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4505" w14:textId="730CBCAA" w:rsidR="00315380" w:rsidRDefault="00D32718" w:rsidP="00D327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представлению сайта</w:t>
      </w:r>
    </w:p>
    <w:p w14:paraId="4AAECDE7" w14:textId="78A9A645" w:rsidR="00D32718" w:rsidRDefault="00D32718" w:rsidP="00D327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718">
        <w:rPr>
          <w:rFonts w:ascii="Times New Roman" w:hAnsi="Times New Roman" w:cs="Times New Roman"/>
          <w:b/>
          <w:bCs/>
          <w:sz w:val="24"/>
          <w:szCs w:val="24"/>
        </w:rPr>
        <w:t>Требования к представлению страницы регистрации</w:t>
      </w:r>
    </w:p>
    <w:p w14:paraId="1F5C97A2" w14:textId="2E771910" w:rsidR="007E7239" w:rsidRDefault="007E7239" w:rsidP="00D327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будет разделена на несколько логических блоков. Первый блок – панель управления и по совместительству навигационная панель. Данный блок предоставляет возможность перейти в окно редактирования профиля, а так же возможность перейти на другие блоки приложения, такие как</w:t>
      </w:r>
      <w:proofErr w:type="gramStart"/>
      <w:r w:rsidRPr="007E72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Услуги</w:t>
      </w:r>
      <w:proofErr w:type="gramEnd"/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Психологи</w:t>
      </w:r>
      <w:r w:rsidRPr="007E7239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Отзывы</w:t>
      </w:r>
      <w:r w:rsidRPr="007E7239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О нас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Так же есть возможность сменить аккаунт, нажав кнопку </w:t>
      </w:r>
      <w:r w:rsidRPr="007E723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Сменить аккаунт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6200">
        <w:rPr>
          <w:rFonts w:ascii="Times New Roman" w:hAnsi="Times New Roman" w:cs="Times New Roman"/>
          <w:sz w:val="24"/>
          <w:szCs w:val="24"/>
        </w:rPr>
        <w:t>Второй блок</w:t>
      </w:r>
      <w:proofErr w:type="gramStart"/>
      <w:r w:rsidR="00CC620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CC6200">
        <w:rPr>
          <w:rFonts w:ascii="Times New Roman" w:hAnsi="Times New Roman" w:cs="Times New Roman"/>
          <w:sz w:val="24"/>
          <w:szCs w:val="24"/>
        </w:rPr>
        <w:t xml:space="preserve"> непосредственно представляемая приложением информация для клиента, где будет представлены текущие акции, либо мини-презентация компании.</w:t>
      </w:r>
    </w:p>
    <w:p w14:paraId="69B3DC9B" w14:textId="783BC871" w:rsidR="007E7239" w:rsidRDefault="007E7239" w:rsidP="00D327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Определим следующие требования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6A6875" w14:textId="77777777" w:rsidR="007E7239" w:rsidRPr="007E7239" w:rsidRDefault="007E7239" w:rsidP="007E72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239">
        <w:rPr>
          <w:rFonts w:ascii="Times New Roman" w:hAnsi="Times New Roman" w:cs="Times New Roman"/>
          <w:sz w:val="24"/>
          <w:szCs w:val="24"/>
        </w:rPr>
        <w:t>Четкость и понятность интерфейса</w:t>
      </w:r>
    </w:p>
    <w:p w14:paraId="0C6145E7" w14:textId="2E5B6D44" w:rsidR="007E7239" w:rsidRPr="007E7239" w:rsidRDefault="007E7239" w:rsidP="007E72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239">
        <w:rPr>
          <w:rFonts w:ascii="Times New Roman" w:hAnsi="Times New Roman" w:cs="Times New Roman"/>
          <w:sz w:val="24"/>
          <w:szCs w:val="24"/>
        </w:rPr>
        <w:t>Простота использования</w:t>
      </w:r>
    </w:p>
    <w:p w14:paraId="0AC35B94" w14:textId="77777777" w:rsidR="007E7239" w:rsidRPr="007E7239" w:rsidRDefault="007E7239" w:rsidP="007E72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239">
        <w:rPr>
          <w:rFonts w:ascii="Times New Roman" w:hAnsi="Times New Roman" w:cs="Times New Roman"/>
          <w:sz w:val="24"/>
          <w:szCs w:val="24"/>
        </w:rPr>
        <w:t>Доступность</w:t>
      </w:r>
    </w:p>
    <w:p w14:paraId="039CFA23" w14:textId="4FAC92F1" w:rsidR="007E7239" w:rsidRPr="007E7239" w:rsidRDefault="007E7239" w:rsidP="007E72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Уместный</w:t>
      </w:r>
      <w:r w:rsidRPr="007E7239">
        <w:rPr>
          <w:rFonts w:ascii="Times New Roman" w:hAnsi="Times New Roman" w:cs="Times New Roman"/>
          <w:sz w:val="24"/>
          <w:szCs w:val="24"/>
        </w:rPr>
        <w:t xml:space="preserve"> дизайна</w:t>
      </w:r>
    </w:p>
    <w:p w14:paraId="28859B00" w14:textId="77777777" w:rsidR="007E7239" w:rsidRPr="007E7239" w:rsidRDefault="007E7239" w:rsidP="00D327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4A9E47" w14:textId="3F529DB2" w:rsidR="00D32718" w:rsidRDefault="007E7239" w:rsidP="00D327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352E14" wp14:editId="04B4934A">
            <wp:extent cx="5940425" cy="3992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9E0A" w14:textId="2F84232E" w:rsidR="007E7239" w:rsidRDefault="00CC6200" w:rsidP="00D327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200">
        <w:rPr>
          <w:rFonts w:ascii="Times New Roman" w:hAnsi="Times New Roman" w:cs="Times New Roman"/>
          <w:b/>
          <w:bCs/>
          <w:sz w:val="24"/>
          <w:szCs w:val="24"/>
        </w:rPr>
        <w:t>Графическая оболочка внутренних страниц (общая для всех подразделов)</w:t>
      </w:r>
    </w:p>
    <w:p w14:paraId="7B467745" w14:textId="2A0943B8" w:rsidR="00CC6200" w:rsidRDefault="00CC6200" w:rsidP="00D327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различных разделов страницы мы можем обнаружить что-то схожее, например первый блок, то есть панель управления будет присутствовать на каждом разделе. Меняться будет только информативный блок, при котором будет присутствовать поиск, фильтр.</w:t>
      </w:r>
    </w:p>
    <w:p w14:paraId="4077B991" w14:textId="4C16D3B4" w:rsidR="00CC6200" w:rsidRDefault="00CC6200" w:rsidP="00D327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48D0A" w14:textId="16DEF74F" w:rsidR="00CC6200" w:rsidRDefault="00CC6200" w:rsidP="00D327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7CFF7B" wp14:editId="554369D1">
            <wp:extent cx="5934075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46AD" w14:textId="2C5F4823" w:rsidR="00CC6200" w:rsidRDefault="00CC6200" w:rsidP="00D32718">
      <w:pPr>
        <w:jc w:val="both"/>
        <w:rPr>
          <w:b/>
          <w:bCs/>
        </w:rPr>
      </w:pPr>
      <w:r w:rsidRPr="00CC6200">
        <w:rPr>
          <w:b/>
          <w:bCs/>
        </w:rPr>
        <w:t>Требования к структуре сайта</w:t>
      </w:r>
    </w:p>
    <w:p w14:paraId="5E5F1F82" w14:textId="3473F79C" w:rsidR="00CC6200" w:rsidRDefault="007D29FA" w:rsidP="00D327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разработать грамотное и перспективное приложение,</w:t>
      </w:r>
      <w:r w:rsidR="00CC6200">
        <w:rPr>
          <w:rFonts w:ascii="Times New Roman" w:hAnsi="Times New Roman" w:cs="Times New Roman"/>
          <w:sz w:val="24"/>
          <w:szCs w:val="24"/>
        </w:rPr>
        <w:t xml:space="preserve"> </w:t>
      </w:r>
      <w:r w:rsidR="00CC6200" w:rsidRPr="00CC6200">
        <w:rPr>
          <w:rFonts w:ascii="Times New Roman" w:hAnsi="Times New Roman" w:cs="Times New Roman"/>
          <w:sz w:val="24"/>
          <w:szCs w:val="24"/>
        </w:rPr>
        <w:t>следует учитывать следующие требования к структуре сайта:</w:t>
      </w:r>
    </w:p>
    <w:p w14:paraId="4B23B100" w14:textId="77777777" w:rsidR="007D29FA" w:rsidRPr="007D29FA" w:rsidRDefault="007D29FA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9FA">
        <w:rPr>
          <w:rFonts w:ascii="Times New Roman" w:hAnsi="Times New Roman" w:cs="Times New Roman"/>
          <w:sz w:val="24"/>
          <w:szCs w:val="24"/>
        </w:rPr>
        <w:t>Блок с информацией должен быть расположен справа и содержать информацию, которую посетители сайта могут искать.</w:t>
      </w:r>
    </w:p>
    <w:p w14:paraId="334A215F" w14:textId="77777777" w:rsidR="007D29FA" w:rsidRPr="007D29FA" w:rsidRDefault="007D29FA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9FA">
        <w:rPr>
          <w:rFonts w:ascii="Times New Roman" w:hAnsi="Times New Roman" w:cs="Times New Roman"/>
          <w:sz w:val="24"/>
          <w:szCs w:val="24"/>
        </w:rPr>
        <w:t>Навигационное меню должно быть расположено слева и содержать ссылки на различные разделы сайта.</w:t>
      </w:r>
    </w:p>
    <w:p w14:paraId="3DEF0138" w14:textId="241C9A40" w:rsidR="007D29FA" w:rsidRPr="007D29FA" w:rsidRDefault="007D29FA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9FA">
        <w:rPr>
          <w:rFonts w:ascii="Times New Roman" w:hAnsi="Times New Roman" w:cs="Times New Roman"/>
          <w:sz w:val="24"/>
          <w:szCs w:val="24"/>
        </w:rPr>
        <w:t>Панель управления профилем должна быть расположена слева</w:t>
      </w:r>
    </w:p>
    <w:p w14:paraId="60011B49" w14:textId="491E9023" w:rsidR="007D29FA" w:rsidRPr="007D29FA" w:rsidRDefault="007D29FA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9FA">
        <w:rPr>
          <w:rFonts w:ascii="Times New Roman" w:hAnsi="Times New Roman" w:cs="Times New Roman"/>
          <w:sz w:val="24"/>
          <w:szCs w:val="24"/>
        </w:rPr>
        <w:t>Важно обеспечить достаточный контраст между цветом текста и фона, чтобы информация была легко читаема.</w:t>
      </w:r>
    </w:p>
    <w:p w14:paraId="566D77B5" w14:textId="6D0AA783" w:rsidR="007D29FA" w:rsidRDefault="00D16808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="007D29FA" w:rsidRPr="007D29FA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7D29FA" w:rsidRPr="007D29FA">
        <w:rPr>
          <w:rFonts w:ascii="Times New Roman" w:hAnsi="Times New Roman" w:cs="Times New Roman"/>
          <w:sz w:val="24"/>
          <w:szCs w:val="24"/>
        </w:rPr>
        <w:t xml:space="preserve"> соответствовать общему дизайну и стилю, чтобы создать единый и целостный образ.</w:t>
      </w:r>
    </w:p>
    <w:p w14:paraId="33639911" w14:textId="0456EEF0" w:rsidR="002D3B49" w:rsidRDefault="002D3B49" w:rsidP="002D3B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Страница регистрации пользователя</w:t>
      </w:r>
    </w:p>
    <w:p w14:paraId="777D7855" w14:textId="77777777" w:rsidR="002D3B49" w:rsidRDefault="002D3B49" w:rsidP="002D3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данной странице пользователю будет предложено ввести данные, такие как </w:t>
      </w:r>
      <w:r w:rsidRPr="002D3B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2D3B49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2D3B4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proofErr w:type="gramStart"/>
      <w:r w:rsidRPr="002D3B4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пользователь не хочет заводить личный аккаунт, на странице есть также опция </w:t>
      </w:r>
      <w:r w:rsidRPr="002D3B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Войти как гость</w:t>
      </w:r>
      <w:r w:rsidRPr="002D3B4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В случае, если пользователь имеет собственный аккаунт, на странице имеется кнопка </w:t>
      </w:r>
      <w:r w:rsidRPr="002D3B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Авторизация</w:t>
      </w:r>
      <w:r w:rsidRPr="002D3B4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Если пользователь ввёл необходимою информацию, ему следует нажать на кнопку </w:t>
      </w:r>
      <w:r w:rsidRPr="002D3B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2D3B4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9247D" w14:textId="2A7B4F0C" w:rsidR="002D3B49" w:rsidRDefault="002D3B49" w:rsidP="002D3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865DF" wp14:editId="5AC3F993">
            <wp:extent cx="5934075" cy="416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D270" w14:textId="11058E48" w:rsidR="00F818C9" w:rsidRDefault="00F818C9" w:rsidP="00F81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Страница авторизации пользователя</w:t>
      </w:r>
    </w:p>
    <w:p w14:paraId="6103E29E" w14:textId="278246F8" w:rsidR="00F818C9" w:rsidRDefault="00F818C9" w:rsidP="00F8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авторизации схожа с регистрацией. Пользователю необходимо ввести логин и пароль для входа в аккаунт и нажать кнопку </w:t>
      </w:r>
      <w:r w:rsidRPr="00F818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818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В случае если аккаунта нет, пользователь может выбрать опцию </w:t>
      </w:r>
      <w:r w:rsidRPr="00F818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Регистрация</w:t>
      </w:r>
      <w:r w:rsidRPr="00F818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301AAD" w14:textId="50B729B1" w:rsidR="00F818C9" w:rsidRDefault="00F818C9" w:rsidP="00F8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7C30B" wp14:editId="482322AF">
            <wp:extent cx="5353050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73207" w14:textId="1548229D" w:rsidR="00F818C9" w:rsidRDefault="00F818C9" w:rsidP="00F81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Раздел услуг для пользователя</w:t>
      </w:r>
    </w:p>
    <w:p w14:paraId="0B64B0C3" w14:textId="6444DD80" w:rsidR="00F818C9" w:rsidRPr="00F818C9" w:rsidRDefault="00F818C9" w:rsidP="00F8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раздел предоставляет пользователю возможность просмотра предоставляемых центром услуг. Карточка услуги содержит её название, изображение и краткое описание, которое поспособствует для увлечения пользователя.</w:t>
      </w:r>
    </w:p>
    <w:p w14:paraId="4BE0CF82" w14:textId="40F25B9B" w:rsidR="00F818C9" w:rsidRDefault="00F818C9" w:rsidP="00F81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EDF345" wp14:editId="0F42A0E3">
            <wp:extent cx="5248275" cy="3686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7EE7" w14:textId="3695079A" w:rsidR="00F818C9" w:rsidRDefault="00F818C9" w:rsidP="00F81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Раздел психологов для пользователя</w:t>
      </w:r>
    </w:p>
    <w:p w14:paraId="0E51647B" w14:textId="6626241C" w:rsidR="00F818C9" w:rsidRPr="00F818C9" w:rsidRDefault="00F818C9" w:rsidP="00F8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раздел предоставляет пользователю карточки всех психологов психологического центра, что поможет клиенту выбрать </w:t>
      </w:r>
      <w:r w:rsidR="0096633F">
        <w:rPr>
          <w:rFonts w:ascii="Times New Roman" w:hAnsi="Times New Roman" w:cs="Times New Roman"/>
          <w:sz w:val="24"/>
          <w:szCs w:val="24"/>
        </w:rPr>
        <w:t xml:space="preserve">личного психолога. Карточка представляет из себя изображение, ФИО психолога и его краткая информация. </w:t>
      </w:r>
    </w:p>
    <w:p w14:paraId="57945500" w14:textId="346C9825" w:rsidR="00F818C9" w:rsidRDefault="00F818C9" w:rsidP="002D3B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60BA04" wp14:editId="36977EF4">
            <wp:extent cx="5238115" cy="340042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72" cy="34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499C" w14:textId="31F95E2B" w:rsidR="0096633F" w:rsidRDefault="0096633F" w:rsidP="009663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Раздел отзывов для пользователя</w:t>
      </w:r>
    </w:p>
    <w:p w14:paraId="45159A82" w14:textId="00B72D07" w:rsidR="0096633F" w:rsidRDefault="0096633F" w:rsidP="002D3B49">
      <w:pPr>
        <w:jc w:val="both"/>
        <w:rPr>
          <w:rFonts w:ascii="Times New Roman" w:hAnsi="Times New Roman" w:cs="Times New Roman"/>
          <w:sz w:val="24"/>
          <w:szCs w:val="24"/>
        </w:rPr>
      </w:pPr>
      <w:r w:rsidRPr="0096633F">
        <w:rPr>
          <w:rFonts w:ascii="Times New Roman" w:hAnsi="Times New Roman" w:cs="Times New Roman"/>
          <w:sz w:val="24"/>
          <w:szCs w:val="24"/>
        </w:rPr>
        <w:t>Отзывы психологов могут также помочь в установлении доверительных отношений между пользователем и психологом. Они могут дать пользователю представление о том, как психолог работает, какие методы и техники он использует, и какие результаты он достигает.</w:t>
      </w:r>
    </w:p>
    <w:p w14:paraId="0E471AD2" w14:textId="54EFFDF5" w:rsidR="0096633F" w:rsidRDefault="0096633F" w:rsidP="002D3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Карточка отзыва состоит из ника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оставившего отзыв, ФИО психолога, а так же сам отзыв о прошедшего сеанса с данным психологом.</w:t>
      </w:r>
    </w:p>
    <w:p w14:paraId="31559576" w14:textId="55207D57" w:rsidR="0096633F" w:rsidRDefault="0096633F" w:rsidP="00EE21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55E38" wp14:editId="619B596B">
            <wp:extent cx="5143500" cy="3246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59" cy="32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BAE7" w14:textId="41FEA2F2" w:rsidR="0096633F" w:rsidRDefault="0096633F" w:rsidP="009663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Раздел о нас для пользователя</w:t>
      </w:r>
    </w:p>
    <w:p w14:paraId="60BDE83E" w14:textId="750C9741" w:rsidR="0096633F" w:rsidRPr="00EE2159" w:rsidRDefault="0096633F" w:rsidP="009663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</w:t>
      </w:r>
      <w:r w:rsidR="00EE2159">
        <w:rPr>
          <w:rFonts w:ascii="Times New Roman" w:hAnsi="Times New Roman" w:cs="Times New Roman"/>
          <w:sz w:val="24"/>
          <w:szCs w:val="24"/>
        </w:rPr>
        <w:t>раздел должен о</w:t>
      </w:r>
      <w:r w:rsidRPr="0096633F">
        <w:rPr>
          <w:rFonts w:ascii="Times New Roman" w:hAnsi="Times New Roman" w:cs="Times New Roman"/>
          <w:sz w:val="24"/>
          <w:szCs w:val="24"/>
        </w:rPr>
        <w:t>бъяснить</w:t>
      </w:r>
      <w:r w:rsidR="00EE2159">
        <w:rPr>
          <w:rFonts w:ascii="Times New Roman" w:hAnsi="Times New Roman" w:cs="Times New Roman"/>
          <w:sz w:val="24"/>
          <w:szCs w:val="24"/>
        </w:rPr>
        <w:t xml:space="preserve"> пользователю</w:t>
      </w:r>
      <w:r w:rsidRPr="0096633F">
        <w:rPr>
          <w:rFonts w:ascii="Times New Roman" w:hAnsi="Times New Roman" w:cs="Times New Roman"/>
          <w:sz w:val="24"/>
          <w:szCs w:val="24"/>
        </w:rPr>
        <w:t xml:space="preserve">, как работает приложение и какие преимущества оно предоставляет </w:t>
      </w:r>
      <w:r w:rsidR="00EE2159">
        <w:rPr>
          <w:rFonts w:ascii="Times New Roman" w:hAnsi="Times New Roman" w:cs="Times New Roman"/>
          <w:sz w:val="24"/>
          <w:szCs w:val="24"/>
        </w:rPr>
        <w:t>клиентам, а также нужную информацию о организации и контакты связи</w:t>
      </w:r>
      <w:r w:rsidRPr="0096633F">
        <w:rPr>
          <w:rFonts w:ascii="Times New Roman" w:hAnsi="Times New Roman" w:cs="Times New Roman"/>
          <w:sz w:val="24"/>
          <w:szCs w:val="24"/>
        </w:rPr>
        <w:t>.</w:t>
      </w:r>
      <w:r w:rsidR="00EE2159">
        <w:rPr>
          <w:rFonts w:ascii="Times New Roman" w:hAnsi="Times New Roman" w:cs="Times New Roman"/>
          <w:sz w:val="24"/>
          <w:szCs w:val="24"/>
        </w:rPr>
        <w:t xml:space="preserve"> Данный раздел имеет фото психологического центра, местоположение на карте и его описание. Если пользователю необходима какая-либо помощь, он всегда может обратиться к консультантам </w:t>
      </w:r>
      <w:r w:rsidR="00EE2159" w:rsidRPr="00EE21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E2159">
        <w:rPr>
          <w:rFonts w:ascii="Times New Roman" w:hAnsi="Times New Roman" w:cs="Times New Roman"/>
          <w:sz w:val="24"/>
          <w:szCs w:val="24"/>
          <w:lang w:val="en-US"/>
        </w:rPr>
        <w:t>CleanBrain</w:t>
      </w:r>
      <w:proofErr w:type="spellEnd"/>
      <w:r w:rsidR="00EE2159" w:rsidRPr="00EE2159">
        <w:rPr>
          <w:rFonts w:ascii="Times New Roman" w:hAnsi="Times New Roman" w:cs="Times New Roman"/>
          <w:sz w:val="24"/>
          <w:szCs w:val="24"/>
        </w:rPr>
        <w:t xml:space="preserve">” </w:t>
      </w:r>
      <w:r w:rsidR="00EE2159">
        <w:rPr>
          <w:rFonts w:ascii="Times New Roman" w:hAnsi="Times New Roman" w:cs="Times New Roman"/>
          <w:sz w:val="24"/>
          <w:szCs w:val="24"/>
        </w:rPr>
        <w:t>с помощью контактов связи.</w:t>
      </w:r>
    </w:p>
    <w:p w14:paraId="7DF4F10A" w14:textId="43AF9CD5" w:rsidR="0096633F" w:rsidRDefault="0096633F" w:rsidP="00EE21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09B46A" wp14:editId="3881EC92">
            <wp:extent cx="5191125" cy="31022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2"/>
                    <a:stretch/>
                  </pic:blipFill>
                  <pic:spPr bwMode="auto">
                    <a:xfrm>
                      <a:off x="0" y="0"/>
                      <a:ext cx="5230124" cy="312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573C" w14:textId="77777777" w:rsidR="0096633F" w:rsidRPr="0096633F" w:rsidRDefault="0096633F" w:rsidP="002D3B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332C" w14:textId="77777777" w:rsidR="002D3B49" w:rsidRPr="007D29FA" w:rsidRDefault="002D3B49" w:rsidP="002D3B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EEDCB" w14:textId="1DCA1F5F" w:rsidR="007D29FA" w:rsidRDefault="007D29FA" w:rsidP="007D29FA">
      <w:pPr>
        <w:jc w:val="center"/>
        <w:rPr>
          <w:b/>
          <w:bCs/>
          <w:sz w:val="28"/>
          <w:szCs w:val="28"/>
        </w:rPr>
      </w:pPr>
      <w:r w:rsidRPr="007D29FA">
        <w:rPr>
          <w:b/>
          <w:bCs/>
          <w:sz w:val="28"/>
          <w:szCs w:val="28"/>
        </w:rPr>
        <w:t>Требования к системе управления сайтом</w:t>
      </w:r>
    </w:p>
    <w:p w14:paraId="6E223442" w14:textId="53919477" w:rsidR="007D29FA" w:rsidRDefault="007D29FA" w:rsidP="007D29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9FA">
        <w:rPr>
          <w:rFonts w:ascii="Times New Roman" w:hAnsi="Times New Roman" w:cs="Times New Roman"/>
          <w:b/>
          <w:bCs/>
          <w:sz w:val="24"/>
          <w:szCs w:val="24"/>
        </w:rPr>
        <w:t>Общие требования к административной части</w:t>
      </w:r>
    </w:p>
    <w:p w14:paraId="12F96A02" w14:textId="1772EB69" w:rsidR="007D29FA" w:rsidRDefault="007D29FA" w:rsidP="007D29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входа в режим администрирования, необходимо зайти на аккаунт администратора.</w:t>
      </w:r>
    </w:p>
    <w:p w14:paraId="2EBDE673" w14:textId="49332D93" w:rsidR="00BF453E" w:rsidRDefault="00BF453E" w:rsidP="007D29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администратора имеются немного иные пункты меню, такие как </w:t>
      </w:r>
      <w:r w:rsidRPr="00BF45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Редактирование Услуг</w:t>
      </w:r>
      <w:r w:rsidRPr="00BF453E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453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Редактирование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психологов</w:t>
      </w:r>
      <w:r w:rsidRPr="00BF453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45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Редактирование отзывов</w:t>
      </w:r>
      <w:r w:rsidRPr="00BF453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45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Pr="00BF453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Поэтому определим следующие требования к административной части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B2E54A" w14:textId="77777777" w:rsidR="00BF453E" w:rsidRPr="00BF453E" w:rsidRDefault="00BF453E" w:rsidP="00BF45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53E">
        <w:rPr>
          <w:rFonts w:ascii="Times New Roman" w:hAnsi="Times New Roman" w:cs="Times New Roman"/>
          <w:sz w:val="24"/>
          <w:szCs w:val="24"/>
        </w:rPr>
        <w:t>В меню администратора должны быть пункты, соответствующие каждой функции администрирования, такие как "Редактирование Услуг", "Редактирование психологов", "Редактирование отзывов", "Дополнительно" и т.д.</w:t>
      </w:r>
    </w:p>
    <w:p w14:paraId="3D1345EA" w14:textId="5A784CF9" w:rsidR="00BF453E" w:rsidRPr="00BF453E" w:rsidRDefault="00BF453E" w:rsidP="00BF45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53E">
        <w:rPr>
          <w:rFonts w:ascii="Times New Roman" w:hAnsi="Times New Roman" w:cs="Times New Roman"/>
          <w:sz w:val="24"/>
          <w:szCs w:val="24"/>
        </w:rPr>
        <w:t xml:space="preserve">Необходимо обеспечить возможность добавления, редактирования и удаления информации о услугах, психологах, отзывах и других данных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Pr="00BF453E">
        <w:rPr>
          <w:rFonts w:ascii="Times New Roman" w:hAnsi="Times New Roman" w:cs="Times New Roman"/>
          <w:sz w:val="24"/>
          <w:szCs w:val="24"/>
        </w:rPr>
        <w:t>.</w:t>
      </w:r>
    </w:p>
    <w:p w14:paraId="3EA6250F" w14:textId="0EDCEAAE" w:rsidR="00BF453E" w:rsidRPr="00BF453E" w:rsidRDefault="00BF453E" w:rsidP="00BF45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BF453E">
        <w:rPr>
          <w:rFonts w:ascii="Times New Roman" w:hAnsi="Times New Roman" w:cs="Times New Roman"/>
          <w:sz w:val="24"/>
          <w:szCs w:val="24"/>
        </w:rPr>
        <w:t xml:space="preserve"> долж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BF453E">
        <w:rPr>
          <w:rFonts w:ascii="Times New Roman" w:hAnsi="Times New Roman" w:cs="Times New Roman"/>
          <w:sz w:val="24"/>
          <w:szCs w:val="24"/>
        </w:rPr>
        <w:t xml:space="preserve"> обеспечивать защиту данных, связанных с пользователями, психологами, услугами и другими частями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Pr="00BF453E">
        <w:rPr>
          <w:rFonts w:ascii="Times New Roman" w:hAnsi="Times New Roman" w:cs="Times New Roman"/>
          <w:sz w:val="24"/>
          <w:szCs w:val="24"/>
        </w:rPr>
        <w:t>.</w:t>
      </w:r>
    </w:p>
    <w:p w14:paraId="06E891EF" w14:textId="6B420D30" w:rsidR="00BF453E" w:rsidRDefault="00BF453E" w:rsidP="00BF453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BF453E">
        <w:rPr>
          <w:rFonts w:ascii="Times New Roman" w:hAnsi="Times New Roman" w:cs="Times New Roman"/>
          <w:sz w:val="24"/>
          <w:szCs w:val="24"/>
        </w:rPr>
        <w:t>долж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BF453E">
        <w:rPr>
          <w:rFonts w:ascii="Times New Roman" w:hAnsi="Times New Roman" w:cs="Times New Roman"/>
          <w:sz w:val="24"/>
          <w:szCs w:val="24"/>
        </w:rPr>
        <w:t xml:space="preserve"> иметь удобный интерфейс и интуитивно понятную структуру, чтобы администраторы могли быстро и легко найти нужную информацию.</w:t>
      </w:r>
    </w:p>
    <w:p w14:paraId="6000E58B" w14:textId="21DBAF82" w:rsidR="00BF453E" w:rsidRPr="00BF453E" w:rsidRDefault="00BF453E" w:rsidP="00BF45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2E3A9" wp14:editId="57318582">
            <wp:extent cx="5934075" cy="407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4388" w14:textId="77777777" w:rsidR="00BF453E" w:rsidRPr="00BF453E" w:rsidRDefault="00BF453E" w:rsidP="007D29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6D5A5" w14:textId="6AEC77E7" w:rsidR="007D29FA" w:rsidRDefault="00BF453E" w:rsidP="00BF45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83E"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Pr="0090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90683E">
        <w:rPr>
          <w:rFonts w:ascii="Times New Roman" w:hAnsi="Times New Roman" w:cs="Times New Roman"/>
          <w:b/>
          <w:bCs/>
          <w:sz w:val="24"/>
          <w:szCs w:val="24"/>
        </w:rPr>
        <w:t>Редактирование услуг</w:t>
      </w:r>
      <w:r w:rsidRPr="0090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CC0CC50" w14:textId="11EAC63A" w:rsidR="0090683E" w:rsidRDefault="0090683E" w:rsidP="00BF4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Данный раздел предоставляет администратору перечень всех услуг, с возможностью добавления, удаления и их редактирования.</w:t>
      </w:r>
      <w:r w:rsidR="00014294">
        <w:rPr>
          <w:rFonts w:ascii="Times New Roman" w:hAnsi="Times New Roman" w:cs="Times New Roman"/>
          <w:sz w:val="24"/>
          <w:szCs w:val="24"/>
        </w:rPr>
        <w:t xml:space="preserve"> Для редактирования, необходимо выбрать одну услугу их списка и изменить информацию в текстовых полях, а также изменить изображение. Для фиксации изменений необходимо нажать кнопку </w:t>
      </w:r>
      <w:r w:rsidR="00014294" w:rsidRPr="0001429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14294">
        <w:rPr>
          <w:rFonts w:ascii="Times New Roman" w:hAnsi="Times New Roman" w:cs="Times New Roman"/>
          <w:sz w:val="24"/>
          <w:szCs w:val="24"/>
        </w:rPr>
        <w:t>Сохранить</w:t>
      </w:r>
      <w:proofErr w:type="gramStart"/>
      <w:r w:rsidR="00014294" w:rsidRPr="00014294">
        <w:rPr>
          <w:rFonts w:ascii="Times New Roman" w:hAnsi="Times New Roman" w:cs="Times New Roman"/>
          <w:sz w:val="24"/>
          <w:szCs w:val="24"/>
        </w:rPr>
        <w:t>”</w:t>
      </w:r>
      <w:r w:rsidR="00014294">
        <w:rPr>
          <w:rFonts w:ascii="Times New Roman" w:hAnsi="Times New Roman" w:cs="Times New Roman"/>
          <w:sz w:val="24"/>
          <w:szCs w:val="24"/>
        </w:rPr>
        <w:t>.Для</w:t>
      </w:r>
      <w:proofErr w:type="spellEnd"/>
      <w:proofErr w:type="gramEnd"/>
      <w:r w:rsidR="00014294">
        <w:rPr>
          <w:rFonts w:ascii="Times New Roman" w:hAnsi="Times New Roman" w:cs="Times New Roman"/>
          <w:sz w:val="24"/>
          <w:szCs w:val="24"/>
        </w:rPr>
        <w:t xml:space="preserve"> добавления или удаления элементов необходимо нажать на соответствующие кнопки </w:t>
      </w:r>
      <w:r w:rsidR="00014294" w:rsidRPr="00014294">
        <w:rPr>
          <w:rFonts w:ascii="Times New Roman" w:hAnsi="Times New Roman" w:cs="Times New Roman"/>
          <w:sz w:val="24"/>
          <w:szCs w:val="24"/>
        </w:rPr>
        <w:t>“</w:t>
      </w:r>
      <w:r w:rsidR="00014294">
        <w:rPr>
          <w:rFonts w:ascii="Times New Roman" w:hAnsi="Times New Roman" w:cs="Times New Roman"/>
          <w:sz w:val="24"/>
          <w:szCs w:val="24"/>
        </w:rPr>
        <w:t>Добавить</w:t>
      </w:r>
      <w:r w:rsidR="00014294" w:rsidRPr="00014294">
        <w:rPr>
          <w:rFonts w:ascii="Times New Roman" w:hAnsi="Times New Roman" w:cs="Times New Roman"/>
          <w:sz w:val="24"/>
          <w:szCs w:val="24"/>
        </w:rPr>
        <w:t>”</w:t>
      </w:r>
      <w:r w:rsidR="00014294">
        <w:rPr>
          <w:rFonts w:ascii="Times New Roman" w:hAnsi="Times New Roman" w:cs="Times New Roman"/>
          <w:sz w:val="24"/>
          <w:szCs w:val="24"/>
        </w:rPr>
        <w:t xml:space="preserve"> и </w:t>
      </w:r>
      <w:r w:rsidR="00014294" w:rsidRPr="00014294">
        <w:rPr>
          <w:rFonts w:ascii="Times New Roman" w:hAnsi="Times New Roman" w:cs="Times New Roman"/>
          <w:sz w:val="24"/>
          <w:szCs w:val="24"/>
        </w:rPr>
        <w:t>“</w:t>
      </w:r>
      <w:r w:rsidR="00014294">
        <w:rPr>
          <w:rFonts w:ascii="Times New Roman" w:hAnsi="Times New Roman" w:cs="Times New Roman"/>
          <w:sz w:val="24"/>
          <w:szCs w:val="24"/>
        </w:rPr>
        <w:t>Удалить</w:t>
      </w:r>
      <w:r w:rsidR="00014294" w:rsidRPr="00014294">
        <w:rPr>
          <w:rFonts w:ascii="Times New Roman" w:hAnsi="Times New Roman" w:cs="Times New Roman"/>
          <w:sz w:val="24"/>
          <w:szCs w:val="24"/>
        </w:rPr>
        <w:t>”</w:t>
      </w:r>
      <w:r w:rsidR="00014294">
        <w:rPr>
          <w:rFonts w:ascii="Times New Roman" w:hAnsi="Times New Roman" w:cs="Times New Roman"/>
          <w:sz w:val="24"/>
          <w:szCs w:val="24"/>
        </w:rPr>
        <w:t>.</w:t>
      </w:r>
    </w:p>
    <w:p w14:paraId="76C35D1C" w14:textId="3FD7E44C" w:rsidR="00014294" w:rsidRDefault="00014294" w:rsidP="00BF45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E0B74" w14:textId="557A3A77" w:rsidR="00014294" w:rsidRDefault="00014294" w:rsidP="007242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28511" wp14:editId="1AA3C95B">
            <wp:extent cx="4905375" cy="34510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80" cy="346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1930" w14:textId="0FBFE663" w:rsidR="00014294" w:rsidRPr="00014294" w:rsidRDefault="00014294" w:rsidP="000142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683E"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Pr="0001429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0683E">
        <w:rPr>
          <w:rFonts w:ascii="Times New Roman" w:hAnsi="Times New Roman" w:cs="Times New Roman"/>
          <w:b/>
          <w:bCs/>
          <w:sz w:val="24"/>
          <w:szCs w:val="24"/>
        </w:rPr>
        <w:t xml:space="preserve">Редактирование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психологов</w:t>
      </w:r>
      <w:r w:rsidRPr="000142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FF62DB2" w14:textId="53B1F5FD" w:rsidR="00014294" w:rsidRDefault="00014294" w:rsidP="00014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раздел отображает весь список психологов из базы данных, также как и в случае с редактированием услуг, администратор имеет возможность добавлять, удалять, редактировать психологов.</w:t>
      </w:r>
    </w:p>
    <w:p w14:paraId="6D36C93E" w14:textId="463FCB67" w:rsidR="00014294" w:rsidRDefault="00014294" w:rsidP="007242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37D5F" wp14:editId="2B4BBE97">
            <wp:extent cx="506730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30" cy="320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E09E" w14:textId="5799B489" w:rsidR="00014294" w:rsidRDefault="00014294" w:rsidP="000142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68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Раздел </w:t>
      </w:r>
      <w:r w:rsidRPr="0001429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0683E">
        <w:rPr>
          <w:rFonts w:ascii="Times New Roman" w:hAnsi="Times New Roman" w:cs="Times New Roman"/>
          <w:b/>
          <w:bCs/>
          <w:sz w:val="24"/>
          <w:szCs w:val="24"/>
        </w:rPr>
        <w:t xml:space="preserve">Редактирование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отзывов</w:t>
      </w:r>
      <w:r w:rsidRPr="000142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EAFC768" w14:textId="79807186" w:rsidR="00014294" w:rsidRDefault="00014294" w:rsidP="00014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раздел отображает все отзывы оставленными клиентами приложения. Администратор при необходимости может добавить отзыв,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его удалить. Для редактирования отзыва можно изменять следующие поля, такие как</w:t>
      </w:r>
      <w:r w:rsidRPr="0001429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Имя клиента</w:t>
      </w:r>
      <w:r w:rsidRPr="00014294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014294">
        <w:rPr>
          <w:rFonts w:ascii="Times New Roman" w:hAnsi="Times New Roman" w:cs="Times New Roman"/>
          <w:sz w:val="24"/>
          <w:szCs w:val="24"/>
        </w:rPr>
        <w:t>, ”</w:t>
      </w:r>
      <w:r>
        <w:rPr>
          <w:rFonts w:ascii="Times New Roman" w:hAnsi="Times New Roman" w:cs="Times New Roman"/>
          <w:sz w:val="24"/>
          <w:szCs w:val="24"/>
        </w:rPr>
        <w:t>ФИО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врача</w:t>
      </w:r>
      <w:r w:rsidRPr="00014294">
        <w:rPr>
          <w:rFonts w:ascii="Times New Roman" w:hAnsi="Times New Roman" w:cs="Times New Roman"/>
          <w:sz w:val="24"/>
          <w:szCs w:val="24"/>
        </w:rPr>
        <w:t>”, ”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0142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4294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>Отзыв</w:t>
      </w:r>
      <w:r w:rsidRPr="000142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900C9A" w14:textId="64405193" w:rsidR="00014294" w:rsidRDefault="00014294" w:rsidP="000142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6683F" w14:textId="6EADA310" w:rsidR="00014294" w:rsidRPr="00014294" w:rsidRDefault="00014294" w:rsidP="00014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90E5A" wp14:editId="4F64F23B">
            <wp:extent cx="5934075" cy="400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1A8B" w14:textId="664917FD" w:rsidR="00014294" w:rsidRPr="00014294" w:rsidRDefault="00014294" w:rsidP="000142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294">
        <w:rPr>
          <w:rFonts w:ascii="Times New Roman" w:hAnsi="Times New Roman" w:cs="Times New Roman"/>
          <w:b/>
          <w:bCs/>
          <w:sz w:val="28"/>
          <w:szCs w:val="28"/>
        </w:rPr>
        <w:t>Требования к разделению доступа</w:t>
      </w:r>
    </w:p>
    <w:p w14:paraId="4D21D659" w14:textId="2726B391" w:rsidR="00014294" w:rsidRPr="00014294" w:rsidRDefault="002D3B49" w:rsidP="00BF453E">
      <w:pPr>
        <w:jc w:val="both"/>
        <w:rPr>
          <w:rFonts w:ascii="Times New Roman" w:hAnsi="Times New Roman" w:cs="Times New Roman"/>
          <w:sz w:val="24"/>
          <w:szCs w:val="24"/>
        </w:rPr>
      </w:pPr>
      <w:r w:rsidRPr="002D3B49">
        <w:rPr>
          <w:rFonts w:ascii="Times New Roman" w:hAnsi="Times New Roman" w:cs="Times New Roman"/>
          <w:sz w:val="24"/>
          <w:szCs w:val="24"/>
        </w:rPr>
        <w:t xml:space="preserve">Все опубликованные разделы сайта должны открываться для доступа на чтение без аутентификации пользователя. При попытке входа в закрытый раздел </w:t>
      </w:r>
      <w:proofErr w:type="gramStart"/>
      <w:r w:rsidRPr="002D3B49">
        <w:rPr>
          <w:rFonts w:ascii="Times New Roman" w:hAnsi="Times New Roman" w:cs="Times New Roman"/>
          <w:sz w:val="24"/>
          <w:szCs w:val="24"/>
        </w:rPr>
        <w:t>у пользователя</w:t>
      </w:r>
      <w:proofErr w:type="gramEnd"/>
      <w:r w:rsidRPr="002D3B49">
        <w:rPr>
          <w:rFonts w:ascii="Times New Roman" w:hAnsi="Times New Roman" w:cs="Times New Roman"/>
          <w:sz w:val="24"/>
          <w:szCs w:val="24"/>
        </w:rPr>
        <w:t xml:space="preserve"> не прошедшего аутентификацию, должен быть запрошен логин и пароль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14294" w:rsidRPr="0001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011F"/>
    <w:multiLevelType w:val="multilevel"/>
    <w:tmpl w:val="442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84E5F"/>
    <w:multiLevelType w:val="multilevel"/>
    <w:tmpl w:val="9B8A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14FFA"/>
    <w:multiLevelType w:val="multilevel"/>
    <w:tmpl w:val="FA52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9F"/>
    <w:rsid w:val="00014294"/>
    <w:rsid w:val="0010059F"/>
    <w:rsid w:val="002D3B49"/>
    <w:rsid w:val="00315380"/>
    <w:rsid w:val="0043673A"/>
    <w:rsid w:val="007242A7"/>
    <w:rsid w:val="007D29FA"/>
    <w:rsid w:val="007E7239"/>
    <w:rsid w:val="0090683E"/>
    <w:rsid w:val="0093245C"/>
    <w:rsid w:val="0096633F"/>
    <w:rsid w:val="00BF453E"/>
    <w:rsid w:val="00CC6200"/>
    <w:rsid w:val="00D16808"/>
    <w:rsid w:val="00D32718"/>
    <w:rsid w:val="00EE2159"/>
    <w:rsid w:val="00F818C9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9DAA"/>
  <w15:chartTrackingRefBased/>
  <w15:docId w15:val="{749200F5-F54F-4728-B5A6-A9887BB1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5</cp:revision>
  <dcterms:created xsi:type="dcterms:W3CDTF">2023-04-07T20:52:00Z</dcterms:created>
  <dcterms:modified xsi:type="dcterms:W3CDTF">2023-04-10T13:33:00Z</dcterms:modified>
</cp:coreProperties>
</file>