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83FDE" w:rsidRDefault="00160D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398C3A4" wp14:editId="16962C5E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0000003" w14:textId="77777777" w:rsidR="00D83FDE" w:rsidRDefault="00160D96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0000004" w14:textId="4C2CE9A1" w:rsidR="00D83FDE" w:rsidRDefault="00160D96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им.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А.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И. ГЕРЦЕНА»</w:t>
      </w:r>
    </w:p>
    <w:p w14:paraId="00000005" w14:textId="77777777" w:rsidR="00D83FDE" w:rsidRDefault="00D83FD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0000006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A30D80F" wp14:editId="5EDD7CFB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7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00000008" w14:textId="77777777" w:rsidR="00D83FDE" w:rsidRDefault="00160D96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0000009" w14:textId="77777777" w:rsidR="00D83FDE" w:rsidRDefault="00D83FDE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000000A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0000000B" w14:textId="77777777" w:rsidR="00D83FDE" w:rsidRDefault="00D83FDE"/>
    <w:p w14:paraId="0000000C" w14:textId="77777777" w:rsidR="00D83FDE" w:rsidRDefault="00D83FDE"/>
    <w:p w14:paraId="0000000D" w14:textId="77777777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ПРОИЗВОДСТВЕННОЙ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(ПРЕДДИПЛОМНОЙ)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0000000E" w14:textId="77777777"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0F" w14:textId="773972F7"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</w:t>
      </w:r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09.03.01 – Информатика и вычислительная техника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00000010" w14:textId="00FC7D5A"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(профиль: </w:t>
      </w:r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Технологии разработки программного обеспечения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00000011" w14:textId="77777777"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3" w14:textId="4DE29808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д.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п.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н., проф.</w:t>
      </w:r>
    </w:p>
    <w:p w14:paraId="00000014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5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6" w14:textId="5FB13399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</w:t>
      </w:r>
      <w:r w:rsidR="00E30F10">
        <w:rPr>
          <w:rFonts w:ascii="Times New Roman" w:eastAsia="Times New Roman" w:hAnsi="Times New Roman"/>
        </w:rPr>
        <w:t> </w:t>
      </w:r>
      <w:r>
        <w:rPr>
          <w:rFonts w:ascii="Times New Roman" w:eastAsia="Times New Roman" w:hAnsi="Times New Roman"/>
        </w:rPr>
        <w:t>З.)</w:t>
      </w:r>
    </w:p>
    <w:p w14:paraId="00000017" w14:textId="77777777" w:rsidR="00D83FDE" w:rsidRDefault="00D83FDE">
      <w:pPr>
        <w:spacing w:after="0"/>
        <w:jc w:val="right"/>
        <w:rPr>
          <w:rFonts w:ascii="Times New Roman" w:eastAsia="Times New Roman" w:hAnsi="Times New Roman"/>
        </w:rPr>
      </w:pPr>
    </w:p>
    <w:p w14:paraId="00000018" w14:textId="401A2633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-432826519"/>
          <w:showingPlcHdr/>
        </w:sdtPr>
        <w:sdtEndPr/>
        <w:sdtContent>
          <w:r w:rsidR="00AD29C5">
            <w:t xml:space="preserve">     </w:t>
          </w:r>
        </w:sdtContent>
      </w:sdt>
      <w:r>
        <w:rPr>
          <w:rFonts w:ascii="Times New Roman" w:eastAsia="Times New Roman" w:hAnsi="Times New Roman"/>
          <w:sz w:val="26"/>
          <w:szCs w:val="26"/>
        </w:rPr>
        <w:t>к.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ф.-м.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н., доцент кафедры ИТиЭО</w:t>
      </w:r>
    </w:p>
    <w:p w14:paraId="00000019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A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B" w14:textId="5C7F6883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1"/>
          <w:id w:val="1784996512"/>
        </w:sdtPr>
        <w:sdtEndPr/>
        <w:sdtContent/>
      </w:sdt>
      <w:r w:rsidR="007F577C" w:rsidRPr="007F577C">
        <w:rPr>
          <w:rFonts w:ascii="Times New Roman" w:eastAsia="Times New Roman" w:hAnsi="Times New Roman"/>
        </w:rPr>
        <w:t xml:space="preserve">Власов </w:t>
      </w:r>
      <w:r w:rsidR="007F577C">
        <w:rPr>
          <w:rFonts w:ascii="Times New Roman" w:eastAsia="Times New Roman" w:hAnsi="Times New Roman"/>
        </w:rPr>
        <w:t>Д</w:t>
      </w:r>
      <w:r>
        <w:rPr>
          <w:rFonts w:ascii="Times New Roman" w:eastAsia="Times New Roman" w:hAnsi="Times New Roman"/>
        </w:rPr>
        <w:t>.</w:t>
      </w:r>
      <w:r w:rsidR="000F167A">
        <w:rPr>
          <w:rFonts w:ascii="Times New Roman" w:eastAsia="Times New Roman" w:hAnsi="Times New Roman"/>
        </w:rPr>
        <w:t> </w:t>
      </w:r>
      <w:r w:rsidR="007F577C">
        <w:rPr>
          <w:rFonts w:ascii="Times New Roman" w:eastAsia="Times New Roman" w:hAnsi="Times New Roman"/>
        </w:rPr>
        <w:t>В</w:t>
      </w:r>
      <w:r>
        <w:rPr>
          <w:rFonts w:ascii="Times New Roman" w:eastAsia="Times New Roman" w:hAnsi="Times New Roman"/>
        </w:rPr>
        <w:t>.)</w:t>
      </w:r>
    </w:p>
    <w:p w14:paraId="0000001C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D" w14:textId="12917AB8" w:rsidR="00D83FDE" w:rsidRDefault="007B255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3325744"/>
          <w:showingPlcHdr/>
        </w:sdtPr>
        <w:sdtEndPr/>
        <w:sdtContent>
          <w:r w:rsidR="00B85A1B">
            <w:t xml:space="preserve">     </w:t>
          </w:r>
        </w:sdtContent>
      </w:sdt>
      <w:r w:rsidR="00160D96">
        <w:rPr>
          <w:rFonts w:ascii="Times New Roman" w:eastAsia="Times New Roman" w:hAnsi="Times New Roman"/>
          <w:sz w:val="26"/>
          <w:szCs w:val="26"/>
        </w:rPr>
        <w:t>Студент 4 курса</w:t>
      </w:r>
    </w:p>
    <w:p w14:paraId="0000001E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F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20" w14:textId="0536DDA0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3"/>
          <w:id w:val="-64503042"/>
        </w:sdtPr>
        <w:sdtEndPr/>
        <w:sdtContent/>
      </w:sdt>
      <w:r w:rsidR="007F577C">
        <w:rPr>
          <w:rFonts w:ascii="Times New Roman" w:eastAsia="Times New Roman" w:hAnsi="Times New Roman"/>
        </w:rPr>
        <w:t>Адаев</w:t>
      </w:r>
      <w:r w:rsidR="00A16B3C">
        <w:rPr>
          <w:rFonts w:ascii="Times New Roman" w:eastAsia="Times New Roman" w:hAnsi="Times New Roman"/>
        </w:rPr>
        <w:t xml:space="preserve"> </w:t>
      </w:r>
      <w:r w:rsidR="007F577C">
        <w:rPr>
          <w:rFonts w:ascii="Times New Roman" w:eastAsia="Times New Roman" w:hAnsi="Times New Roman"/>
        </w:rPr>
        <w:t>Р</w:t>
      </w:r>
      <w:r w:rsidR="00A16B3C">
        <w:rPr>
          <w:rFonts w:ascii="Times New Roman" w:eastAsia="Times New Roman" w:hAnsi="Times New Roman"/>
        </w:rPr>
        <w:t>.</w:t>
      </w:r>
      <w:r w:rsidR="007F577C">
        <w:rPr>
          <w:rFonts w:ascii="Times New Roman" w:eastAsia="Times New Roman" w:hAnsi="Times New Roman"/>
        </w:rPr>
        <w:t>М</w:t>
      </w:r>
      <w:r>
        <w:rPr>
          <w:rFonts w:ascii="Times New Roman" w:eastAsia="Times New Roman" w:hAnsi="Times New Roman"/>
        </w:rPr>
        <w:t>.)</w:t>
      </w:r>
    </w:p>
    <w:p w14:paraId="00000021" w14:textId="77777777" w:rsidR="00D83FDE" w:rsidRDefault="00D83FDE">
      <w:pPr>
        <w:rPr>
          <w:rFonts w:ascii="Times New Roman" w:eastAsia="Times New Roman" w:hAnsi="Times New Roman"/>
          <w:sz w:val="26"/>
          <w:szCs w:val="26"/>
        </w:rPr>
      </w:pPr>
    </w:p>
    <w:p w14:paraId="00000022" w14:textId="77777777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00000023" w14:textId="31AE53FF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20</w:t>
      </w:r>
      <w:r w:rsidR="00673196">
        <w:rPr>
          <w:rFonts w:ascii="Times New Roman" w:eastAsia="Times New Roman" w:hAnsi="Times New Roman"/>
          <w:sz w:val="26"/>
          <w:szCs w:val="26"/>
        </w:rPr>
        <w:t>24</w:t>
      </w:r>
    </w:p>
    <w:p w14:paraId="00000024" w14:textId="77777777" w:rsidR="00D83FDE" w:rsidRDefault="00160D96">
      <w:pPr>
        <w:pStyle w:val="Heading1"/>
      </w:pPr>
      <w:r>
        <w:lastRenderedPageBreak/>
        <w:t>I. Инвариантная самостоятельная работа</w:t>
      </w:r>
    </w:p>
    <w:p w14:paraId="00000025" w14:textId="77777777" w:rsidR="00D83FDE" w:rsidRDefault="00160D9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0000026" w14:textId="77777777" w:rsidR="00D83FDE" w:rsidRDefault="00D83FDE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14:paraId="00000027" w14:textId="75D6CCEC" w:rsidR="00D83FDE" w:rsidRDefault="00160D96">
      <w:pPr>
        <w:pStyle w:val="Heading2"/>
      </w:pPr>
      <w:r>
        <w:t>Задание 1.1</w:t>
      </w:r>
    </w:p>
    <w:p w14:paraId="00000028" w14:textId="030D26BF" w:rsidR="00D83FDE" w:rsidRDefault="00A30D55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A30D55">
        <w:rPr>
          <w:rFonts w:ascii="Times New Roman" w:eastAsia="Times New Roman" w:hAnsi="Times New Roman"/>
          <w:sz w:val="24"/>
          <w:szCs w:val="24"/>
        </w:rPr>
        <w:t>Сформировать библиографию в соответствии с ГОСТ для выпускной квалификационной работы.</w:t>
      </w:r>
    </w:p>
    <w:p w14:paraId="00000029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3836ACA" w14:textId="7B3A76DD" w:rsidR="00BA0F7A" w:rsidRP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A0F7A">
        <w:rPr>
          <w:rFonts w:ascii="Times New Roman" w:eastAsia="Times New Roman" w:hAnsi="Times New Roman"/>
          <w:sz w:val="24"/>
          <w:szCs w:val="24"/>
        </w:rPr>
        <w:t>Библиография (текстовый документ) (опубликовать в электронном портфолио, ссылка в отчете)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445C7B8F" w14:textId="1EF6379A" w:rsid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A0F7A"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1" w:history="1">
        <w:r w:rsidRPr="001669C2">
          <w:rPr>
            <w:rStyle w:val="Hyperlink"/>
            <w:rFonts w:ascii="Times New Roman" w:eastAsia="Times New Roman" w:hAnsi="Times New Roman"/>
            <w:sz w:val="24"/>
            <w:szCs w:val="24"/>
          </w:rPr>
          <w:t>http://kodaktor.ru/ref.pdf</w:t>
        </w:r>
      </w:hyperlink>
    </w:p>
    <w:p w14:paraId="0000002C" w14:textId="1CE78356" w:rsidR="00D83FDE" w:rsidRDefault="00160D9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 w:rsidR="00D14574">
        <w:rPr>
          <w:noProof/>
        </w:rPr>
        <w:drawing>
          <wp:inline distT="0" distB="0" distL="0" distR="0" wp14:anchorId="5A02F508" wp14:editId="08E38EBC">
            <wp:extent cx="156210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14:paraId="0000002D" w14:textId="789B3896" w:rsidR="00D83FDE" w:rsidRDefault="00160D96">
      <w:pPr>
        <w:pStyle w:val="Heading2"/>
        <w:jc w:val="both"/>
      </w:pPr>
      <w:r>
        <w:t>Задание 1.2</w:t>
      </w:r>
    </w:p>
    <w:p w14:paraId="3EE9386A" w14:textId="77777777" w:rsidR="00160D96" w:rsidRDefault="00E4117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41171">
        <w:rPr>
          <w:rFonts w:ascii="Times New Roman" w:eastAsia="Times New Roman" w:hAnsi="Times New Roman"/>
          <w:sz w:val="24"/>
          <w:szCs w:val="24"/>
        </w:rPr>
        <w:t>Создать презентацию выступления на защите выпускной квалификационной работы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2F" w14:textId="295F0FAD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F25223B" w14:textId="10285672" w:rsidR="00CA555E" w:rsidRDefault="00CA555E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CA555E">
        <w:rPr>
          <w:rFonts w:ascii="Times New Roman" w:eastAsia="Times New Roman" w:hAnsi="Times New Roman"/>
          <w:sz w:val="24"/>
          <w:szCs w:val="24"/>
        </w:rPr>
        <w:t>Презентация (опубликовать в электронном портфолио, ссылка в отчете)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1" w14:textId="3902E558" w:rsidR="00D83FDE" w:rsidRDefault="00160D96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2" w14:textId="1743C9B9" w:rsidR="00D83FDE" w:rsidRDefault="007B2550">
      <w:pPr>
        <w:jc w:val="both"/>
      </w:pPr>
      <w:r>
        <w:rPr>
          <w:noProof/>
        </w:rPr>
        <w:drawing>
          <wp:inline distT="0" distB="0" distL="0" distR="0" wp14:anchorId="782C9C82" wp14:editId="4ABEDD7C">
            <wp:extent cx="15621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3" w14:textId="5D0A8B9F" w:rsidR="00D83FDE" w:rsidRDefault="00160D96">
      <w:pPr>
        <w:pStyle w:val="Heading2"/>
        <w:jc w:val="both"/>
      </w:pPr>
      <w:r>
        <w:t>Задание 1.3</w:t>
      </w:r>
    </w:p>
    <w:p w14:paraId="2F1EDD21" w14:textId="448D670C" w:rsidR="00065403" w:rsidRDefault="0006540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65403">
        <w:rPr>
          <w:rFonts w:ascii="Times New Roman" w:eastAsia="Times New Roman" w:hAnsi="Times New Roman"/>
          <w:sz w:val="24"/>
          <w:szCs w:val="24"/>
        </w:rPr>
        <w:t xml:space="preserve">Оформить текст выпускной квалификационной работы </w:t>
      </w:r>
      <w:hyperlink r:id="rId14" w:history="1">
        <w:r w:rsidRPr="001669C2">
          <w:rPr>
            <w:rStyle w:val="Hyperlink"/>
            <w:rFonts w:ascii="Times New Roman" w:eastAsia="Times New Roman" w:hAnsi="Times New Roman"/>
            <w:sz w:val="24"/>
            <w:szCs w:val="24"/>
          </w:rPr>
          <w:t>https://kodaktor.ru/g/vkr</w:t>
        </w:r>
      </w:hyperlink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5" w14:textId="147A33B8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B382045" w14:textId="1CCC547D"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065403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(опубликовать в электронном портфолио, ссылка в отчете)</w:t>
      </w:r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5253471E" w14:textId="77777777"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37" w14:textId="6D640286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30C1CEBC" w14:textId="1D65550D" w:rsidR="007B2550" w:rsidRPr="00065403" w:rsidRDefault="007B255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6471E3" wp14:editId="3B112FD8">
            <wp:extent cx="1562100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8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39" w14:textId="6E50B694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3A" w14:textId="77777777" w:rsidR="00D83FDE" w:rsidRDefault="00160D96">
      <w:pPr>
        <w:pStyle w:val="Heading2"/>
        <w:jc w:val="both"/>
      </w:pPr>
      <w:r>
        <w:t>Задание 1.4</w:t>
      </w:r>
    </w:p>
    <w:p w14:paraId="0000003B" w14:textId="3399C186" w:rsidR="00D83FDE" w:rsidRDefault="00AD03AF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D03AF">
        <w:rPr>
          <w:rFonts w:ascii="Times New Roman" w:eastAsia="Times New Roman" w:hAnsi="Times New Roman"/>
          <w:sz w:val="24"/>
          <w:szCs w:val="24"/>
        </w:rPr>
        <w:t>Проверить текст выпускной квалификационной работы на стилистику с использованием программы например, используя ресурс http://do.esprezo.ru/text-improving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C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D" w14:textId="05193884" w:rsidR="00D83FDE" w:rsidRDefault="003C241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3C2412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документ, содержащий результат проверки (опубликовать в электронном портфолио, ссылка в отчете)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E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3F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0" w14:textId="24EE83F2" w:rsidR="00D83FDE" w:rsidRDefault="007B255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1813983" wp14:editId="06487649">
            <wp:extent cx="1562100" cy="1562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1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2" w14:textId="77777777" w:rsidR="00D83FDE" w:rsidRDefault="00160D96">
      <w:pPr>
        <w:pStyle w:val="Heading2"/>
        <w:jc w:val="both"/>
      </w:pPr>
      <w:r>
        <w:t>Задание 1.5</w:t>
      </w:r>
    </w:p>
    <w:p w14:paraId="00000043" w14:textId="3AF20307" w:rsidR="00D83FDE" w:rsidRDefault="00EE027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 w:rsidRPr="00EE0272">
        <w:rPr>
          <w:rFonts w:ascii="Times New Roman" w:eastAsia="Times New Roman" w:hAnsi="Times New Roman"/>
          <w:sz w:val="24"/>
          <w:szCs w:val="24"/>
        </w:rPr>
        <w:t>Проверить текст выпускной квалификационной работы на антиплагиат с использованием соответствующей информационной системы.</w:t>
      </w:r>
    </w:p>
    <w:p w14:paraId="00000044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5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6" w14:textId="32E7E55F" w:rsidR="00D83FDE" w:rsidRDefault="00597EC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597EC3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документ, содержащий результат проверки на antiplagiat.ru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47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48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9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722EAF5" w14:textId="02234D70" w:rsidR="0045285D" w:rsidRDefault="007B2550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A364772" wp14:editId="27123FB8">
            <wp:extent cx="1562100" cy="156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A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B" w14:textId="77777777" w:rsidR="00D83FDE" w:rsidRDefault="00160D96">
      <w:pPr>
        <w:pStyle w:val="Heading2"/>
        <w:jc w:val="both"/>
      </w:pPr>
      <w:r>
        <w:lastRenderedPageBreak/>
        <w:t>Задание 1.6</w:t>
      </w:r>
    </w:p>
    <w:p w14:paraId="0000004C" w14:textId="02952D80" w:rsidR="00D83FDE" w:rsidRDefault="00586E0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86E0F">
        <w:rPr>
          <w:rFonts w:ascii="Times New Roman" w:eastAsia="Times New Roman" w:hAnsi="Times New Roman"/>
          <w:sz w:val="24"/>
          <w:szCs w:val="24"/>
        </w:rPr>
        <w:t>Подготовить тезисы доклада для выступления на предзащите выпускной квалификационной работы.</w:t>
      </w:r>
    </w:p>
    <w:p w14:paraId="0000004D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E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F" w14:textId="0FA989A6" w:rsidR="00D83FDE" w:rsidRDefault="00BD323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BD3236">
        <w:rPr>
          <w:rFonts w:ascii="Times New Roman" w:eastAsia="Times New Roman" w:hAnsi="Times New Roman"/>
          <w:color w:val="000000"/>
          <w:sz w:val="24"/>
          <w:szCs w:val="24"/>
        </w:rPr>
        <w:t>Тезисы (текстовый документ)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50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51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52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53" w14:textId="06B7859D" w:rsidR="00D83FDE" w:rsidRDefault="007B2550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6E11D7E6" wp14:editId="0211FA2F">
            <wp:extent cx="1562100" cy="1562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82" w14:textId="55A2C102" w:rsidR="00D83FDE" w:rsidRDefault="00160D96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br w:type="page"/>
      </w:r>
    </w:p>
    <w:p w14:paraId="00000083" w14:textId="77777777" w:rsidR="00D83FDE" w:rsidRDefault="00160D96">
      <w:pPr>
        <w:pStyle w:val="Heading1"/>
        <w:jc w:val="both"/>
      </w:pPr>
      <w:r>
        <w:lastRenderedPageBreak/>
        <w:t>II. Вариативная самостоятельная работа</w:t>
      </w:r>
    </w:p>
    <w:p w14:paraId="00000084" w14:textId="77777777" w:rsidR="00D83FDE" w:rsidRDefault="00160D96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00000085" w14:textId="77777777" w:rsidR="00D83FDE" w:rsidRDefault="00D83FDE">
      <w:pPr>
        <w:pStyle w:val="Heading2"/>
        <w:jc w:val="both"/>
      </w:pPr>
    </w:p>
    <w:p w14:paraId="00000086" w14:textId="77777777" w:rsidR="00D83FDE" w:rsidRDefault="00160D96">
      <w:pPr>
        <w:pStyle w:val="Heading2"/>
        <w:jc w:val="both"/>
      </w:pPr>
      <w:r>
        <w:t xml:space="preserve">Задание 2.1 </w:t>
      </w:r>
    </w:p>
    <w:p w14:paraId="00000087" w14:textId="738FDB35" w:rsidR="00D83FDE" w:rsidRDefault="00D66410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D66410">
        <w:rPr>
          <w:rFonts w:ascii="Times New Roman" w:eastAsia="Times New Roman" w:hAnsi="Times New Roman"/>
          <w:sz w:val="24"/>
          <w:szCs w:val="24"/>
        </w:rPr>
        <w:t>Создать скринкаст для защиты выпускной квалификационной работы.</w:t>
      </w:r>
    </w:p>
    <w:p w14:paraId="00000088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9" w14:textId="00020739" w:rsidR="00D83FDE" w:rsidRDefault="006F279F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6F279F">
        <w:rPr>
          <w:rFonts w:ascii="Times New Roman" w:eastAsia="Times New Roman" w:hAnsi="Times New Roman"/>
          <w:sz w:val="24"/>
          <w:szCs w:val="24"/>
        </w:rPr>
        <w:t>Скринкаст (опубликовать в электронном портфолио, ссылка в отчете)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8A" w14:textId="77777777" w:rsidR="00D83FDE" w:rsidRDefault="00160D9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92" w14:textId="1572AD31" w:rsidR="00D83FDE" w:rsidRDefault="007B255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61D7ED1" wp14:editId="2F257FBF">
            <wp:extent cx="1562100" cy="1562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AFF19" w14:textId="77777777" w:rsidR="007B2550" w:rsidRDefault="007B255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93" w14:textId="77777777" w:rsidR="00D83FDE" w:rsidRDefault="00160D96">
      <w:pPr>
        <w:pStyle w:val="Heading2"/>
        <w:jc w:val="both"/>
      </w:pPr>
      <w:r>
        <w:t xml:space="preserve">Задание 2.2 </w:t>
      </w:r>
    </w:p>
    <w:p w14:paraId="5D701F4B" w14:textId="77777777" w:rsidR="000D14D9" w:rsidRDefault="000D14D9" w:rsidP="000D14D9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B64933">
        <w:rPr>
          <w:rFonts w:ascii="Times New Roman" w:eastAsia="Times New Roman" w:hAnsi="Times New Roman"/>
          <w:sz w:val="24"/>
          <w:szCs w:val="24"/>
        </w:rPr>
        <w:t>Создать раздаточный материал для защиты выпускной квалификационной работы</w:t>
      </w:r>
    </w:p>
    <w:p w14:paraId="316D6D6B" w14:textId="77777777" w:rsidR="000D14D9" w:rsidRDefault="000D14D9" w:rsidP="000D14D9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E0B6E4C" w14:textId="77777777" w:rsidR="000D14D9" w:rsidRDefault="000D14D9" w:rsidP="000D14D9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24271">
        <w:rPr>
          <w:rFonts w:ascii="Times New Roman" w:eastAsia="Times New Roman" w:hAnsi="Times New Roman"/>
          <w:color w:val="000000"/>
          <w:sz w:val="24"/>
          <w:szCs w:val="24"/>
        </w:rPr>
        <w:t>Раздаточный материал (опубликовать в электронном портфолио, ссылка в отчете)</w:t>
      </w:r>
    </w:p>
    <w:p w14:paraId="00000097" w14:textId="77777777" w:rsidR="00D83FDE" w:rsidRDefault="00160D96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CF" w14:textId="74CE0EEF" w:rsidR="00D83FDE" w:rsidRDefault="007B2550">
      <w:pPr>
        <w:jc w:val="both"/>
      </w:pPr>
      <w:r>
        <w:rPr>
          <w:noProof/>
        </w:rPr>
        <w:drawing>
          <wp:inline distT="0" distB="0" distL="0" distR="0" wp14:anchorId="2020CFD8" wp14:editId="472BC269">
            <wp:extent cx="1562100" cy="1562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4210BE" w14:textId="4D891DD7" w:rsidR="00496DB2" w:rsidRDefault="00496DB2">
      <w:pPr>
        <w:jc w:val="both"/>
      </w:pPr>
    </w:p>
    <w:p w14:paraId="204AB2A0" w14:textId="77777777" w:rsidR="00496DB2" w:rsidRDefault="00496DB2">
      <w:pPr>
        <w:jc w:val="both"/>
      </w:pPr>
    </w:p>
    <w:p w14:paraId="000000D0" w14:textId="77777777" w:rsidR="00D83FDE" w:rsidRDefault="007B2550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063534745"/>
        </w:sdtPr>
        <w:sdtEndPr/>
        <w:sdtContent/>
      </w:sdt>
      <w:r w:rsidR="00160D96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000000D1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(подпись руководителя)</w:t>
      </w:r>
    </w:p>
    <w:p w14:paraId="000000D2" w14:textId="77777777" w:rsidR="00D83FDE" w:rsidRDefault="00D83FD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000000D3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000000D4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D83FD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FDE"/>
    <w:rsid w:val="00033348"/>
    <w:rsid w:val="00065403"/>
    <w:rsid w:val="00070643"/>
    <w:rsid w:val="000D14D9"/>
    <w:rsid w:val="000F167A"/>
    <w:rsid w:val="00160D96"/>
    <w:rsid w:val="0020259B"/>
    <w:rsid w:val="00242495"/>
    <w:rsid w:val="0031678D"/>
    <w:rsid w:val="00335C05"/>
    <w:rsid w:val="003713D2"/>
    <w:rsid w:val="00384160"/>
    <w:rsid w:val="0039379D"/>
    <w:rsid w:val="003C2412"/>
    <w:rsid w:val="003E0558"/>
    <w:rsid w:val="00407278"/>
    <w:rsid w:val="0045285D"/>
    <w:rsid w:val="00496DB2"/>
    <w:rsid w:val="004B6FF9"/>
    <w:rsid w:val="004F0989"/>
    <w:rsid w:val="005628BE"/>
    <w:rsid w:val="00586E0F"/>
    <w:rsid w:val="00597EC3"/>
    <w:rsid w:val="006405EE"/>
    <w:rsid w:val="00673196"/>
    <w:rsid w:val="00684F2A"/>
    <w:rsid w:val="006F279F"/>
    <w:rsid w:val="007A6FCA"/>
    <w:rsid w:val="007B2550"/>
    <w:rsid w:val="007F577C"/>
    <w:rsid w:val="00805117"/>
    <w:rsid w:val="00A11ACA"/>
    <w:rsid w:val="00A16B3C"/>
    <w:rsid w:val="00A24271"/>
    <w:rsid w:val="00A30D55"/>
    <w:rsid w:val="00A36ED8"/>
    <w:rsid w:val="00A61DF1"/>
    <w:rsid w:val="00A80307"/>
    <w:rsid w:val="00AD03AF"/>
    <w:rsid w:val="00AD29C5"/>
    <w:rsid w:val="00B45ED8"/>
    <w:rsid w:val="00B52669"/>
    <w:rsid w:val="00B64933"/>
    <w:rsid w:val="00B85A1B"/>
    <w:rsid w:val="00BA0F7A"/>
    <w:rsid w:val="00BD3236"/>
    <w:rsid w:val="00CA555E"/>
    <w:rsid w:val="00CB5ECD"/>
    <w:rsid w:val="00D14574"/>
    <w:rsid w:val="00D66410"/>
    <w:rsid w:val="00D83FDE"/>
    <w:rsid w:val="00D858A3"/>
    <w:rsid w:val="00E30F10"/>
    <w:rsid w:val="00E41171"/>
    <w:rsid w:val="00E758A1"/>
    <w:rsid w:val="00EE0272"/>
    <w:rsid w:val="00FA6595"/>
    <w:rsid w:val="00F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8F195"/>
  <w15:docId w15:val="{C35F160B-3679-634E-9260-08280614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3D0A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A3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19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E44229"/>
  </w:style>
  <w:style w:type="character" w:customStyle="1" w:styleId="imlogmatch">
    <w:name w:val="im_log_match"/>
    <w:basedOn w:val="DefaultParagraphFont"/>
    <w:rsid w:val="00E85984"/>
  </w:style>
  <w:style w:type="table" w:styleId="TableGrid">
    <w:name w:val="Table Grid"/>
    <w:basedOn w:val="TableNormal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86E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E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BA0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gif"/><Relationship Id="rId18" Type="http://schemas.openxmlformats.org/officeDocument/2006/relationships/image" Target="media/image7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12" Type="http://schemas.openxmlformats.org/officeDocument/2006/relationships/image" Target="media/image2.gif"/><Relationship Id="rId17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image" Target="media/image5.gif"/><Relationship Id="rId20" Type="http://schemas.openxmlformats.org/officeDocument/2006/relationships/image" Target="media/image9.gif"/><Relationship Id="rId1" Type="http://schemas.openxmlformats.org/officeDocument/2006/relationships/customXml" Target="../customXml/item1.xml"/><Relationship Id="rId11" Type="http://schemas.openxmlformats.org/officeDocument/2006/relationships/hyperlink" Target="http://kodaktor.ru/ref.pdf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4.gif"/><Relationship Id="rId10" Type="http://schemas.openxmlformats.org/officeDocument/2006/relationships/image" Target="media/image2.png"/><Relationship Id="rId19" Type="http://schemas.openxmlformats.org/officeDocument/2006/relationships/image" Target="media/image8.gif"/><Relationship Id="rId4" Type="http://schemas.openxmlformats.org/officeDocument/2006/relationships/webSettings" Target="webSettings.xml"/><Relationship Id="rId14" Type="http://schemas.openxmlformats.org/officeDocument/2006/relationships/hyperlink" Target="https://kodaktor.ru/g/vk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WQQPRQCck7GDe+ACZtxwYc0Ug==">AMUW2mWOMPulqwanXbmrCpy8cCSN0qvrV8YZcYO14xiIk7X6I8ifMg0E+73HMYeh82I2ET0AszEFH8uew4E8Fh4YwUc1F1p2A9rTZcf89UBjmfwtr+81NoKjFa7JNz7J3tfpsarm4WY02x+kzOA6Mhn5qDJS0PRwbhpAvf+ARNWXJJLc4WNAgZczuysls75UpwIDLfGSVh6mgQiOGhSoIlcSxpcjRdtZU4Ecx9GcGRnM0Tk3bo11HZrqc1cLOXKoydgUWQNvyZcJvfQ4uiLJUsf76ZsJ8Zi5oyBo6Ird7WJfLSpzX1NwfUagYPpbECU2+4X2mHEhmoMD/sMRhTHwCPx5mKCHV0Kyi85oh+Rxx/qHUvAuiZZX/i6OZnJnTBT89M5D0wS7cpYsJAtkgCg1mqU2yXN8gLHWZCAn+m+rkZrAsID18kIEFBWEW5EM4uJer6i1Sbbt9nG5IydzJXBL8sSxYbCOLwEC2UVG/rkIoiPEvvv04gePQzK2tEvdcxr4ZVWnm+j9pRs2fww/buKlmlGbBBWoIosGX3kZZ6DCtyIz1yhyP0mtLkSvhdvJLfZsBuA49YETrqxKL2U05yQaF8LaUUs0yqb0227e2KhOBFC1H03rU+G1Vw/mUEOM6+bDKxtP+YTn9wjHTtgrhB72SqyCVWOu4DrYW8LMo1cRQO9qjXlfrFcHdPedKouDDwEIhUG6TdYPPPO0smhV2RJnImPPy3jSlMBeeeEFOXeyvbuvsmbvj/YX01+pVj39j2IbmgWrmsLeRIJyHAOYvduvKgcD75RJCrG3pzRo0olS6KWhw5eiavMN1+Cvy2NzCJMx7YHZ0kIVMch17Ij5pEOnzvKaPqG5/jPoxjmvQQKyPBu7zEfl1RocdQK00pDrZ7B54XO4XScUu2iUzUtJt2tTfjUHC+CLJqD/1axUkkEmFf2Bh1tdRgpZ0UVYzk9X7J6JArd3JexZQP1drVMWnR2RowWmSkRBE9aYr9DmJltfF7R7anXOGlbA6o+u/ZK9LtcO873hkYMofC5/tiTyT8eh6gY/9WXZNGbhmIzzAklJLdPETCXb/SuWX7ADX9PDwoiM8FKHKqPtP6qU13XOYtLsRbEK1VE8uw0O4ZHmmEwhE9dSE5U0EkduiYLRv/mogRjr0uBp6aEOw9CVxi0vgiqa2dtfJwTo3gkZZslHjFiQgl4G+/6poPBU7Po6o1c4mOS3rha55CM3ev14vQNiDz7CW0ho+CUucstD2LW4aiLH6OVKOm9dOJpX8NpUrFF7hipDtb9EuAIRb9BH+vto24trXnNLaOHqRM1iqZZJonB6KoWG2kgQkDFgMKr3UvWgmu3jpPP944Ziu0imbAVysKjK2FWbVzYtdReJRrZv9OzjT8H5jdnYwMBPQ7EQ69Svtka3HAGuIENqzaUubs1Fe3wOhEYxZ2OYPv9R+3j/tI/G5BJxjdp52KqI4Wv9wrk8F7ok0mdr3NKwKOhBnrg2v/i9fA5Laj7LyYA+HcBI4afbzXgCJQ05hwuyJ5M4gqXUj4yCn/9Gf7AyItKipBgOVbRcxEDjq8Scrg8d72QMBo+d1Z2+3BrQwqf+H0V4msGIx25S+Dd+M+S3vueStvlyA3a4o7GRRgZSsKf66JtrjtuMo+Jd095kvtG+6vqYFICnL0oxi21DLijn7j1lYCAlIzeuDOTrEd+u3D/caksn//PQUc5OSIHYlxmkvsNuKnF18vMfV/EY0hK2iD1tGyjmJskyVWnJers82L4bAKTNLX08KaDdj06kFXZAZ+cPbG4N3ad/HS4ip1agKOqKO02lQ7WlOLui7ETxrOtQCgF00ZdGSF1yCKNxHJu31EtLxvStduJ2LzHZSVtxhPO4evOLCknksGlrXwdTSnL2VQ7QRFpOwZ4MxARs8Cu+1yQeXMZVd/mCPLiD2nfiKOs/UG56R7ZQzPFO09Yr24TD2Mek95dW7eTK4WNM+sRX+v7Zo37O01vuzCWPUNVqAnLKeCWN+wcHQdKzV6FNKmkZG+7/DqldrRVDkrN0Bvb8ZiT74owX11xtlrerwRMYUI9t2JTQoXrd2NoiTDxZjS0OceGF48oqyxn2bPzOY7cMN8VgxQrFPhRWWmlwNma1xUwEhWpEN3NaCt2S4FjQAdWeZZWX+xqhjQ2CV3U/rNNPXOnQPqCTSJGlWQKR5jG6p3AJWBOvm69xbNBrXpWn7jnFSltw/YpDcQlAHKe+KuL2d5jLAWmskv2zvsieA8l5cirWrnzvQPxcdYhYqb6c4/p4Conr7IompJk9ZpeY0yyY216oxWtnpQw/jFL/RH9j9QOmPGtTrPS9DAnmB8cAmQY+wRZBv+uPYnON6g/ftekE1tzg1jvdTjQucCSnI2TGJDJ/5xkvVskUbLrFO/+444RhaKdJgEfR1fGry3DIAW6s6W3VoY4PS8dVVwGCZarI593rOItXm1jtAJ1S4V8nT2yUQsK8905cfcGc9igdKhH2IvYTxTRtr1g0zLhHtpPqW3OL3cxB0Kj4JbwiRL2JUU373zjKjFKtjzThQb9nmZlCyzByC0OHdrk+Fk/qYOK/PH4lugG2FTpwzHW4dsaWpxaslElY3s0vGCFLVHoQUGkOYwqectl+y5EnqgcVMmIjsaAvaud/qA1krPW91pXKv35IwVzH1pmWJbv6qdX+Ae60jGtChqGHrolYOtP+FAtzUBT2Dc6Sfk+69RXCqbcrAJVvuRfnE2KteAJD3Z6ZBfK/h80dxhvzZROU/ehccivcP9/+ontAfU6x/3m/0f62T43YS6mqzCSH+AnHaeGRZJKXq/nrzf0AScrNq4e7q4jukVtK2r/Bj5ATumlO/YsKLc17cy6fDck1qE+175gLueJRTQ6BmFu5W792zMHbgY2YK3au2rkrSj7kjvFq7ZxXykmK9h90FyicycuPXa6fKliS9Oha/+VLxZfnBKGo/zX5cFod9YB9FcR9yyUR1HaOW0QOkJCVu73PITKVWWaypfIBC6ov9rs/bs9Tu5+rE1ms9Ui3x40JizUIAjQqxV4jIk1EYHqKIXQg+/0htA9BkE9hWpUjtu+1Pg9UTsUDatsQI70wJnPQo85AmHbPHwxRga16koz64NkV7y3hKCECNKHCBuROmk3USRBEBpGJd6MP2G2iCcDfbs5doZDpdCjcP1hXzSOnGPzfGPFZgMHQOaQuS3M+gAR13bhdKlrw1LrjCVIbnVr8F1FUQYYMF5YGLPL5h6zhgchkE3Ti5JvnRidtygl7uljbGpO/XDztOhMO4QxK7VJst4Prg+FrM4DsebDPwU67NjGAfUUqARBKSZdYjvp6+F3sKPlA03RVQoL+5x+uaW/nd5bcaeArkL+gQLB44qIEYYv+8H76cZAzfbdvNuKTw5VDSVPnNJ9Tk8L4Asar7oPF9OZJSv1LTcm0wjQKrACu17V8mjigHSYXTUuUHr7jTlPZz1M4AjNp5VwaBJhxYwinLwbW/oVZTCUH4HhGY+5pcvSLfRJvkzSBEol689Gdx6HYvFAlwTyjVSadYygeznlP6kRVu1T4EkHTdwvgkn/+izo8ZdaWHKy4GG0z5gZwcD5WMm0AFsrJl6qmUDlNz3T3DpDm9oo1WamKzviCyfOVnUSFndYpWt7lMLxrGdV8VSpjH/3Ur2VvOjDIzQQLoNAH5IpQMP6ACTn2981QSJOwJkzUSQfZrIxcvFJKA65R36H36xiYZq7opnaipqjCPBHi2mdIrh03Ny0qakH5teDgKVywrmGTLd0AJJ2Y3/WgDN2WQtQpvytuf8mdebKiil1WYHyWQsjYpWNJUWyCQYFP3vXHAFK5BqqLx4oN5Mv98JmKUInjdylJ40Ru9Go/Z6IhYEse+32EjoHdIl9mdg+/HF/SE+TxRypGlOv7A+gzpFF4JIdv36z5s2ae795oIgtzXKQ5MgUL3v74GlFuyR2Vmb920LnGjzC+dMvvxpS9F/ZFWg2rHSPqbNbAsfd+fh+BNZcq5ySImYwQXAMnhUwDCT1/0RZ4sdZPDe8qVH+QFsm27ycMPYqtmcKaAZpLgwsro9LAvKRnHzqWX/86++HK7IFUuICLQ1j40LQ42wcwubWO7EdWigWR0AnB4kx/MC3JLdeJRcsXfZi9Xg1GQeKndVQk8eJSAQsZmJ0JV7V8KvW73tY56193tGLrBzHLgiwwwQg50a/Lqw/r7VoqCigx8VtqhJCAttz+WTx7uepzpztU1qNyryihvt2AU22/hCM85U6+YeJzhnObDa+8TeOCAqoyLQ2gjZeqrHnHyRHEY2rFVwAGqlGZC1ieHKbfphfCpMfKLgkJv8eM93g9EFvUwV1W9mnQ/S+328njwC5KpPdHyuSwL3ig1qupwDWQ/UOnlAqZILm03K5yUKKk+qm9k9ZN/nSb1NgZuCxM7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человек странный</cp:lastModifiedBy>
  <cp:revision>57</cp:revision>
  <dcterms:created xsi:type="dcterms:W3CDTF">2020-02-17T09:57:00Z</dcterms:created>
  <dcterms:modified xsi:type="dcterms:W3CDTF">2024-05-23T20:44:00Z</dcterms:modified>
</cp:coreProperties>
</file>