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This is an OpenOffice XML test.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  <w:font w:name="Calibri">
    <w:charset w:val="80"/>
    <w:family w:val="swiss"/>
    <w:pitch w:val="default"/>
  </w:font>
  <w:font w:name="Arial">
    <w:charset w:characterSet="utf-8"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18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Calibri" w:cs="Lohit Hindi" w:eastAsia="DejaVu Sans" w:hAnsi="Calibri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ascii="Calibri" w:cs="Lohit Hindi" w:hAnsi="Calibr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ascii="Calibri" w:cs="Lohit Hindi" w:hAnsi="Calibr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ascii="Calibri" w:cs="Lohit Hindi" w:hAnsi="Calib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129</TotalTime>
  <Application>LibreOffice/4.0.1.2$Linux_X86_64 LibreOffice_project/84102822e3d61eb989ddd325abf1ac077904985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2013-03-23T00:22:32.00Z</dcterms:created>
  <dc:creator>Adam Colligan</dc:creator>
  <cp:lastModifiedBy>Adam Colligan</cp:lastModifiedBy>
  <dcterms:modified xsi:type="dcterms:W3CDTF">2013-03-23T00:26:09.00Z</dcterms:modified>
  <cp:revision>2</cp:revision>
</cp:coreProperties>
</file>