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7060"/>
        <w:gridCol w:w="1420"/>
      </w:tblGrid>
      <w:tr w:rsidR="009C4842" w:rsidRPr="009C4842" w:rsidTr="009C4842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FF0000"/>
              </w:rPr>
              <w:t>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C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000000"/>
              </w:rPr>
              <w:t>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+OH=&gt;iR+H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9C4842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9C4842">
              <w:rPr>
                <w:rFonts w:ascii="Calibri" w:eastAsia="Times New Roman" w:hAnsi="Calibri" w:cs="Calibri"/>
                <w:color w:val="000000"/>
              </w:rPr>
              <w:t>iROO</w:t>
            </w:r>
            <w:proofErr w:type="spellEnd"/>
            <w:r w:rsidRPr="009C4842">
              <w:rPr>
                <w:rFonts w:ascii="Calibri" w:eastAsia="Times New Roman" w:hAnsi="Calibri" w:cs="Calibri"/>
                <w:color w:val="000000"/>
              </w:rPr>
              <w:t>=&gt;HO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+C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000000"/>
              </w:rPr>
              <w:t>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  <w:r w:rsidRPr="009C4842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9C4842" w:rsidRPr="009C4842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FF0000"/>
              </w:rPr>
              <w:t>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2.97E-01</w:t>
            </w:r>
          </w:p>
        </w:tc>
      </w:tr>
      <w:tr w:rsidR="009C4842" w:rsidRPr="009C4842" w:rsidTr="009C4842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FF0000"/>
              </w:rPr>
              <w:t>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C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000000"/>
              </w:rPr>
              <w:t>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+HO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=&gt;iR+H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9C4842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9C4842">
              <w:rPr>
                <w:rFonts w:ascii="Calibri" w:eastAsia="Times New Roman" w:hAnsi="Calibri" w:cs="Calibri"/>
                <w:color w:val="000000"/>
              </w:rPr>
              <w:t>iROO</w:t>
            </w:r>
            <w:proofErr w:type="spellEnd"/>
            <w:r w:rsidRPr="009C4842">
              <w:rPr>
                <w:rFonts w:ascii="Calibri" w:eastAsia="Times New Roman" w:hAnsi="Calibri" w:cs="Calibri"/>
                <w:color w:val="000000"/>
              </w:rPr>
              <w:t>=&gt;HO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+C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000000"/>
              </w:rPr>
              <w:t>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  <w:r w:rsidRPr="009C4842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9C4842" w:rsidRPr="009C4842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FF0000"/>
              </w:rPr>
              <w:t>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2.16E-01</w:t>
            </w:r>
          </w:p>
        </w:tc>
      </w:tr>
      <w:tr w:rsidR="009C4842" w:rsidRPr="009C4842" w:rsidTr="009C4842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FF0000"/>
              </w:rPr>
              <w:t>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C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000000"/>
              </w:rPr>
              <w:t>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9C4842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QOOH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9C4842" w:rsidRPr="009C4842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[OQ′OOH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1.54E-01</w:t>
            </w:r>
          </w:p>
        </w:tc>
      </w:tr>
      <w:tr w:rsidR="009C4842" w:rsidRPr="009C4842" w:rsidTr="009C4842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FF0000"/>
              </w:rPr>
              <w:t>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C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000000"/>
              </w:rPr>
              <w:t>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+OH=&gt;iR+H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9C4842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+iR=&gt;HO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+C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000000"/>
              </w:rPr>
              <w:t>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  <w:r w:rsidRPr="009C4842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9C4842" w:rsidRPr="009C4842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FF0000"/>
              </w:rPr>
              <w:t>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5.68E-02</w:t>
            </w:r>
          </w:p>
        </w:tc>
      </w:tr>
      <w:tr w:rsidR="009C4842" w:rsidRPr="009C4842" w:rsidTr="009C4842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FF0000"/>
              </w:rPr>
              <w:t>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C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000000"/>
              </w:rPr>
              <w:t>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9C4842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9C4842">
              <w:rPr>
                <w:rFonts w:ascii="Calibri" w:eastAsia="Times New Roman" w:hAnsi="Calibri" w:cs="Calibri"/>
                <w:color w:val="000000"/>
              </w:rPr>
              <w:t>nROO</w:t>
            </w:r>
            <w:proofErr w:type="spellEnd"/>
            <w:r w:rsidRPr="009C4842">
              <w:rPr>
                <w:rFonts w:ascii="Calibri" w:eastAsia="Times New Roman" w:hAnsi="Calibri" w:cs="Calibri"/>
                <w:color w:val="000000"/>
              </w:rPr>
              <w:t>=&gt;HO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+C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000000"/>
              </w:rPr>
              <w:t>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  <w:r w:rsidRPr="009C4842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9C4842" w:rsidRPr="009C4842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FF0000"/>
              </w:rPr>
              <w:t>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5.10E-02</w:t>
            </w:r>
          </w:p>
        </w:tc>
      </w:tr>
      <w:tr w:rsidR="009C4842" w:rsidRPr="009C4842" w:rsidTr="009C4842">
        <w:trPr>
          <w:trHeight w:val="1080"/>
        </w:trPr>
        <w:tc>
          <w:tcPr>
            <w:tcW w:w="80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FF0000"/>
              </w:rPr>
              <w:t>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C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000000"/>
              </w:rPr>
              <w:t>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9C4842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QOOH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[OQ′OOH</w:t>
            </w:r>
            <w:proofErr w:type="gramStart"/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9C4842">
              <w:rPr>
                <w:rFonts w:ascii="Calibri" w:eastAsia="Times New Roman" w:hAnsi="Calibri" w:cs="Calibri"/>
                <w:color w:val="000000"/>
              </w:rPr>
              <w:t>′OOH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=&gt;OQ′O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+OH--&gt;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[OQ′O</w:t>
            </w:r>
            <w:proofErr w:type="gramStart"/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9C4842">
              <w:rPr>
                <w:rFonts w:ascii="Calibri" w:eastAsia="Times New Roman" w:hAnsi="Calibri" w:cs="Calibri"/>
                <w:color w:val="000000"/>
              </w:rPr>
              <w:t>′O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=&gt;vinoxy+CH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9C4842">
              <w:rPr>
                <w:rFonts w:ascii="Calibri" w:eastAsia="Times New Roman" w:hAnsi="Calibri" w:cs="Calibri"/>
                <w:color w:val="FF0000"/>
              </w:rPr>
              <w:t>vinoxy</w:t>
            </w:r>
            <w:proofErr w:type="spellEnd"/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vinoxy+O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=&gt;CH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O+CO+OH--&gt;</w:t>
            </w:r>
          </w:p>
          <w:p w:rsidR="009C4842" w:rsidRPr="009C4842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FF0000"/>
              </w:rPr>
              <w:t>O]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4.95E-02</w:t>
            </w:r>
          </w:p>
        </w:tc>
      </w:tr>
      <w:tr w:rsidR="009C4842" w:rsidRPr="009C4842" w:rsidTr="009C4842">
        <w:trPr>
          <w:trHeight w:val="1080"/>
        </w:trPr>
        <w:tc>
          <w:tcPr>
            <w:tcW w:w="80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FF0000"/>
              </w:rPr>
              <w:t>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C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000000"/>
              </w:rPr>
              <w:t>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9C4842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QOOH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[OQ′OOH</w:t>
            </w:r>
            <w:proofErr w:type="gramStart"/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9C4842">
              <w:rPr>
                <w:rFonts w:ascii="Calibri" w:eastAsia="Times New Roman" w:hAnsi="Calibri" w:cs="Calibri"/>
                <w:color w:val="000000"/>
              </w:rPr>
              <w:t>′OOH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=&gt;OQ′O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+OH--&gt;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[OQ′O</w:t>
            </w:r>
            <w:proofErr w:type="gramStart"/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9C4842">
              <w:rPr>
                <w:rFonts w:ascii="Calibri" w:eastAsia="Times New Roman" w:hAnsi="Calibri" w:cs="Calibri"/>
                <w:color w:val="000000"/>
              </w:rPr>
              <w:t>′O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=&gt;vinoxy+CH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9C4842">
              <w:rPr>
                <w:rFonts w:ascii="Calibri" w:eastAsia="Times New Roman" w:hAnsi="Calibri" w:cs="Calibri"/>
                <w:color w:val="FF0000"/>
              </w:rPr>
              <w:t>vinoxy</w:t>
            </w:r>
            <w:proofErr w:type="spellEnd"/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vinoxy+O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=&gt;CH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O+CO+OH--&gt;</w:t>
            </w:r>
          </w:p>
          <w:p w:rsidR="009C4842" w:rsidRPr="009C4842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[CO]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4.92E-02</w:t>
            </w:r>
          </w:p>
        </w:tc>
      </w:tr>
      <w:tr w:rsidR="009C4842" w:rsidRPr="009C4842" w:rsidTr="009C4842">
        <w:trPr>
          <w:trHeight w:val="1080"/>
        </w:trPr>
        <w:tc>
          <w:tcPr>
            <w:tcW w:w="80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FF0000"/>
              </w:rPr>
              <w:t>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C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000000"/>
              </w:rPr>
              <w:t>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9C4842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QOOH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[OQ′OOH</w:t>
            </w:r>
            <w:proofErr w:type="gramStart"/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9C4842">
              <w:rPr>
                <w:rFonts w:ascii="Calibri" w:eastAsia="Times New Roman" w:hAnsi="Calibri" w:cs="Calibri"/>
                <w:color w:val="000000"/>
              </w:rPr>
              <w:t>′OOH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=&gt;OQ′O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+OH--&gt;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[OQ′O</w:t>
            </w:r>
            <w:proofErr w:type="gramStart"/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9C4842">
              <w:rPr>
                <w:rFonts w:ascii="Calibri" w:eastAsia="Times New Roman" w:hAnsi="Calibri" w:cs="Calibri"/>
                <w:color w:val="000000"/>
              </w:rPr>
              <w:t>′O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=&gt;vinoxy+CH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9C4842" w:rsidRPr="009C4842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FF0000"/>
              </w:rPr>
              <w:t>O]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4.91E-02</w:t>
            </w:r>
          </w:p>
        </w:tc>
      </w:tr>
      <w:tr w:rsidR="009C4842" w:rsidRPr="009C4842" w:rsidTr="009C4842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FF0000"/>
              </w:rPr>
              <w:t>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C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000000"/>
              </w:rPr>
              <w:t>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+HO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=&gt;iR+H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9C4842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+iR=&gt;HO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+C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000000"/>
              </w:rPr>
              <w:t>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  <w:r w:rsidRPr="009C4842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9C4842" w:rsidRPr="009C4842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FF0000"/>
              </w:rPr>
              <w:t>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4.17E-02</w:t>
            </w:r>
          </w:p>
        </w:tc>
      </w:tr>
      <w:tr w:rsidR="009C4842" w:rsidRPr="009C4842" w:rsidTr="009C4842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[C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FF0000"/>
              </w:rPr>
              <w:t>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C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9C4842">
              <w:rPr>
                <w:rFonts w:ascii="Calibri" w:eastAsia="Times New Roman" w:hAnsi="Calibri" w:cs="Calibri"/>
                <w:color w:val="000000"/>
              </w:rPr>
              <w:t>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9C4842">
              <w:rPr>
                <w:rFonts w:ascii="Calibri" w:eastAsia="Times New Roman" w:hAnsi="Calibri" w:cs="Calibri"/>
                <w:color w:val="000000"/>
              </w:rPr>
              <w:t>+HO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=&gt;nR+H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D44620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9C4842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  <w:r w:rsidRPr="009C4842">
              <w:rPr>
                <w:rFonts w:ascii="Calibri" w:eastAsia="Times New Roman" w:hAnsi="Calibri" w:cs="Calibri"/>
                <w:color w:val="000000"/>
              </w:rPr>
              <w:t>O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C4842">
              <w:rPr>
                <w:rFonts w:ascii="Calibri" w:eastAsia="Times New Roman" w:hAnsi="Calibri" w:cs="Calibri"/>
                <w:color w:val="000000"/>
              </w:rPr>
              <w:t>QOOH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9C484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9C4842" w:rsidRPr="009C4842" w:rsidRDefault="009C4842" w:rsidP="009C48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bookmarkStart w:id="0" w:name="_GoBack"/>
            <w:bookmarkEnd w:id="0"/>
            <w:r w:rsidRPr="009C4842">
              <w:rPr>
                <w:rFonts w:ascii="Calibri" w:eastAsia="Times New Roman" w:hAnsi="Calibri" w:cs="Calibri"/>
                <w:color w:val="FF0000"/>
              </w:rPr>
              <w:t>[OQ′OOH</w:t>
            </w:r>
            <w:r w:rsidRPr="009C4842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9C4842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9C4842" w:rsidRPr="009C4842" w:rsidRDefault="009C4842" w:rsidP="009C4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842">
              <w:rPr>
                <w:rFonts w:ascii="Calibri" w:eastAsia="Times New Roman" w:hAnsi="Calibri" w:cs="Calibri"/>
                <w:color w:val="000000"/>
              </w:rPr>
              <w:t>3.59E-02</w:t>
            </w:r>
          </w:p>
        </w:tc>
      </w:tr>
    </w:tbl>
    <w:p w:rsidR="0019191E" w:rsidRDefault="0019191E"/>
    <w:sectPr w:rsidR="0019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23"/>
    <w:rsid w:val="0019191E"/>
    <w:rsid w:val="009C4842"/>
    <w:rsid w:val="00BB6139"/>
    <w:rsid w:val="00D44620"/>
    <w:rsid w:val="00E2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2646"/>
  <w15:chartTrackingRefBased/>
  <w15:docId w15:val="{B5127E7F-CC9D-46B0-9907-E6ECFB92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4</cp:revision>
  <dcterms:created xsi:type="dcterms:W3CDTF">2018-04-25T01:54:00Z</dcterms:created>
  <dcterms:modified xsi:type="dcterms:W3CDTF">2018-04-25T01:59:00Z</dcterms:modified>
</cp:coreProperties>
</file>