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00740" w14:textId="0E97F8AD" w:rsidR="002A1A9E" w:rsidRDefault="002A1A9E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Ledwo mnie znasz,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Tyle już masz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Planów, jakbyś wieki mnie znał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Siedzimy tu godziny pół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Zahaczyłeś prawie o ślub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Wybacz </w:t>
      </w:r>
      <w:r w:rsidR="006B3EA9"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chłopc</w:t>
      </w:r>
      <w:r w:rsidR="006B3EA9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z</w:t>
      </w:r>
      <w:r w:rsidR="006B3EA9"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e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, gdy się tak uśmiecham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Wybacz proszę- lecz nie na to czekam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Wszystko, czego dziś chcę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Pamiętaj o tym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Polecieć chcę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Tam i z powrotem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Z ramion twych wprost do nieba, do nieba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Wszystko, czego dziś chcę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Pamiętaj o tym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Dolecieć raz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Tam i z powrotem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Więcej mi nic nie trzeba, nie trzeba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Zapalasz się, słyszę twój szept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"Trochę starań i świat jest nasz"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Powiedzmy tak- za osiem lat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Adres w bloku i mały Fiat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Nie łam głowy, jak ty to uzbierasz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 w:rsidRPr="002A1A9E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Wszystko hurtem możesz dać mi teraz</w:t>
      </w:r>
      <w:r w:rsidR="00360DFC">
        <w:rPr>
          <w:rFonts w:ascii="Arial" w:eastAsia="Times New Roman" w:hAnsi="Arial" w:cs="Arial"/>
          <w:color w:val="202124"/>
          <w:sz w:val="21"/>
          <w:szCs w:val="21"/>
          <w:lang w:eastAsia="pl-PL"/>
        </w:rPr>
        <w:t>.</w:t>
      </w:r>
    </w:p>
    <w:p w14:paraId="772BCD00" w14:textId="66647621" w:rsidR="0011380A" w:rsidRDefault="0011380A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</w:p>
    <w:p w14:paraId="3714B704" w14:textId="30BDE4ED" w:rsidR="0011380A" w:rsidRDefault="0011380A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</w:p>
    <w:p w14:paraId="00043517" w14:textId="162BAAE5" w:rsidR="0011380A" w:rsidRDefault="0011380A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>1234567890</w:t>
      </w:r>
      <w:r w:rsidR="00AE0302"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 </w:t>
      </w:r>
      <w:r w:rsidR="00AE0302"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 w:rsidR="00AE0302"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 w:rsidR="00AE0302"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 w:rsidR="00AE0302"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  <w:t>10</w:t>
      </w:r>
    </w:p>
    <w:p w14:paraId="2447DD99" w14:textId="77777777" w:rsidR="00980E1A" w:rsidRDefault="00980E1A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</w:p>
    <w:p w14:paraId="4717DB56" w14:textId="6360DDD9" w:rsidR="00B30CD3" w:rsidRDefault="00B30CD3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12345678901234567890  </w:t>
      </w:r>
      <w:r w:rsidR="00980E1A"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 w:rsidR="00980E1A"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  <w:t>20</w:t>
      </w:r>
    </w:p>
    <w:p w14:paraId="774CEA4D" w14:textId="5CC57FA9" w:rsidR="00B30CD3" w:rsidRDefault="00B30CD3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</w:p>
    <w:p w14:paraId="1FBF619F" w14:textId="71FFC845" w:rsidR="00B30CD3" w:rsidRDefault="00B30CD3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>123456789012345678901234567890</w:t>
      </w:r>
      <w:r w:rsidR="00980E1A"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 w:rsidR="00980E1A"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  <w:t>30</w:t>
      </w:r>
    </w:p>
    <w:p w14:paraId="7CB2EF02" w14:textId="5F739724" w:rsidR="00F13F00" w:rsidRDefault="00F13F00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>1234567890123456789012345678901234567890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  <w:t>40</w:t>
      </w:r>
    </w:p>
    <w:p w14:paraId="707A3A6F" w14:textId="441A2AC0" w:rsidR="001F1C1C" w:rsidRDefault="001F1C1C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>12345678901234567890123456789012345678901234567890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 xml:space="preserve"> 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  <w:t>50</w:t>
      </w:r>
    </w:p>
    <w:p w14:paraId="3AE6E1E4" w14:textId="6B25ECED" w:rsidR="001F1C1C" w:rsidRDefault="001F1C1C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>123456789012345678901234567890123456789012345678901234567890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  <w:t>60</w:t>
      </w:r>
    </w:p>
    <w:p w14:paraId="62D4F3DB" w14:textId="650E612E" w:rsidR="001F1C1C" w:rsidRDefault="001F1C1C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>1234567890123456789012345678901234567890123456789012345678901234567890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  <w:t xml:space="preserve">   70</w:t>
      </w:r>
    </w:p>
    <w:p w14:paraId="070DA354" w14:textId="77777777" w:rsidR="001F1C1C" w:rsidRDefault="001F1C1C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</w:p>
    <w:p w14:paraId="0705F7E9" w14:textId="1BBA61C3" w:rsidR="001F1C1C" w:rsidRPr="002A1A9E" w:rsidRDefault="001F1C1C" w:rsidP="002A1A9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>12345678901234567890123456789012345678901234567890123456789012345678901234567890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  <w:t>80</w:t>
      </w:r>
    </w:p>
    <w:p w14:paraId="6CCFCAE5" w14:textId="313F6FE9" w:rsidR="003D480E" w:rsidRDefault="003D480E"/>
    <w:p w14:paraId="69B4FF6E" w14:textId="22871821" w:rsidR="001F1C1C" w:rsidRDefault="001F1C1C">
      <w:pPr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>123456789012345678901234567890123456789012345678901234567890123456789012345678901234567890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  <w:t>90</w:t>
      </w:r>
    </w:p>
    <w:p w14:paraId="33B57C69" w14:textId="54729A7D" w:rsidR="001F1C1C" w:rsidRDefault="001F1C1C">
      <w:pPr>
        <w:rPr>
          <w:rFonts w:ascii="Arial" w:eastAsia="Times New Roman" w:hAnsi="Arial" w:cs="Arial"/>
          <w:color w:val="202124"/>
          <w:sz w:val="21"/>
          <w:szCs w:val="21"/>
          <w:lang w:eastAsia="pl-PL"/>
        </w:rPr>
      </w:pPr>
    </w:p>
    <w:p w14:paraId="4B9D9F27" w14:textId="6773069C" w:rsidR="001F1C1C" w:rsidRDefault="001F1C1C"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>1234567890123456789012345678901234567890123456789012345678901234567890123456789012345678901234567890</w:t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</w:r>
      <w:r>
        <w:rPr>
          <w:rFonts w:ascii="Arial" w:eastAsia="Times New Roman" w:hAnsi="Arial" w:cs="Arial"/>
          <w:color w:val="202124"/>
          <w:sz w:val="21"/>
          <w:szCs w:val="21"/>
          <w:lang w:eastAsia="pl-PL"/>
        </w:rPr>
        <w:tab/>
        <w:t>100</w:t>
      </w:r>
    </w:p>
    <w:sectPr w:rsidR="001F1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15"/>
    <w:rsid w:val="0011380A"/>
    <w:rsid w:val="001F1C1C"/>
    <w:rsid w:val="002A1A9E"/>
    <w:rsid w:val="00360DFC"/>
    <w:rsid w:val="003C2293"/>
    <w:rsid w:val="003D480E"/>
    <w:rsid w:val="004E7C7E"/>
    <w:rsid w:val="006B3EA9"/>
    <w:rsid w:val="00980E1A"/>
    <w:rsid w:val="00A60D15"/>
    <w:rsid w:val="00AE0302"/>
    <w:rsid w:val="00B30CD3"/>
    <w:rsid w:val="00F1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D521"/>
  <w15:chartTrackingRefBased/>
  <w15:docId w15:val="{957EBFBC-4DA4-4834-8656-CC413737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6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6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Jankowiak (252919)</dc:creator>
  <cp:keywords/>
  <dc:description/>
  <cp:lastModifiedBy>Adam Jankowiak (252919)</cp:lastModifiedBy>
  <cp:revision>13</cp:revision>
  <dcterms:created xsi:type="dcterms:W3CDTF">2021-04-15T12:47:00Z</dcterms:created>
  <dcterms:modified xsi:type="dcterms:W3CDTF">2021-04-15T20:37:00Z</dcterms:modified>
</cp:coreProperties>
</file>