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660E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660E0">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660E0">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660E0">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660E0">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660E0">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660E0">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660E0">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660E0">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660E0">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660E0">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660E0">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660E0">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660E0">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660E0">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660E0">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3660E0"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3660E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3660E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660E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3660E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660E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3660E0"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660E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660E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660E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660E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3660E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660E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660E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3660E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3660E0"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3660E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660E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660E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3660E0"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660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660E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3660E0"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3660E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3660E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lastRenderedPageBreak/>
        <w:t>text file</w:t>
      </w:r>
      <w:bookmarkEnd w:id="148"/>
    </w:p>
    <w:p w14:paraId="29A46E48" w14:textId="0F85A58A" w:rsidR="0044419A" w:rsidRDefault="003660E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660E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6"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7" w:author="Laurence Golding" w:date="2019-02-17T18:51:00Z">
        <w:r>
          <w:t xml:space="preserve"> or an </w:t>
        </w:r>
      </w:ins>
      <w:ins w:id="158"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3660E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660E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9" w:name="def_triage"/>
      <w:r>
        <w:t>triage</w:t>
      </w:r>
      <w:bookmarkEnd w:id="159"/>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0" w:name="def_vcs"/>
      <w:r>
        <w:t>VCS</w:t>
      </w:r>
      <w:bookmarkEnd w:id="16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1" w:name="_Ref7502892"/>
      <w:bookmarkStart w:id="162" w:name="_Toc12011611"/>
      <w:bookmarkStart w:id="163" w:name="_Toc85472894"/>
      <w:bookmarkStart w:id="164" w:name="_Toc287332008"/>
      <w:bookmarkStart w:id="165" w:name="_Toc534899384"/>
      <w:r>
        <w:t>Normative</w:t>
      </w:r>
      <w:bookmarkEnd w:id="161"/>
      <w:bookmarkEnd w:id="162"/>
      <w:r>
        <w:t xml:space="preserve"> References</w:t>
      </w:r>
      <w:bookmarkEnd w:id="163"/>
      <w:bookmarkEnd w:id="164"/>
      <w:bookmarkEnd w:id="165"/>
    </w:p>
    <w:p w14:paraId="1CA20F39" w14:textId="3EB9E8F7" w:rsidR="00130B0A" w:rsidRDefault="00130B0A" w:rsidP="00130B0A">
      <w:pPr>
        <w:pStyle w:val="Ref"/>
        <w:rPr>
          <w:rStyle w:val="Refterm"/>
          <w:b w:val="0"/>
        </w:rPr>
      </w:pPr>
      <w:r w:rsidRPr="00EE7D13">
        <w:rPr>
          <w:rStyle w:val="Refterm"/>
        </w:rPr>
        <w:t>[</w:t>
      </w:r>
      <w:bookmarkStart w:id="166" w:name="BCP14"/>
      <w:r>
        <w:rPr>
          <w:rStyle w:val="Refterm"/>
        </w:rPr>
        <w:t>BCP14</w:t>
      </w:r>
      <w:bookmarkEnd w:id="16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7" w:name="GFM"/>
      <w:r>
        <w:rPr>
          <w:rStyle w:val="Refterm"/>
        </w:rPr>
        <w:t>GFM</w:t>
      </w:r>
      <w:bookmarkEnd w:id="1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8" w:name="IANA_ENC"/>
      <w:r>
        <w:rPr>
          <w:rStyle w:val="Refterm"/>
        </w:rPr>
        <w:t>IANA-ENC</w:t>
      </w:r>
      <w:bookmarkEnd w:id="16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9" w:name="IANA_HASH"/>
      <w:r>
        <w:rPr>
          <w:rStyle w:val="Refterm"/>
        </w:rPr>
        <w:t>IANA-HASH</w:t>
      </w:r>
      <w:bookmarkEnd w:id="16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70" w:author="Laurence Golding" w:date="2019-02-26T14:30:00Z"/>
          <w:rStyle w:val="Refterm"/>
          <w:b w:val="0"/>
        </w:rPr>
      </w:pPr>
      <w:del w:id="171" w:author="Laurence Golding" w:date="2019-02-26T14:30:00Z">
        <w:r w:rsidRPr="00EE7D13" w:rsidDel="00286C1F">
          <w:rPr>
            <w:rStyle w:val="Refterm"/>
          </w:rPr>
          <w:delText>[</w:delText>
        </w:r>
        <w:bookmarkStart w:id="172" w:name="ISO639_1"/>
        <w:r w:rsidDel="00286C1F">
          <w:rPr>
            <w:rStyle w:val="Refterm"/>
          </w:rPr>
          <w:delText>ISO639-1</w:delText>
        </w:r>
        <w:bookmarkEnd w:id="172"/>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73" w:author="Laurence Golding" w:date="2019-02-26T14:30:00Z"/>
          <w:rStyle w:val="Refterm"/>
          <w:b w:val="0"/>
        </w:rPr>
      </w:pPr>
      <w:del w:id="174" w:author="Laurence Golding" w:date="2019-02-26T14:30:00Z">
        <w:r w:rsidRPr="00EE7D13" w:rsidDel="00286C1F">
          <w:rPr>
            <w:rStyle w:val="Refterm"/>
          </w:rPr>
          <w:delText>[</w:delText>
        </w:r>
        <w:bookmarkStart w:id="175" w:name="ISO639_2"/>
        <w:r w:rsidDel="00286C1F">
          <w:rPr>
            <w:rStyle w:val="Refterm"/>
          </w:rPr>
          <w:delText>ISO639-2</w:delText>
        </w:r>
        <w:bookmarkEnd w:id="175"/>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76" w:author="Laurence Golding" w:date="2019-02-26T14:30:00Z"/>
          <w:rStyle w:val="Refterm"/>
          <w:b w:val="0"/>
        </w:rPr>
      </w:pPr>
      <w:del w:id="177" w:author="Laurence Golding" w:date="2019-02-26T14:30:00Z">
        <w:r w:rsidRPr="00EE7D13" w:rsidDel="00286C1F">
          <w:rPr>
            <w:rStyle w:val="Refterm"/>
          </w:rPr>
          <w:delText>[</w:delText>
        </w:r>
        <w:bookmarkStart w:id="178" w:name="ISO639_3"/>
        <w:r w:rsidDel="00286C1F">
          <w:rPr>
            <w:rStyle w:val="Refterm"/>
          </w:rPr>
          <w:delText>ISO639-3</w:delText>
        </w:r>
        <w:bookmarkEnd w:id="17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179" w:name="ISO86012004"/>
      <w:r w:rsidRPr="00EE7D13">
        <w:rPr>
          <w:rStyle w:val="Refterm"/>
        </w:rPr>
        <w:t>ISO8601:2004</w:t>
      </w:r>
      <w:bookmarkEnd w:id="1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180" w:name="ISO14977"/>
      <w:r w:rsidRPr="00EE7D13">
        <w:rPr>
          <w:rStyle w:val="Refterm"/>
        </w:rPr>
        <w:t>ISO</w:t>
      </w:r>
      <w:r>
        <w:rPr>
          <w:rStyle w:val="Refterm"/>
        </w:rPr>
        <w:t>14977</w:t>
      </w:r>
      <w:r w:rsidRPr="00EE7D13">
        <w:rPr>
          <w:rStyle w:val="Refterm"/>
        </w:rPr>
        <w:t>:</w:t>
      </w:r>
      <w:r>
        <w:rPr>
          <w:rStyle w:val="Refterm"/>
        </w:rPr>
        <w:t>1996</w:t>
      </w:r>
      <w:bookmarkEnd w:id="1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181" w:name="JSCHEMA01"/>
      <w:r w:rsidRPr="00EE7D13">
        <w:rPr>
          <w:rStyle w:val="Refterm"/>
        </w:rPr>
        <w:t>JSCHEMA01</w:t>
      </w:r>
      <w:bookmarkEnd w:id="1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83" w:name="RFC2045"/>
      <w:r w:rsidRPr="00EE7D13">
        <w:rPr>
          <w:rStyle w:val="Refterm"/>
        </w:rPr>
        <w:t>RFC2045</w:t>
      </w:r>
      <w:bookmarkEnd w:id="1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lastRenderedPageBreak/>
        <w:t>[</w:t>
      </w:r>
      <w:bookmarkStart w:id="184" w:name="RFC3629"/>
      <w:r>
        <w:rPr>
          <w:rStyle w:val="Refterm"/>
        </w:rPr>
        <w:t>RFC3629</w:t>
      </w:r>
      <w:bookmarkEnd w:id="1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5" w:name="RFC3986"/>
      <w:r w:rsidRPr="00EE7D13">
        <w:rPr>
          <w:rStyle w:val="Refterm"/>
        </w:rPr>
        <w:t>RFC3986</w:t>
      </w:r>
      <w:bookmarkEnd w:id="1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6" w:name="RFC3987"/>
      <w:r w:rsidRPr="00EE7D13">
        <w:rPr>
          <w:rStyle w:val="Refterm"/>
        </w:rPr>
        <w:t>RFC398</w:t>
      </w:r>
      <w:r>
        <w:rPr>
          <w:rStyle w:val="Refterm"/>
        </w:rPr>
        <w:t>7</w:t>
      </w:r>
      <w:bookmarkEnd w:id="1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7" w:name="RFC4122"/>
      <w:r>
        <w:rPr>
          <w:rStyle w:val="Refterm"/>
        </w:rPr>
        <w:t>RFC4122</w:t>
      </w:r>
      <w:bookmarkEnd w:id="1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8" w:name="RFC5646"/>
      <w:r>
        <w:rPr>
          <w:rStyle w:val="Refterm"/>
        </w:rPr>
        <w:t>RFC5646</w:t>
      </w:r>
      <w:bookmarkEnd w:id="1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189" w:author="Laurence Golding" w:date="2019-02-26T14:30:00Z"/>
          <w:rStyle w:val="Refterm"/>
        </w:rPr>
      </w:pPr>
      <w:del w:id="190" w:author="Laurence Golding" w:date="2019-02-26T14:30:00Z">
        <w:r w:rsidDel="00286C1F">
          <w:rPr>
            <w:rStyle w:val="Refterm"/>
          </w:rPr>
          <w:delText>[</w:delText>
        </w:r>
        <w:bookmarkStart w:id="191" w:name="RFC7763"/>
        <w:r w:rsidDel="00286C1F">
          <w:rPr>
            <w:rStyle w:val="Refterm"/>
          </w:rPr>
          <w:delText>RFC7763</w:delText>
        </w:r>
        <w:bookmarkEnd w:id="191"/>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192" w:author="Laurence Golding" w:date="2019-02-26T14:30:00Z"/>
        </w:rPr>
      </w:pPr>
      <w:del w:id="193" w:author="Laurence Golding" w:date="2019-02-26T14:30:00Z">
        <w:r w:rsidDel="00286C1F">
          <w:rPr>
            <w:rStyle w:val="Refterm"/>
            <w:bCs w:val="0"/>
          </w:rPr>
          <w:delText>[</w:delText>
        </w:r>
        <w:bookmarkStart w:id="194" w:name="RFC7764"/>
        <w:r w:rsidDel="00286C1F">
          <w:rPr>
            <w:rStyle w:val="Refterm"/>
            <w:bCs w:val="0"/>
          </w:rPr>
          <w:delText>RFC7764</w:delText>
        </w:r>
        <w:bookmarkEnd w:id="194"/>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195" w:name="RFC8174"/>
      <w:r>
        <w:rPr>
          <w:rStyle w:val="Refterm"/>
          <w:bCs w:val="0"/>
        </w:rPr>
        <w:t>RFC8174</w:t>
      </w:r>
      <w:bookmarkEnd w:id="19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96" w:name="RFC8089"/>
      <w:r>
        <w:rPr>
          <w:rStyle w:val="Refterm"/>
          <w:bCs w:val="0"/>
        </w:rPr>
        <w:t>RFC8089</w:t>
      </w:r>
      <w:bookmarkEnd w:id="19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w:t>
        </w:r>
        <w:r w:rsidR="00491E30">
          <w:rPr>
            <w:rStyle w:val="Hyperlink"/>
            <w:rFonts w:cs="Arial"/>
            <w:szCs w:val="20"/>
          </w:rPr>
          <w:t>r</w:t>
        </w:r>
        <w:r w:rsidR="00491E30">
          <w:rPr>
            <w:rStyle w:val="Hyperlink"/>
            <w:rFonts w:cs="Arial"/>
            <w:szCs w:val="20"/>
          </w:rPr>
          <w:t>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97" w:name="RFC8259"/>
      <w:r>
        <w:rPr>
          <w:rStyle w:val="Refterm"/>
          <w:bCs w:val="0"/>
        </w:rPr>
        <w:t>RFC8259</w:t>
      </w:r>
      <w:bookmarkEnd w:id="1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98" w:name="SEMVER"/>
      <w:r>
        <w:rPr>
          <w:rStyle w:val="Refterm"/>
        </w:rPr>
        <w:t>SEMVER</w:t>
      </w:r>
      <w:bookmarkEnd w:id="198"/>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99" w:name="UNICODE10"/>
      <w:r>
        <w:rPr>
          <w:rStyle w:val="Refterm"/>
        </w:rPr>
        <w:t>UNICODE10</w:t>
      </w:r>
      <w:bookmarkEnd w:id="199"/>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00" w:name="_Toc85472895"/>
      <w:bookmarkStart w:id="201" w:name="_Toc287332009"/>
      <w:bookmarkStart w:id="202" w:name="_Toc534899385"/>
      <w:r>
        <w:t>Non-Normative References</w:t>
      </w:r>
      <w:bookmarkEnd w:id="200"/>
      <w:bookmarkEnd w:id="201"/>
      <w:bookmarkEnd w:id="202"/>
    </w:p>
    <w:p w14:paraId="1067680D" w14:textId="40CD0BAE" w:rsidR="00D422AB" w:rsidRDefault="00D422AB" w:rsidP="00D422AB">
      <w:pPr>
        <w:pStyle w:val="Ref"/>
        <w:rPr>
          <w:rStyle w:val="Refterm"/>
          <w:b w:val="0"/>
        </w:rPr>
      </w:pPr>
      <w:r w:rsidRPr="001A52C9">
        <w:rPr>
          <w:rStyle w:val="Refterm"/>
        </w:rPr>
        <w:t>[</w:t>
      </w:r>
      <w:bookmarkStart w:id="203" w:name="CMARK"/>
      <w:r>
        <w:rPr>
          <w:rStyle w:val="Refterm"/>
        </w:rPr>
        <w:t>CMARK</w:t>
      </w:r>
      <w:bookmarkEnd w:id="203"/>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04" w:name="CWE"/>
      <w:r>
        <w:rPr>
          <w:rStyle w:val="Refterm"/>
        </w:rPr>
        <w:t>CWE</w:t>
      </w:r>
      <w:bookmarkEnd w:id="204"/>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05" w:name="GFMCMARK"/>
      <w:r>
        <w:rPr>
          <w:rStyle w:val="Refterm"/>
        </w:rPr>
        <w:t>GFMCMARK</w:t>
      </w:r>
      <w:bookmarkEnd w:id="20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06" w:name="GFMENG"/>
      <w:r>
        <w:rPr>
          <w:rStyle w:val="Refterm"/>
        </w:rPr>
        <w:t>GFMENG</w:t>
      </w:r>
      <w:bookmarkEnd w:id="206"/>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07" w:name="_Toc534899386"/>
      <w:r>
        <w:lastRenderedPageBreak/>
        <w:t>Conventions</w:t>
      </w:r>
      <w:bookmarkEnd w:id="207"/>
    </w:p>
    <w:p w14:paraId="50E64719" w14:textId="2428E7E7" w:rsidR="0012387E" w:rsidRPr="0012387E" w:rsidRDefault="0012387E" w:rsidP="0012387E"/>
    <w:p w14:paraId="2D42620D" w14:textId="4CD3D186" w:rsidR="0012387E" w:rsidRDefault="00EE7D13" w:rsidP="0012387E">
      <w:pPr>
        <w:pStyle w:val="Heading2"/>
      </w:pPr>
      <w:bookmarkStart w:id="208" w:name="_Toc534899387"/>
      <w:r>
        <w:t>General</w:t>
      </w:r>
      <w:bookmarkEnd w:id="2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09" w:name="_Toc534899388"/>
      <w:r>
        <w:t>Format examples</w:t>
      </w:r>
      <w:bookmarkEnd w:id="209"/>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0" w:name="_Toc534899389"/>
      <w:r>
        <w:t>Property notation</w:t>
      </w:r>
      <w:bookmarkEnd w:id="2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11" w:name="_Toc534899390"/>
      <w:r>
        <w:t>Syntax notation</w:t>
      </w:r>
      <w:bookmarkEnd w:id="211"/>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2" w:name="_Ref506805751"/>
      <w:bookmarkStart w:id="213" w:name="_Ref506805786"/>
      <w:bookmarkStart w:id="214" w:name="_Ref506805801"/>
      <w:bookmarkStart w:id="215" w:name="_Ref506805881"/>
      <w:bookmarkStart w:id="216" w:name="_Toc534899391"/>
      <w:r>
        <w:lastRenderedPageBreak/>
        <w:t>File format</w:t>
      </w:r>
      <w:bookmarkEnd w:id="212"/>
      <w:bookmarkEnd w:id="213"/>
      <w:bookmarkEnd w:id="214"/>
      <w:bookmarkEnd w:id="215"/>
      <w:bookmarkEnd w:id="216"/>
    </w:p>
    <w:p w14:paraId="4E58823B" w14:textId="39ED7B8C" w:rsidR="008F022E" w:rsidRDefault="008F022E" w:rsidP="008F022E">
      <w:pPr>
        <w:pStyle w:val="Heading2"/>
      </w:pPr>
      <w:bookmarkStart w:id="217" w:name="_Ref509041819"/>
      <w:bookmarkStart w:id="218" w:name="_Toc534899392"/>
      <w:r>
        <w:t>General</w:t>
      </w:r>
      <w:bookmarkEnd w:id="217"/>
      <w:bookmarkEnd w:id="218"/>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19" w:name="_Toc534899393"/>
      <w:r>
        <w:t>SARIF file naming convention</w:t>
      </w:r>
      <w:bookmarkEnd w:id="2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20" w:name="_Ref509042171"/>
      <w:bookmarkStart w:id="221" w:name="_Ref509042221"/>
      <w:bookmarkStart w:id="222" w:name="_Ref509042382"/>
      <w:bookmarkStart w:id="223" w:name="_Ref509042434"/>
      <w:bookmarkStart w:id="224" w:name="_Ref509043989"/>
      <w:bookmarkStart w:id="225" w:name="_Toc534899394"/>
      <w:bookmarkStart w:id="226" w:name="_Ref507594747"/>
      <w:proofErr w:type="spellStart"/>
      <w:r>
        <w:t>fileContent</w:t>
      </w:r>
      <w:proofErr w:type="spellEnd"/>
      <w:r>
        <w:t xml:space="preserve"> objects</w:t>
      </w:r>
      <w:bookmarkEnd w:id="220"/>
      <w:bookmarkEnd w:id="221"/>
      <w:bookmarkEnd w:id="222"/>
      <w:bookmarkEnd w:id="223"/>
      <w:bookmarkEnd w:id="224"/>
      <w:bookmarkEnd w:id="225"/>
    </w:p>
    <w:p w14:paraId="2BBA9A14" w14:textId="2A52D71B" w:rsidR="00C50C8C" w:rsidRDefault="00C50C8C" w:rsidP="00C50C8C">
      <w:pPr>
        <w:pStyle w:val="Heading3"/>
      </w:pPr>
      <w:bookmarkStart w:id="227" w:name="_Toc534899395"/>
      <w:r>
        <w:t>General</w:t>
      </w:r>
      <w:bookmarkEnd w:id="22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8" w:name="_Ref509043697"/>
      <w:bookmarkStart w:id="229" w:name="_Toc534899396"/>
      <w:r>
        <w:t>text property</w:t>
      </w:r>
      <w:bookmarkEnd w:id="228"/>
      <w:bookmarkEnd w:id="229"/>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30" w:name="_Ref509043776"/>
      <w:bookmarkStart w:id="231" w:name="_Toc534899397"/>
      <w:r>
        <w:t>binary property</w:t>
      </w:r>
      <w:bookmarkEnd w:id="230"/>
      <w:bookmarkEnd w:id="231"/>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2" w:name="_Ref508989521"/>
      <w:bookmarkStart w:id="233" w:name="_Toc534899398"/>
      <w:proofErr w:type="spellStart"/>
      <w:r>
        <w:t>fileLocation</w:t>
      </w:r>
      <w:proofErr w:type="spellEnd"/>
      <w:r>
        <w:t xml:space="preserve"> objects</w:t>
      </w:r>
      <w:bookmarkEnd w:id="226"/>
      <w:bookmarkEnd w:id="232"/>
      <w:bookmarkEnd w:id="233"/>
    </w:p>
    <w:p w14:paraId="15E45BC8" w14:textId="6BB90172" w:rsidR="00EF1697" w:rsidRPr="00EF1697" w:rsidRDefault="00EF1697" w:rsidP="00EF1697">
      <w:pPr>
        <w:pStyle w:val="Heading3"/>
      </w:pPr>
      <w:bookmarkStart w:id="234" w:name="_Ref507595872"/>
      <w:bookmarkStart w:id="235" w:name="_Toc534899399"/>
      <w:r>
        <w:t>General</w:t>
      </w:r>
      <w:bookmarkEnd w:id="234"/>
      <w:bookmarkEnd w:id="235"/>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36" w:name="_Toc534899400"/>
      <w:bookmarkStart w:id="237" w:name="_Ref2084455"/>
      <w:r>
        <w:t>Constraints</w:t>
      </w:r>
      <w:bookmarkEnd w:id="236"/>
      <w:bookmarkEnd w:id="23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3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3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39"/>
      <w:r>
        <w:t>.</w:t>
      </w:r>
    </w:p>
    <w:p w14:paraId="511A338A" w14:textId="211565EC" w:rsidR="00EF1697" w:rsidRDefault="00EF1697" w:rsidP="00EF1697">
      <w:pPr>
        <w:pStyle w:val="Heading3"/>
      </w:pPr>
      <w:bookmarkStart w:id="240" w:name="_Ref507592462"/>
      <w:bookmarkStart w:id="241" w:name="_Toc534899401"/>
      <w:bookmarkEnd w:id="238"/>
      <w:r>
        <w:t>uri property</w:t>
      </w:r>
      <w:bookmarkEnd w:id="240"/>
      <w:bookmarkEnd w:id="24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42" w:name="_Ref507592476"/>
      <w:bookmarkStart w:id="243" w:name="_Toc534899402"/>
      <w:proofErr w:type="spellStart"/>
      <w:r>
        <w:t>uriBaseId</w:t>
      </w:r>
      <w:proofErr w:type="spellEnd"/>
      <w:r>
        <w:t xml:space="preserve"> property</w:t>
      </w:r>
      <w:bookmarkEnd w:id="242"/>
      <w:bookmarkEnd w:id="24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44" w:name="_Ref530055459"/>
      <w:bookmarkStart w:id="245" w:name="_Toc534899403"/>
      <w:proofErr w:type="spellStart"/>
      <w:r>
        <w:lastRenderedPageBreak/>
        <w:t>fileIndex</w:t>
      </w:r>
      <w:proofErr w:type="spellEnd"/>
      <w:r>
        <w:t xml:space="preserve"> property</w:t>
      </w:r>
      <w:bookmarkEnd w:id="244"/>
      <w:bookmarkEnd w:id="24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46" w:author="Laurence Golding" w:date="2019-02-17T17:59:00Z">
        <w:r w:rsidR="00382FDC">
          <w:t>,</w:t>
        </w:r>
      </w:ins>
      <w:r w:rsidR="00F428A9">
        <w:t xml:space="preserve"> </w:t>
      </w:r>
      <w:del w:id="247" w:author="Laurence Golding" w:date="2019-02-17T17:59:00Z">
        <w:r w:rsidR="00F428A9" w:rsidDel="00382FDC">
          <w:delText>(</w:delText>
        </w:r>
      </w:del>
      <w:r w:rsidR="00F428A9">
        <w:t>which is otherwise not a valid value for this property</w:t>
      </w:r>
      <w:del w:id="24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49"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50"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51" w:name="_Ref510013017"/>
      <w:bookmarkStart w:id="252" w:name="_Toc534899404"/>
      <w:r>
        <w:lastRenderedPageBreak/>
        <w:t xml:space="preserve">Guidance on the use of </w:t>
      </w:r>
      <w:proofErr w:type="spellStart"/>
      <w:r>
        <w:t>fileLocation</w:t>
      </w:r>
      <w:proofErr w:type="spellEnd"/>
      <w:r>
        <w:t xml:space="preserve"> objects</w:t>
      </w:r>
      <w:bookmarkEnd w:id="251"/>
      <w:bookmarkEnd w:id="2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53"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54" w:name="_Toc534899405"/>
      <w:r>
        <w:t>String properties</w:t>
      </w:r>
      <w:bookmarkEnd w:id="254"/>
    </w:p>
    <w:p w14:paraId="6C63FE5C" w14:textId="4016EE67" w:rsidR="00D65090" w:rsidRDefault="00D65090" w:rsidP="00D65090">
      <w:pPr>
        <w:pStyle w:val="Heading3"/>
      </w:pPr>
      <w:bookmarkStart w:id="255" w:name="_Toc534899406"/>
      <w:r>
        <w:t>General</w:t>
      </w:r>
      <w:bookmarkEnd w:id="25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6" w:name="_Toc534899407"/>
      <w:bookmarkStart w:id="257" w:name="_Ref1219123"/>
      <w:bookmarkStart w:id="258" w:name="_Ref1219133"/>
      <w:bookmarkStart w:id="259" w:name="_Ref2084590"/>
      <w:r>
        <w:t>Redactable</w:t>
      </w:r>
      <w:r w:rsidR="00D244F4">
        <w:t xml:space="preserve"> string properties</w:t>
      </w:r>
      <w:bookmarkEnd w:id="256"/>
      <w:bookmarkEnd w:id="257"/>
      <w:bookmarkEnd w:id="258"/>
      <w:bookmarkEnd w:id="259"/>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w:t>
      </w:r>
      <w:r w:rsidR="00820181">
        <w:t>.</w:t>
      </w:r>
      <w:r w:rsidR="00820181">
        <w:t>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w:t>
      </w:r>
      <w:r w:rsidR="00820181">
        <w:t>.</w:t>
      </w:r>
      <w:r w:rsidR="00820181">
        <w:t>13</w:t>
      </w:r>
      <w:r w:rsidR="00820181">
        <w:t>.</w:t>
      </w:r>
      <w:r w:rsidR="00820181">
        <w:t>21</w:t>
      </w:r>
      <w:r>
        <w:fldChar w:fldCharType="end"/>
      </w:r>
      <w:r>
        <w:t>).</w:t>
      </w:r>
    </w:p>
    <w:p w14:paraId="670174B2" w14:textId="2F6F7D08" w:rsidR="00435405" w:rsidRDefault="00435405" w:rsidP="00435405">
      <w:pPr>
        <w:pStyle w:val="Heading3"/>
      </w:pPr>
      <w:bookmarkStart w:id="260" w:name="_Ref514314114"/>
      <w:bookmarkStart w:id="261" w:name="_Toc534899408"/>
      <w:r>
        <w:lastRenderedPageBreak/>
        <w:t>GUID-valued string properties</w:t>
      </w:r>
      <w:bookmarkEnd w:id="260"/>
      <w:bookmarkEnd w:id="261"/>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62" w:name="_Ref514326061"/>
      <w:bookmarkStart w:id="263" w:name="_Ref526937577"/>
      <w:bookmarkStart w:id="264" w:name="_Ref534894828"/>
      <w:bookmarkStart w:id="265" w:name="_Ref534896655"/>
      <w:bookmarkStart w:id="266" w:name="_Ref534897905"/>
      <w:bookmarkStart w:id="267" w:name="_Toc534899409"/>
      <w:r>
        <w:t>Hierarchical string</w:t>
      </w:r>
      <w:bookmarkEnd w:id="262"/>
      <w:r w:rsidR="00EA1909">
        <w:t>s</w:t>
      </w:r>
      <w:bookmarkEnd w:id="263"/>
      <w:bookmarkEnd w:id="264"/>
      <w:bookmarkEnd w:id="265"/>
      <w:bookmarkEnd w:id="266"/>
      <w:bookmarkEnd w:id="267"/>
    </w:p>
    <w:p w14:paraId="48E1903C" w14:textId="613DF0CD" w:rsidR="00C535F2" w:rsidRPr="00C535F2" w:rsidRDefault="00C535F2" w:rsidP="00C535F2">
      <w:pPr>
        <w:pStyle w:val="Heading4"/>
      </w:pPr>
      <w:bookmarkStart w:id="268" w:name="_Ref528149163"/>
      <w:bookmarkStart w:id="269" w:name="_Toc534899410"/>
      <w:r>
        <w:t>General</w:t>
      </w:r>
      <w:bookmarkEnd w:id="268"/>
      <w:bookmarkEnd w:id="269"/>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270" w:author="Laurence Golding" w:date="2019-02-26T14:43:00Z">
        <w:r w:rsidDel="009C74D0">
          <w:delText>”</w:delText>
        </w:r>
      </w:del>
      <w:r>
        <w:t>.</w:t>
      </w:r>
      <w:ins w:id="271"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73" w:name="_Ref515815105"/>
      <w:bookmarkStart w:id="274" w:name="_Toc534899411"/>
      <w:r>
        <w:t>Versioned hierarchical strings</w:t>
      </w:r>
      <w:bookmarkEnd w:id="273"/>
      <w:bookmarkEnd w:id="274"/>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275"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276"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77" w:name="_Ref508798892"/>
      <w:bookmarkStart w:id="278" w:name="_Toc534899412"/>
      <w:r>
        <w:t>Object properties</w:t>
      </w:r>
      <w:bookmarkEnd w:id="277"/>
      <w:bookmarkEnd w:id="278"/>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79" w:author="Laurence Golding" w:date="2019-02-17T17:45:00Z">
        <w:r w:rsidRPr="006041EE" w:rsidDel="004A3B21">
          <w:rPr>
            <w:rStyle w:val="CODEtemp"/>
          </w:rPr>
          <w:delText>rule</w:delText>
        </w:r>
      </w:del>
      <w:proofErr w:type="spellStart"/>
      <w:ins w:id="280"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81" w:name="_Ref508869720"/>
      <w:bookmarkStart w:id="282" w:name="_Toc534899413"/>
      <w:r>
        <w:t>Array properties</w:t>
      </w:r>
      <w:bookmarkEnd w:id="281"/>
      <w:bookmarkEnd w:id="282"/>
    </w:p>
    <w:p w14:paraId="28EB82AC" w14:textId="5479DEBF" w:rsidR="000308F0" w:rsidRDefault="000308F0" w:rsidP="000308F0">
      <w:pPr>
        <w:pStyle w:val="Heading3"/>
      </w:pPr>
      <w:bookmarkStart w:id="283" w:name="_Toc534899414"/>
      <w:r>
        <w:t>General</w:t>
      </w:r>
      <w:bookmarkEnd w:id="283"/>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84" w:name="_Ref493404799"/>
      <w:bookmarkStart w:id="285" w:name="_Toc534899415"/>
      <w:r>
        <w:t>Array properties with unique values</w:t>
      </w:r>
      <w:bookmarkEnd w:id="284"/>
      <w:bookmarkEnd w:id="285"/>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86" w:name="_Ref493408960"/>
      <w:bookmarkStart w:id="287" w:name="_Toc534899416"/>
      <w:r>
        <w:t>Property bags</w:t>
      </w:r>
      <w:bookmarkEnd w:id="286"/>
      <w:bookmarkEnd w:id="287"/>
    </w:p>
    <w:p w14:paraId="394A6CDE" w14:textId="6ABA55FC" w:rsidR="00815787" w:rsidRDefault="00815787" w:rsidP="00815787">
      <w:pPr>
        <w:pStyle w:val="Heading3"/>
      </w:pPr>
      <w:bookmarkStart w:id="288" w:name="_Toc534899417"/>
      <w:r>
        <w:t>General</w:t>
      </w:r>
      <w:bookmarkEnd w:id="288"/>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9" w:name="_Ref514325416"/>
      <w:bookmarkStart w:id="290" w:name="_Ref514325725"/>
      <w:bookmarkStart w:id="291" w:name="_Toc534899418"/>
      <w:r>
        <w:lastRenderedPageBreak/>
        <w:t>Tags</w:t>
      </w:r>
      <w:bookmarkEnd w:id="289"/>
      <w:bookmarkEnd w:id="290"/>
      <w:bookmarkEnd w:id="291"/>
    </w:p>
    <w:p w14:paraId="0765905B" w14:textId="2D9C6858" w:rsidR="00B501CE" w:rsidRPr="00B501CE" w:rsidRDefault="00B501CE" w:rsidP="00B501CE">
      <w:pPr>
        <w:pStyle w:val="Heading4"/>
      </w:pPr>
      <w:bookmarkStart w:id="292" w:name="_Toc534899419"/>
      <w:r>
        <w:t>General</w:t>
      </w:r>
      <w:bookmarkEnd w:id="292"/>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3" w:name="_Hlk493349329"/>
      <w:r w:rsidRPr="001A344F">
        <w:t xml:space="preserve">an array </w:t>
      </w:r>
      <w:r w:rsidR="00DC2EEB">
        <w:t>of</w:t>
      </w:r>
      <w:r w:rsidRPr="001A344F">
        <w:t xml:space="preserve"> zero or more </w:t>
      </w:r>
      <w:r w:rsidR="00DC2EEB">
        <w:t>unique</w:t>
      </w:r>
      <w:r w:rsidRPr="001A344F">
        <w:t xml:space="preserve"> strings</w:t>
      </w:r>
      <w:bookmarkEnd w:id="293"/>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4" w:name="_Toc534899420"/>
      <w:r>
        <w:t>Tag metadata</w:t>
      </w:r>
      <w:bookmarkEnd w:id="2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5" w:name="_Ref493413701"/>
      <w:bookmarkStart w:id="296" w:name="_Ref493413744"/>
      <w:bookmarkStart w:id="297" w:name="_Toc534899421"/>
      <w:r>
        <w:t>Date/time properties</w:t>
      </w:r>
      <w:bookmarkEnd w:id="295"/>
      <w:bookmarkEnd w:id="296"/>
      <w:bookmarkEnd w:id="297"/>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9" w:name="_Ref530232021"/>
      <w:bookmarkStart w:id="300" w:name="_Toc534899422"/>
      <w:r>
        <w:t>URI-valued properties</w:t>
      </w:r>
      <w:bookmarkEnd w:id="299"/>
      <w:bookmarkEnd w:id="300"/>
    </w:p>
    <w:p w14:paraId="62EF182C" w14:textId="7EBBAB7A" w:rsidR="00D55684" w:rsidRDefault="00D55684" w:rsidP="00D55684">
      <w:pPr>
        <w:pStyle w:val="Heading3"/>
      </w:pPr>
      <w:bookmarkStart w:id="301" w:name="_Ref534814172"/>
      <w:bookmarkStart w:id="302" w:name="_Toc534899423"/>
      <w:r>
        <w:t>General</w:t>
      </w:r>
      <w:bookmarkEnd w:id="301"/>
      <w:bookmarkEnd w:id="302"/>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03"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04" w:name="_Toc534899424"/>
      <w:r>
        <w:t>URIs that use the file scheme</w:t>
      </w:r>
      <w:bookmarkEnd w:id="304"/>
    </w:p>
    <w:p w14:paraId="2A404ABE" w14:textId="78E100E5" w:rsidR="00747D86" w:rsidRDefault="00747D86" w:rsidP="00747D86">
      <w:r>
        <w:t xml:space="preserve">If a URI uses the </w:t>
      </w:r>
      <w:r w:rsidRPr="00491E30">
        <w:rPr>
          <w:rStyle w:val="CODEtemp"/>
        </w:rPr>
        <w:t>"file"</w:t>
      </w:r>
      <w:r>
        <w:t xml:space="preserve"> </w:t>
      </w:r>
      <w:del w:id="305" w:author="Laurence Golding" w:date="2019-02-26T14:53:00Z">
        <w:r w:rsidDel="00F76D17">
          <w:delText xml:space="preserve">protocol </w:delText>
        </w:r>
      </w:del>
      <w:ins w:id="306" w:author="Laurence Golding" w:date="2019-02-26T14:53:00Z">
        <w:r w:rsidR="00F76D17">
          <w:t>scheme</w:t>
        </w:r>
        <w:r w:rsidR="00F76D17">
          <w:t xml:space="preserve"> </w:t>
        </w:r>
      </w:ins>
      <w:r>
        <w:t>[</w:t>
      </w:r>
      <w:hyperlink w:anchor="RFC8089" w:history="1">
        <w:r w:rsidRPr="00491E30">
          <w:rPr>
            <w:rStyle w:val="Hyperlink"/>
          </w:rPr>
          <w:t>RF</w:t>
        </w:r>
        <w:r w:rsidRPr="00491E30">
          <w:rPr>
            <w:rStyle w:val="Hyperlink"/>
          </w:rPr>
          <w:t>C</w:t>
        </w:r>
        <w:r w:rsidRPr="00491E30">
          <w:rPr>
            <w:rStyle w:val="Hyperlink"/>
          </w:rPr>
          <w:t>80</w:t>
        </w:r>
        <w:r w:rsidRPr="00491E30">
          <w:rPr>
            <w:rStyle w:val="Hyperlink"/>
          </w:rPr>
          <w:t>8</w:t>
        </w:r>
        <w:r w:rsidRPr="00491E30">
          <w:rPr>
            <w:rStyle w:val="Hyperlink"/>
          </w:rPr>
          <w:t>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07" w:author="Laurence Golding" w:date="2019-02-26T14:54:00Z">
        <w:r w:rsidDel="00F76D17">
          <w:delText xml:space="preserve">protocol </w:delText>
        </w:r>
      </w:del>
      <w:ins w:id="308" w:author="Laurence Golding" w:date="2019-02-26T14:54:00Z">
        <w:r w:rsidR="00F76D17">
          <w:t>scheme</w:t>
        </w:r>
        <w:r w:rsidR="00F76D17">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09" w:name="_Toc534899425"/>
      <w:r>
        <w:t>Internationalized Resource Identifiers (IRIs)</w:t>
      </w:r>
      <w:bookmarkEnd w:id="309"/>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10" w:name="_Ref493426052"/>
      <w:bookmarkStart w:id="311" w:name="_Ref508814664"/>
      <w:bookmarkStart w:id="312" w:name="_Toc534899426"/>
      <w:r>
        <w:t>m</w:t>
      </w:r>
      <w:r w:rsidR="00815787">
        <w:t xml:space="preserve">essage </w:t>
      </w:r>
      <w:bookmarkEnd w:id="310"/>
      <w:r>
        <w:t>objects</w:t>
      </w:r>
      <w:bookmarkEnd w:id="311"/>
      <w:bookmarkEnd w:id="312"/>
    </w:p>
    <w:p w14:paraId="0A758B59" w14:textId="372BB610" w:rsidR="00354823" w:rsidRPr="00354823" w:rsidRDefault="00354823" w:rsidP="00354823">
      <w:pPr>
        <w:pStyle w:val="Heading3"/>
      </w:pPr>
      <w:bookmarkStart w:id="313" w:name="_Toc534899427"/>
      <w:r>
        <w:t>General</w:t>
      </w:r>
      <w:bookmarkEnd w:id="3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0EF5B20F" w:rsidR="00E076E9" w:rsidRDefault="00E076E9" w:rsidP="00EA540C">
      <w:pPr>
        <w:pStyle w:val="ListParagraph"/>
        <w:numPr>
          <w:ilvl w:val="0"/>
          <w:numId w:val="46"/>
        </w:numPr>
      </w:pPr>
      <w:r w:rsidRPr="007D1B39">
        <w:t>Message strings that incorporate formatting information (“</w:t>
      </w:r>
      <w:del w:id="314" w:author="Laurence Golding" w:date="2019-02-26T14:56:00Z">
        <w:r w:rsidRPr="007D1B39" w:rsidDel="00F76D17">
          <w:delText>rich text</w:delText>
        </w:r>
      </w:del>
      <w:ins w:id="315" w:author="Laurence Golding" w:date="2019-02-26T14:56:00Z">
        <w:r w:rsidR="00F76D17">
          <w:t>formatted</w:t>
        </w:r>
      </w:ins>
      <w:r w:rsidRPr="007D1B39">
        <w:t xml:space="preserve"> messages”)</w:t>
      </w:r>
      <w:ins w:id="316" w:author="Laurence Golding" w:date="2019-02-26T14:57:00Z">
        <w:r w:rsidR="00F76D17">
          <w:t xml:space="preserve"> in GitHub flavored Markdown ([</w:t>
        </w:r>
      </w:ins>
      <w:ins w:id="317"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w:t>
        </w:r>
        <w:r w:rsidR="00F76D17" w:rsidRPr="00F76D17">
          <w:rPr>
            <w:rStyle w:val="Hyperlink"/>
          </w:rPr>
          <w:t>F</w:t>
        </w:r>
        <w:r w:rsidR="00F76D17" w:rsidRPr="00F76D17">
          <w:rPr>
            <w:rStyle w:val="Hyperlink"/>
          </w:rPr>
          <w:t>M</w:t>
        </w:r>
        <w:r w:rsidR="00F76D17">
          <w:fldChar w:fldCharType="end"/>
        </w:r>
      </w:ins>
      <w:ins w:id="318" w:author="Laurence Golding" w:date="2019-02-26T14:57:00Z">
        <w:r w:rsidR="00F76D17">
          <w:t>])</w:t>
        </w:r>
      </w:ins>
      <w:r w:rsidRPr="007D1B39">
        <w:t>.</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421D4A02" w:rsidR="00E076E9" w:rsidDel="00F76D17" w:rsidRDefault="00E076E9" w:rsidP="00EA540C">
      <w:pPr>
        <w:pStyle w:val="ListParagraph"/>
        <w:numPr>
          <w:ilvl w:val="0"/>
          <w:numId w:val="46"/>
        </w:numPr>
        <w:rPr>
          <w:del w:id="319" w:author="Laurence Golding" w:date="2019-02-26T14:56:00Z"/>
        </w:rPr>
      </w:pPr>
      <w:del w:id="320" w:author="Laurence Golding" w:date="2019-02-26T14:56:00Z">
        <w:r w:rsidDel="00F76D17">
          <w:delText>Localized message strings.</w:delText>
        </w:r>
      </w:del>
    </w:p>
    <w:p w14:paraId="31452CE1" w14:textId="75857643" w:rsidR="00045705" w:rsidRDefault="00045705" w:rsidP="00045705">
      <w:pPr>
        <w:pStyle w:val="Heading3"/>
      </w:pPr>
      <w:bookmarkStart w:id="321" w:name="_Ref503354593"/>
      <w:bookmarkStart w:id="322" w:name="_Toc534899428"/>
      <w:r>
        <w:t>Plain text messages</w:t>
      </w:r>
      <w:bookmarkEnd w:id="321"/>
      <w:bookmarkEnd w:id="32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23" w:name="_Ref503354606"/>
      <w:bookmarkStart w:id="324" w:name="_Toc534899429"/>
      <w:del w:id="325" w:author="Laurence Golding" w:date="2019-02-26T14:58:00Z">
        <w:r w:rsidDel="00F76D17">
          <w:delText>Rich text</w:delText>
        </w:r>
      </w:del>
      <w:ins w:id="326" w:author="Laurence Golding" w:date="2019-02-26T14:58:00Z">
        <w:r w:rsidR="00F76D17">
          <w:t>Formatted</w:t>
        </w:r>
      </w:ins>
      <w:r>
        <w:t xml:space="preserve"> messages</w:t>
      </w:r>
      <w:bookmarkEnd w:id="323"/>
      <w:bookmarkEnd w:id="324"/>
    </w:p>
    <w:p w14:paraId="78C77DEB" w14:textId="06212753" w:rsidR="00675C8D" w:rsidRPr="00675C8D" w:rsidRDefault="00675C8D" w:rsidP="00675C8D">
      <w:pPr>
        <w:pStyle w:val="Heading4"/>
      </w:pPr>
      <w:bookmarkStart w:id="327" w:name="_Toc534899430"/>
      <w:r>
        <w:t>General</w:t>
      </w:r>
      <w:bookmarkEnd w:id="327"/>
    </w:p>
    <w:p w14:paraId="45F56986" w14:textId="251751A0" w:rsidR="00A4123E" w:rsidRDefault="00A4123E" w:rsidP="00A4123E">
      <w:del w:id="328" w:author="Laurence Golding" w:date="2019-02-26T14:58:00Z">
        <w:r w:rsidDel="00F76D17">
          <w:delText>Rich text</w:delText>
        </w:r>
      </w:del>
      <w:ins w:id="329" w:author="Laurence Golding" w:date="2019-02-26T14:58:00Z">
        <w:r w:rsidR="00F76D17">
          <w:t>Formatted</w:t>
        </w:r>
      </w:ins>
      <w:r>
        <w:t xml:space="preserve"> messages </w:t>
      </w:r>
      <w:r>
        <w:rPr>
          <w:b/>
        </w:rPr>
        <w:t>MAY</w:t>
      </w:r>
      <w:r>
        <w:t xml:space="preserve"> be of arbitrary length and </w:t>
      </w:r>
      <w:del w:id="330" w:author="Laurence Golding" w:date="2019-02-26T15:03:00Z">
        <w:r w:rsidDel="00F76D17">
          <w:rPr>
            <w:b/>
          </w:rPr>
          <w:delText>SHOULD</w:delText>
        </w:r>
        <w:r w:rsidDel="00F76D17">
          <w:delText xml:space="preserve"> </w:delText>
        </w:r>
      </w:del>
      <w:ins w:id="331"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32" w:author="Laurence Golding" w:date="2019-02-26T15:01:00Z">
        <w:r w:rsidDel="00F76D17">
          <w:delText xml:space="preserve">Every </w:delText>
        </w:r>
      </w:del>
      <w:del w:id="333" w:author="Laurence Golding" w:date="2019-02-26T15:00:00Z">
        <w:r w:rsidDel="00F76D17">
          <w:delText>rich text</w:delText>
        </w:r>
      </w:del>
      <w:ins w:id="334" w:author="Laurence Golding" w:date="2019-02-26T15:01:00Z">
        <w:r w:rsidR="00F76D17">
          <w:t>F</w:t>
        </w:r>
      </w:ins>
      <w:ins w:id="335" w:author="Laurence Golding" w:date="2019-02-26T15:00:00Z">
        <w:r w:rsidR="00F76D17">
          <w:t>ormatted</w:t>
        </w:r>
      </w:ins>
      <w:r>
        <w:t xml:space="preserve"> message</w:t>
      </w:r>
      <w:ins w:id="336" w:author="Laurence Golding" w:date="2019-02-26T15:01:00Z">
        <w:r w:rsidR="00F76D17">
          <w:t>s</w:t>
        </w:r>
      </w:ins>
      <w:r>
        <w:t xml:space="preserve"> </w:t>
      </w:r>
      <w:del w:id="337" w:author="Laurence Golding" w:date="2019-02-26T15:00:00Z">
        <w:r w:rsidDel="00F76D17">
          <w:delText xml:space="preserve">in a given run </w:delText>
        </w:r>
      </w:del>
      <w:r>
        <w:rPr>
          <w:b/>
        </w:rPr>
        <w:t>SHALL</w:t>
      </w:r>
      <w:r>
        <w:t xml:space="preserve"> be expressed in </w:t>
      </w:r>
      <w:del w:id="338"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339" w:author="Laurence Golding" w:date="2019-02-26T15:01:00Z">
        <w:r w:rsidDel="00F76D17">
          <w:delText>rich text</w:delText>
        </w:r>
      </w:del>
      <w:ins w:id="340"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341"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342"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343" w:author="Laurence Golding" w:date="2019-02-26T15:02:00Z">
        <w:r w:rsidR="00F76D17">
          <w:t>§</w:t>
        </w:r>
        <w:r w:rsidR="00F76D17">
          <w:fldChar w:fldCharType="begin"/>
        </w:r>
        <w:r w:rsidR="00F76D17">
          <w:instrText xml:space="preserve"> REF _Ref493408960 \r \h </w:instrText>
        </w:r>
      </w:ins>
      <w:r w:rsidR="00F76D17">
        <w:fldChar w:fldCharType="separate"/>
      </w:r>
      <w:ins w:id="344" w:author="Laurence Golding" w:date="2019-02-26T15:02:00Z">
        <w:r w:rsidR="00F76D17">
          <w:t>3.8</w:t>
        </w:r>
        <w:r w:rsidR="00F76D17">
          <w:fldChar w:fldCharType="end"/>
        </w:r>
      </w:ins>
      <w:ins w:id="345" w:author="Laurence Golding" w:date="2019-02-26T15:01:00Z">
        <w:r w:rsidR="00F76D17">
          <w:t>)</w:t>
        </w:r>
      </w:ins>
      <w:r>
        <w:t>.</w:t>
      </w:r>
    </w:p>
    <w:p w14:paraId="0FD9A5DB" w14:textId="788E8E6E" w:rsidR="00675C8D" w:rsidRDefault="00675C8D" w:rsidP="00675C8D">
      <w:pPr>
        <w:pStyle w:val="Heading4"/>
      </w:pPr>
      <w:bookmarkStart w:id="346" w:name="_Ref503355198"/>
      <w:bookmarkStart w:id="347" w:name="_Toc534899431"/>
      <w:r>
        <w:t>Security implications</w:t>
      </w:r>
      <w:bookmarkEnd w:id="346"/>
      <w:bookmarkEnd w:id="347"/>
    </w:p>
    <w:p w14:paraId="6D3F0C8E" w14:textId="3236745F" w:rsidR="00675C8D" w:rsidRDefault="00675C8D" w:rsidP="00675C8D">
      <w:del w:id="348" w:author="Laurence Golding" w:date="2019-02-26T15:04:00Z">
        <w:r w:rsidDel="00F76D17">
          <w:delText>If the rich text message format is any variant of Markdown, then f</w:delText>
        </w:r>
      </w:del>
      <w:ins w:id="349" w:author="Laurence Golding" w:date="2019-02-26T15:04:00Z">
        <w:r w:rsidR="00F76D17">
          <w:t>F</w:t>
        </w:r>
      </w:ins>
      <w:r>
        <w:t xml:space="preserve">or security reasons, </w:t>
      </w:r>
      <w:r w:rsidR="00817B44">
        <w:t>SARIF</w:t>
      </w:r>
      <w:r>
        <w:t xml:space="preserve"> producers and </w:t>
      </w:r>
      <w:del w:id="350"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351"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352" w:author="Laurence Golding" w:date="2019-02-26T15:05:00Z">
        <w:r>
          <w:t xml:space="preserve">NOTE: </w:t>
        </w:r>
      </w:ins>
      <w:del w:id="353"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t>SARIF c</w:t>
      </w:r>
      <w:r w:rsidR="00675C8D">
        <w:t xml:space="preserve">onsumers that are not prepared to deal with the security implications of </w:t>
      </w:r>
      <w:del w:id="354" w:author="Laurence Golding" w:date="2019-02-26T15:06:00Z">
        <w:r w:rsidR="00675C8D" w:rsidDel="007A4C2F">
          <w:delText>rich text</w:delText>
        </w:r>
      </w:del>
      <w:ins w:id="355" w:author="Laurence Golding" w:date="2019-02-26T15:06:00Z">
        <w:r w:rsidR="007A4C2F">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56" w:name="_Ref508810893"/>
      <w:bookmarkStart w:id="357" w:name="_Toc534899432"/>
      <w:bookmarkStart w:id="358" w:name="_Ref503352567"/>
      <w:r>
        <w:t>Messages with placeholders</w:t>
      </w:r>
      <w:bookmarkEnd w:id="356"/>
      <w:bookmarkEnd w:id="35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3A5FAEC9" w:rsidR="000C38FB" w:rsidRDefault="000C38FB" w:rsidP="000C38FB">
      <w:r>
        <w:lastRenderedPageBreak/>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xml:space="preserve">. Within both plain text and </w:t>
      </w:r>
      <w:del w:id="359" w:author="Laurence Golding" w:date="2019-02-26T15:08:00Z">
        <w:r w:rsidDel="002D11F6">
          <w:delText>rich text</w:delText>
        </w:r>
      </w:del>
      <w:ins w:id="360" w:author="Laurence Golding" w:date="2019-02-26T15:08:00Z">
        <w:r w:rsidR="002D11F6">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5024AE" w:rsidR="000C38FB" w:rsidRDefault="000C38FB" w:rsidP="00EA540C">
      <w:pPr>
        <w:pStyle w:val="ListParagraph"/>
        <w:numPr>
          <w:ilvl w:val="0"/>
          <w:numId w:val="47"/>
        </w:numPr>
      </w:pPr>
      <w:r>
        <w:t xml:space="preserve">The plain text and </w:t>
      </w:r>
      <w:del w:id="361" w:author="Laurence Golding" w:date="2019-02-26T15:09:00Z">
        <w:r w:rsidDel="002D11F6">
          <w:delText>rich text</w:delText>
        </w:r>
      </w:del>
      <w:ins w:id="362" w:author="Laurence Golding" w:date="2019-02-26T15:09:00Z">
        <w:r w:rsidR="002D11F6">
          <w:t>formatted</w:t>
        </w:r>
      </w:ins>
      <w:r>
        <w:t xml:space="preserve"> message strings </w:t>
      </w:r>
      <w:r w:rsidRPr="00793B34">
        <w:rPr>
          <w:b/>
        </w:rPr>
        <w:t>MAY</w:t>
      </w:r>
      <w:r>
        <w:t xml:space="preserve"> contain different numbers of placeholders.</w:t>
      </w:r>
    </w:p>
    <w:p w14:paraId="6E9B3CCB" w14:textId="71736142"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363" w:author="Laurence Golding" w:date="2019-02-26T15:09:00Z">
        <w:r w:rsidDel="002D11F6">
          <w:delText>across all the message strings in the object</w:delText>
        </w:r>
      </w:del>
      <w:ins w:id="364" w:author="Laurence Golding" w:date="2019-02-26T15:09:00Z">
        <w:r w:rsidR="002D11F6">
          <w:t>in the plain text and formatted message strings</w:t>
        </w:r>
      </w:ins>
      <w:r>
        <w:t xml:space="preserve">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65" w:name="_Ref508810900"/>
      <w:bookmarkStart w:id="366" w:name="_Toc534899433"/>
      <w:r>
        <w:t>Messages with e</w:t>
      </w:r>
      <w:r w:rsidR="00A4123E">
        <w:t>mbedded links</w:t>
      </w:r>
      <w:bookmarkEnd w:id="358"/>
      <w:bookmarkEnd w:id="365"/>
      <w:bookmarkEnd w:id="366"/>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3D495935" w:rsidR="00424AAB" w:rsidRDefault="00424AAB" w:rsidP="00424AAB">
      <w:r>
        <w:t xml:space="preserve">Within a </w:t>
      </w:r>
      <w:del w:id="367" w:author="Laurence Golding" w:date="2019-02-26T15:12:00Z">
        <w:r w:rsidDel="00C43E93">
          <w:delText>rich text</w:delText>
        </w:r>
      </w:del>
      <w:ins w:id="368" w:author="Laurence Golding" w:date="2019-02-26T15:12:00Z">
        <w:r w:rsidR="00C43E93">
          <w:t>formatted</w:t>
        </w:r>
      </w:ins>
      <w:r>
        <w:t xml:space="preserve">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3200E1EE" w:rsidR="00424AAB" w:rsidRPr="0097643D" w:rsidRDefault="00424AAB" w:rsidP="00424AAB">
      <w:pPr>
        <w:pStyle w:val="Note"/>
      </w:pPr>
      <w:r>
        <w:t>NOTE</w:t>
      </w:r>
      <w:ins w:id="369" w:author="Laurence Golding" w:date="2019-02-26T15:13:00Z">
        <w:r w:rsidR="00C43E93">
          <w:t xml:space="preserve"> 1</w:t>
        </w:r>
      </w:ins>
      <w:r>
        <w:t>: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lastRenderedPageBreak/>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7477972A" w:rsidR="00A41A7B" w:rsidRDefault="00A41A7B" w:rsidP="00A41A7B">
      <w:pPr>
        <w:pStyle w:val="Note"/>
      </w:pPr>
      <w:r>
        <w:t>NOTE</w:t>
      </w:r>
      <w:ins w:id="370" w:author="Laurence Golding" w:date="2019-02-26T15:13:00Z">
        <w:r w:rsidR="00C43E93">
          <w:t xml:space="preserve"> 2</w:t>
        </w:r>
      </w:ins>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2FD7BA54" w:rsidR="002957C4" w:rsidRDefault="002957C4" w:rsidP="002957C4">
      <w:pPr>
        <w:pStyle w:val="Note"/>
      </w:pPr>
      <w:r>
        <w:t>NOTE</w:t>
      </w:r>
      <w:ins w:id="371" w:author="Laurence Golding" w:date="2019-02-26T15:13:00Z">
        <w:r w:rsidR="00C43E93">
          <w:t xml:space="preserve"> 3</w:t>
        </w:r>
      </w:ins>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lastRenderedPageBreak/>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119D0CF8" w:rsidR="00F27B42" w:rsidRDefault="00F27B42" w:rsidP="00F27B42">
      <w:pPr>
        <w:pStyle w:val="Heading3"/>
      </w:pPr>
      <w:bookmarkStart w:id="372" w:name="_Ref508812963"/>
      <w:bookmarkStart w:id="373" w:name="_Toc534899434"/>
      <w:bookmarkStart w:id="374" w:name="_Ref493337542"/>
      <w:r>
        <w:t xml:space="preserve">Message string </w:t>
      </w:r>
      <w:del w:id="375" w:author="Laurence Golding" w:date="2019-02-26T15:26:00Z">
        <w:r w:rsidDel="00115438">
          <w:delText>resources</w:delText>
        </w:r>
      </w:del>
      <w:bookmarkEnd w:id="372"/>
      <w:bookmarkEnd w:id="373"/>
      <w:ins w:id="376" w:author="Laurence Golding" w:date="2019-02-26T15:26:00Z">
        <w:r w:rsidR="00115438">
          <w:t>lookup</w:t>
        </w:r>
      </w:ins>
    </w:p>
    <w:p w14:paraId="558CEB2A" w14:textId="067BC3E5" w:rsidR="00F27B42" w:rsidDel="000321E3" w:rsidRDefault="00F27B42" w:rsidP="00F27B42">
      <w:pPr>
        <w:pStyle w:val="Heading4"/>
        <w:rPr>
          <w:del w:id="377" w:author="Laurence Golding" w:date="2019-02-26T15:28:00Z"/>
        </w:rPr>
      </w:pPr>
      <w:bookmarkStart w:id="378" w:name="_Toc534899435"/>
      <w:del w:id="379" w:author="Laurence Golding" w:date="2019-02-26T15:28:00Z">
        <w:r w:rsidDel="000321E3">
          <w:delText>General</w:delText>
        </w:r>
        <w:bookmarkEnd w:id="378"/>
      </w:del>
    </w:p>
    <w:p w14:paraId="2DC31705" w14:textId="382D2B0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del w:id="380" w:author="Laurence Golding" w:date="2019-02-26T15:15:00Z">
        <w:r w:rsidRPr="00D42E01" w:rsidDel="00DE497A">
          <w:rPr>
            <w:rStyle w:val="CODEtemp"/>
          </w:rPr>
          <w:delText>richText</w:delText>
        </w:r>
        <w:r w:rsidDel="00DE497A">
          <w:delText xml:space="preserve"> </w:delText>
        </w:r>
      </w:del>
      <w:ins w:id="381" w:author="Laurence Golding" w:date="2019-02-26T15:15:00Z">
        <w:r w:rsidR="00DE497A">
          <w:rPr>
            <w:rStyle w:val="CODEtemp"/>
          </w:rPr>
          <w:t>ma</w:t>
        </w:r>
      </w:ins>
      <w:ins w:id="382" w:author="Laurence Golding" w:date="2019-02-26T15:16:00Z">
        <w:r w:rsidR="00DE497A">
          <w:rPr>
            <w:rStyle w:val="CODEtemp"/>
          </w:rPr>
          <w:t>rkdown</w:t>
        </w:r>
      </w:ins>
      <w:ins w:id="383" w:author="Laurence Golding" w:date="2019-02-26T15:15:00Z">
        <w:r w:rsidR="00DE497A">
          <w:t xml:space="preserve"> </w:t>
        </w:r>
      </w:ins>
      <w:r>
        <w:t>(§</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w:t>
      </w:r>
      <w:del w:id="384" w:author="Laurence Golding" w:date="2019-02-26T15:16:00Z">
        <w:r w:rsidDel="00DE497A">
          <w:delText xml:space="preserve">and </w:delText>
        </w:r>
        <w:r w:rsidRPr="00D42E01" w:rsidDel="00DE497A">
          <w:rPr>
            <w:rStyle w:val="CODEtemp"/>
          </w:rPr>
          <w:delText>richMessageId</w:delText>
        </w:r>
        <w:r w:rsidDel="00DE497A">
          <w:delText xml:space="preserve"> (</w:delText>
        </w:r>
        <w:bookmarkStart w:id="385" w:name="_Hlk1376291"/>
        <w:r w:rsidDel="00DE497A">
          <w:delText>§</w:delText>
        </w:r>
        <w:bookmarkEnd w:id="385"/>
        <w:r w:rsidDel="00DE497A">
          <w:fldChar w:fldCharType="begin"/>
        </w:r>
        <w:r w:rsidDel="00DE497A">
          <w:delInstrText xml:space="preserve"> REF _Ref508811630 \r \h </w:delInstrText>
        </w:r>
        <w:r w:rsidDel="00DE497A">
          <w:fldChar w:fldCharType="separate"/>
        </w:r>
        <w:r w:rsidR="00820181" w:rsidDel="00DE497A">
          <w:delText>3.11.10</w:delText>
        </w:r>
        <w:r w:rsidDel="00DE497A">
          <w:fldChar w:fldCharType="end"/>
        </w:r>
        <w:r w:rsidDel="00DE497A">
          <w:delText xml:space="preserve">) </w:delText>
        </w:r>
      </w:del>
      <w:r>
        <w:t>propert</w:t>
      </w:r>
      <w:del w:id="386" w:author="Laurence Golding" w:date="2019-02-26T15:16:00Z">
        <w:r w:rsidDel="00DE497A">
          <w:delText>ies</w:delText>
        </w:r>
      </w:del>
      <w:ins w:id="387" w:author="Laurence Golding" w:date="2019-02-26T15:16:00Z">
        <w:r w:rsidR="00DE497A">
          <w:t>y</w:t>
        </w:r>
      </w:ins>
      <w:r>
        <w:t xml:space="preserve">. </w:t>
      </w:r>
      <w:del w:id="388" w:author="Laurence Golding" w:date="2019-02-26T15:26:00Z">
        <w:r w:rsidDel="00115438">
          <w:delText>We refer to these indirectly referenced message strings as “message string resources,” and w</w:delText>
        </w:r>
      </w:del>
      <w:ins w:id="389" w:author="Laurence Golding" w:date="2019-02-26T15:26:00Z">
        <w:r w:rsidR="00115438">
          <w:t>W</w:t>
        </w:r>
      </w:ins>
      <w:r>
        <w:t xml:space="preserve">e refer to the contents of the </w:t>
      </w:r>
      <w:proofErr w:type="spellStart"/>
      <w:r w:rsidRPr="00D42E01">
        <w:rPr>
          <w:rStyle w:val="CODEtemp"/>
        </w:rPr>
        <w:t>messageId</w:t>
      </w:r>
      <w:proofErr w:type="spellEnd"/>
      <w:r>
        <w:t xml:space="preserve"> </w:t>
      </w:r>
      <w:del w:id="390" w:author="Laurence Golding" w:date="2019-02-26T15:23:00Z">
        <w:r w:rsidDel="00DE497A">
          <w:delText xml:space="preserve">and </w:delText>
        </w:r>
        <w:r w:rsidRPr="00D42E01" w:rsidDel="00DE497A">
          <w:rPr>
            <w:rStyle w:val="CODEtemp"/>
          </w:rPr>
          <w:delText>richMessageId</w:delText>
        </w:r>
        <w:r w:rsidDel="00DE497A">
          <w:delText xml:space="preserve"> properties </w:delText>
        </w:r>
      </w:del>
      <w:ins w:id="391" w:author="Laurence Golding" w:date="2019-02-26T15:23:00Z">
        <w:r w:rsidR="00DE497A">
          <w:t>propert</w:t>
        </w:r>
        <w:r w:rsidR="00DE497A">
          <w:t>y</w:t>
        </w:r>
        <w:r w:rsidR="00DE497A">
          <w:t xml:space="preserve"> </w:t>
        </w:r>
      </w:ins>
      <w:r>
        <w:t>as</w:t>
      </w:r>
      <w:ins w:id="392" w:author="Laurence Golding" w:date="2019-02-26T15:23:00Z">
        <w:r w:rsidR="00DE497A">
          <w:t xml:space="preserve"> a</w:t>
        </w:r>
      </w:ins>
      <w:r>
        <w:t xml:space="preserve"> “</w:t>
      </w:r>
      <w:del w:id="393" w:author="Laurence Golding" w:date="2019-02-26T15:23:00Z">
        <w:r w:rsidDel="00DE497A">
          <w:delText xml:space="preserve">resource </w:delText>
        </w:r>
      </w:del>
      <w:ins w:id="394" w:author="Laurence Golding" w:date="2019-02-26T15:23:00Z">
        <w:r w:rsidR="00DE497A">
          <w:t>message</w:t>
        </w:r>
        <w:r w:rsidR="00DE497A">
          <w:t xml:space="preserve"> </w:t>
        </w:r>
      </w:ins>
      <w:r>
        <w:t>identifier</w:t>
      </w:r>
      <w:del w:id="395" w:author="Laurence Golding" w:date="2019-02-26T15:23:00Z">
        <w:r w:rsidDel="00DE497A">
          <w:delText>s</w:delText>
        </w:r>
      </w:del>
      <w:r>
        <w:t>.”</w:t>
      </w:r>
    </w:p>
    <w:p w14:paraId="3056DD94" w14:textId="47D014F7" w:rsidR="00262CD2" w:rsidRPr="005215EE" w:rsidDel="00DE497A" w:rsidRDefault="00262CD2" w:rsidP="00262CD2">
      <w:pPr>
        <w:rPr>
          <w:del w:id="396" w:author="Laurence Golding" w:date="2019-02-26T15:22:00Z"/>
        </w:rPr>
      </w:pPr>
      <w:del w:id="397" w:author="Laurence Golding" w:date="2019-02-26T15:22:00Z">
        <w:r w:rsidDel="00DE497A">
          <w:delText xml:space="preserve">The resource identifiers used for the values of </w:delText>
        </w:r>
        <w:r w:rsidRPr="005215EE" w:rsidDel="00DE497A">
          <w:rPr>
            <w:rStyle w:val="CODEtemp"/>
          </w:rPr>
          <w:delText>messageId</w:delText>
        </w:r>
        <w:r w:rsidDel="00DE497A">
          <w:delText xml:space="preserve"> and </w:delText>
        </w:r>
        <w:r w:rsidRPr="005215EE" w:rsidDel="00DE497A">
          <w:rPr>
            <w:rStyle w:val="CODEtemp"/>
          </w:rPr>
          <w:delText>richMessageId</w:delText>
        </w:r>
        <w:r w:rsidDel="00DE497A">
          <w:delText xml:space="preserve"> properties </w:delText>
        </w:r>
        <w:r w:rsidDel="00DE497A">
          <w:rPr>
            <w:b/>
          </w:rPr>
          <w:delText>SHALL</w:delText>
        </w:r>
        <w:r w:rsidDel="00DE497A">
          <w:delText xml:space="preserve"> be distinct. That is, any given resource identifier </w:delText>
        </w:r>
        <w:r w:rsidDel="00DE497A">
          <w:rPr>
            <w:b/>
          </w:rPr>
          <w:delText>SHALL NOT</w:delText>
        </w:r>
        <w:r w:rsidDel="00DE497A">
          <w:delText xml:space="preserve"> appear both as the value of a </w:delText>
        </w:r>
        <w:r w:rsidRPr="005215EE" w:rsidDel="00DE497A">
          <w:rPr>
            <w:rStyle w:val="CODEtemp"/>
          </w:rPr>
          <w:delText>messageId</w:delText>
        </w:r>
        <w:r w:rsidDel="00DE497A">
          <w:delText xml:space="preserve"> property and the value of a </w:delText>
        </w:r>
        <w:r w:rsidRPr="005215EE" w:rsidDel="00DE497A">
          <w:rPr>
            <w:rStyle w:val="CODEtemp"/>
          </w:rPr>
          <w:delText>richMessageId</w:delText>
        </w:r>
        <w:r w:rsidDel="00DE497A">
          <w:delText xml:space="preserve"> property in the same run.</w:delText>
        </w:r>
      </w:del>
    </w:p>
    <w:p w14:paraId="0F7F4A8A" w14:textId="6ABF4F32" w:rsidR="00262CD2" w:rsidRPr="0031053A" w:rsidDel="00DE497A" w:rsidRDefault="00262CD2" w:rsidP="00262CD2">
      <w:pPr>
        <w:rPr>
          <w:del w:id="398" w:author="Laurence Golding" w:date="2019-02-26T15:22:00Z"/>
        </w:rPr>
      </w:pPr>
      <w:del w:id="399" w:author="Laurence Golding" w:date="2019-02-26T15:22:00Z">
        <w:r w:rsidDel="00DE497A">
          <w:delText xml:space="preserve">Resources enable message strings to be localized into other languages. A SARIF </w:delText>
        </w:r>
        <w:r w:rsidDel="00DE497A">
          <w:rPr>
            <w:rStyle w:val="CODEtemp"/>
          </w:rPr>
          <w:delText>run</w:delText>
        </w:r>
        <w:r w:rsidDel="00DE497A">
          <w:delText xml:space="preserve"> object (§</w:delText>
        </w:r>
        <w:r w:rsidDel="00DE497A">
          <w:fldChar w:fldCharType="begin"/>
        </w:r>
        <w:r w:rsidDel="00DE497A">
          <w:delInstrText xml:space="preserve"> REF _Ref493349997 \r \h </w:delInstrText>
        </w:r>
        <w:r w:rsidDel="00DE497A">
          <w:fldChar w:fldCharType="separate"/>
        </w:r>
        <w:r w:rsidR="00820181" w:rsidDel="00DE497A">
          <w:delText>3.13</w:delText>
        </w:r>
        <w:r w:rsidDel="00DE497A">
          <w:fldChar w:fldCharType="end"/>
        </w:r>
        <w:r w:rsidDel="00DE497A">
          <w:delText xml:space="preserve">) can optionally contain the message string resources for a single language, namely the language designated by its </w:delText>
        </w:r>
        <w:r w:rsidDel="00DE497A">
          <w:rPr>
            <w:rStyle w:val="CODEtemp"/>
          </w:rPr>
          <w:delText>tool.l</w:delText>
        </w:r>
        <w:r w:rsidRPr="00521FD6" w:rsidDel="00DE497A">
          <w:rPr>
            <w:rStyle w:val="CODEtemp"/>
          </w:rPr>
          <w:delText>anguage</w:delText>
        </w:r>
        <w:r w:rsidDel="00DE497A">
          <w:delText xml:space="preserve"> property (§</w:delText>
        </w:r>
        <w:r w:rsidDel="00DE497A">
          <w:fldChar w:fldCharType="begin"/>
        </w:r>
        <w:r w:rsidDel="00DE497A">
          <w:delInstrText xml:space="preserve"> REF _Ref508811658 \r \h </w:delInstrText>
        </w:r>
        <w:r w:rsidDel="00DE497A">
          <w:fldChar w:fldCharType="separate"/>
        </w:r>
        <w:r w:rsidR="00820181" w:rsidDel="00DE497A">
          <w:delText>3.16.8</w:delText>
        </w:r>
        <w:r w:rsidDel="00DE497A">
          <w:fldChar w:fldCharType="end"/>
        </w:r>
        <w:r w:rsidDel="00DE497A">
          <w:delText xml:space="preserve">). We refer to these message strings as “embedded resources.” Embedded message string resources are stored in the </w:delText>
        </w:r>
        <w:r w:rsidDel="00DE497A">
          <w:rPr>
            <w:rStyle w:val="CODEtemp"/>
          </w:rPr>
          <w:delText>run</w:delText>
        </w:r>
        <w:r w:rsidRPr="0031053A" w:rsidDel="00DE497A">
          <w:rPr>
            <w:rStyle w:val="CODEtemp"/>
          </w:rPr>
          <w:delText>.resources.messageStrings</w:delText>
        </w:r>
        <w:r w:rsidDel="00DE497A">
          <w:delText xml:space="preserve"> property (§</w:delText>
        </w:r>
        <w:r w:rsidR="000A6828" w:rsidDel="00DE497A">
          <w:fldChar w:fldCharType="begin"/>
        </w:r>
        <w:r w:rsidR="000A6828" w:rsidDel="00DE497A">
          <w:delInstrText xml:space="preserve"> REF _Ref508811824 \r \h </w:delInstrText>
        </w:r>
        <w:r w:rsidR="000A6828" w:rsidDel="00DE497A">
          <w:fldChar w:fldCharType="separate"/>
        </w:r>
        <w:r w:rsidR="00820181" w:rsidDel="00DE497A">
          <w:delText>3.39.2</w:delText>
        </w:r>
        <w:r w:rsidR="000A6828" w:rsidDel="00DE497A">
          <w:fldChar w:fldCharType="end"/>
        </w:r>
        <w:r w:rsidDel="00DE497A">
          <w:delText>).</w:delText>
        </w:r>
      </w:del>
    </w:p>
    <w:p w14:paraId="71E30852" w14:textId="317FD8C0" w:rsidR="00262CD2" w:rsidRPr="00262CD2" w:rsidDel="00DE497A" w:rsidRDefault="00262CD2" w:rsidP="00262CD2">
      <w:pPr>
        <w:rPr>
          <w:del w:id="400" w:author="Laurence Golding" w:date="2019-02-26T15:22:00Z"/>
        </w:rPr>
      </w:pPr>
      <w:del w:id="401" w:author="Laurence Golding" w:date="2019-02-26T15:22:00Z">
        <w:r w:rsidDel="00DE497A">
          <w:delText xml:space="preserve">If a SARIF consumer needs to access resources for a language other than the one specified by </w:delText>
        </w:r>
        <w:r w:rsidRPr="0031053A" w:rsidDel="00DE497A">
          <w:rPr>
            <w:rStyle w:val="CODEtemp"/>
          </w:rPr>
          <w:delText>tool.language</w:delText>
        </w:r>
        <w:r w:rsidDel="00DE497A">
          <w:delText>, it can attempt to locate the resources in an external file. We refer to such a file as a “SARIF resource file”, and we refer to the message strings in such a file as “external resources.” §</w:delText>
        </w:r>
        <w:r w:rsidDel="00DE497A">
          <w:fldChar w:fldCharType="begin"/>
        </w:r>
        <w:r w:rsidDel="00DE497A">
          <w:delInstrText xml:space="preserve"> REF _Ref508811713 \r \h </w:delInstrText>
        </w:r>
        <w:r w:rsidDel="00DE497A">
          <w:fldChar w:fldCharType="separate"/>
        </w:r>
        <w:r w:rsidR="00820181" w:rsidDel="00DE497A">
          <w:delText>3.11.6.4</w:delText>
        </w:r>
        <w:r w:rsidDel="00DE497A">
          <w:fldChar w:fldCharType="end"/>
        </w:r>
        <w:r w:rsidDel="00DE497A">
          <w:delText xml:space="preserve"> defines the naming convention and file lookup procedure for SARIF resources files. §</w:delText>
        </w:r>
        <w:r w:rsidDel="00DE497A">
          <w:fldChar w:fldCharType="begin"/>
        </w:r>
        <w:r w:rsidDel="00DE497A">
          <w:delInstrText xml:space="preserve"> REF _Ref508811723 \r \h </w:delInstrText>
        </w:r>
        <w:r w:rsidDel="00DE497A">
          <w:fldChar w:fldCharType="separate"/>
        </w:r>
        <w:r w:rsidR="00820181" w:rsidDel="00DE497A">
          <w:delText>3.11.6.5</w:delText>
        </w:r>
        <w:r w:rsidDel="00DE497A">
          <w:fldChar w:fldCharType="end"/>
        </w:r>
        <w:r w:rsidDel="00DE497A">
          <w:delText xml:space="preserve"> defines the SARIF resource file format.</w:delText>
        </w:r>
      </w:del>
    </w:p>
    <w:p w14:paraId="256FEF1F" w14:textId="4E738709" w:rsidR="00F27B42" w:rsidDel="000321E3" w:rsidRDefault="00F27B42" w:rsidP="00F27B42">
      <w:pPr>
        <w:pStyle w:val="Heading4"/>
        <w:rPr>
          <w:del w:id="402" w:author="Laurence Golding" w:date="2019-02-26T15:28:00Z"/>
        </w:rPr>
      </w:pPr>
      <w:bookmarkStart w:id="403" w:name="_Ref508812199"/>
      <w:bookmarkStart w:id="404" w:name="_Toc534899436"/>
      <w:del w:id="405" w:author="Laurence Golding" w:date="2019-02-26T15:27:00Z">
        <w:r w:rsidDel="000321E3">
          <w:delText>Embedded</w:delText>
        </w:r>
      </w:del>
      <w:del w:id="406" w:author="Laurence Golding" w:date="2019-02-26T15:28:00Z">
        <w:r w:rsidDel="000321E3">
          <w:delText xml:space="preserve"> string resource lookup procedure</w:delText>
        </w:r>
        <w:bookmarkEnd w:id="403"/>
        <w:bookmarkEnd w:id="404"/>
      </w:del>
    </w:p>
    <w:p w14:paraId="306DBAF6" w14:textId="5F8177DF" w:rsidR="000A6828" w:rsidRDefault="000A6828" w:rsidP="000A6828">
      <w:pPr>
        <w:rPr>
          <w:ins w:id="407" w:author="Laurence Golding" w:date="2019-02-18T09:56:00Z"/>
        </w:rPr>
      </w:pPr>
      <w:r>
        <w:t xml:space="preserve">When a SARIF consumer needs to locate </w:t>
      </w:r>
      <w:del w:id="408" w:author="Laurence Golding" w:date="2019-02-26T15:29:00Z">
        <w:r w:rsidDel="001E1A8D">
          <w:delText xml:space="preserve">a </w:delText>
        </w:r>
      </w:del>
      <w:ins w:id="409" w:author="Laurence Golding" w:date="2019-02-26T15:29:00Z">
        <w:r w:rsidR="001E1A8D">
          <w:t>the</w:t>
        </w:r>
        <w:r w:rsidR="001E1A8D">
          <w:t xml:space="preserve"> </w:t>
        </w:r>
      </w:ins>
      <w:r>
        <w:t xml:space="preserve">message string </w:t>
      </w:r>
      <w:del w:id="410" w:author="Laurence Golding" w:date="2019-02-26T15:30:00Z">
        <w:r w:rsidDel="001E1A8D">
          <w:delText>for the run’s declared language</w:delText>
        </w:r>
      </w:del>
      <w:ins w:id="411" w:author="Laurence Golding" w:date="2019-02-26T15:30:00Z">
        <w:r w:rsidR="001E1A8D">
          <w:t>corresponding to a message identifier</w:t>
        </w:r>
      </w:ins>
      <w:r>
        <w:t xml:space="preserve">, it </w:t>
      </w:r>
      <w:r>
        <w:rPr>
          <w:b/>
        </w:rPr>
        <w:t xml:space="preserve">SHALL </w:t>
      </w:r>
      <w:r>
        <w:t xml:space="preserve">follow the </w:t>
      </w:r>
      <w:del w:id="412" w:author="Laurence Golding" w:date="2019-02-26T15:31:00Z">
        <w:r w:rsidDel="001E1A8D">
          <w:delText xml:space="preserve">string </w:delText>
        </w:r>
      </w:del>
      <w:r>
        <w:t xml:space="preserve">lookup procedure specified in this section. The </w:t>
      </w:r>
      <w:r w:rsidRPr="009F5E47">
        <w:rPr>
          <w:rStyle w:val="CODEtemp"/>
        </w:rPr>
        <w:t>run</w:t>
      </w:r>
      <w:r>
        <w:t xml:space="preserve"> object </w:t>
      </w:r>
      <w:r w:rsidRPr="009F5E47">
        <w:rPr>
          <w:b/>
        </w:rPr>
        <w:t>SHALL</w:t>
      </w:r>
      <w:r>
        <w:t xml:space="preserve"> contain enough information for the </w:t>
      </w:r>
      <w:del w:id="413" w:author="Laurence Golding" w:date="2019-02-26T15:31:00Z">
        <w:r w:rsidDel="001E1A8D">
          <w:delText xml:space="preserve">string </w:delText>
        </w:r>
      </w:del>
      <w:r>
        <w:t>lookup procedure to succeed.</w:t>
      </w:r>
      <w:del w:id="414" w:author="Laurence Golding" w:date="2019-02-26T15:30:00Z">
        <w:r w:rsidDel="001E1A8D">
          <w:delText xml:space="preserve"> This ensures that a SARIF consumer can always locate the message strings for the declared language without having to consult a SARIF resource file, which might not be available. The string lookup procedure depends on whether the consumer can render rich text messages.</w:delText>
        </w:r>
      </w:del>
    </w:p>
    <w:p w14:paraId="7207DB90" w14:textId="26AED6FB" w:rsidR="00C608D0" w:rsidRDefault="00C608D0" w:rsidP="000A6828">
      <w:pPr>
        <w:rPr>
          <w:ins w:id="415" w:author="Laurence Golding" w:date="2019-02-18T10:16:00Z"/>
        </w:rPr>
      </w:pPr>
      <w:ins w:id="416" w:author="Laurence Golding" w:date="2019-02-18T09:56:00Z">
        <w:r>
          <w:t>In the following procedure</w:t>
        </w:r>
      </w:ins>
      <w:ins w:id="417" w:author="Laurence Golding" w:date="2019-02-18T10:08:00Z">
        <w:r>
          <w:t>:</w:t>
        </w:r>
      </w:ins>
    </w:p>
    <w:p w14:paraId="1C7A3387" w14:textId="5838B831" w:rsidR="00C608D0" w:rsidRDefault="00C608D0">
      <w:pPr>
        <w:pStyle w:val="ListParagraph"/>
        <w:numPr>
          <w:ilvl w:val="0"/>
          <w:numId w:val="86"/>
        </w:numPr>
        <w:rPr>
          <w:ins w:id="418" w:author="Laurence Golding" w:date="2019-02-18T10:08:00Z"/>
        </w:rPr>
        <w:pPrChange w:id="419" w:author="Laurence Golding" w:date="2019-02-18T10:16:00Z">
          <w:pPr/>
        </w:pPrChange>
      </w:pPr>
      <w:proofErr w:type="spellStart"/>
      <w:ins w:id="420" w:author="Laurence Golding" w:date="2019-02-18T10:16:00Z">
        <w:r w:rsidRPr="00C608D0">
          <w:rPr>
            <w:rStyle w:val="CODEtemp"/>
            <w:rPrChange w:id="421" w:author="Laurence Golding" w:date="2019-02-18T10:17:00Z">
              <w:rPr/>
            </w:rPrChange>
          </w:rPr>
          <w:t>theMessage</w:t>
        </w:r>
        <w:proofErr w:type="spellEnd"/>
        <w:r>
          <w:t xml:space="preserve"> den</w:t>
        </w:r>
      </w:ins>
      <w:ins w:id="422" w:author="Laurence Golding" w:date="2019-02-18T10:17:00Z">
        <w:r>
          <w:t xml:space="preserve">otes the </w:t>
        </w:r>
        <w:r w:rsidRPr="00C608D0">
          <w:rPr>
            <w:rStyle w:val="CODEtemp"/>
            <w:rPrChange w:id="423" w:author="Laurence Golding" w:date="2019-02-18T10:19:00Z">
              <w:rPr/>
            </w:rPrChange>
          </w:rPr>
          <w:t>message</w:t>
        </w:r>
        <w:r>
          <w:t xml:space="preserve"> object </w:t>
        </w:r>
      </w:ins>
      <w:ins w:id="424" w:author="Laurence Golding" w:date="2019-02-18T10:33:00Z">
        <w:r w:rsidR="00C558BE">
          <w:t>that specifies the string</w:t>
        </w:r>
      </w:ins>
      <w:ins w:id="425" w:author="Laurence Golding" w:date="2019-02-18T10:17:00Z">
        <w:r>
          <w:t xml:space="preserve"> being looked up.</w:t>
        </w:r>
      </w:ins>
    </w:p>
    <w:p w14:paraId="7B755E5D" w14:textId="458B4A46" w:rsidR="00C608D0" w:rsidRDefault="00C608D0" w:rsidP="00C608D0">
      <w:pPr>
        <w:pStyle w:val="ListParagraph"/>
        <w:numPr>
          <w:ilvl w:val="0"/>
          <w:numId w:val="85"/>
        </w:numPr>
        <w:rPr>
          <w:ins w:id="426" w:author="Laurence Golding" w:date="2019-02-18T10:08:00Z"/>
        </w:rPr>
      </w:pPr>
      <w:proofErr w:type="spellStart"/>
      <w:ins w:id="427"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28" w:author="Laurence Golding" w:date="2019-02-18T10:19:00Z">
        <w:r>
          <w:t>(§</w:t>
        </w:r>
        <w:r>
          <w:fldChar w:fldCharType="begin"/>
        </w:r>
        <w:r>
          <w:instrText xml:space="preserve"> REF _Ref493350964 \w \h </w:instrText>
        </w:r>
      </w:ins>
      <w:ins w:id="429" w:author="Laurence Golding" w:date="2019-02-18T10:19:00Z">
        <w:r>
          <w:fldChar w:fldCharType="separate"/>
        </w:r>
        <w:r>
          <w:t>3.16</w:t>
        </w:r>
        <w:r>
          <w:fldChar w:fldCharType="end"/>
        </w:r>
        <w:r>
          <w:t xml:space="preserve">) </w:t>
        </w:r>
      </w:ins>
      <w:ins w:id="430" w:author="Laurence Golding" w:date="2019-02-18T09:56:00Z">
        <w:r>
          <w:t xml:space="preserve">contained in the </w:t>
        </w:r>
        <w:r w:rsidRPr="00C608D0">
          <w:rPr>
            <w:rStyle w:val="CODEtemp"/>
          </w:rPr>
          <w:t>tool</w:t>
        </w:r>
        <w:r>
          <w:t xml:space="preserve"> property</w:t>
        </w:r>
      </w:ins>
      <w:ins w:id="431" w:author="Laurence Golding" w:date="2019-02-18T09:57:00Z">
        <w:r>
          <w:t xml:space="preserve"> (§</w:t>
        </w:r>
      </w:ins>
      <w:ins w:id="432" w:author="Laurence Golding" w:date="2019-02-18T09:58:00Z">
        <w:r>
          <w:fldChar w:fldCharType="begin"/>
        </w:r>
        <w:r>
          <w:instrText xml:space="preserve"> REF _Ref493350956 \w \h </w:instrText>
        </w:r>
      </w:ins>
      <w:r>
        <w:fldChar w:fldCharType="separate"/>
      </w:r>
      <w:ins w:id="433" w:author="Laurence Golding" w:date="2019-02-18T09:58:00Z">
        <w:r>
          <w:t>3.13.6</w:t>
        </w:r>
        <w:r>
          <w:fldChar w:fldCharType="end"/>
        </w:r>
      </w:ins>
      <w:ins w:id="434" w:author="Laurence Golding" w:date="2019-02-18T09:57:00Z">
        <w:r>
          <w:t>)</w:t>
        </w:r>
      </w:ins>
      <w:ins w:id="435" w:author="Laurence Golding" w:date="2019-02-18T09:56:00Z">
        <w:r>
          <w:t xml:space="preserve"> of the containing </w:t>
        </w:r>
        <w:r w:rsidRPr="00C608D0">
          <w:rPr>
            <w:rStyle w:val="CODEtemp"/>
          </w:rPr>
          <w:t>run</w:t>
        </w:r>
        <w:r>
          <w:t xml:space="preserve"> object</w:t>
        </w:r>
      </w:ins>
      <w:ins w:id="436" w:author="Laurence Golding" w:date="2019-02-18T09:57:00Z">
        <w:r>
          <w:t xml:space="preserve"> (§</w:t>
        </w:r>
      </w:ins>
      <w:ins w:id="437" w:author="Laurence Golding" w:date="2019-02-18T09:58:00Z">
        <w:r>
          <w:fldChar w:fldCharType="begin"/>
        </w:r>
        <w:r>
          <w:instrText xml:space="preserve"> REF _Ref493349997 \w \h </w:instrText>
        </w:r>
      </w:ins>
      <w:r>
        <w:fldChar w:fldCharType="separate"/>
      </w:r>
      <w:ins w:id="438" w:author="Laurence Golding" w:date="2019-02-18T09:58:00Z">
        <w:r>
          <w:t>3.13</w:t>
        </w:r>
        <w:r>
          <w:fldChar w:fldCharType="end"/>
        </w:r>
      </w:ins>
      <w:ins w:id="439" w:author="Laurence Golding" w:date="2019-02-18T09:57:00Z">
        <w:r>
          <w:t>)</w:t>
        </w:r>
      </w:ins>
      <w:ins w:id="440" w:author="Laurence Golding" w:date="2019-02-18T09:56:00Z">
        <w:r>
          <w:t>.</w:t>
        </w:r>
      </w:ins>
    </w:p>
    <w:p w14:paraId="08363DB8" w14:textId="2FBCF77E" w:rsidR="00C608D0" w:rsidRDefault="00C608D0" w:rsidP="00C608D0">
      <w:pPr>
        <w:pStyle w:val="ListParagraph"/>
        <w:numPr>
          <w:ilvl w:val="0"/>
          <w:numId w:val="85"/>
        </w:numPr>
        <w:rPr>
          <w:ins w:id="441" w:author="Laurence Golding" w:date="2019-02-18T10:13:00Z"/>
        </w:rPr>
      </w:pPr>
      <w:proofErr w:type="spellStart"/>
      <w:ins w:id="442" w:author="Laurence Golding" w:date="2019-02-18T10:09:00Z">
        <w:r w:rsidRPr="00C608D0">
          <w:rPr>
            <w:rStyle w:val="CODEtemp"/>
            <w:rPrChange w:id="443" w:author="Laurence Golding" w:date="2019-02-18T10:11:00Z">
              <w:rPr/>
            </w:rPrChange>
          </w:rPr>
          <w:t>theToolComponent</w:t>
        </w:r>
        <w:proofErr w:type="spellEnd"/>
        <w:r>
          <w:t xml:space="preserve"> denotes the </w:t>
        </w:r>
        <w:proofErr w:type="spellStart"/>
        <w:r w:rsidRPr="00C608D0">
          <w:rPr>
            <w:rStyle w:val="CODEtemp"/>
            <w:rPrChange w:id="444" w:author="Laurence Golding" w:date="2019-02-18T10:11:00Z">
              <w:rPr/>
            </w:rPrChange>
          </w:rPr>
          <w:t>toolComponent</w:t>
        </w:r>
        <w:proofErr w:type="spellEnd"/>
        <w:r>
          <w:t xml:space="preserve"> object that defines the string</w:t>
        </w:r>
      </w:ins>
      <w:ins w:id="445" w:author="Laurence Golding" w:date="2019-02-18T10:33:00Z">
        <w:r w:rsidR="00C558BE">
          <w:t xml:space="preserve"> being looked up</w:t>
        </w:r>
      </w:ins>
      <w:ins w:id="446" w:author="Laurence Golding" w:date="2019-02-18T10:09:00Z">
        <w:r>
          <w:t>.</w:t>
        </w:r>
      </w:ins>
    </w:p>
    <w:p w14:paraId="5BEE039B" w14:textId="3F1C1400" w:rsidR="00C608D0" w:rsidRDefault="00C608D0" w:rsidP="00C608D0">
      <w:pPr>
        <w:pStyle w:val="ListParagraph"/>
        <w:numPr>
          <w:ilvl w:val="0"/>
          <w:numId w:val="85"/>
        </w:numPr>
        <w:rPr>
          <w:ins w:id="447" w:author="Laurence Golding" w:date="2019-02-18T10:13:00Z"/>
        </w:rPr>
      </w:pPr>
      <w:ins w:id="448" w:author="Laurence Golding" w:date="2019-02-18T10:13:00Z">
        <w:r>
          <w:t xml:space="preserve">A “result message” is a </w:t>
        </w:r>
        <w:r w:rsidRPr="00C608D0">
          <w:rPr>
            <w:rStyle w:val="CODEtemp"/>
            <w:rPrChange w:id="449" w:author="Laurence Golding" w:date="2019-02-18T10:14:00Z">
              <w:rPr/>
            </w:rPrChange>
          </w:rPr>
          <w:t>message</w:t>
        </w:r>
        <w:r>
          <w:t xml:space="preserve"> object that occurs as the value of the </w:t>
        </w:r>
        <w:r w:rsidRPr="00C608D0">
          <w:rPr>
            <w:rStyle w:val="CODEtemp"/>
            <w:rPrChange w:id="450" w:author="Laurence Golding" w:date="2019-02-18T10:14:00Z">
              <w:rPr/>
            </w:rPrChange>
          </w:rPr>
          <w:t>message</w:t>
        </w:r>
        <w:r>
          <w:t xml:space="preserve"> property (</w:t>
        </w:r>
      </w:ins>
      <w:ins w:id="451" w:author="Laurence Golding" w:date="2019-02-18T10:15:00Z">
        <w:r>
          <w:t>§</w:t>
        </w:r>
        <w:r>
          <w:fldChar w:fldCharType="begin"/>
        </w:r>
        <w:r>
          <w:instrText xml:space="preserve"> REF _Ref493426628 \w \h </w:instrText>
        </w:r>
      </w:ins>
      <w:ins w:id="452" w:author="Laurence Golding" w:date="2019-02-18T10:15:00Z">
        <w:r>
          <w:fldChar w:fldCharType="separate"/>
        </w:r>
        <w:r>
          <w:t>3.23.9</w:t>
        </w:r>
        <w:r>
          <w:fldChar w:fldCharType="end"/>
        </w:r>
      </w:ins>
      <w:ins w:id="453" w:author="Laurence Golding" w:date="2019-02-18T10:13:00Z">
        <w:r>
          <w:t xml:space="preserve">) of a </w:t>
        </w:r>
        <w:r w:rsidRPr="00C608D0">
          <w:rPr>
            <w:rStyle w:val="CODEtemp"/>
            <w:rPrChange w:id="454" w:author="Laurence Golding" w:date="2019-02-18T10:14:00Z">
              <w:rPr/>
            </w:rPrChange>
          </w:rPr>
          <w:t>result</w:t>
        </w:r>
        <w:r>
          <w:t xml:space="preserve"> object (</w:t>
        </w:r>
      </w:ins>
      <w:ins w:id="455" w:author="Laurence Golding" w:date="2019-02-18T10:15:00Z">
        <w:r>
          <w:t>§</w:t>
        </w:r>
        <w:r>
          <w:fldChar w:fldCharType="begin"/>
        </w:r>
        <w:r>
          <w:instrText xml:space="preserve"> REF _Ref493350984 \w \h </w:instrText>
        </w:r>
      </w:ins>
      <w:ins w:id="456" w:author="Laurence Golding" w:date="2019-02-18T10:15:00Z">
        <w:r>
          <w:fldChar w:fldCharType="separate"/>
        </w:r>
        <w:r>
          <w:t>3.23</w:t>
        </w:r>
        <w:r>
          <w:fldChar w:fldCharType="end"/>
        </w:r>
      </w:ins>
      <w:ins w:id="457" w:author="Laurence Golding" w:date="2019-02-18T10:13:00Z">
        <w:r>
          <w:t>)</w:t>
        </w:r>
      </w:ins>
      <w:ins w:id="458" w:author="Laurence Golding" w:date="2019-02-18T10:16:00Z">
        <w:r>
          <w:t xml:space="preserve">, which we refer to as </w:t>
        </w:r>
        <w:proofErr w:type="spellStart"/>
        <w:r w:rsidRPr="00C608D0">
          <w:rPr>
            <w:rStyle w:val="CODEtemp"/>
            <w:rPrChange w:id="459" w:author="Laurence Golding" w:date="2019-02-18T10:16:00Z">
              <w:rPr/>
            </w:rPrChange>
          </w:rPr>
          <w:t>theResult</w:t>
        </w:r>
      </w:ins>
      <w:proofErr w:type="spellEnd"/>
      <w:ins w:id="460" w:author="Laurence Golding" w:date="2019-02-18T10:13:00Z">
        <w:r>
          <w:t>.</w:t>
        </w:r>
      </w:ins>
    </w:p>
    <w:p w14:paraId="126515F5" w14:textId="24039437" w:rsidR="00C608D0" w:rsidRDefault="00C608D0" w:rsidP="00C608D0">
      <w:pPr>
        <w:pStyle w:val="ListParagraph"/>
        <w:numPr>
          <w:ilvl w:val="0"/>
          <w:numId w:val="85"/>
        </w:numPr>
        <w:rPr>
          <w:ins w:id="461" w:author="Laurence Golding" w:date="2019-02-18T10:09:00Z"/>
        </w:rPr>
      </w:pPr>
      <w:ins w:id="462" w:author="Laurence Golding" w:date="2019-02-18T10:13:00Z">
        <w:r>
          <w:t>A “notification m</w:t>
        </w:r>
      </w:ins>
      <w:ins w:id="463" w:author="Laurence Golding" w:date="2019-02-18T10:14:00Z">
        <w:r>
          <w:t xml:space="preserve">essage” is a </w:t>
        </w:r>
        <w:r w:rsidRPr="00C608D0">
          <w:rPr>
            <w:rStyle w:val="CODEtemp"/>
            <w:rPrChange w:id="464" w:author="Laurence Golding" w:date="2019-02-18T10:14:00Z">
              <w:rPr/>
            </w:rPrChange>
          </w:rPr>
          <w:t>message</w:t>
        </w:r>
        <w:r>
          <w:t xml:space="preserve"> object that occurs as the value of the </w:t>
        </w:r>
        <w:r w:rsidRPr="00C608D0">
          <w:rPr>
            <w:rStyle w:val="CODEtemp"/>
            <w:rPrChange w:id="465" w:author="Laurence Golding" w:date="2019-02-18T10:14:00Z">
              <w:rPr/>
            </w:rPrChange>
          </w:rPr>
          <w:t>message</w:t>
        </w:r>
        <w:r>
          <w:t xml:space="preserve"> property (</w:t>
        </w:r>
      </w:ins>
      <w:ins w:id="466" w:author="Laurence Golding" w:date="2019-02-18T10:19:00Z">
        <w:r>
          <w:t>§</w:t>
        </w:r>
      </w:ins>
      <w:ins w:id="467" w:author="Laurence Golding" w:date="2019-02-18T10:20:00Z">
        <w:r>
          <w:fldChar w:fldCharType="begin"/>
        </w:r>
        <w:r>
          <w:instrText xml:space="preserve"> REF _Ref1377661 \w \h </w:instrText>
        </w:r>
      </w:ins>
      <w:r>
        <w:fldChar w:fldCharType="separate"/>
      </w:r>
      <w:ins w:id="468" w:author="Laurence Golding" w:date="2019-02-18T10:20:00Z">
        <w:r>
          <w:t>3.46.9</w:t>
        </w:r>
        <w:r>
          <w:fldChar w:fldCharType="end"/>
        </w:r>
      </w:ins>
      <w:ins w:id="469" w:author="Laurence Golding" w:date="2019-02-18T10:14:00Z">
        <w:r>
          <w:t xml:space="preserve">) of a </w:t>
        </w:r>
        <w:r w:rsidRPr="00C608D0">
          <w:rPr>
            <w:rStyle w:val="CODEtemp"/>
            <w:rPrChange w:id="470" w:author="Laurence Golding" w:date="2019-02-18T10:15:00Z">
              <w:rPr/>
            </w:rPrChange>
          </w:rPr>
          <w:t>notification</w:t>
        </w:r>
        <w:r>
          <w:t xml:space="preserve"> object (</w:t>
        </w:r>
      </w:ins>
      <w:ins w:id="471" w:author="Laurence Golding" w:date="2019-02-18T10:19:00Z">
        <w:r>
          <w:t>§</w:t>
        </w:r>
      </w:ins>
      <w:ins w:id="472" w:author="Laurence Golding" w:date="2019-02-18T10:20:00Z">
        <w:r>
          <w:fldChar w:fldCharType="begin"/>
        </w:r>
        <w:r>
          <w:instrText xml:space="preserve"> REF _Ref493404948 \w \h </w:instrText>
        </w:r>
      </w:ins>
      <w:r>
        <w:fldChar w:fldCharType="separate"/>
      </w:r>
      <w:ins w:id="473" w:author="Laurence Golding" w:date="2019-02-18T10:20:00Z">
        <w:r>
          <w:t>3.46</w:t>
        </w:r>
        <w:r>
          <w:fldChar w:fldCharType="end"/>
        </w:r>
      </w:ins>
      <w:ins w:id="474" w:author="Laurence Golding" w:date="2019-02-18T10:14:00Z">
        <w:r>
          <w:t>)</w:t>
        </w:r>
      </w:ins>
      <w:ins w:id="475" w:author="Laurence Golding" w:date="2019-02-18T10:19:00Z">
        <w:r>
          <w:t xml:space="preserve">, which we refer to as </w:t>
        </w:r>
        <w:proofErr w:type="spellStart"/>
        <w:r w:rsidRPr="00C608D0">
          <w:rPr>
            <w:rStyle w:val="CODEtemp"/>
            <w:rPrChange w:id="476" w:author="Laurence Golding" w:date="2019-02-18T10:20:00Z">
              <w:rPr/>
            </w:rPrChange>
          </w:rPr>
          <w:t>theNotification</w:t>
        </w:r>
      </w:ins>
      <w:proofErr w:type="spellEnd"/>
      <w:ins w:id="477" w:author="Laurence Golding" w:date="2019-02-18T10:14:00Z">
        <w:r>
          <w:t>.</w:t>
        </w:r>
      </w:ins>
    </w:p>
    <w:p w14:paraId="7E6A0047" w14:textId="42A82445" w:rsidR="00C608D0" w:rsidRDefault="00C558BE" w:rsidP="000A6828">
      <w:pPr>
        <w:rPr>
          <w:ins w:id="478" w:author="Laurence Golding" w:date="2019-02-18T09:52:00Z"/>
        </w:rPr>
      </w:pPr>
      <w:ins w:id="479" w:author="Laurence Golding" w:date="2019-02-18T10:36:00Z">
        <w:r>
          <w:t xml:space="preserve">At certain points in the following procedure, it is necessary to identify </w:t>
        </w:r>
        <w:proofErr w:type="spellStart"/>
        <w:r w:rsidRPr="00C558BE">
          <w:rPr>
            <w:rStyle w:val="CODEtemp"/>
            <w:rPrChange w:id="480" w:author="Laurence Golding" w:date="2019-02-18T10:37:00Z">
              <w:rPr/>
            </w:rPrChange>
          </w:rPr>
          <w:t>theToolComponent</w:t>
        </w:r>
      </w:ins>
      <w:proofErr w:type="spellEnd"/>
      <w:ins w:id="481" w:author="Laurence Golding" w:date="2019-02-18T10:37:00Z">
        <w:r>
          <w:t>, which is done as follows</w:t>
        </w:r>
      </w:ins>
      <w:ins w:id="482" w:author="Laurence Golding" w:date="2019-02-18T09:52:00Z">
        <w:r w:rsidR="00C608D0">
          <w:t>:</w:t>
        </w:r>
      </w:ins>
    </w:p>
    <w:p w14:paraId="5CE2FF3A" w14:textId="325B509C" w:rsidR="00C608D0" w:rsidRDefault="00C608D0">
      <w:pPr>
        <w:pStyle w:val="ListParagraph"/>
        <w:numPr>
          <w:ilvl w:val="0"/>
          <w:numId w:val="84"/>
        </w:numPr>
        <w:rPr>
          <w:ins w:id="483" w:author="Laurence Golding" w:date="2019-02-18T10:06:00Z"/>
        </w:rPr>
        <w:pPrChange w:id="484" w:author="Laurence Golding" w:date="2019-02-18T10:37:00Z">
          <w:pPr>
            <w:pStyle w:val="ListParagraph"/>
            <w:numPr>
              <w:ilvl w:val="2"/>
              <w:numId w:val="84"/>
            </w:numPr>
            <w:ind w:left="2160" w:hanging="180"/>
          </w:pPr>
        </w:pPrChange>
      </w:pPr>
      <w:ins w:id="485" w:author="Laurence Golding" w:date="2019-02-18T09:52:00Z">
        <w:r>
          <w:t xml:space="preserve">If </w:t>
        </w:r>
      </w:ins>
      <w:proofErr w:type="spellStart"/>
      <w:ins w:id="486" w:author="Laurence Golding" w:date="2019-02-18T10:17:00Z">
        <w:r>
          <w:rPr>
            <w:rStyle w:val="CODEtemp"/>
          </w:rPr>
          <w:t>theMessage</w:t>
        </w:r>
      </w:ins>
      <w:proofErr w:type="spellEnd"/>
      <w:ins w:id="487" w:author="Laurence Golding" w:date="2019-02-18T09:52:00Z">
        <w:r>
          <w:t xml:space="preserve"> </w:t>
        </w:r>
      </w:ins>
      <w:ins w:id="488" w:author="Laurence Golding" w:date="2019-02-18T10:15:00Z">
        <w:r>
          <w:t>is a result message</w:t>
        </w:r>
      </w:ins>
      <w:ins w:id="489" w:author="Laurence Golding" w:date="2019-02-18T09:53:00Z">
        <w:r>
          <w:t xml:space="preserve">, </w:t>
        </w:r>
      </w:ins>
      <w:ins w:id="490" w:author="Laurence Golding" w:date="2019-02-18T10:23:00Z">
        <w:r>
          <w:t>and i</w:t>
        </w:r>
      </w:ins>
      <w:ins w:id="491" w:author="Laurence Golding" w:date="2019-02-18T09:53:00Z">
        <w:r>
          <w:t xml:space="preserve">f </w:t>
        </w:r>
      </w:ins>
      <w:proofErr w:type="spellStart"/>
      <w:ins w:id="492" w:author="Laurence Golding" w:date="2019-02-18T10:18:00Z">
        <w:r>
          <w:rPr>
            <w:rStyle w:val="CODEtemp"/>
          </w:rPr>
          <w:t>theR</w:t>
        </w:r>
      </w:ins>
      <w:ins w:id="493" w:author="Laurence Golding" w:date="2019-02-18T09:53:00Z">
        <w:r w:rsidRPr="00C608D0">
          <w:rPr>
            <w:rStyle w:val="CODEtemp"/>
          </w:rPr>
          <w:t>esult</w:t>
        </w:r>
      </w:ins>
      <w:ins w:id="494" w:author="Laurence Golding" w:date="2019-02-18T10:18:00Z">
        <w:r>
          <w:rPr>
            <w:rStyle w:val="CODEtemp"/>
          </w:rPr>
          <w:t>.</w:t>
        </w:r>
      </w:ins>
      <w:ins w:id="495" w:author="Laurence Golding" w:date="2019-02-18T09:53:00Z">
        <w:r w:rsidRPr="00C608D0">
          <w:rPr>
            <w:rStyle w:val="CODEtemp"/>
          </w:rPr>
          <w:t>extensionIndex</w:t>
        </w:r>
        <w:proofErr w:type="spellEnd"/>
        <w:r>
          <w:t xml:space="preserve"> </w:t>
        </w:r>
      </w:ins>
      <w:ins w:id="496" w:author="Laurence Golding" w:date="2019-02-18T10:01:00Z">
        <w:r>
          <w:t>(</w:t>
        </w:r>
      </w:ins>
      <w:ins w:id="497" w:author="Laurence Golding" w:date="2019-02-18T10:03:00Z">
        <w:r>
          <w:t>§</w:t>
        </w:r>
      </w:ins>
      <w:ins w:id="498" w:author="Laurence Golding" w:date="2019-02-18T10:04:00Z">
        <w:r>
          <w:fldChar w:fldCharType="begin"/>
        </w:r>
        <w:r>
          <w:instrText xml:space="preserve"> REF _Ref1315751 \w \h </w:instrText>
        </w:r>
      </w:ins>
      <w:r>
        <w:fldChar w:fldCharType="separate"/>
      </w:r>
      <w:ins w:id="499" w:author="Laurence Golding" w:date="2019-02-18T10:04:00Z">
        <w:r>
          <w:t>3.23.7</w:t>
        </w:r>
        <w:r>
          <w:fldChar w:fldCharType="end"/>
        </w:r>
      </w:ins>
      <w:ins w:id="500" w:author="Laurence Golding" w:date="2019-02-18T10:01:00Z">
        <w:r>
          <w:t>)</w:t>
        </w:r>
      </w:ins>
      <w:ins w:id="501" w:author="Laurence Golding" w:date="2019-02-18T09:54:00Z">
        <w:r>
          <w:t xml:space="preserve"> </w:t>
        </w:r>
      </w:ins>
      <w:ins w:id="502" w:author="Laurence Golding" w:date="2019-02-18T10:18:00Z">
        <w:r>
          <w:t xml:space="preserve">is present, </w:t>
        </w:r>
      </w:ins>
      <w:ins w:id="503" w:author="Laurence Golding" w:date="2019-02-18T09:54:00Z">
        <w:r>
          <w:t xml:space="preserve">then </w:t>
        </w:r>
        <w:proofErr w:type="spellStart"/>
        <w:r w:rsidRPr="00C608D0">
          <w:rPr>
            <w:rStyle w:val="CODEtemp"/>
          </w:rPr>
          <w:t>the</w:t>
        </w:r>
      </w:ins>
      <w:ins w:id="504" w:author="Laurence Golding" w:date="2019-02-18T10:02:00Z">
        <w:r w:rsidRPr="00C608D0">
          <w:rPr>
            <w:rStyle w:val="CODEtemp"/>
          </w:rPr>
          <w:t>T</w:t>
        </w:r>
      </w:ins>
      <w:ins w:id="505" w:author="Laurence Golding" w:date="2019-02-18T09:54:00Z">
        <w:r w:rsidRPr="00C608D0">
          <w:rPr>
            <w:rStyle w:val="CODEtemp"/>
          </w:rPr>
          <w:t>oolComponent</w:t>
        </w:r>
        <w:proofErr w:type="spellEnd"/>
        <w:r>
          <w:t xml:space="preserve"> is the </w:t>
        </w:r>
      </w:ins>
      <w:ins w:id="506" w:author="Laurence Golding" w:date="2019-02-18T10:02:00Z">
        <w:r>
          <w:t xml:space="preserve">value of the array </w:t>
        </w:r>
      </w:ins>
      <w:ins w:id="507" w:author="Laurence Golding" w:date="2019-02-18T09:54:00Z">
        <w:r>
          <w:t xml:space="preserve">element </w:t>
        </w:r>
      </w:ins>
      <w:ins w:id="508"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509" w:author="Laurence Golding" w:date="2019-02-18T10:03:00Z">
        <w:r w:rsidRPr="00C608D0">
          <w:rPr>
            <w:rStyle w:val="CODEtemp"/>
          </w:rPr>
          <w:t>Tool.extensions</w:t>
        </w:r>
        <w:proofErr w:type="spellEnd"/>
        <w:r>
          <w:t xml:space="preserve"> (</w:t>
        </w:r>
      </w:ins>
      <w:ins w:id="510" w:author="Laurence Golding" w:date="2019-02-18T10:04:00Z">
        <w:r>
          <w:t>§</w:t>
        </w:r>
      </w:ins>
      <w:ins w:id="511" w:author="Laurence Golding" w:date="2019-02-18T10:05:00Z">
        <w:r>
          <w:fldChar w:fldCharType="begin"/>
        </w:r>
        <w:r>
          <w:instrText xml:space="preserve"> REF _Ref969308 \w \h </w:instrText>
        </w:r>
      </w:ins>
      <w:r>
        <w:fldChar w:fldCharType="separate"/>
      </w:r>
      <w:ins w:id="512" w:author="Laurence Golding" w:date="2019-02-18T10:05:00Z">
        <w:r>
          <w:t>3.16.3</w:t>
        </w:r>
        <w:r>
          <w:fldChar w:fldCharType="end"/>
        </w:r>
      </w:ins>
      <w:ins w:id="513" w:author="Laurence Golding" w:date="2019-02-18T10:03:00Z">
        <w:r>
          <w:t>). If there is no such array element, the lookup procedure fails.</w:t>
        </w:r>
      </w:ins>
    </w:p>
    <w:p w14:paraId="36E9C96C" w14:textId="34A0475C" w:rsidR="00C608D0" w:rsidRDefault="00C608D0">
      <w:pPr>
        <w:pStyle w:val="ListParagraph"/>
        <w:numPr>
          <w:ilvl w:val="0"/>
          <w:numId w:val="84"/>
        </w:numPr>
        <w:rPr>
          <w:ins w:id="514" w:author="Laurence Golding" w:date="2019-02-18T10:24:00Z"/>
        </w:rPr>
        <w:pPrChange w:id="515" w:author="Laurence Golding" w:date="2019-02-18T10:37:00Z">
          <w:pPr>
            <w:pStyle w:val="ListParagraph"/>
            <w:numPr>
              <w:ilvl w:val="2"/>
              <w:numId w:val="84"/>
            </w:numPr>
            <w:ind w:left="2160" w:hanging="180"/>
          </w:pPr>
        </w:pPrChange>
      </w:pPr>
      <w:ins w:id="516" w:author="Laurence Golding" w:date="2019-02-18T10:07:00Z">
        <w:r>
          <w:t xml:space="preserve">Otherwise, if </w:t>
        </w:r>
      </w:ins>
      <w:proofErr w:type="spellStart"/>
      <w:ins w:id="517" w:author="Laurence Golding" w:date="2019-02-18T10:21:00Z">
        <w:r>
          <w:rPr>
            <w:rStyle w:val="CODEtemp"/>
          </w:rPr>
          <w:t>theM</w:t>
        </w:r>
      </w:ins>
      <w:ins w:id="518" w:author="Laurence Golding" w:date="2019-02-18T10:07:00Z">
        <w:r w:rsidRPr="00C608D0">
          <w:rPr>
            <w:rStyle w:val="CODEtemp"/>
          </w:rPr>
          <w:t>essage</w:t>
        </w:r>
        <w:proofErr w:type="spellEnd"/>
        <w:r>
          <w:t xml:space="preserve"> </w:t>
        </w:r>
      </w:ins>
      <w:ins w:id="519" w:author="Laurence Golding" w:date="2019-02-18T10:21:00Z">
        <w:r>
          <w:t>is a notification message</w:t>
        </w:r>
      </w:ins>
      <w:ins w:id="520" w:author="Laurence Golding" w:date="2019-02-18T10:07:00Z">
        <w:r>
          <w:t xml:space="preserve">, </w:t>
        </w:r>
      </w:ins>
      <w:ins w:id="521" w:author="Laurence Golding" w:date="2019-02-18T10:24:00Z">
        <w:r>
          <w:t>and</w:t>
        </w:r>
      </w:ins>
      <w:ins w:id="522" w:author="Laurence Golding" w:date="2019-02-18T10:27:00Z">
        <w:r w:rsidR="00E22F88">
          <w:t xml:space="preserve"> </w:t>
        </w:r>
      </w:ins>
      <w:ins w:id="523" w:author="Laurence Golding" w:date="2019-02-18T10:24:00Z">
        <w:r>
          <w:t>i</w:t>
        </w:r>
      </w:ins>
      <w:ins w:id="524" w:author="Laurence Golding" w:date="2019-02-18T10:22:00Z">
        <w:r>
          <w:t xml:space="preserve">f </w:t>
        </w:r>
        <w:proofErr w:type="spellStart"/>
        <w:r w:rsidRPr="00E22F88">
          <w:rPr>
            <w:rStyle w:val="CODEtemp"/>
            <w:rPrChange w:id="525" w:author="Laurence Golding" w:date="2019-02-18T10:28:00Z">
              <w:rPr/>
            </w:rPrChange>
          </w:rPr>
          <w:t>theNotification.notificationExtensionIndex</w:t>
        </w:r>
        <w:proofErr w:type="spellEnd"/>
        <w:r>
          <w:t xml:space="preserve"> (</w:t>
        </w:r>
      </w:ins>
      <w:ins w:id="526" w:author="Laurence Golding" w:date="2019-02-18T10:28:00Z">
        <w:r w:rsidR="00E22F88">
          <w:t>§</w:t>
        </w:r>
        <w:r w:rsidR="00E22F88">
          <w:fldChar w:fldCharType="begin"/>
        </w:r>
        <w:r w:rsidR="00E22F88">
          <w:instrText xml:space="preserve"> REF _Ref1378110 \w \h </w:instrText>
        </w:r>
      </w:ins>
      <w:r w:rsidR="00E22F88">
        <w:fldChar w:fldCharType="separate"/>
      </w:r>
      <w:ins w:id="527" w:author="Laurence Golding" w:date="2019-02-18T10:28:00Z">
        <w:r w:rsidR="00E22F88">
          <w:t>3.46.7</w:t>
        </w:r>
        <w:r w:rsidR="00E22F88">
          <w:fldChar w:fldCharType="end"/>
        </w:r>
      </w:ins>
      <w:ins w:id="528" w:author="Laurence Golding" w:date="2019-02-18T10:22:00Z">
        <w:r>
          <w:t xml:space="preserve">) is present, then </w:t>
        </w:r>
        <w:proofErr w:type="spellStart"/>
        <w:r w:rsidRPr="00E22F88">
          <w:rPr>
            <w:rStyle w:val="CODEtemp"/>
            <w:rPrChange w:id="529" w:author="Laurence Golding" w:date="2019-02-18T10:28:00Z">
              <w:rPr/>
            </w:rPrChange>
          </w:rPr>
          <w:t>theToolCompo</w:t>
        </w:r>
      </w:ins>
      <w:ins w:id="530" w:author="Laurence Golding" w:date="2019-02-18T10:28:00Z">
        <w:r w:rsidR="00E22F88" w:rsidRPr="00E22F88">
          <w:rPr>
            <w:rStyle w:val="CODEtemp"/>
            <w:rPrChange w:id="531" w:author="Laurence Golding" w:date="2019-02-18T10:28:00Z">
              <w:rPr/>
            </w:rPrChange>
          </w:rPr>
          <w:t>n</w:t>
        </w:r>
      </w:ins>
      <w:ins w:id="532" w:author="Laurence Golding" w:date="2019-02-18T10:22:00Z">
        <w:r w:rsidRPr="00E22F88">
          <w:rPr>
            <w:rStyle w:val="CODEtemp"/>
            <w:rPrChange w:id="533" w:author="Laurence Golding" w:date="2019-02-18T10:28:00Z">
              <w:rPr/>
            </w:rPrChange>
          </w:rPr>
          <w:t>ent</w:t>
        </w:r>
        <w:proofErr w:type="spellEnd"/>
        <w:r>
          <w:t xml:space="preserve"> is the value of the array element at index </w:t>
        </w:r>
      </w:ins>
      <w:proofErr w:type="spellStart"/>
      <w:ins w:id="534" w:author="Laurence Golding" w:date="2019-02-18T10:23:00Z">
        <w:r w:rsidRPr="00C558BE">
          <w:rPr>
            <w:rStyle w:val="CODEtemp"/>
            <w:rPrChange w:id="535" w:author="Laurence Golding" w:date="2019-02-18T10:31:00Z">
              <w:rPr/>
            </w:rPrChange>
          </w:rPr>
          <w:t>notificationExtensionIndex</w:t>
        </w:r>
        <w:proofErr w:type="spellEnd"/>
        <w:r>
          <w:t xml:space="preserve"> within </w:t>
        </w:r>
        <w:proofErr w:type="spellStart"/>
        <w:r w:rsidRPr="00C558BE">
          <w:rPr>
            <w:rStyle w:val="CODEtemp"/>
            <w:rPrChange w:id="536" w:author="Laurence Golding" w:date="2019-02-18T10:31:00Z">
              <w:rPr/>
            </w:rPrChange>
          </w:rPr>
          <w:t>theTool.extensions</w:t>
        </w:r>
        <w:proofErr w:type="spellEnd"/>
        <w:r>
          <w:t>. If there is no such array element, the look</w:t>
        </w:r>
      </w:ins>
      <w:ins w:id="537" w:author="Laurence Golding" w:date="2019-02-18T10:24:00Z">
        <w:r>
          <w:t>up procedure fails.</w:t>
        </w:r>
      </w:ins>
    </w:p>
    <w:p w14:paraId="7B191915" w14:textId="6CE1B7AE" w:rsidR="00C608D0" w:rsidRDefault="00C608D0">
      <w:pPr>
        <w:pStyle w:val="ListParagraph"/>
        <w:numPr>
          <w:ilvl w:val="0"/>
          <w:numId w:val="84"/>
        </w:numPr>
        <w:pPrChange w:id="538" w:author="Laurence Golding" w:date="2019-02-18T10:37:00Z">
          <w:pPr>
            <w:pStyle w:val="ListParagraph"/>
            <w:numPr>
              <w:ilvl w:val="2"/>
              <w:numId w:val="84"/>
            </w:numPr>
            <w:ind w:left="2160" w:hanging="180"/>
          </w:pPr>
        </w:pPrChange>
      </w:pPr>
      <w:ins w:id="539"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40" w:author="Laurence Golding" w:date="2019-02-18T10:24:00Z">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541"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542" w:author="Laurence Golding" w:date="2019-02-18T10:41:00Z">
        <w:r w:rsidR="00C558BE">
          <w:t>:</w:t>
        </w:r>
      </w:ins>
    </w:p>
    <w:p w14:paraId="7BD5F830" w14:textId="52DE6B64" w:rsidR="00C558BE" w:rsidRDefault="00C558BE" w:rsidP="00C558BE">
      <w:pPr>
        <w:pStyle w:val="ListParagraph"/>
        <w:numPr>
          <w:ilvl w:val="1"/>
          <w:numId w:val="48"/>
        </w:numPr>
        <w:rPr>
          <w:ins w:id="543" w:author="Laurence Golding" w:date="2019-02-18T10:43:00Z"/>
        </w:rPr>
      </w:pPr>
      <w:ins w:id="544" w:author="Laurence Golding" w:date="2019-02-18T10:42:00Z">
        <w:r>
          <w:t xml:space="preserve">Identify </w:t>
        </w:r>
        <w:proofErr w:type="spellStart"/>
        <w:r w:rsidRPr="00C558BE">
          <w:rPr>
            <w:rStyle w:val="CODEtemp"/>
            <w:rPrChange w:id="545" w:author="Laurence Golding" w:date="2019-02-18T10:44:00Z">
              <w:rPr/>
            </w:rPrChange>
          </w:rPr>
          <w:t>theToolComponent</w:t>
        </w:r>
        <w:proofErr w:type="spellEnd"/>
        <w:r>
          <w:t xml:space="preserve"> according to the procedure above.</w:t>
        </w:r>
      </w:ins>
    </w:p>
    <w:p w14:paraId="1CF2F1DD" w14:textId="12EE0FE8" w:rsidR="000A6828" w:rsidRDefault="00C558BE">
      <w:pPr>
        <w:pStyle w:val="ListParagraph"/>
        <w:numPr>
          <w:ilvl w:val="1"/>
          <w:numId w:val="48"/>
        </w:numPr>
        <w:pPrChange w:id="546" w:author="Laurence Golding" w:date="2019-02-18T10:41:00Z">
          <w:pPr>
            <w:pStyle w:val="ListParagraph"/>
            <w:numPr>
              <w:numId w:val="48"/>
            </w:numPr>
            <w:ind w:hanging="360"/>
          </w:pPr>
        </w:pPrChange>
      </w:pPr>
      <w:ins w:id="547" w:author="Laurence Golding" w:date="2019-02-18T10:43:00Z">
        <w:r>
          <w:t xml:space="preserve">If </w:t>
        </w:r>
      </w:ins>
      <w:del w:id="548" w:author="Laurence Golding" w:date="2019-02-18T10:39:00Z">
        <w:r w:rsidR="000A6828" w:rsidDel="00C558BE">
          <w:delText>,</w:delText>
        </w:r>
      </w:del>
      <w:del w:id="549" w:author="Laurence Golding" w:date="2019-02-18T10:41:00Z">
        <w:r w:rsidR="000A6828" w:rsidDel="00C558BE">
          <w:delText xml:space="preserve"> </w:delText>
        </w:r>
      </w:del>
      <w:del w:id="550"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551" w:author="Laurence Golding" w:date="2019-02-18T10:43:00Z">
        <w:r>
          <w:t>theMessage</w:t>
        </w:r>
        <w:proofErr w:type="spellEnd"/>
        <w:r>
          <w:t xml:space="preserve"> is a result message, and if </w:t>
        </w:r>
        <w:r w:rsidRPr="00C558BE">
          <w:rPr>
            <w:rStyle w:val="CODEtemp"/>
            <w:rPrChange w:id="552" w:author="Laurence Golding" w:date="2019-02-18T10:44:00Z">
              <w:rPr/>
            </w:rPrChange>
          </w:rPr>
          <w:t>theToolComponent</w:t>
        </w:r>
      </w:ins>
      <w:r w:rsidR="000A6828" w:rsidRPr="00C558BE">
        <w:rPr>
          <w:rStyle w:val="CODEtemp"/>
        </w:rPr>
        <w:t>.</w:t>
      </w:r>
      <w:del w:id="553" w:author="Laurence Golding" w:date="2019-02-18T10:43:00Z">
        <w:r w:rsidR="000A6828" w:rsidRPr="00C558BE" w:rsidDel="00C558BE">
          <w:rPr>
            <w:rStyle w:val="CODEtemp"/>
          </w:rPr>
          <w:delText>messageStrings</w:delText>
        </w:r>
        <w:r w:rsidR="000A6828" w:rsidRPr="00C558BE" w:rsidDel="00C558BE">
          <w:rPr>
            <w:rStyle w:val="CODEtemp"/>
            <w:rPrChange w:id="554" w:author="Laurence Golding" w:date="2019-02-18T10:44:00Z">
              <w:rPr/>
            </w:rPrChange>
          </w:rPr>
          <w:delText xml:space="preserve"> </w:delText>
        </w:r>
      </w:del>
      <w:ins w:id="555" w:author="Laurence Golding" w:date="2019-02-18T10:43:00Z">
        <w:r w:rsidRPr="00C558BE">
          <w:rPr>
            <w:rStyle w:val="CODEtemp"/>
          </w:rPr>
          <w:t>ruleDescripto</w:t>
        </w:r>
      </w:ins>
      <w:ins w:id="556" w:author="Laurence Golding" w:date="2019-02-18T10:44:00Z">
        <w:r w:rsidRPr="00C558BE">
          <w:rPr>
            <w:rStyle w:val="CODEtemp"/>
          </w:rPr>
          <w:t>rs</w:t>
        </w:r>
        <w:r>
          <w:rPr>
            <w:rStyle w:val="CODEtemp"/>
          </w:rPr>
          <w:t>[theResult.ruleIndex].richMessageStrings</w:t>
        </w:r>
      </w:ins>
      <w:ins w:id="557" w:author="Laurence Golding" w:date="2019-02-18T10:43:00Z">
        <w:r>
          <w:t xml:space="preserve"> </w:t>
        </w:r>
      </w:ins>
      <w:r w:rsidR="000A6828">
        <w:t xml:space="preserve">is present and contains a property whose name matches </w:t>
      </w:r>
      <w:proofErr w:type="spellStart"/>
      <w:r w:rsidR="000A6828">
        <w:rPr>
          <w:rStyle w:val="CODEtemp"/>
        </w:rPr>
        <w:t>message.richM</w:t>
      </w:r>
      <w:r w:rsidR="000A6828" w:rsidRPr="009F5E47">
        <w:rPr>
          <w:rStyle w:val="CODEtemp"/>
        </w:rPr>
        <w:t>essageId</w:t>
      </w:r>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Pr="001D4D6F" w:rsidRDefault="000A6828" w:rsidP="000A6828">
      <w:pPr>
        <w:rPr>
          <w:rStyle w:val="Datatype"/>
          <w:rPrChange w:id="558" w:author="Laurence Golding" w:date="2019-02-26T15:40:00Z">
            <w:rPr/>
          </w:rPrChange>
        </w:rPr>
      </w:pPr>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6D61A568" w:rsidR="00811F21" w:rsidDel="009B5460" w:rsidRDefault="00811F21" w:rsidP="00811F21">
      <w:pPr>
        <w:pStyle w:val="Heading4"/>
        <w:rPr>
          <w:del w:id="559" w:author="Laurence Golding" w:date="2019-02-26T15:41:00Z"/>
        </w:rPr>
      </w:pPr>
      <w:bookmarkStart w:id="560" w:name="_Toc534899437"/>
      <w:del w:id="561" w:author="Laurence Golding" w:date="2019-02-26T15:41:00Z">
        <w:r w:rsidDel="009B5460">
          <w:delText>SARIF resource file naming convention</w:delText>
        </w:r>
        <w:bookmarkEnd w:id="560"/>
      </w:del>
    </w:p>
    <w:p w14:paraId="40A5473D" w14:textId="79DAE1F2" w:rsidR="00811F21" w:rsidDel="009B5460" w:rsidRDefault="00811F21" w:rsidP="00811F21">
      <w:pPr>
        <w:rPr>
          <w:del w:id="562" w:author="Laurence Golding" w:date="2019-02-26T15:41:00Z"/>
        </w:rPr>
      </w:pPr>
      <w:del w:id="563" w:author="Laurence Golding" w:date="2019-02-26T15:41:00Z">
        <w:r w:rsidDel="009B5460">
          <w:delText xml:space="preserve">The file name of a SARIF resource file </w:delText>
        </w:r>
        <w:r w:rsidDel="009B5460">
          <w:rPr>
            <w:b/>
          </w:rPr>
          <w:delText>SHALL</w:delText>
        </w:r>
        <w:r w:rsidDel="009B5460">
          <w:delText xml:space="preserve"> follow the naming convention defined by the following syntax:</w:delText>
        </w:r>
      </w:del>
    </w:p>
    <w:p w14:paraId="1FAAD391" w14:textId="3B45A695" w:rsidR="00811F21" w:rsidDel="009B5460" w:rsidRDefault="00811F21" w:rsidP="00811F21">
      <w:pPr>
        <w:pStyle w:val="Code"/>
        <w:rPr>
          <w:del w:id="564" w:author="Laurence Golding" w:date="2019-02-26T15:41:00Z"/>
        </w:rPr>
      </w:pPr>
      <w:del w:id="565" w:author="Laurence Golding" w:date="2019-02-26T15:41:00Z">
        <w:r w:rsidDel="009B5460">
          <w:delText>SARIF resource file name = language tag, ".sarif-resources"</w:delText>
        </w:r>
        <w:r w:rsidR="00CC4067" w:rsidDel="009B5460">
          <w:delText>;</w:delText>
        </w:r>
      </w:del>
    </w:p>
    <w:p w14:paraId="7783246F" w14:textId="7A1476CB" w:rsidR="00811F21" w:rsidDel="009B5460" w:rsidRDefault="00811F21" w:rsidP="00811F21">
      <w:pPr>
        <w:pStyle w:val="Code"/>
        <w:rPr>
          <w:del w:id="566" w:author="Laurence Golding" w:date="2019-02-26T15:41:00Z"/>
        </w:rPr>
      </w:pPr>
    </w:p>
    <w:p w14:paraId="7D19B074" w14:textId="2346A967" w:rsidR="00811F21" w:rsidRPr="008721F6" w:rsidDel="009B5460" w:rsidRDefault="00811F21" w:rsidP="00811F21">
      <w:pPr>
        <w:pStyle w:val="Code"/>
        <w:rPr>
          <w:del w:id="567" w:author="Laurence Golding" w:date="2019-02-26T15:41:00Z"/>
        </w:rPr>
      </w:pPr>
      <w:del w:id="568" w:author="Laurence Golding" w:date="2019-02-26T15:41:00Z">
        <w:r w:rsidDel="009B5460">
          <w:delText>language tag = ? RFC 5646 language tag ?</w:delText>
        </w:r>
        <w:r w:rsidR="00CC4067" w:rsidDel="009B5460">
          <w:delText>;</w:delText>
        </w:r>
      </w:del>
    </w:p>
    <w:p w14:paraId="5D935557" w14:textId="10006A46" w:rsidR="00811F21" w:rsidDel="009B5460" w:rsidRDefault="00811F21" w:rsidP="00811F21">
      <w:pPr>
        <w:pStyle w:val="Note"/>
        <w:rPr>
          <w:del w:id="569" w:author="Laurence Golding" w:date="2019-02-26T15:41:00Z"/>
        </w:rPr>
      </w:pPr>
      <w:del w:id="570" w:author="Laurence Golding" w:date="2019-02-26T15:41:00Z">
        <w:r w:rsidDel="009B5460">
          <w:delText xml:space="preserve">EXAMPLE 1: </w:delText>
        </w:r>
        <w:r w:rsidRPr="00C8403B" w:rsidDel="009B5460">
          <w:rPr>
            <w:rStyle w:val="CODEtemp"/>
          </w:rPr>
          <w:delText>en-US.sarif-resources</w:delText>
        </w:r>
      </w:del>
    </w:p>
    <w:p w14:paraId="783DC68A" w14:textId="60EB8332" w:rsidR="00811F21" w:rsidDel="009B5460" w:rsidRDefault="00811F21" w:rsidP="00811F21">
      <w:pPr>
        <w:rPr>
          <w:del w:id="571" w:author="Laurence Golding" w:date="2019-02-26T15:41:00Z"/>
        </w:rPr>
      </w:pPr>
      <w:del w:id="572" w:author="Laurence Golding" w:date="2019-02-26T15:41:00Z">
        <w:r w:rsidDel="009B5460">
          <w:delText xml:space="preserve">The file name </w:delText>
        </w:r>
        <w:r w:rsidDel="009B5460">
          <w:rPr>
            <w:b/>
          </w:rPr>
          <w:delText>MAY</w:delText>
        </w:r>
        <w:r w:rsidDel="009B5460">
          <w:delText xml:space="preserve"> end with the additional extension </w:delText>
        </w:r>
        <w:r w:rsidRPr="00C8403B" w:rsidDel="009B5460">
          <w:rPr>
            <w:rStyle w:val="CODEtemp"/>
          </w:rPr>
          <w:delText>".json"</w:delText>
        </w:r>
        <w:r w:rsidDel="009B5460">
          <w:delText>.</w:delText>
        </w:r>
      </w:del>
    </w:p>
    <w:p w14:paraId="2D3CDA80" w14:textId="17F624AB" w:rsidR="00811F21" w:rsidRPr="00811F21" w:rsidDel="009B5460" w:rsidRDefault="00811F21" w:rsidP="00CC4067">
      <w:pPr>
        <w:pStyle w:val="Note"/>
        <w:rPr>
          <w:del w:id="573" w:author="Laurence Golding" w:date="2019-02-26T15:41:00Z"/>
        </w:rPr>
      </w:pPr>
      <w:del w:id="574" w:author="Laurence Golding" w:date="2019-02-26T15:41:00Z">
        <w:r w:rsidDel="009B5460">
          <w:delText xml:space="preserve">EXAMPLE 2: </w:delText>
        </w:r>
        <w:r w:rsidRPr="00C8403B" w:rsidDel="009B5460">
          <w:rPr>
            <w:rStyle w:val="CODEtemp"/>
          </w:rPr>
          <w:delText>en-US.sarif-resources.jso</w:delText>
        </w:r>
        <w:r w:rsidDel="009B5460">
          <w:rPr>
            <w:rStyle w:val="CODEtemp"/>
          </w:rPr>
          <w:delText>n</w:delText>
        </w:r>
      </w:del>
    </w:p>
    <w:p w14:paraId="4DFA0602" w14:textId="16883395" w:rsidR="00F27B42" w:rsidDel="00E11FA8" w:rsidRDefault="00F27B42" w:rsidP="00F27B42">
      <w:pPr>
        <w:pStyle w:val="Heading4"/>
        <w:rPr>
          <w:del w:id="575" w:author="Laurence Golding" w:date="2019-02-26T15:43:00Z"/>
        </w:rPr>
      </w:pPr>
      <w:bookmarkStart w:id="576" w:name="_Ref508811713"/>
      <w:bookmarkStart w:id="577" w:name="_Toc534899438"/>
      <w:del w:id="578" w:author="Laurence Golding" w:date="2019-02-26T15:43:00Z">
        <w:r w:rsidDel="00E11FA8">
          <w:delText>SARIF resource file lookup procedure</w:delText>
        </w:r>
        <w:bookmarkEnd w:id="576"/>
        <w:bookmarkEnd w:id="577"/>
      </w:del>
    </w:p>
    <w:p w14:paraId="44300BFB" w14:textId="3C9D5B0D" w:rsidR="000A6828" w:rsidDel="00E11FA8" w:rsidRDefault="000A6828" w:rsidP="000A6828">
      <w:pPr>
        <w:rPr>
          <w:del w:id="579" w:author="Laurence Golding" w:date="2019-02-26T15:43:00Z"/>
        </w:rPr>
      </w:pPr>
      <w:del w:id="580" w:author="Laurence Golding" w:date="2019-02-26T15:43:00Z">
        <w:r w:rsidDel="00E11FA8">
          <w:delText xml:space="preserve">When a SARIF consumer needs to locate a message string for a language </w:delText>
        </w:r>
        <w:r w:rsidRPr="00363B33" w:rsidDel="00E11FA8">
          <w:delText>other than t</w:delText>
        </w:r>
        <w:r w:rsidDel="00E11FA8">
          <w:delText xml:space="preserve">he tool’s declared language, it </w:delText>
        </w:r>
        <w:r w:rsidDel="00E11FA8">
          <w:rPr>
            <w:b/>
          </w:rPr>
          <w:delText>SHALL</w:delText>
        </w:r>
        <w:r w:rsidDel="00E11FA8">
          <w:delText xml:space="preserve"> follow the file lookup procedure specified in this section to locate a SARIF resource file.</w:delText>
        </w:r>
      </w:del>
    </w:p>
    <w:p w14:paraId="3CCAFFB2" w14:textId="4A049ACE" w:rsidR="000A6828" w:rsidDel="00E11FA8" w:rsidRDefault="000A6828" w:rsidP="000A6828">
      <w:pPr>
        <w:rPr>
          <w:del w:id="581" w:author="Laurence Golding" w:date="2019-02-26T15:43:00Z"/>
        </w:rPr>
      </w:pPr>
      <w:del w:id="582" w:author="Laurence Golding" w:date="2019-02-26T15:43:00Z">
        <w:r w:rsidDel="00E11FA8">
          <w:delText>The file lookup procedure is:</w:delText>
        </w:r>
      </w:del>
    </w:p>
    <w:p w14:paraId="52C02921" w14:textId="2DB3A3EF" w:rsidR="000A6828" w:rsidDel="00E11FA8" w:rsidRDefault="000A6828" w:rsidP="000A6828">
      <w:pPr>
        <w:rPr>
          <w:del w:id="583" w:author="Laurence Golding" w:date="2019-02-26T15:43:00Z"/>
        </w:rPr>
      </w:pPr>
    </w:p>
    <w:p w14:paraId="30F6B7A6" w14:textId="50390D8C" w:rsidR="000A6828" w:rsidDel="00E11FA8" w:rsidRDefault="000A6828" w:rsidP="00EA540C">
      <w:pPr>
        <w:pStyle w:val="ListParagraph"/>
        <w:numPr>
          <w:ilvl w:val="0"/>
          <w:numId w:val="50"/>
        </w:numPr>
        <w:rPr>
          <w:del w:id="584" w:author="Laurence Golding" w:date="2019-02-26T15:43:00Z"/>
        </w:rPr>
      </w:pPr>
      <w:del w:id="585" w:author="Laurence Golding" w:date="2019-02-26T15:43:00Z">
        <w:r w:rsidDel="00E11FA8">
          <w:delText>Determine the “resource URI base” as follows:</w:delText>
        </w:r>
        <w:r w:rsidDel="00E11FA8">
          <w:br/>
        </w:r>
      </w:del>
    </w:p>
    <w:p w14:paraId="03F01AEC" w14:textId="5FA0B53D" w:rsidR="000A6828" w:rsidDel="00E11FA8" w:rsidRDefault="000A6828" w:rsidP="00EA540C">
      <w:pPr>
        <w:pStyle w:val="ListParagraph"/>
        <w:numPr>
          <w:ilvl w:val="1"/>
          <w:numId w:val="50"/>
        </w:numPr>
        <w:rPr>
          <w:del w:id="586" w:author="Laurence Golding" w:date="2019-02-26T15:43:00Z"/>
        </w:rPr>
      </w:pPr>
      <w:del w:id="587" w:author="Laurence Golding" w:date="2019-02-26T15:43:00Z">
        <w:r w:rsidDel="00E11FA8">
          <w:delText>If the SARIF consumer is configured to obtain resources from a particular location (for example, by means of a configuration file or a command line argument), that is the resource URI base.</w:delText>
        </w:r>
        <w:r w:rsidDel="00E11FA8">
          <w:br/>
        </w:r>
      </w:del>
    </w:p>
    <w:p w14:paraId="2D458B61" w14:textId="53BCFD67" w:rsidR="000A6828" w:rsidDel="00E11FA8" w:rsidRDefault="000A6828" w:rsidP="00EA540C">
      <w:pPr>
        <w:pStyle w:val="ListParagraph"/>
        <w:numPr>
          <w:ilvl w:val="1"/>
          <w:numId w:val="50"/>
        </w:numPr>
        <w:rPr>
          <w:del w:id="588" w:author="Laurence Golding" w:date="2019-02-26T15:43:00Z"/>
        </w:rPr>
      </w:pPr>
      <w:del w:id="589" w:author="Laurence Golding" w:date="2019-02-26T15:43:00Z">
        <w:r w:rsidDel="00E11FA8">
          <w:delText xml:space="preserve">If the resource URI base has not yet been determined, and if </w:delText>
        </w:r>
        <w:r w:rsidRPr="00225056" w:rsidDel="00E11FA8">
          <w:rPr>
            <w:rStyle w:val="CODEtemp"/>
          </w:rPr>
          <w:delText>run.tool</w:delText>
        </w:r>
      </w:del>
      <w:ins w:id="590" w:author="Larry Golding (Myriad Consulting Inc)" w:date="2019-02-16T09:57:00Z">
        <w:del w:id="591" w:author="Laurence Golding" w:date="2019-02-26T15:43:00Z">
          <w:r w:rsidR="00B4130F" w:rsidDel="00E11FA8">
            <w:rPr>
              <w:rStyle w:val="CODEtemp"/>
            </w:rPr>
            <w:delText>toolComponen</w:delText>
          </w:r>
        </w:del>
      </w:ins>
      <w:ins w:id="592" w:author="Larry Golding (Myriad Consulting Inc)" w:date="2019-02-16T09:58:00Z">
        <w:del w:id="593" w:author="Laurence Golding" w:date="2019-02-26T15:43:00Z">
          <w:r w:rsidR="00B4130F" w:rsidDel="00E11FA8">
            <w:rPr>
              <w:rStyle w:val="CODEtemp"/>
            </w:rPr>
            <w:delText>t</w:delText>
          </w:r>
        </w:del>
      </w:ins>
      <w:del w:id="594" w:author="Laurence Golding" w:date="2019-02-26T15:43:00Z">
        <w:r w:rsidRPr="00225056" w:rsidDel="00E11FA8">
          <w:rPr>
            <w:rStyle w:val="CODEtemp"/>
          </w:rPr>
          <w:delText>.resourceLocation</w:delText>
        </w:r>
        <w:r w:rsidDel="00E11FA8">
          <w:delText xml:space="preserve"> (§</w:delText>
        </w:r>
        <w:r w:rsidR="00347FBF" w:rsidDel="00E11FA8">
          <w:fldChar w:fldCharType="begin"/>
        </w:r>
        <w:r w:rsidR="00347FBF" w:rsidDel="00E11FA8">
          <w:delInstrText xml:space="preserve"> REF _Ref508891515 \r \h </w:delInstrText>
        </w:r>
        <w:r w:rsidR="00347FBF" w:rsidDel="00E11FA8">
          <w:fldChar w:fldCharType="separate"/>
        </w:r>
        <w:r w:rsidR="00820181" w:rsidDel="00E11FA8">
          <w:delText>3.16.9</w:delText>
        </w:r>
        <w:r w:rsidR="00347FBF" w:rsidDel="00E11FA8">
          <w:fldChar w:fldCharType="end"/>
        </w:r>
      </w:del>
      <w:ins w:id="595" w:author="Larry Golding (Myriad Consulting Inc)" w:date="2019-02-16T09:58:00Z">
        <w:del w:id="596" w:author="Laurence Golding" w:date="2019-02-26T15:43:00Z">
          <w:r w:rsidR="00B4130F" w:rsidDel="00E11FA8">
            <w:fldChar w:fldCharType="begin"/>
          </w:r>
          <w:r w:rsidR="00B4130F" w:rsidDel="00E11FA8">
            <w:delInstrText xml:space="preserve"> REF _Ref508891515 \r \h </w:delInstrText>
          </w:r>
        </w:del>
      </w:ins>
      <w:del w:id="597" w:author="Laurence Golding" w:date="2019-02-26T15:43:00Z">
        <w:r w:rsidR="00B4130F" w:rsidDel="00E11FA8">
          <w:fldChar w:fldCharType="separate"/>
        </w:r>
      </w:del>
      <w:ins w:id="598" w:author="Larry Golding (Myriad Consulting Inc)" w:date="2019-02-16T09:58:00Z">
        <w:del w:id="599" w:author="Laurence Golding" w:date="2019-02-26T15:43:00Z">
          <w:r w:rsidR="00B4130F" w:rsidDel="00E11FA8">
            <w:delText>3.17.7</w:delText>
          </w:r>
          <w:r w:rsidR="00B4130F" w:rsidDel="00E11FA8">
            <w:fldChar w:fldCharType="end"/>
          </w:r>
        </w:del>
      </w:ins>
      <w:del w:id="600" w:author="Laurence Golding" w:date="2019-02-26T15:43:00Z">
        <w:r w:rsidDel="00E11FA8">
          <w:delText>) is present:</w:delText>
        </w:r>
        <w:r w:rsidDel="00E11FA8">
          <w:br/>
        </w:r>
      </w:del>
    </w:p>
    <w:p w14:paraId="6000D231" w14:textId="50EC4341" w:rsidR="000A6828" w:rsidDel="00E11FA8" w:rsidRDefault="000A6828" w:rsidP="00EA540C">
      <w:pPr>
        <w:pStyle w:val="ListParagraph"/>
        <w:numPr>
          <w:ilvl w:val="2"/>
          <w:numId w:val="50"/>
        </w:numPr>
        <w:rPr>
          <w:del w:id="601" w:author="Laurence Golding" w:date="2019-02-26T15:43:00Z"/>
        </w:rPr>
      </w:pPr>
      <w:del w:id="602" w:author="Laurence Golding" w:date="2019-02-26T15:43:00Z">
        <w:r w:rsidDel="00E11FA8">
          <w:delText xml:space="preserve">If </w:delText>
        </w:r>
        <w:r w:rsidRPr="00225056" w:rsidDel="00E11FA8">
          <w:rPr>
            <w:rStyle w:val="CODEtemp"/>
          </w:rPr>
          <w:delText>run.tool</w:delText>
        </w:r>
      </w:del>
      <w:ins w:id="603" w:author="Larry Golding (Myriad Consulting Inc)" w:date="2019-02-16T09:59:00Z">
        <w:del w:id="604" w:author="Laurence Golding" w:date="2019-02-26T15:43:00Z">
          <w:r w:rsidR="00B4130F" w:rsidDel="00E11FA8">
            <w:rPr>
              <w:rStyle w:val="CODEtemp"/>
            </w:rPr>
            <w:delText>toolComponent</w:delText>
          </w:r>
        </w:del>
      </w:ins>
      <w:del w:id="605" w:author="Laurence Golding" w:date="2019-02-26T15:43:00Z">
        <w:r w:rsidRPr="00225056" w:rsidDel="00E11FA8">
          <w:rPr>
            <w:rStyle w:val="CODEtemp"/>
          </w:rPr>
          <w:delText>.resourceLocation</w:delText>
        </w:r>
        <w:r w:rsidDel="00E11FA8">
          <w:rPr>
            <w:rStyle w:val="CODEtemp"/>
          </w:rPr>
          <w:delText>.uri</w:delText>
        </w:r>
        <w:r w:rsidDel="00E11FA8">
          <w:delText xml:space="preserve"> is an absolute URI, that is the resource URI base.</w:delText>
        </w:r>
        <w:r w:rsidDel="00E11FA8">
          <w:br/>
        </w:r>
      </w:del>
    </w:p>
    <w:p w14:paraId="1A8C865B" w14:textId="4561C06A" w:rsidR="000A6828" w:rsidDel="00E11FA8" w:rsidRDefault="000A6828" w:rsidP="00EA540C">
      <w:pPr>
        <w:pStyle w:val="ListParagraph"/>
        <w:numPr>
          <w:ilvl w:val="2"/>
          <w:numId w:val="50"/>
        </w:numPr>
        <w:rPr>
          <w:del w:id="606" w:author="Laurence Golding" w:date="2019-02-26T15:43:00Z"/>
        </w:rPr>
      </w:pPr>
      <w:del w:id="607" w:author="Laurence Golding" w:date="2019-02-26T15:43:00Z">
        <w:r w:rsidDel="00E11FA8">
          <w:delText xml:space="preserve">If the resource URI base has not yet been determined, then if </w:delText>
        </w:r>
        <w:r w:rsidRPr="00225056" w:rsidDel="00E11FA8">
          <w:rPr>
            <w:rStyle w:val="CODEtemp"/>
          </w:rPr>
          <w:delText>run.tool</w:delText>
        </w:r>
      </w:del>
      <w:ins w:id="608" w:author="Larry Golding (Myriad Consulting Inc)" w:date="2019-02-16T09:59:00Z">
        <w:del w:id="609" w:author="Laurence Golding" w:date="2019-02-26T15:43:00Z">
          <w:r w:rsidR="00B4130F" w:rsidDel="00E11FA8">
            <w:rPr>
              <w:rStyle w:val="CODEtemp"/>
            </w:rPr>
            <w:delText>toolComponent</w:delText>
          </w:r>
        </w:del>
      </w:ins>
      <w:del w:id="610" w:author="Laurence Golding" w:date="2019-02-26T15:43:00Z">
        <w:r w:rsidRPr="00225056" w:rsidDel="00E11FA8">
          <w:rPr>
            <w:rStyle w:val="CODEtemp"/>
          </w:rPr>
          <w:delText>.resourceLocation</w:delText>
        </w:r>
        <w:r w:rsidDel="00E11FA8">
          <w:rPr>
            <w:rStyle w:val="CODEtemp"/>
          </w:rPr>
          <w:delText>.uriBaseId</w:delText>
        </w:r>
        <w:r w:rsidDel="00E11FA8">
          <w:delText xml:space="preserve"> is present and </w:delText>
        </w:r>
        <w:r w:rsidRPr="00225056" w:rsidDel="00E11FA8">
          <w:rPr>
            <w:rStyle w:val="CODEtemp"/>
          </w:rPr>
          <w:delText>run.originalUriBaseIds</w:delText>
        </w:r>
        <w:r w:rsidDel="00E11FA8">
          <w:delText xml:space="preserve"> is present and contains a matching property, then the resource URI base is the absolute URI obtained by combining </w:delText>
        </w:r>
        <w:r w:rsidRPr="00225056" w:rsidDel="00E11FA8">
          <w:rPr>
            <w:rStyle w:val="CODEtemp"/>
          </w:rPr>
          <w:delText>run.tool</w:delText>
        </w:r>
      </w:del>
      <w:ins w:id="611" w:author="Larry Golding (Myriad Consulting Inc)" w:date="2019-02-16T10:00:00Z">
        <w:del w:id="612" w:author="Laurence Golding" w:date="2019-02-26T15:43:00Z">
          <w:r w:rsidR="003547B9" w:rsidDel="00E11FA8">
            <w:rPr>
              <w:rStyle w:val="CODEtemp"/>
            </w:rPr>
            <w:delText>toolComponent</w:delText>
          </w:r>
        </w:del>
      </w:ins>
      <w:del w:id="613" w:author="Laurence Golding" w:date="2019-02-26T15:43:00Z">
        <w:r w:rsidRPr="00225056" w:rsidDel="00E11FA8">
          <w:rPr>
            <w:rStyle w:val="CODEtemp"/>
          </w:rPr>
          <w:delText>.resourceLocation</w:delText>
        </w:r>
        <w:r w:rsidDel="00E11FA8">
          <w:rPr>
            <w:rStyle w:val="CODEtemp"/>
          </w:rPr>
          <w:delText>.uri</w:delText>
        </w:r>
        <w:r w:rsidDel="00E11FA8">
          <w:delText xml:space="preserve"> with the matching property value from </w:delText>
        </w:r>
        <w:r w:rsidRPr="00225056" w:rsidDel="00E11FA8">
          <w:rPr>
            <w:rStyle w:val="CODEtemp"/>
          </w:rPr>
          <w:delText>run.originalUriBaseIds</w:delText>
        </w:r>
        <w:r w:rsidDel="00E11FA8">
          <w:br/>
        </w:r>
      </w:del>
    </w:p>
    <w:p w14:paraId="1C0B21C2" w14:textId="79CE3569" w:rsidR="000A6828" w:rsidDel="00E11FA8" w:rsidRDefault="000A6828" w:rsidP="00EA540C">
      <w:pPr>
        <w:pStyle w:val="ListParagraph"/>
        <w:numPr>
          <w:ilvl w:val="1"/>
          <w:numId w:val="50"/>
        </w:numPr>
        <w:rPr>
          <w:del w:id="614" w:author="Laurence Golding" w:date="2019-02-26T15:43:00Z"/>
        </w:rPr>
      </w:pPr>
      <w:del w:id="615" w:author="Laurence Golding" w:date="2019-02-26T15:43:00Z">
        <w:r w:rsidDel="00E11FA8">
          <w:delText xml:space="preserve">If the resource URI base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721ADB00" w14:textId="65378C0B" w:rsidR="000A6828" w:rsidDel="00E11FA8" w:rsidRDefault="000A6828" w:rsidP="00EA540C">
      <w:pPr>
        <w:pStyle w:val="ListParagraph"/>
        <w:numPr>
          <w:ilvl w:val="1"/>
          <w:numId w:val="50"/>
        </w:numPr>
        <w:rPr>
          <w:del w:id="616" w:author="Laurence Golding" w:date="2019-02-26T15:43:00Z"/>
        </w:rPr>
      </w:pPr>
      <w:del w:id="617" w:author="Laurence Golding" w:date="2019-02-26T15:43:00Z">
        <w:r w:rsidDel="00E11FA8">
          <w:delText>If the resource URI base has not yet been determined, the file lookup procedure fails.</w:delText>
        </w:r>
        <w:r w:rsidDel="00E11FA8">
          <w:br/>
        </w:r>
      </w:del>
    </w:p>
    <w:p w14:paraId="0B5092CD" w14:textId="077FF8AF" w:rsidR="000A6828" w:rsidDel="00E11FA8" w:rsidRDefault="000A6828" w:rsidP="00EA540C">
      <w:pPr>
        <w:pStyle w:val="ListParagraph"/>
        <w:numPr>
          <w:ilvl w:val="0"/>
          <w:numId w:val="50"/>
        </w:numPr>
        <w:rPr>
          <w:del w:id="618" w:author="Laurence Golding" w:date="2019-02-26T15:43:00Z"/>
        </w:rPr>
      </w:pPr>
      <w:del w:id="619" w:author="Laurence Golding" w:date="2019-02-26T15:43:00Z">
        <w:r w:rsidDel="00E11FA8">
          <w:delText>Locate a SARIF resource file under the resource URI base location as follows:</w:delText>
        </w:r>
        <w:r w:rsidDel="00E11FA8">
          <w:br/>
        </w:r>
      </w:del>
    </w:p>
    <w:p w14:paraId="2D1C896E" w14:textId="46FED63F" w:rsidR="000A6828" w:rsidDel="00E11FA8" w:rsidRDefault="000A6828" w:rsidP="00EA540C">
      <w:pPr>
        <w:pStyle w:val="ListParagraph"/>
        <w:numPr>
          <w:ilvl w:val="1"/>
          <w:numId w:val="50"/>
        </w:numPr>
        <w:rPr>
          <w:del w:id="620" w:author="Laurence Golding" w:date="2019-02-26T15:43:00Z"/>
        </w:rPr>
      </w:pPr>
      <w:del w:id="621" w:author="Laurence Golding" w:date="2019-02-26T15:43:00Z">
        <w:r w:rsidDel="00E11FA8">
          <w:delText xml:space="preserve">Construct a file name using the full </w:delText>
        </w:r>
        <w:r w:rsidR="00435405" w:rsidDel="00E11FA8">
          <w:delText>[</w:delText>
        </w:r>
        <w:r w:rsidR="003660E0" w:rsidDel="00E11FA8">
          <w:fldChar w:fldCharType="begin"/>
        </w:r>
        <w:r w:rsidR="003660E0" w:rsidDel="00E11FA8">
          <w:delInstrText xml:space="preserve"> HYPERLINK \l "RFC5646" </w:delInstrText>
        </w:r>
        <w:r w:rsidR="003660E0" w:rsidDel="00E11FA8">
          <w:fldChar w:fldCharType="separate"/>
        </w:r>
        <w:r w:rsidRPr="00435405" w:rsidDel="00E11FA8">
          <w:rPr>
            <w:rStyle w:val="Hyperlink"/>
          </w:rPr>
          <w:delText>RFC5646</w:delText>
        </w:r>
        <w:r w:rsidR="003660E0" w:rsidDel="00E11FA8">
          <w:rPr>
            <w:rStyle w:val="Hyperlink"/>
          </w:rPr>
          <w:fldChar w:fldCharType="end"/>
        </w:r>
        <w:r w:rsidR="00435405" w:rsidDel="00E11FA8">
          <w:delText>]</w:delText>
        </w:r>
        <w:r w:rsidDel="00E11FA8">
          <w:delText xml:space="preserve"> language tag specified by the user. (For example, this might be the operating system’s current UI language, such as </w:delText>
        </w:r>
        <w:r w:rsidRPr="00225056" w:rsidDel="00E11FA8">
          <w:rPr>
            <w:rStyle w:val="CODEtemp"/>
          </w:rPr>
          <w:delText>fr-FR</w:delText>
        </w:r>
        <w:r w:rsidDel="00E11FA8">
          <w:delText xml:space="preserve">. In this case, the file name would be </w:delText>
        </w:r>
        <w:r w:rsidRPr="00225056" w:rsidDel="00E11FA8">
          <w:rPr>
            <w:rStyle w:val="CODEtemp"/>
          </w:rPr>
          <w:delText>fr-FR.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811F21" w:rsidDel="00E11FA8">
          <w:rPr>
            <w:rStyle w:val="CODEtemp"/>
          </w:rPr>
          <w:delText>fr-FR.sarif-resources.json</w:delText>
        </w:r>
        <w:r w:rsidR="00811F21" w:rsidDel="00E11FA8">
          <w:delText>.</w:delText>
        </w:r>
        <w:r w:rsidDel="00E11FA8">
          <w:delText>) If a file by that name is present, use it.</w:delText>
        </w:r>
        <w:r w:rsidDel="00E11FA8">
          <w:br/>
        </w:r>
      </w:del>
    </w:p>
    <w:p w14:paraId="3AD11B53" w14:textId="26A3AEF9" w:rsidR="000A6828" w:rsidDel="00E11FA8" w:rsidRDefault="000A6828" w:rsidP="00EA540C">
      <w:pPr>
        <w:pStyle w:val="ListParagraph"/>
        <w:numPr>
          <w:ilvl w:val="1"/>
          <w:numId w:val="50"/>
        </w:numPr>
        <w:rPr>
          <w:del w:id="622" w:author="Laurence Golding" w:date="2019-02-26T15:43:00Z"/>
        </w:rPr>
      </w:pPr>
      <w:del w:id="623" w:author="Laurence Golding" w:date="2019-02-26T15:43:00Z">
        <w:r w:rsidDel="00E11FA8">
          <w:delText>Otherwise, if the first subtag is one of the two- or three-letter primary language subtags defined in [</w:delText>
        </w:r>
        <w:r w:rsidR="003660E0" w:rsidDel="00E11FA8">
          <w:fldChar w:fldCharType="begin"/>
        </w:r>
        <w:r w:rsidR="003660E0" w:rsidDel="00E11FA8">
          <w:delInstrText xml:space="preserve"> HYPERLINK \l "ISO639_1" </w:delInstrText>
        </w:r>
        <w:r w:rsidR="003660E0" w:rsidDel="00E11FA8">
          <w:fldChar w:fldCharType="separate"/>
        </w:r>
        <w:r w:rsidRPr="008C3365" w:rsidDel="00E11FA8">
          <w:rPr>
            <w:rStyle w:val="Hyperlink"/>
          </w:rPr>
          <w:delText>ISO639-1</w:delText>
        </w:r>
        <w:r w:rsidR="003660E0" w:rsidDel="00E11FA8">
          <w:rPr>
            <w:rStyle w:val="Hyperlink"/>
          </w:rPr>
          <w:fldChar w:fldCharType="end"/>
        </w:r>
        <w:r w:rsidDel="00E11FA8">
          <w:delText>], [</w:delText>
        </w:r>
        <w:r w:rsidR="003660E0" w:rsidDel="00E11FA8">
          <w:fldChar w:fldCharType="begin"/>
        </w:r>
        <w:r w:rsidR="003660E0" w:rsidDel="00E11FA8">
          <w:delInstrText xml:space="preserve"> HYPERLINK \l "ISO639_2" </w:delInstrText>
        </w:r>
        <w:r w:rsidR="003660E0" w:rsidDel="00E11FA8">
          <w:fldChar w:fldCharType="separate"/>
        </w:r>
        <w:r w:rsidRPr="008C3365" w:rsidDel="00E11FA8">
          <w:rPr>
            <w:rStyle w:val="Hyperlink"/>
          </w:rPr>
          <w:delText>ISO639-2</w:delText>
        </w:r>
        <w:r w:rsidR="003660E0" w:rsidDel="00E11FA8">
          <w:rPr>
            <w:rStyle w:val="Hyperlink"/>
          </w:rPr>
          <w:fldChar w:fldCharType="end"/>
        </w:r>
        <w:r w:rsidDel="00E11FA8">
          <w:delText>] or, [</w:delText>
        </w:r>
        <w:r w:rsidR="003660E0" w:rsidDel="00E11FA8">
          <w:fldChar w:fldCharType="begin"/>
        </w:r>
        <w:r w:rsidR="003660E0" w:rsidDel="00E11FA8">
          <w:delInstrText xml:space="preserve"> HYPERLINK \l "ISO639_3" </w:delInstrText>
        </w:r>
        <w:r w:rsidR="003660E0" w:rsidDel="00E11FA8">
          <w:fldChar w:fldCharType="separate"/>
        </w:r>
        <w:r w:rsidRPr="008C3365" w:rsidDel="00E11FA8">
          <w:rPr>
            <w:rStyle w:val="Hyperlink"/>
          </w:rPr>
          <w:delText>ISO639-3</w:delText>
        </w:r>
        <w:r w:rsidR="003660E0" w:rsidDel="00E11FA8">
          <w:rPr>
            <w:rStyle w:val="Hyperlink"/>
          </w:rPr>
          <w:fldChar w:fldCharType="end"/>
        </w:r>
        <w:r w:rsidDel="00E11FA8">
          <w:delText xml:space="preserve">], construct a file name using only that subtag. (Continuing the previous example, the file name would be </w:delText>
        </w:r>
        <w:r w:rsidRPr="00225056" w:rsidDel="00E11FA8">
          <w:rPr>
            <w:rStyle w:val="CODEtemp"/>
          </w:rPr>
          <w:delText>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7072B1" w:rsidDel="00E11FA8">
          <w:rPr>
            <w:rStyle w:val="CODEtemp"/>
          </w:rPr>
          <w:delText>fr.sarif-resources.json</w:delText>
        </w:r>
        <w:r w:rsidR="00811F21" w:rsidDel="00E11FA8">
          <w:delText>.</w:delText>
        </w:r>
        <w:r w:rsidDel="00E11FA8">
          <w:delText>) If a file by that name is present, use it.</w:delText>
        </w:r>
        <w:r w:rsidDel="00E11FA8">
          <w:br/>
        </w:r>
      </w:del>
    </w:p>
    <w:p w14:paraId="03121B3E" w14:textId="2D855F3A" w:rsidR="000A6828" w:rsidDel="00E11FA8" w:rsidRDefault="000A6828" w:rsidP="00EA540C">
      <w:pPr>
        <w:pStyle w:val="ListParagraph"/>
        <w:numPr>
          <w:ilvl w:val="1"/>
          <w:numId w:val="50"/>
        </w:numPr>
        <w:rPr>
          <w:del w:id="624" w:author="Laurence Golding" w:date="2019-02-26T15:43:00Z"/>
        </w:rPr>
      </w:pPr>
      <w:del w:id="625" w:author="Laurence Golding" w:date="2019-02-26T15:43:00Z">
        <w:r w:rsidDel="00E11FA8">
          <w:delText xml:space="preserve">If the SARIF resource file name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68ABD610" w14:textId="37F250FE" w:rsidR="000A6828" w:rsidDel="00E11FA8" w:rsidRDefault="000A6828" w:rsidP="00EA540C">
      <w:pPr>
        <w:pStyle w:val="ListParagraph"/>
        <w:numPr>
          <w:ilvl w:val="1"/>
          <w:numId w:val="50"/>
        </w:numPr>
        <w:rPr>
          <w:del w:id="626" w:author="Laurence Golding" w:date="2019-02-26T15:43:00Z"/>
        </w:rPr>
      </w:pPr>
      <w:del w:id="627" w:author="Laurence Golding" w:date="2019-02-26T15:43:00Z">
        <w:r w:rsidDel="00E11FA8">
          <w:delText>If the SARIF resource file name has not yet been determined, the file lookup procedure fails.</w:delText>
        </w:r>
        <w:r w:rsidDel="00E11FA8">
          <w:br/>
        </w:r>
      </w:del>
    </w:p>
    <w:p w14:paraId="23401B07" w14:textId="5FC43CAA" w:rsidR="000A6828" w:rsidDel="00E11FA8" w:rsidRDefault="000A6828" w:rsidP="000A6828">
      <w:pPr>
        <w:rPr>
          <w:del w:id="628" w:author="Laurence Golding" w:date="2019-02-26T15:43:00Z"/>
        </w:rPr>
      </w:pPr>
      <w:del w:id="629" w:author="Laurence Golding" w:date="2019-02-26T15:43:00Z">
        <w:r w:rsidDel="00E11FA8">
          <w:delText>If t</w:delText>
        </w:r>
        <w:r w:rsidR="00347FBF" w:rsidDel="00E11FA8">
          <w:delText>he</w:delText>
        </w:r>
        <w:r w:rsidDel="00E11FA8">
          <w:delText xml:space="preserve"> file lookup procedure fails, the SARIF consumer </w:delText>
        </w:r>
        <w:r w:rsidDel="00E11FA8">
          <w:rPr>
            <w:b/>
          </w:rPr>
          <w:delText>MAY</w:delText>
        </w:r>
        <w:r w:rsidDel="00E11FA8">
          <w:delText xml:space="preserve"> follow the string lookup procedure for embedded resources specified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In that case, the SARIF consumer </w:delText>
        </w:r>
        <w:r w:rsidR="00347FBF" w:rsidDel="00E11FA8">
          <w:delText>might</w:delText>
        </w:r>
        <w:r w:rsidDel="00E11FA8">
          <w:delText xml:space="preserve"> display messages in a language other than the one the end user requested. The SARIF consumer </w:delText>
        </w:r>
        <w:r w:rsidDel="00E11FA8">
          <w:rPr>
            <w:b/>
          </w:rPr>
          <w:delText>MAY</w:delText>
        </w:r>
        <w:r w:rsidDel="00E11FA8">
          <w:delText xml:space="preserve"> notify the user if it was unable to locate resources for the requested language.</w:delText>
        </w:r>
      </w:del>
    </w:p>
    <w:p w14:paraId="208A6CE4" w14:textId="0626B65C" w:rsidR="000A6828" w:rsidRPr="000A6828" w:rsidDel="00E11FA8" w:rsidRDefault="000A6828" w:rsidP="000A6828">
      <w:pPr>
        <w:rPr>
          <w:del w:id="630" w:author="Laurence Golding" w:date="2019-02-26T15:43:00Z"/>
        </w:rPr>
      </w:pPr>
      <w:del w:id="631" w:author="Laurence Golding" w:date="2019-02-26T15:43:00Z">
        <w:r w:rsidDel="00E11FA8">
          <w:delText xml:space="preserve">If the file lookup procedure succeeds, the SARIF consumer </w:delText>
        </w:r>
        <w:r w:rsidDel="00E11FA8">
          <w:rPr>
            <w:b/>
          </w:rPr>
          <w:delText>SHALL</w:delText>
        </w:r>
        <w:r w:rsidDel="00E11FA8">
          <w:delText xml:space="preserve"> follow the string lookup procedure defined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to extract the required message string from the SARIF resource file.</w:delText>
        </w:r>
      </w:del>
    </w:p>
    <w:p w14:paraId="091DE463" w14:textId="5B4DCE59" w:rsidR="00F27B42" w:rsidDel="00BA3AC9" w:rsidRDefault="00F27B42" w:rsidP="00F27B42">
      <w:pPr>
        <w:pStyle w:val="Heading4"/>
        <w:rPr>
          <w:del w:id="632" w:author="Laurence Golding" w:date="2019-02-26T15:43:00Z"/>
        </w:rPr>
      </w:pPr>
      <w:bookmarkStart w:id="633" w:name="_Ref508811723"/>
      <w:bookmarkStart w:id="634" w:name="_Toc534899439"/>
      <w:del w:id="635" w:author="Laurence Golding" w:date="2019-02-26T15:43:00Z">
        <w:r w:rsidDel="00BA3AC9">
          <w:delText>SARIF resource file format</w:delText>
        </w:r>
        <w:bookmarkEnd w:id="633"/>
        <w:bookmarkEnd w:id="634"/>
      </w:del>
    </w:p>
    <w:p w14:paraId="441176F7" w14:textId="260876EF" w:rsidR="00F27B42" w:rsidDel="00BA3AC9" w:rsidRDefault="00F27B42" w:rsidP="00F27B42">
      <w:pPr>
        <w:pStyle w:val="Heading5"/>
        <w:rPr>
          <w:del w:id="636" w:author="Laurence Golding" w:date="2019-02-26T15:43:00Z"/>
        </w:rPr>
      </w:pPr>
      <w:bookmarkStart w:id="637" w:name="_Toc534899440"/>
      <w:del w:id="638" w:author="Laurence Golding" w:date="2019-02-26T15:43:00Z">
        <w:r w:rsidDel="00BA3AC9">
          <w:delText>General</w:delText>
        </w:r>
        <w:bookmarkEnd w:id="637"/>
      </w:del>
    </w:p>
    <w:p w14:paraId="71B61055" w14:textId="075F2998" w:rsidR="0086153A" w:rsidRPr="0086153A" w:rsidDel="00BA3AC9" w:rsidRDefault="0086153A" w:rsidP="0086153A">
      <w:pPr>
        <w:rPr>
          <w:del w:id="639" w:author="Laurence Golding" w:date="2019-02-26T15:43:00Z"/>
        </w:rPr>
      </w:pPr>
      <w:del w:id="640" w:author="Laurence Golding" w:date="2019-02-26T15:43:00Z">
        <w:r w:rsidDel="00BA3AC9">
          <w:delTex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delText>
        </w:r>
      </w:del>
    </w:p>
    <w:p w14:paraId="04439481" w14:textId="2105F937" w:rsidR="00F27B42" w:rsidDel="00BA3AC9" w:rsidRDefault="00F27B42" w:rsidP="00F27B42">
      <w:pPr>
        <w:pStyle w:val="Heading5"/>
        <w:rPr>
          <w:del w:id="641" w:author="Laurence Golding" w:date="2019-02-26T15:43:00Z"/>
        </w:rPr>
      </w:pPr>
      <w:bookmarkStart w:id="642" w:name="_Toc534899441"/>
      <w:del w:id="643" w:author="Laurence Golding" w:date="2019-02-26T15:43:00Z">
        <w:r w:rsidDel="00BA3AC9">
          <w:delText>sarifLog object</w:delText>
        </w:r>
        <w:bookmarkEnd w:id="642"/>
      </w:del>
    </w:p>
    <w:p w14:paraId="5BC49FE7" w14:textId="1309BE23" w:rsidR="0086153A" w:rsidDel="00BA3AC9" w:rsidRDefault="0086153A" w:rsidP="0086153A">
      <w:pPr>
        <w:rPr>
          <w:del w:id="644" w:author="Laurence Golding" w:date="2019-02-26T15:43:00Z"/>
        </w:rPr>
      </w:pPr>
      <w:del w:id="645" w:author="Laurence Golding" w:date="2019-02-26T15:43:00Z">
        <w:r w:rsidDel="00BA3AC9">
          <w:delText xml:space="preserve">The root element of a SARIF resource file is a </w:delText>
        </w:r>
        <w:r w:rsidRPr="00CD0792" w:rsidDel="00BA3AC9">
          <w:rPr>
            <w:rStyle w:val="CODEtemp"/>
          </w:rPr>
          <w:delText>sarifLog</w:delText>
        </w:r>
        <w:r w:rsidDel="00BA3AC9">
          <w:delText xml:space="preserve"> object (§</w:delText>
        </w:r>
        <w:r w:rsidDel="00BA3AC9">
          <w:fldChar w:fldCharType="begin"/>
        </w:r>
        <w:r w:rsidDel="00BA3AC9">
          <w:delInstrText xml:space="preserve"> REF _Ref508812301 \r \h </w:delInstrText>
        </w:r>
        <w:r w:rsidDel="00BA3AC9">
          <w:fldChar w:fldCharType="separate"/>
        </w:r>
        <w:r w:rsidR="00820181" w:rsidDel="00BA3AC9">
          <w:delText>3.12</w:delText>
        </w:r>
        <w:r w:rsidDel="00BA3AC9">
          <w:fldChar w:fldCharType="end"/>
        </w:r>
        <w:r w:rsidDel="00BA3AC9">
          <w:delText>). Its permitted properties,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82"/>
        <w:gridCol w:w="1885"/>
        <w:gridCol w:w="1205"/>
        <w:gridCol w:w="5667"/>
      </w:tblGrid>
      <w:tr w:rsidR="0086153A" w:rsidRPr="00545597" w:rsidDel="00BA3AC9" w14:paraId="42B370BE" w14:textId="7000B68D" w:rsidTr="00282714">
        <w:trPr>
          <w:trHeight w:val="356"/>
          <w:del w:id="646" w:author="Laurence Golding" w:date="2019-02-26T15:43:00Z"/>
        </w:trPr>
        <w:tc>
          <w:tcPr>
            <w:tcW w:w="2088" w:type="dxa"/>
          </w:tcPr>
          <w:p w14:paraId="4D47B15D" w14:textId="7FADCA43" w:rsidR="0086153A" w:rsidRPr="00545597" w:rsidDel="00BA3AC9" w:rsidRDefault="0086153A" w:rsidP="00282714">
            <w:pPr>
              <w:rPr>
                <w:del w:id="647" w:author="Laurence Golding" w:date="2019-02-26T15:43:00Z"/>
                <w:b/>
              </w:rPr>
            </w:pPr>
            <w:del w:id="648" w:author="Laurence Golding" w:date="2019-02-26T15:43:00Z">
              <w:r w:rsidRPr="00545597" w:rsidDel="00BA3AC9">
                <w:rPr>
                  <w:b/>
                </w:rPr>
                <w:delText>Property</w:delText>
              </w:r>
            </w:del>
          </w:p>
        </w:tc>
        <w:tc>
          <w:tcPr>
            <w:tcW w:w="1890" w:type="dxa"/>
          </w:tcPr>
          <w:p w14:paraId="526C0C49" w14:textId="2346CE96" w:rsidR="0086153A" w:rsidRPr="00545597" w:rsidDel="00BA3AC9" w:rsidRDefault="0086153A" w:rsidP="00282714">
            <w:pPr>
              <w:rPr>
                <w:del w:id="649" w:author="Laurence Golding" w:date="2019-02-26T15:43:00Z"/>
                <w:b/>
              </w:rPr>
            </w:pPr>
            <w:del w:id="650" w:author="Laurence Golding" w:date="2019-02-26T15:43:00Z">
              <w:r w:rsidDel="00BA3AC9">
                <w:rPr>
                  <w:b/>
                </w:rPr>
                <w:delText>Type</w:delText>
              </w:r>
            </w:del>
          </w:p>
        </w:tc>
        <w:tc>
          <w:tcPr>
            <w:tcW w:w="1170" w:type="dxa"/>
          </w:tcPr>
          <w:p w14:paraId="16201BA6" w14:textId="5F2BFB06" w:rsidR="0086153A" w:rsidRPr="00545597" w:rsidDel="00BA3AC9" w:rsidRDefault="0086153A" w:rsidP="00282714">
            <w:pPr>
              <w:rPr>
                <w:del w:id="651" w:author="Laurence Golding" w:date="2019-02-26T15:43:00Z"/>
                <w:b/>
              </w:rPr>
            </w:pPr>
            <w:del w:id="652" w:author="Laurence Golding" w:date="2019-02-26T15:43:00Z">
              <w:r w:rsidRPr="00545597" w:rsidDel="00BA3AC9">
                <w:rPr>
                  <w:b/>
                </w:rPr>
                <w:delText>Required?</w:delText>
              </w:r>
            </w:del>
          </w:p>
        </w:tc>
        <w:tc>
          <w:tcPr>
            <w:tcW w:w="5691" w:type="dxa"/>
          </w:tcPr>
          <w:p w14:paraId="68D15B96" w14:textId="2D715619" w:rsidR="0086153A" w:rsidRPr="00545597" w:rsidDel="00BA3AC9" w:rsidRDefault="0086153A" w:rsidP="00282714">
            <w:pPr>
              <w:rPr>
                <w:del w:id="653" w:author="Laurence Golding" w:date="2019-02-26T15:43:00Z"/>
                <w:b/>
              </w:rPr>
            </w:pPr>
            <w:del w:id="654" w:author="Laurence Golding" w:date="2019-02-26T15:43:00Z">
              <w:r w:rsidRPr="00545597" w:rsidDel="00BA3AC9">
                <w:rPr>
                  <w:b/>
                </w:rPr>
                <w:delText>Difference from SARIF log file</w:delText>
              </w:r>
            </w:del>
          </w:p>
        </w:tc>
      </w:tr>
      <w:tr w:rsidR="0086153A" w:rsidRPr="00386A21" w:rsidDel="00BA3AC9" w14:paraId="12A81F1A" w14:textId="7CFE45DC" w:rsidTr="00282714">
        <w:trPr>
          <w:trHeight w:val="566"/>
          <w:del w:id="655" w:author="Laurence Golding" w:date="2019-02-26T15:43:00Z"/>
        </w:trPr>
        <w:tc>
          <w:tcPr>
            <w:tcW w:w="2088" w:type="dxa"/>
          </w:tcPr>
          <w:p w14:paraId="78F90E66" w14:textId="2A4F713E" w:rsidR="0086153A" w:rsidRPr="00545597" w:rsidDel="00BA3AC9" w:rsidRDefault="0086153A" w:rsidP="00282714">
            <w:pPr>
              <w:rPr>
                <w:del w:id="656" w:author="Laurence Golding" w:date="2019-02-26T15:43:00Z"/>
                <w:rStyle w:val="CODEtemp"/>
              </w:rPr>
            </w:pPr>
            <w:del w:id="657" w:author="Laurence Golding" w:date="2019-02-26T15:43:00Z">
              <w:r w:rsidRPr="00545597" w:rsidDel="00BA3AC9">
                <w:rPr>
                  <w:rStyle w:val="CODEtemp"/>
                </w:rPr>
                <w:delText>$schema</w:delText>
              </w:r>
              <w:r w:rsidDel="00BA3AC9">
                <w:rPr>
                  <w:rStyle w:val="CODEtemp"/>
                </w:rPr>
                <w:delText xml:space="preserve"> (</w:delText>
              </w:r>
              <w:r w:rsidDel="00BA3AC9">
                <w:delText>§</w:delText>
              </w:r>
              <w:r w:rsidDel="00BA3AC9">
                <w:fldChar w:fldCharType="begin"/>
              </w:r>
              <w:r w:rsidDel="00BA3AC9">
                <w:delInstrText xml:space="preserve"> REF _Ref508812350 \r \h </w:delInstrText>
              </w:r>
              <w:r w:rsidDel="00BA3AC9">
                <w:fldChar w:fldCharType="separate"/>
              </w:r>
              <w:r w:rsidR="00820181" w:rsidDel="00BA3AC9">
                <w:delText>3.12.3</w:delText>
              </w:r>
              <w:r w:rsidDel="00BA3AC9">
                <w:fldChar w:fldCharType="end"/>
              </w:r>
              <w:r w:rsidDel="00BA3AC9">
                <w:delText>)</w:delText>
              </w:r>
            </w:del>
          </w:p>
        </w:tc>
        <w:tc>
          <w:tcPr>
            <w:tcW w:w="1890" w:type="dxa"/>
          </w:tcPr>
          <w:p w14:paraId="05AA560B" w14:textId="68701849" w:rsidR="0086153A" w:rsidRPr="00425B80" w:rsidDel="00BA3AC9" w:rsidRDefault="0086153A" w:rsidP="00282714">
            <w:pPr>
              <w:rPr>
                <w:del w:id="658" w:author="Laurence Golding" w:date="2019-02-26T15:43:00Z"/>
                <w:rStyle w:val="CODEtemp"/>
              </w:rPr>
            </w:pPr>
            <w:del w:id="659" w:author="Laurence Golding" w:date="2019-02-26T15:43:00Z">
              <w:r w:rsidRPr="00425B80" w:rsidDel="00BA3AC9">
                <w:rPr>
                  <w:rStyle w:val="CODEtemp"/>
                </w:rPr>
                <w:delText>string</w:delText>
              </w:r>
            </w:del>
          </w:p>
        </w:tc>
        <w:tc>
          <w:tcPr>
            <w:tcW w:w="1170" w:type="dxa"/>
          </w:tcPr>
          <w:p w14:paraId="72B3A88D" w14:textId="25560B02" w:rsidR="0086153A" w:rsidDel="00BA3AC9" w:rsidRDefault="0086153A" w:rsidP="00282714">
            <w:pPr>
              <w:rPr>
                <w:del w:id="660" w:author="Laurence Golding" w:date="2019-02-26T15:43:00Z"/>
              </w:rPr>
            </w:pPr>
            <w:del w:id="661" w:author="Laurence Golding" w:date="2019-02-26T15:43:00Z">
              <w:r w:rsidDel="00BA3AC9">
                <w:delText>No</w:delText>
              </w:r>
            </w:del>
          </w:p>
        </w:tc>
        <w:tc>
          <w:tcPr>
            <w:tcW w:w="5691" w:type="dxa"/>
          </w:tcPr>
          <w:p w14:paraId="71563124" w14:textId="1A926375" w:rsidR="0086153A" w:rsidDel="00BA3AC9" w:rsidRDefault="0086153A" w:rsidP="00282714">
            <w:pPr>
              <w:rPr>
                <w:del w:id="662" w:author="Laurence Golding" w:date="2019-02-26T15:43:00Z"/>
              </w:rPr>
            </w:pPr>
            <w:del w:id="663" w:author="Laurence Golding" w:date="2019-02-26T15:43:00Z">
              <w:r w:rsidDel="00BA3AC9">
                <w:delText>Specifies the</w:delText>
              </w:r>
              <w:r w:rsidR="00842D42" w:rsidDel="00BA3AC9">
                <w:delText xml:space="preserve"> absolute</w:delText>
              </w:r>
              <w:r w:rsidDel="00BA3AC9">
                <w:delText xml:space="preserve"> URI from which the JSON schema for the SARIF resource file format (rather than the SARIF log file format) </w:delText>
              </w:r>
              <w:r w:rsidR="004165E2" w:rsidDel="00BA3AC9">
                <w:delText xml:space="preserve">can </w:delText>
              </w:r>
              <w:r w:rsidDel="00BA3AC9">
                <w:delText>be obtained.</w:delText>
              </w:r>
            </w:del>
          </w:p>
        </w:tc>
      </w:tr>
      <w:tr w:rsidR="0086153A" w:rsidDel="00BA3AC9" w14:paraId="3D4D50FB" w14:textId="1824ADDA" w:rsidTr="00282714">
        <w:trPr>
          <w:trHeight w:val="345"/>
          <w:del w:id="664" w:author="Laurence Golding" w:date="2019-02-26T15:43:00Z"/>
        </w:trPr>
        <w:tc>
          <w:tcPr>
            <w:tcW w:w="2088" w:type="dxa"/>
          </w:tcPr>
          <w:p w14:paraId="56BDE702" w14:textId="37CA9EE6" w:rsidR="0086153A" w:rsidRPr="00545597" w:rsidDel="00BA3AC9" w:rsidRDefault="0086153A" w:rsidP="00282714">
            <w:pPr>
              <w:rPr>
                <w:del w:id="665" w:author="Laurence Golding" w:date="2019-02-26T15:43:00Z"/>
                <w:rStyle w:val="CODEtemp"/>
              </w:rPr>
            </w:pPr>
            <w:del w:id="666" w:author="Laurence Golding" w:date="2019-02-26T15:43:00Z">
              <w:r w:rsidRPr="00545597" w:rsidDel="00BA3AC9">
                <w:rPr>
                  <w:rStyle w:val="CODEtemp"/>
                </w:rPr>
                <w:delText>runs</w:delText>
              </w:r>
              <w:r w:rsidDel="00BA3AC9">
                <w:rPr>
                  <w:rStyle w:val="CODEtemp"/>
                </w:rPr>
                <w:delText xml:space="preserve"> (</w:delText>
              </w:r>
              <w:r w:rsidDel="00BA3AC9">
                <w:delText>§</w:delText>
              </w:r>
              <w:r w:rsidDel="00BA3AC9">
                <w:fldChar w:fldCharType="begin"/>
              </w:r>
              <w:r w:rsidDel="00BA3AC9">
                <w:delInstrText xml:space="preserve"> REF _Ref493349987 \r \h </w:delInstrText>
              </w:r>
              <w:r w:rsidDel="00BA3AC9">
                <w:fldChar w:fldCharType="separate"/>
              </w:r>
              <w:r w:rsidR="00820181" w:rsidDel="00BA3AC9">
                <w:delText>3.12.4</w:delText>
              </w:r>
              <w:r w:rsidDel="00BA3AC9">
                <w:fldChar w:fldCharType="end"/>
              </w:r>
              <w:r w:rsidDel="00BA3AC9">
                <w:rPr>
                  <w:rStyle w:val="CODEtemp"/>
                </w:rPr>
                <w:delText>)</w:delText>
              </w:r>
            </w:del>
          </w:p>
        </w:tc>
        <w:tc>
          <w:tcPr>
            <w:tcW w:w="1890" w:type="dxa"/>
          </w:tcPr>
          <w:p w14:paraId="4E542B44" w14:textId="536B8388" w:rsidR="0086153A" w:rsidDel="00BA3AC9" w:rsidRDefault="0086153A" w:rsidP="00282714">
            <w:pPr>
              <w:rPr>
                <w:del w:id="667" w:author="Laurence Golding" w:date="2019-02-26T15:43:00Z"/>
              </w:rPr>
            </w:pPr>
            <w:del w:id="668" w:author="Laurence Golding" w:date="2019-02-26T15:43:00Z">
              <w:r w:rsidRPr="00425B80" w:rsidDel="00BA3AC9">
                <w:rPr>
                  <w:rStyle w:val="CODEtemp"/>
                </w:rPr>
                <w:delText>run</w:delText>
              </w:r>
              <w:r w:rsidDel="00BA3AC9">
                <w:rPr>
                  <w:rStyle w:val="CODEtemp"/>
                </w:rPr>
                <w:delText>[]</w:delText>
              </w:r>
              <w:r w:rsidDel="00BA3AC9">
                <w:delText xml:space="preserve"> (§</w:delText>
              </w:r>
              <w:r w:rsidDel="00BA3AC9">
                <w:fldChar w:fldCharType="begin"/>
              </w:r>
              <w:r w:rsidDel="00BA3AC9">
                <w:delInstrText xml:space="preserve"> REF _Ref493349997 \r \h </w:delInstrText>
              </w:r>
              <w:r w:rsidDel="00BA3AC9">
                <w:fldChar w:fldCharType="separate"/>
              </w:r>
              <w:r w:rsidR="00820181" w:rsidDel="00BA3AC9">
                <w:delText>3.13</w:delText>
              </w:r>
              <w:r w:rsidDel="00BA3AC9">
                <w:fldChar w:fldCharType="end"/>
              </w:r>
              <w:r w:rsidDel="00BA3AC9">
                <w:delText>)</w:delText>
              </w:r>
            </w:del>
          </w:p>
        </w:tc>
        <w:tc>
          <w:tcPr>
            <w:tcW w:w="1170" w:type="dxa"/>
          </w:tcPr>
          <w:p w14:paraId="0E0CACFE" w14:textId="01FA21D4" w:rsidR="0086153A" w:rsidDel="00BA3AC9" w:rsidRDefault="0086153A" w:rsidP="00282714">
            <w:pPr>
              <w:rPr>
                <w:del w:id="669" w:author="Laurence Golding" w:date="2019-02-26T15:43:00Z"/>
              </w:rPr>
            </w:pPr>
            <w:del w:id="670" w:author="Laurence Golding" w:date="2019-02-26T15:43:00Z">
              <w:r w:rsidDel="00BA3AC9">
                <w:delText>Yes</w:delText>
              </w:r>
            </w:del>
          </w:p>
        </w:tc>
        <w:tc>
          <w:tcPr>
            <w:tcW w:w="5691" w:type="dxa"/>
          </w:tcPr>
          <w:p w14:paraId="17554539" w14:textId="2D89BD01" w:rsidR="0086153A" w:rsidDel="00BA3AC9" w:rsidRDefault="0086153A" w:rsidP="00282714">
            <w:pPr>
              <w:rPr>
                <w:del w:id="671" w:author="Laurence Golding" w:date="2019-02-26T15:43:00Z"/>
              </w:rPr>
            </w:pPr>
            <w:del w:id="672" w:author="Laurence Golding" w:date="2019-02-26T15:43:00Z">
              <w:r w:rsidDel="00BA3AC9">
                <w:delText>Array contains exactly one element, rather than one or more. That element contains only the properties specified in §</w:delText>
              </w:r>
              <w:r w:rsidDel="00BA3AC9">
                <w:fldChar w:fldCharType="begin"/>
              </w:r>
              <w:r w:rsidDel="00BA3AC9">
                <w:delInstrText xml:space="preserve"> REF _Ref508812519 \r \h </w:delInstrText>
              </w:r>
              <w:r w:rsidDel="00BA3AC9">
                <w:fldChar w:fldCharType="separate"/>
              </w:r>
              <w:r w:rsidR="00820181" w:rsidDel="00BA3AC9">
                <w:delText>3.11.6.5.3</w:delText>
              </w:r>
              <w:r w:rsidDel="00BA3AC9">
                <w:fldChar w:fldCharType="end"/>
              </w:r>
              <w:r w:rsidDel="00BA3AC9">
                <w:delText>.</w:delText>
              </w:r>
            </w:del>
          </w:p>
        </w:tc>
      </w:tr>
    </w:tbl>
    <w:p w14:paraId="1325EAA7" w14:textId="40F4FBE7" w:rsidR="00F27B42" w:rsidDel="00BA3AC9" w:rsidRDefault="00F27B42" w:rsidP="00F27B42">
      <w:pPr>
        <w:pStyle w:val="Heading5"/>
        <w:rPr>
          <w:del w:id="673" w:author="Laurence Golding" w:date="2019-02-26T15:43:00Z"/>
        </w:rPr>
      </w:pPr>
      <w:bookmarkStart w:id="674" w:name="_Ref508812519"/>
      <w:bookmarkStart w:id="675" w:name="_Toc534899442"/>
      <w:del w:id="676" w:author="Laurence Golding" w:date="2019-02-26T15:43:00Z">
        <w:r w:rsidDel="00BA3AC9">
          <w:delText>run object</w:delText>
        </w:r>
        <w:bookmarkEnd w:id="674"/>
        <w:bookmarkEnd w:id="675"/>
      </w:del>
    </w:p>
    <w:p w14:paraId="31D16A54" w14:textId="474CC2E1" w:rsidR="0086153A" w:rsidRPr="00640538" w:rsidDel="00BA3AC9" w:rsidRDefault="0086153A" w:rsidP="0086153A">
      <w:pPr>
        <w:rPr>
          <w:del w:id="677" w:author="Laurence Golding" w:date="2019-02-26T15:43:00Z"/>
        </w:rPr>
      </w:pPr>
      <w:del w:id="678" w:author="Laurence Golding" w:date="2019-02-26T15:43:00Z">
        <w:r w:rsidDel="00BA3AC9">
          <w:delText xml:space="preserve">The permitted properties on the </w:delText>
        </w:r>
        <w:r w:rsidRPr="00640538" w:rsidDel="00BA3AC9">
          <w:rPr>
            <w:rStyle w:val="CODEtemp"/>
          </w:rPr>
          <w:delText>run</w:delText>
        </w:r>
        <w:r w:rsidDel="00BA3AC9">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rsidDel="00BA3AC9" w14:paraId="28164105" w14:textId="2A283078" w:rsidTr="00282714">
        <w:trPr>
          <w:trHeight w:val="356"/>
          <w:del w:id="679" w:author="Laurence Golding" w:date="2019-02-26T15:43:00Z"/>
        </w:trPr>
        <w:tc>
          <w:tcPr>
            <w:tcW w:w="2071" w:type="dxa"/>
          </w:tcPr>
          <w:p w14:paraId="24E6AAD0" w14:textId="4A511015" w:rsidR="0086153A" w:rsidRPr="00545597" w:rsidDel="00BA3AC9" w:rsidRDefault="0086153A" w:rsidP="00282714">
            <w:pPr>
              <w:rPr>
                <w:del w:id="680" w:author="Laurence Golding" w:date="2019-02-26T15:43:00Z"/>
                <w:b/>
              </w:rPr>
            </w:pPr>
            <w:del w:id="681" w:author="Laurence Golding" w:date="2019-02-26T15:43:00Z">
              <w:r w:rsidRPr="00545597" w:rsidDel="00BA3AC9">
                <w:rPr>
                  <w:b/>
                </w:rPr>
                <w:delText>Property</w:delText>
              </w:r>
            </w:del>
          </w:p>
        </w:tc>
        <w:tc>
          <w:tcPr>
            <w:tcW w:w="1966" w:type="dxa"/>
          </w:tcPr>
          <w:p w14:paraId="4033A708" w14:textId="729CDBFF" w:rsidR="0086153A" w:rsidRPr="00545597" w:rsidDel="00BA3AC9" w:rsidRDefault="0086153A" w:rsidP="00282714">
            <w:pPr>
              <w:rPr>
                <w:del w:id="682" w:author="Laurence Golding" w:date="2019-02-26T15:43:00Z"/>
                <w:b/>
              </w:rPr>
            </w:pPr>
            <w:del w:id="683" w:author="Laurence Golding" w:date="2019-02-26T15:43:00Z">
              <w:r w:rsidDel="00BA3AC9">
                <w:rPr>
                  <w:b/>
                </w:rPr>
                <w:delText>Type</w:delText>
              </w:r>
            </w:del>
          </w:p>
        </w:tc>
        <w:tc>
          <w:tcPr>
            <w:tcW w:w="1205" w:type="dxa"/>
          </w:tcPr>
          <w:p w14:paraId="189BC3F6" w14:textId="436F5FC9" w:rsidR="0086153A" w:rsidRPr="00545597" w:rsidDel="00BA3AC9" w:rsidRDefault="0086153A" w:rsidP="00282714">
            <w:pPr>
              <w:rPr>
                <w:del w:id="684" w:author="Laurence Golding" w:date="2019-02-26T15:43:00Z"/>
                <w:b/>
              </w:rPr>
            </w:pPr>
            <w:del w:id="685" w:author="Laurence Golding" w:date="2019-02-26T15:43:00Z">
              <w:r w:rsidRPr="00545597" w:rsidDel="00BA3AC9">
                <w:rPr>
                  <w:b/>
                </w:rPr>
                <w:delText>Required?</w:delText>
              </w:r>
            </w:del>
          </w:p>
        </w:tc>
        <w:tc>
          <w:tcPr>
            <w:tcW w:w="5597" w:type="dxa"/>
          </w:tcPr>
          <w:p w14:paraId="2AB976FB" w14:textId="66FD9ACA" w:rsidR="0086153A" w:rsidRPr="00545597" w:rsidDel="00BA3AC9" w:rsidRDefault="0086153A" w:rsidP="00282714">
            <w:pPr>
              <w:rPr>
                <w:del w:id="686" w:author="Laurence Golding" w:date="2019-02-26T15:43:00Z"/>
                <w:b/>
              </w:rPr>
            </w:pPr>
            <w:del w:id="687" w:author="Laurence Golding" w:date="2019-02-26T15:43:00Z">
              <w:r w:rsidRPr="00545597" w:rsidDel="00BA3AC9">
                <w:rPr>
                  <w:b/>
                </w:rPr>
                <w:delText>Difference from SARIF log file</w:delText>
              </w:r>
            </w:del>
          </w:p>
        </w:tc>
      </w:tr>
      <w:tr w:rsidR="0086153A" w:rsidDel="00BA3AC9" w14:paraId="0A721F79" w14:textId="385647FB" w:rsidTr="00282714">
        <w:trPr>
          <w:trHeight w:val="485"/>
          <w:del w:id="688" w:author="Laurence Golding" w:date="2019-02-26T15:43:00Z"/>
        </w:trPr>
        <w:tc>
          <w:tcPr>
            <w:tcW w:w="2071" w:type="dxa"/>
          </w:tcPr>
          <w:p w14:paraId="78C91B61" w14:textId="09801230" w:rsidR="0086153A" w:rsidRPr="00545597" w:rsidDel="00BA3AC9" w:rsidRDefault="0086153A" w:rsidP="00282714">
            <w:pPr>
              <w:rPr>
                <w:del w:id="689" w:author="Laurence Golding" w:date="2019-02-26T15:43:00Z"/>
                <w:rStyle w:val="CODEtemp"/>
              </w:rPr>
            </w:pPr>
            <w:del w:id="690" w:author="Laurence Golding" w:date="2019-02-26T15:43:00Z">
              <w:r w:rsidDel="00BA3AC9">
                <w:rPr>
                  <w:rStyle w:val="CODEtemp"/>
                </w:rPr>
                <w:delText>tool (</w:delText>
              </w:r>
              <w:r w:rsidDel="00BA3AC9">
                <w:delText>§</w:delText>
              </w:r>
              <w:r w:rsidDel="00BA3AC9">
                <w:fldChar w:fldCharType="begin"/>
              </w:r>
              <w:r w:rsidDel="00BA3AC9">
                <w:delInstrText xml:space="preserve"> REF _Ref493350956 \r \h </w:delInstrText>
              </w:r>
              <w:r w:rsidDel="00BA3AC9">
                <w:fldChar w:fldCharType="separate"/>
              </w:r>
              <w:r w:rsidR="00820181" w:rsidDel="00BA3AC9">
                <w:delText>3.13.6</w:delText>
              </w:r>
              <w:r w:rsidDel="00BA3AC9">
                <w:fldChar w:fldCharType="end"/>
              </w:r>
              <w:r w:rsidDel="00BA3AC9">
                <w:delText>)</w:delText>
              </w:r>
            </w:del>
          </w:p>
        </w:tc>
        <w:tc>
          <w:tcPr>
            <w:tcW w:w="1966" w:type="dxa"/>
          </w:tcPr>
          <w:p w14:paraId="562C4BC7" w14:textId="70655351" w:rsidR="0086153A" w:rsidDel="00BA3AC9" w:rsidRDefault="0086153A" w:rsidP="00282714">
            <w:pPr>
              <w:rPr>
                <w:del w:id="691" w:author="Laurence Golding" w:date="2019-02-26T15:43:00Z"/>
              </w:rPr>
            </w:pPr>
            <w:del w:id="692" w:author="Laurence Golding" w:date="2019-02-26T15:43:00Z">
              <w:r w:rsidRPr="009722CB" w:rsidDel="00BA3AC9">
                <w:rPr>
                  <w:rStyle w:val="CODEtemp"/>
                </w:rPr>
                <w:delText>tool</w:delText>
              </w:r>
              <w:r w:rsidDel="00BA3AC9">
                <w:delText xml:space="preserve"> (§</w:delText>
              </w:r>
              <w:r w:rsidDel="00BA3AC9">
                <w:fldChar w:fldCharType="begin"/>
              </w:r>
              <w:r w:rsidDel="00BA3AC9">
                <w:delInstrText xml:space="preserve"> REF _Ref493350964 \r \h </w:delInstrText>
              </w:r>
              <w:r w:rsidDel="00BA3AC9">
                <w:fldChar w:fldCharType="separate"/>
              </w:r>
              <w:r w:rsidR="00820181" w:rsidDel="00BA3AC9">
                <w:delText>3.16</w:delText>
              </w:r>
              <w:r w:rsidDel="00BA3AC9">
                <w:fldChar w:fldCharType="end"/>
              </w:r>
              <w:r w:rsidDel="00BA3AC9">
                <w:delText>)</w:delText>
              </w:r>
            </w:del>
          </w:p>
        </w:tc>
        <w:tc>
          <w:tcPr>
            <w:tcW w:w="1205" w:type="dxa"/>
          </w:tcPr>
          <w:p w14:paraId="7C63EEBA" w14:textId="272E8CC1" w:rsidR="0086153A" w:rsidDel="00BA3AC9" w:rsidRDefault="0086153A" w:rsidP="00282714">
            <w:pPr>
              <w:rPr>
                <w:del w:id="693" w:author="Laurence Golding" w:date="2019-02-26T15:43:00Z"/>
              </w:rPr>
            </w:pPr>
            <w:del w:id="694" w:author="Laurence Golding" w:date="2019-02-26T15:43:00Z">
              <w:r w:rsidDel="00BA3AC9">
                <w:delText>Yes</w:delText>
              </w:r>
            </w:del>
          </w:p>
        </w:tc>
        <w:tc>
          <w:tcPr>
            <w:tcW w:w="5597" w:type="dxa"/>
          </w:tcPr>
          <w:p w14:paraId="20CA42D1" w14:textId="4567C0A5" w:rsidR="0086153A" w:rsidDel="00BA3AC9" w:rsidRDefault="0086153A" w:rsidP="00282714">
            <w:pPr>
              <w:rPr>
                <w:del w:id="695" w:author="Laurence Golding" w:date="2019-02-26T15:43:00Z"/>
              </w:rPr>
            </w:pPr>
            <w:del w:id="696" w:author="Laurence Golding" w:date="2019-02-26T15:43:00Z">
              <w:r w:rsidDel="00BA3AC9">
                <w:delText>Required rather than optional. Contains only the properties specified in §</w:delText>
              </w:r>
              <w:r w:rsidDel="00BA3AC9">
                <w:fldChar w:fldCharType="begin"/>
              </w:r>
              <w:r w:rsidDel="00BA3AC9">
                <w:delInstrText xml:space="preserve"> REF _Ref508812478 \r \h </w:delInstrText>
              </w:r>
              <w:r w:rsidDel="00BA3AC9">
                <w:fldChar w:fldCharType="separate"/>
              </w:r>
              <w:r w:rsidR="00820181" w:rsidDel="00BA3AC9">
                <w:delText>3.11.6.5.4</w:delText>
              </w:r>
              <w:r w:rsidDel="00BA3AC9">
                <w:fldChar w:fldCharType="end"/>
              </w:r>
              <w:r w:rsidDel="00BA3AC9">
                <w:delText>.</w:delText>
              </w:r>
            </w:del>
          </w:p>
        </w:tc>
      </w:tr>
      <w:tr w:rsidR="0086153A" w:rsidDel="00BA3AC9" w14:paraId="0A6EE765" w14:textId="6012326D" w:rsidTr="00282714">
        <w:trPr>
          <w:trHeight w:val="485"/>
          <w:del w:id="697" w:author="Laurence Golding" w:date="2019-02-26T15:43:00Z"/>
        </w:trPr>
        <w:tc>
          <w:tcPr>
            <w:tcW w:w="2071" w:type="dxa"/>
          </w:tcPr>
          <w:p w14:paraId="572E2CBD" w14:textId="304D572A" w:rsidR="0086153A" w:rsidDel="00BA3AC9" w:rsidRDefault="0086153A" w:rsidP="00282714">
            <w:pPr>
              <w:rPr>
                <w:del w:id="698" w:author="Laurence Golding" w:date="2019-02-26T15:43:00Z"/>
                <w:rStyle w:val="CODEtemp"/>
              </w:rPr>
            </w:pPr>
            <w:del w:id="699" w:author="Laurence Golding" w:date="2019-02-26T15:43:00Z">
              <w:r w:rsidDel="00BA3AC9">
                <w:rPr>
                  <w:rStyle w:val="CODEtemp"/>
                </w:rPr>
                <w:delText>resources (</w:delText>
              </w:r>
              <w:r w:rsidDel="00BA3AC9">
                <w:delText>§</w:delText>
              </w:r>
              <w:r w:rsidDel="00BA3AC9">
                <w:fldChar w:fldCharType="begin"/>
              </w:r>
              <w:r w:rsidDel="00BA3AC9">
                <w:delInstrText xml:space="preserve"> REF _Ref493404878 \w \h </w:delInstrText>
              </w:r>
              <w:r w:rsidDel="00BA3AC9">
                <w:fldChar w:fldCharType="separate"/>
              </w:r>
              <w:r w:rsidR="00820181" w:rsidDel="00BA3AC9">
                <w:delText>3.13.15</w:delText>
              </w:r>
              <w:r w:rsidDel="00BA3AC9">
                <w:fldChar w:fldCharType="end"/>
              </w:r>
              <w:r w:rsidDel="00BA3AC9">
                <w:delText>)</w:delText>
              </w:r>
            </w:del>
          </w:p>
        </w:tc>
        <w:tc>
          <w:tcPr>
            <w:tcW w:w="1966" w:type="dxa"/>
          </w:tcPr>
          <w:p w14:paraId="217728F3" w14:textId="0A5A375F" w:rsidR="0086153A" w:rsidRPr="009722CB" w:rsidDel="00BA3AC9" w:rsidRDefault="0086153A" w:rsidP="00282714">
            <w:pPr>
              <w:rPr>
                <w:del w:id="700" w:author="Laurence Golding" w:date="2019-02-26T15:43:00Z"/>
                <w:rStyle w:val="CODEtemp"/>
              </w:rPr>
            </w:pPr>
            <w:del w:id="701" w:author="Laurence Golding" w:date="2019-02-26T15:43:00Z">
              <w:r w:rsidRPr="009722CB" w:rsidDel="00BA3AC9">
                <w:rPr>
                  <w:rStyle w:val="CODEtemp"/>
                </w:rPr>
                <w:delText>resources</w:delText>
              </w:r>
              <w:r w:rsidDel="00BA3AC9">
                <w:delText xml:space="preserve"> (§</w:delText>
              </w:r>
              <w:r w:rsidDel="00BA3AC9">
                <w:fldChar w:fldCharType="begin"/>
              </w:r>
              <w:r w:rsidDel="00BA3AC9">
                <w:delInstrText xml:space="preserve"> REF _Ref508812750 \r \h </w:delInstrText>
              </w:r>
              <w:r w:rsidDel="00BA3AC9">
                <w:fldChar w:fldCharType="separate"/>
              </w:r>
              <w:r w:rsidR="00820181" w:rsidDel="00BA3AC9">
                <w:delText>3.39</w:delText>
              </w:r>
              <w:r w:rsidDel="00BA3AC9">
                <w:fldChar w:fldCharType="end"/>
              </w:r>
              <w:r w:rsidDel="00BA3AC9">
                <w:delText>)</w:delText>
              </w:r>
            </w:del>
          </w:p>
        </w:tc>
        <w:tc>
          <w:tcPr>
            <w:tcW w:w="1205" w:type="dxa"/>
          </w:tcPr>
          <w:p w14:paraId="736AC765" w14:textId="3A837F73" w:rsidR="0086153A" w:rsidDel="00BA3AC9" w:rsidRDefault="0086153A" w:rsidP="00282714">
            <w:pPr>
              <w:rPr>
                <w:del w:id="702" w:author="Laurence Golding" w:date="2019-02-26T15:43:00Z"/>
              </w:rPr>
            </w:pPr>
            <w:del w:id="703" w:author="Laurence Golding" w:date="2019-02-26T15:43:00Z">
              <w:r w:rsidDel="00BA3AC9">
                <w:delText>Yes</w:delText>
              </w:r>
            </w:del>
          </w:p>
        </w:tc>
        <w:tc>
          <w:tcPr>
            <w:tcW w:w="5597" w:type="dxa"/>
          </w:tcPr>
          <w:p w14:paraId="627054B7" w14:textId="0E4DF73A" w:rsidR="0086153A" w:rsidDel="00BA3AC9" w:rsidRDefault="0086153A" w:rsidP="00282714">
            <w:pPr>
              <w:rPr>
                <w:del w:id="704" w:author="Laurence Golding" w:date="2019-02-26T15:43:00Z"/>
              </w:rPr>
            </w:pPr>
            <w:del w:id="705" w:author="Laurence Golding" w:date="2019-02-26T15:43:00Z">
              <w:r w:rsidDel="00BA3AC9">
                <w:delText>Required rather than optional.</w:delText>
              </w:r>
            </w:del>
          </w:p>
        </w:tc>
      </w:tr>
    </w:tbl>
    <w:p w14:paraId="59E1D415" w14:textId="68973083" w:rsidR="00F27B42" w:rsidDel="00BA3AC9" w:rsidRDefault="00F27B42" w:rsidP="00F27B42">
      <w:pPr>
        <w:pStyle w:val="Heading5"/>
        <w:rPr>
          <w:del w:id="706" w:author="Laurence Golding" w:date="2019-02-26T15:43:00Z"/>
        </w:rPr>
      </w:pPr>
      <w:bookmarkStart w:id="707" w:name="_Ref508812478"/>
      <w:bookmarkStart w:id="708" w:name="_Toc534899443"/>
      <w:del w:id="709" w:author="Laurence Golding" w:date="2019-02-26T15:43:00Z">
        <w:r w:rsidDel="00BA3AC9">
          <w:delText>tool object</w:delText>
        </w:r>
        <w:bookmarkEnd w:id="707"/>
        <w:bookmarkEnd w:id="708"/>
      </w:del>
    </w:p>
    <w:p w14:paraId="0E70FA16" w14:textId="0A32FA99" w:rsidR="0086153A" w:rsidRPr="00640538" w:rsidDel="00BA3AC9" w:rsidRDefault="0086153A" w:rsidP="0086153A">
      <w:pPr>
        <w:rPr>
          <w:del w:id="710" w:author="Laurence Golding" w:date="2019-02-26T15:43:00Z"/>
        </w:rPr>
      </w:pPr>
      <w:del w:id="711" w:author="Laurence Golding" w:date="2019-02-26T15:43:00Z">
        <w:r w:rsidDel="00BA3AC9">
          <w:delText xml:space="preserve">The permitted properties on the </w:delText>
        </w:r>
        <w:r w:rsidDel="00BA3AC9">
          <w:rPr>
            <w:rStyle w:val="CODEtemp"/>
          </w:rPr>
          <w:delText>tool</w:delText>
        </w:r>
        <w:r w:rsidDel="00BA3AC9">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737"/>
        <w:gridCol w:w="1831"/>
        <w:gridCol w:w="1205"/>
        <w:gridCol w:w="5066"/>
      </w:tblGrid>
      <w:tr w:rsidR="0086153A" w:rsidRPr="00545597" w:rsidDel="00BA3AC9" w14:paraId="351095F3" w14:textId="7FE45F55" w:rsidTr="00282714">
        <w:trPr>
          <w:trHeight w:val="356"/>
          <w:del w:id="712" w:author="Laurence Golding" w:date="2019-02-26T15:43:00Z"/>
        </w:trPr>
        <w:tc>
          <w:tcPr>
            <w:tcW w:w="2071" w:type="dxa"/>
          </w:tcPr>
          <w:p w14:paraId="79067AE5" w14:textId="6C28707D" w:rsidR="0086153A" w:rsidRPr="00545597" w:rsidDel="00BA3AC9" w:rsidRDefault="0086153A" w:rsidP="00282714">
            <w:pPr>
              <w:rPr>
                <w:del w:id="713" w:author="Laurence Golding" w:date="2019-02-26T15:43:00Z"/>
                <w:b/>
              </w:rPr>
            </w:pPr>
            <w:del w:id="714" w:author="Laurence Golding" w:date="2019-02-26T15:43:00Z">
              <w:r w:rsidRPr="00545597" w:rsidDel="00BA3AC9">
                <w:rPr>
                  <w:b/>
                </w:rPr>
                <w:delText>Property</w:delText>
              </w:r>
            </w:del>
          </w:p>
        </w:tc>
        <w:tc>
          <w:tcPr>
            <w:tcW w:w="1966" w:type="dxa"/>
          </w:tcPr>
          <w:p w14:paraId="08A5A040" w14:textId="7FDAAEDA" w:rsidR="0086153A" w:rsidRPr="00545597" w:rsidDel="00BA3AC9" w:rsidRDefault="0086153A" w:rsidP="00282714">
            <w:pPr>
              <w:rPr>
                <w:del w:id="715" w:author="Laurence Golding" w:date="2019-02-26T15:43:00Z"/>
                <w:b/>
              </w:rPr>
            </w:pPr>
            <w:del w:id="716" w:author="Laurence Golding" w:date="2019-02-26T15:43:00Z">
              <w:r w:rsidDel="00BA3AC9">
                <w:rPr>
                  <w:b/>
                </w:rPr>
                <w:delText>Type</w:delText>
              </w:r>
            </w:del>
          </w:p>
        </w:tc>
        <w:tc>
          <w:tcPr>
            <w:tcW w:w="1205" w:type="dxa"/>
          </w:tcPr>
          <w:p w14:paraId="550170DE" w14:textId="6A7CE985" w:rsidR="0086153A" w:rsidRPr="00545597" w:rsidDel="00BA3AC9" w:rsidRDefault="0086153A" w:rsidP="00282714">
            <w:pPr>
              <w:rPr>
                <w:del w:id="717" w:author="Laurence Golding" w:date="2019-02-26T15:43:00Z"/>
                <w:b/>
              </w:rPr>
            </w:pPr>
            <w:del w:id="718" w:author="Laurence Golding" w:date="2019-02-26T15:43:00Z">
              <w:r w:rsidRPr="00545597" w:rsidDel="00BA3AC9">
                <w:rPr>
                  <w:b/>
                </w:rPr>
                <w:delText>Required?</w:delText>
              </w:r>
            </w:del>
          </w:p>
        </w:tc>
        <w:tc>
          <w:tcPr>
            <w:tcW w:w="5597" w:type="dxa"/>
          </w:tcPr>
          <w:p w14:paraId="3353E8A3" w14:textId="0138ECE3" w:rsidR="0086153A" w:rsidRPr="00545597" w:rsidDel="00BA3AC9" w:rsidRDefault="0086153A" w:rsidP="00282714">
            <w:pPr>
              <w:rPr>
                <w:del w:id="719" w:author="Laurence Golding" w:date="2019-02-26T15:43:00Z"/>
                <w:b/>
              </w:rPr>
            </w:pPr>
            <w:del w:id="720" w:author="Laurence Golding" w:date="2019-02-26T15:43:00Z">
              <w:r w:rsidRPr="00545597" w:rsidDel="00BA3AC9">
                <w:rPr>
                  <w:b/>
                </w:rPr>
                <w:delText>Difference from SARIF log file</w:delText>
              </w:r>
            </w:del>
          </w:p>
        </w:tc>
      </w:tr>
      <w:tr w:rsidR="0086153A" w:rsidDel="00BA3AC9" w14:paraId="7502B85B" w14:textId="73A24615" w:rsidTr="00282714">
        <w:trPr>
          <w:trHeight w:val="485"/>
          <w:del w:id="721" w:author="Laurence Golding" w:date="2019-02-26T15:43:00Z"/>
        </w:trPr>
        <w:tc>
          <w:tcPr>
            <w:tcW w:w="2071" w:type="dxa"/>
          </w:tcPr>
          <w:p w14:paraId="585551DC" w14:textId="38A2CE95" w:rsidR="0086153A" w:rsidRPr="00545597" w:rsidDel="00BA3AC9" w:rsidRDefault="0086153A" w:rsidP="00282714">
            <w:pPr>
              <w:rPr>
                <w:del w:id="722" w:author="Laurence Golding" w:date="2019-02-26T15:43:00Z"/>
                <w:rStyle w:val="CODEtemp"/>
              </w:rPr>
            </w:pPr>
            <w:del w:id="723" w:author="Laurence Golding" w:date="2019-02-26T15:43:00Z">
              <w:r w:rsidDel="00BA3AC9">
                <w:rPr>
                  <w:rStyle w:val="CODEtemp"/>
                </w:rPr>
                <w:delText>name (</w:delText>
              </w:r>
              <w:r w:rsidDel="00BA3AC9">
                <w:delText>§</w:delText>
              </w:r>
              <w:r w:rsidDel="00BA3AC9">
                <w:fldChar w:fldCharType="begin"/>
              </w:r>
              <w:r w:rsidDel="00BA3AC9">
                <w:delInstrText xml:space="preserve"> REF _Ref493409155 \r \h </w:delInstrText>
              </w:r>
              <w:r w:rsidDel="00BA3AC9">
                <w:fldChar w:fldCharType="separate"/>
              </w:r>
              <w:r w:rsidR="00820181" w:rsidDel="00BA3AC9">
                <w:delText>3.16.2</w:delText>
              </w:r>
              <w:r w:rsidDel="00BA3AC9">
                <w:fldChar w:fldCharType="end"/>
              </w:r>
              <w:r w:rsidDel="00BA3AC9">
                <w:delText>)</w:delText>
              </w:r>
            </w:del>
          </w:p>
        </w:tc>
        <w:tc>
          <w:tcPr>
            <w:tcW w:w="1966" w:type="dxa"/>
          </w:tcPr>
          <w:p w14:paraId="5C3242CE" w14:textId="0B2F572B" w:rsidR="0086153A" w:rsidDel="00BA3AC9" w:rsidRDefault="0086153A" w:rsidP="00282714">
            <w:pPr>
              <w:rPr>
                <w:del w:id="724" w:author="Laurence Golding" w:date="2019-02-26T15:43:00Z"/>
              </w:rPr>
            </w:pPr>
            <w:del w:id="725" w:author="Laurence Golding" w:date="2019-02-26T15:43:00Z">
              <w:r w:rsidDel="00BA3AC9">
                <w:rPr>
                  <w:rStyle w:val="CODEtemp"/>
                </w:rPr>
                <w:delText>string</w:delText>
              </w:r>
            </w:del>
          </w:p>
        </w:tc>
        <w:tc>
          <w:tcPr>
            <w:tcW w:w="1205" w:type="dxa"/>
          </w:tcPr>
          <w:p w14:paraId="0F39C988" w14:textId="6AD8688C" w:rsidR="0086153A" w:rsidDel="00BA3AC9" w:rsidRDefault="0086153A" w:rsidP="00282714">
            <w:pPr>
              <w:rPr>
                <w:del w:id="726" w:author="Laurence Golding" w:date="2019-02-26T15:43:00Z"/>
              </w:rPr>
            </w:pPr>
            <w:del w:id="727" w:author="Laurence Golding" w:date="2019-02-26T15:43:00Z">
              <w:r w:rsidDel="00BA3AC9">
                <w:delText>Yes</w:delText>
              </w:r>
            </w:del>
          </w:p>
        </w:tc>
        <w:tc>
          <w:tcPr>
            <w:tcW w:w="5597" w:type="dxa"/>
          </w:tcPr>
          <w:p w14:paraId="36F52113" w14:textId="40F0DEDB" w:rsidR="0086153A" w:rsidDel="00BA3AC9" w:rsidRDefault="0086153A" w:rsidP="00282714">
            <w:pPr>
              <w:rPr>
                <w:del w:id="728" w:author="Laurence Golding" w:date="2019-02-26T15:43:00Z"/>
              </w:rPr>
            </w:pPr>
            <w:del w:id="729" w:author="Laurence Golding" w:date="2019-02-26T15:43:00Z">
              <w:r w:rsidDel="00BA3AC9">
                <w:delText>None</w:delText>
              </w:r>
            </w:del>
          </w:p>
        </w:tc>
      </w:tr>
      <w:tr w:rsidR="0086153A" w:rsidDel="00BA3AC9" w14:paraId="64488E6B" w14:textId="75C77603" w:rsidTr="00282714">
        <w:trPr>
          <w:trHeight w:val="345"/>
          <w:del w:id="730" w:author="Laurence Golding" w:date="2019-02-26T15:43:00Z"/>
        </w:trPr>
        <w:tc>
          <w:tcPr>
            <w:tcW w:w="2071" w:type="dxa"/>
          </w:tcPr>
          <w:p w14:paraId="04676ED4" w14:textId="1520C56B" w:rsidR="0086153A" w:rsidDel="00BA3AC9" w:rsidRDefault="0086153A" w:rsidP="00282714">
            <w:pPr>
              <w:rPr>
                <w:del w:id="731" w:author="Laurence Golding" w:date="2019-02-26T15:43:00Z"/>
                <w:rStyle w:val="CODEtemp"/>
              </w:rPr>
            </w:pPr>
            <w:del w:id="732" w:author="Laurence Golding" w:date="2019-02-26T15:43:00Z">
              <w:r w:rsidDel="00BA3AC9">
                <w:rPr>
                  <w:rStyle w:val="CODEtemp"/>
                </w:rPr>
                <w:delText>fullName (</w:delText>
              </w:r>
              <w:r w:rsidDel="00BA3AC9">
                <w:delText>§</w:delText>
              </w:r>
              <w:r w:rsidDel="00BA3AC9">
                <w:fldChar w:fldCharType="begin"/>
              </w:r>
              <w:r w:rsidDel="00BA3AC9">
                <w:delInstrText xml:space="preserve"> REF _Ref493409168 \r \h </w:delInstrText>
              </w:r>
              <w:r w:rsidDel="00BA3AC9">
                <w:fldChar w:fldCharType="separate"/>
              </w:r>
              <w:r w:rsidR="00820181" w:rsidDel="00BA3AC9">
                <w:delText>3.16.3</w:delText>
              </w:r>
              <w:r w:rsidDel="00BA3AC9">
                <w:fldChar w:fldCharType="end"/>
              </w:r>
              <w:r w:rsidDel="00BA3AC9">
                <w:delText>)</w:delText>
              </w:r>
            </w:del>
          </w:p>
        </w:tc>
        <w:tc>
          <w:tcPr>
            <w:tcW w:w="1966" w:type="dxa"/>
          </w:tcPr>
          <w:p w14:paraId="0F13608F" w14:textId="7AE62947" w:rsidR="0086153A" w:rsidDel="00BA3AC9" w:rsidRDefault="0086153A" w:rsidP="00282714">
            <w:pPr>
              <w:rPr>
                <w:del w:id="733" w:author="Laurence Golding" w:date="2019-02-26T15:43:00Z"/>
                <w:rStyle w:val="CODEtemp"/>
              </w:rPr>
            </w:pPr>
            <w:del w:id="734" w:author="Laurence Golding" w:date="2019-02-26T15:43:00Z">
              <w:r w:rsidDel="00BA3AC9">
                <w:rPr>
                  <w:rStyle w:val="CODEtemp"/>
                </w:rPr>
                <w:delText>string</w:delText>
              </w:r>
            </w:del>
          </w:p>
        </w:tc>
        <w:tc>
          <w:tcPr>
            <w:tcW w:w="1205" w:type="dxa"/>
          </w:tcPr>
          <w:p w14:paraId="756C017F" w14:textId="762D396F" w:rsidR="0086153A" w:rsidDel="00BA3AC9" w:rsidRDefault="0086153A" w:rsidP="00282714">
            <w:pPr>
              <w:rPr>
                <w:del w:id="735" w:author="Laurence Golding" w:date="2019-02-26T15:43:00Z"/>
              </w:rPr>
            </w:pPr>
            <w:del w:id="736" w:author="Laurence Golding" w:date="2019-02-26T15:43:00Z">
              <w:r w:rsidDel="00BA3AC9">
                <w:delText>No</w:delText>
              </w:r>
            </w:del>
          </w:p>
        </w:tc>
        <w:tc>
          <w:tcPr>
            <w:tcW w:w="5597" w:type="dxa"/>
          </w:tcPr>
          <w:p w14:paraId="4B826424" w14:textId="0CC17C3A" w:rsidR="0086153A" w:rsidDel="00BA3AC9" w:rsidRDefault="0086153A" w:rsidP="00282714">
            <w:pPr>
              <w:rPr>
                <w:del w:id="737" w:author="Laurence Golding" w:date="2019-02-26T15:43:00Z"/>
              </w:rPr>
            </w:pPr>
            <w:del w:id="738" w:author="Laurence Golding" w:date="2019-02-26T15:43:00Z">
              <w:r w:rsidDel="00BA3AC9">
                <w:delText>None</w:delText>
              </w:r>
            </w:del>
          </w:p>
        </w:tc>
      </w:tr>
      <w:tr w:rsidR="0086153A" w:rsidDel="00BA3AC9" w14:paraId="0F32F52F" w14:textId="0695F7E2" w:rsidTr="00282714">
        <w:trPr>
          <w:trHeight w:val="345"/>
          <w:del w:id="739" w:author="Laurence Golding" w:date="2019-02-26T15:43:00Z"/>
        </w:trPr>
        <w:tc>
          <w:tcPr>
            <w:tcW w:w="2071" w:type="dxa"/>
          </w:tcPr>
          <w:p w14:paraId="4E8C9ACD" w14:textId="6126F5E1" w:rsidR="0086153A" w:rsidDel="00BA3AC9" w:rsidRDefault="0086153A" w:rsidP="00282714">
            <w:pPr>
              <w:rPr>
                <w:del w:id="740" w:author="Laurence Golding" w:date="2019-02-26T15:43:00Z"/>
                <w:rStyle w:val="CODEtemp"/>
              </w:rPr>
            </w:pPr>
            <w:del w:id="741" w:author="Laurence Golding" w:date="2019-02-26T15:43:00Z">
              <w:r w:rsidDel="00BA3AC9">
                <w:rPr>
                  <w:rStyle w:val="CODEtemp"/>
                </w:rPr>
                <w:delText>semanticVersion (</w:delText>
              </w:r>
              <w:r w:rsidDel="00BA3AC9">
                <w:delText>§</w:delText>
              </w:r>
              <w:r w:rsidDel="00BA3AC9">
                <w:fldChar w:fldCharType="begin"/>
              </w:r>
              <w:r w:rsidDel="00BA3AC9">
                <w:delInstrText xml:space="preserve"> REF _Ref493409198 \r \h </w:delInstrText>
              </w:r>
              <w:r w:rsidDel="00BA3AC9">
                <w:fldChar w:fldCharType="separate"/>
              </w:r>
              <w:r w:rsidR="00820181" w:rsidDel="00BA3AC9">
                <w:delText>3.16.4</w:delText>
              </w:r>
              <w:r w:rsidDel="00BA3AC9">
                <w:fldChar w:fldCharType="end"/>
              </w:r>
              <w:r w:rsidDel="00BA3AC9">
                <w:delText>)</w:delText>
              </w:r>
            </w:del>
          </w:p>
        </w:tc>
        <w:tc>
          <w:tcPr>
            <w:tcW w:w="1966" w:type="dxa"/>
          </w:tcPr>
          <w:p w14:paraId="031B94F3" w14:textId="3DEABCD2" w:rsidR="0086153A" w:rsidDel="00BA3AC9" w:rsidRDefault="0086153A" w:rsidP="00282714">
            <w:pPr>
              <w:rPr>
                <w:del w:id="742" w:author="Laurence Golding" w:date="2019-02-26T15:43:00Z"/>
                <w:rStyle w:val="CODEtemp"/>
              </w:rPr>
            </w:pPr>
            <w:del w:id="743" w:author="Laurence Golding" w:date="2019-02-26T15:43:00Z">
              <w:r w:rsidDel="00BA3AC9">
                <w:rPr>
                  <w:rStyle w:val="CODEtemp"/>
                </w:rPr>
                <w:delText>string</w:delText>
              </w:r>
            </w:del>
          </w:p>
        </w:tc>
        <w:tc>
          <w:tcPr>
            <w:tcW w:w="1205" w:type="dxa"/>
          </w:tcPr>
          <w:p w14:paraId="542DE606" w14:textId="3C06CE72" w:rsidR="0086153A" w:rsidDel="00BA3AC9" w:rsidRDefault="0086153A" w:rsidP="00282714">
            <w:pPr>
              <w:rPr>
                <w:del w:id="744" w:author="Laurence Golding" w:date="2019-02-26T15:43:00Z"/>
              </w:rPr>
            </w:pPr>
            <w:del w:id="745" w:author="Laurence Golding" w:date="2019-02-26T15:43:00Z">
              <w:r w:rsidDel="00BA3AC9">
                <w:delText>Yes</w:delText>
              </w:r>
            </w:del>
          </w:p>
        </w:tc>
        <w:tc>
          <w:tcPr>
            <w:tcW w:w="5597" w:type="dxa"/>
          </w:tcPr>
          <w:p w14:paraId="7FDE536A" w14:textId="3FAA629D" w:rsidR="0086153A" w:rsidDel="00BA3AC9" w:rsidRDefault="0086153A" w:rsidP="00282714">
            <w:pPr>
              <w:rPr>
                <w:del w:id="746" w:author="Laurence Golding" w:date="2019-02-26T15:43:00Z"/>
              </w:rPr>
            </w:pPr>
            <w:del w:id="747" w:author="Laurence Golding" w:date="2019-02-26T15:43:00Z">
              <w:r w:rsidDel="00BA3AC9">
                <w:delText>None</w:delText>
              </w:r>
            </w:del>
          </w:p>
        </w:tc>
      </w:tr>
      <w:tr w:rsidR="0086153A" w:rsidDel="00BA3AC9" w14:paraId="439ED5A7" w14:textId="025C9D8D" w:rsidTr="00282714">
        <w:trPr>
          <w:trHeight w:val="345"/>
          <w:del w:id="748" w:author="Laurence Golding" w:date="2019-02-26T15:43:00Z"/>
        </w:trPr>
        <w:tc>
          <w:tcPr>
            <w:tcW w:w="2071" w:type="dxa"/>
          </w:tcPr>
          <w:p w14:paraId="30F4C04D" w14:textId="6243E877" w:rsidR="0086153A" w:rsidRPr="00545597" w:rsidDel="00BA3AC9" w:rsidRDefault="0086153A" w:rsidP="00282714">
            <w:pPr>
              <w:rPr>
                <w:del w:id="749" w:author="Laurence Golding" w:date="2019-02-26T15:43:00Z"/>
                <w:rStyle w:val="CODEtemp"/>
              </w:rPr>
            </w:pPr>
            <w:del w:id="750" w:author="Laurence Golding" w:date="2019-02-26T15:43:00Z">
              <w:r w:rsidDel="00BA3AC9">
                <w:rPr>
                  <w:rStyle w:val="CODEtemp"/>
                </w:rPr>
                <w:delText>version (</w:delText>
              </w:r>
              <w:r w:rsidDel="00BA3AC9">
                <w:delText>§</w:delText>
              </w:r>
              <w:r w:rsidDel="00BA3AC9">
                <w:fldChar w:fldCharType="begin"/>
              </w:r>
              <w:r w:rsidDel="00BA3AC9">
                <w:delInstrText xml:space="preserve"> REF _Ref493409191 \r \h </w:delInstrText>
              </w:r>
              <w:r w:rsidDel="00BA3AC9">
                <w:fldChar w:fldCharType="separate"/>
              </w:r>
              <w:r w:rsidR="00820181" w:rsidDel="00BA3AC9">
                <w:delText>3.16.5</w:delText>
              </w:r>
              <w:r w:rsidDel="00BA3AC9">
                <w:fldChar w:fldCharType="end"/>
              </w:r>
              <w:r w:rsidDel="00BA3AC9">
                <w:delText>)</w:delText>
              </w:r>
            </w:del>
          </w:p>
        </w:tc>
        <w:tc>
          <w:tcPr>
            <w:tcW w:w="1966" w:type="dxa"/>
          </w:tcPr>
          <w:p w14:paraId="3882149A" w14:textId="66468E02" w:rsidR="0086153A" w:rsidDel="00BA3AC9" w:rsidRDefault="0086153A" w:rsidP="00282714">
            <w:pPr>
              <w:rPr>
                <w:del w:id="751" w:author="Laurence Golding" w:date="2019-02-26T15:43:00Z"/>
              </w:rPr>
            </w:pPr>
            <w:del w:id="752" w:author="Laurence Golding" w:date="2019-02-26T15:43:00Z">
              <w:r w:rsidDel="00BA3AC9">
                <w:rPr>
                  <w:rStyle w:val="CODEtemp"/>
                </w:rPr>
                <w:delText>string</w:delText>
              </w:r>
            </w:del>
          </w:p>
        </w:tc>
        <w:tc>
          <w:tcPr>
            <w:tcW w:w="1205" w:type="dxa"/>
          </w:tcPr>
          <w:p w14:paraId="715D2E7C" w14:textId="3CD0C9EC" w:rsidR="0086153A" w:rsidDel="00BA3AC9" w:rsidRDefault="0086153A" w:rsidP="00282714">
            <w:pPr>
              <w:rPr>
                <w:del w:id="753" w:author="Laurence Golding" w:date="2019-02-26T15:43:00Z"/>
              </w:rPr>
            </w:pPr>
            <w:del w:id="754" w:author="Laurence Golding" w:date="2019-02-26T15:43:00Z">
              <w:r w:rsidDel="00BA3AC9">
                <w:delText>No</w:delText>
              </w:r>
            </w:del>
          </w:p>
        </w:tc>
        <w:tc>
          <w:tcPr>
            <w:tcW w:w="5597" w:type="dxa"/>
          </w:tcPr>
          <w:p w14:paraId="1ECD4362" w14:textId="7BD3AB39" w:rsidR="0086153A" w:rsidDel="00BA3AC9" w:rsidRDefault="0086153A" w:rsidP="00282714">
            <w:pPr>
              <w:rPr>
                <w:del w:id="755" w:author="Laurence Golding" w:date="2019-02-26T15:43:00Z"/>
              </w:rPr>
            </w:pPr>
            <w:del w:id="756" w:author="Laurence Golding" w:date="2019-02-26T15:43:00Z">
              <w:r w:rsidDel="00BA3AC9">
                <w:delText>None</w:delText>
              </w:r>
            </w:del>
          </w:p>
        </w:tc>
      </w:tr>
      <w:tr w:rsidR="0086153A" w:rsidDel="00BA3AC9" w14:paraId="288D1718" w14:textId="6B6FE99F" w:rsidTr="00282714">
        <w:trPr>
          <w:trHeight w:val="345"/>
          <w:del w:id="757" w:author="Laurence Golding" w:date="2019-02-26T15:43:00Z"/>
        </w:trPr>
        <w:tc>
          <w:tcPr>
            <w:tcW w:w="2071" w:type="dxa"/>
          </w:tcPr>
          <w:p w14:paraId="3F773359" w14:textId="0CF379C8" w:rsidR="0086153A" w:rsidDel="00BA3AC9" w:rsidRDefault="00CC4067" w:rsidP="00282714">
            <w:pPr>
              <w:rPr>
                <w:del w:id="758" w:author="Laurence Golding" w:date="2019-02-26T15:43:00Z"/>
                <w:rStyle w:val="CODEtemp"/>
              </w:rPr>
            </w:pPr>
            <w:del w:id="759" w:author="Laurence Golding" w:date="2019-02-26T15:43:00Z">
              <w:r w:rsidDel="00BA3AC9">
                <w:rPr>
                  <w:rStyle w:val="CODEtemp"/>
                </w:rPr>
                <w:delText xml:space="preserve">dottedQuadFileVersion </w:delText>
              </w:r>
              <w:r w:rsidR="0086153A" w:rsidDel="00BA3AC9">
                <w:rPr>
                  <w:rStyle w:val="CODEtemp"/>
                </w:rPr>
                <w:delText>(</w:delText>
              </w:r>
              <w:r w:rsidR="0086153A" w:rsidDel="00BA3AC9">
                <w:delText>§</w:delText>
              </w:r>
              <w:r w:rsidR="0086153A" w:rsidDel="00BA3AC9">
                <w:fldChar w:fldCharType="begin"/>
              </w:r>
              <w:r w:rsidR="0086153A" w:rsidDel="00BA3AC9">
                <w:delInstrText xml:space="preserve"> REF _Ref493409205 \r \h </w:delInstrText>
              </w:r>
              <w:r w:rsidR="0086153A" w:rsidDel="00BA3AC9">
                <w:fldChar w:fldCharType="separate"/>
              </w:r>
              <w:r w:rsidR="00820181" w:rsidDel="00BA3AC9">
                <w:delText>3.16.6</w:delText>
              </w:r>
              <w:r w:rsidR="0086153A" w:rsidDel="00BA3AC9">
                <w:fldChar w:fldCharType="end"/>
              </w:r>
              <w:r w:rsidR="0086153A" w:rsidDel="00BA3AC9">
                <w:delText>)</w:delText>
              </w:r>
            </w:del>
          </w:p>
        </w:tc>
        <w:tc>
          <w:tcPr>
            <w:tcW w:w="1966" w:type="dxa"/>
          </w:tcPr>
          <w:p w14:paraId="5AF9A257" w14:textId="0190C76A" w:rsidR="0086153A" w:rsidDel="00BA3AC9" w:rsidRDefault="0086153A" w:rsidP="00282714">
            <w:pPr>
              <w:rPr>
                <w:del w:id="760" w:author="Laurence Golding" w:date="2019-02-26T15:43:00Z"/>
                <w:rStyle w:val="CODEtemp"/>
              </w:rPr>
            </w:pPr>
            <w:del w:id="761" w:author="Laurence Golding" w:date="2019-02-26T15:43:00Z">
              <w:r w:rsidDel="00BA3AC9">
                <w:rPr>
                  <w:rStyle w:val="CODEtemp"/>
                </w:rPr>
                <w:delText>string</w:delText>
              </w:r>
            </w:del>
          </w:p>
        </w:tc>
        <w:tc>
          <w:tcPr>
            <w:tcW w:w="1205" w:type="dxa"/>
          </w:tcPr>
          <w:p w14:paraId="35D5C89C" w14:textId="4B15E087" w:rsidR="0086153A" w:rsidDel="00BA3AC9" w:rsidRDefault="0086153A" w:rsidP="00282714">
            <w:pPr>
              <w:rPr>
                <w:del w:id="762" w:author="Laurence Golding" w:date="2019-02-26T15:43:00Z"/>
              </w:rPr>
            </w:pPr>
            <w:del w:id="763" w:author="Laurence Golding" w:date="2019-02-26T15:43:00Z">
              <w:r w:rsidDel="00BA3AC9">
                <w:delText>No</w:delText>
              </w:r>
            </w:del>
          </w:p>
        </w:tc>
        <w:tc>
          <w:tcPr>
            <w:tcW w:w="5597" w:type="dxa"/>
          </w:tcPr>
          <w:p w14:paraId="657DDCD0" w14:textId="1A4BDD27" w:rsidR="0086153A" w:rsidDel="00BA3AC9" w:rsidRDefault="0086153A" w:rsidP="00282714">
            <w:pPr>
              <w:rPr>
                <w:del w:id="764" w:author="Laurence Golding" w:date="2019-02-26T15:43:00Z"/>
              </w:rPr>
            </w:pPr>
            <w:del w:id="765" w:author="Laurence Golding" w:date="2019-02-26T15:43:00Z">
              <w:r w:rsidDel="00BA3AC9">
                <w:delText>None</w:delText>
              </w:r>
            </w:del>
          </w:p>
        </w:tc>
      </w:tr>
      <w:tr w:rsidR="0086153A" w:rsidDel="00BA3AC9" w14:paraId="650E8B4C" w14:textId="4147A29D" w:rsidTr="00282714">
        <w:trPr>
          <w:trHeight w:val="345"/>
          <w:del w:id="766" w:author="Laurence Golding" w:date="2019-02-26T15:43:00Z"/>
        </w:trPr>
        <w:tc>
          <w:tcPr>
            <w:tcW w:w="2071" w:type="dxa"/>
          </w:tcPr>
          <w:p w14:paraId="47BBAD0A" w14:textId="5A3546D4" w:rsidR="0086153A" w:rsidDel="00BA3AC9" w:rsidRDefault="0086153A" w:rsidP="00282714">
            <w:pPr>
              <w:rPr>
                <w:del w:id="767" w:author="Laurence Golding" w:date="2019-02-26T15:43:00Z"/>
                <w:rStyle w:val="CODEtemp"/>
              </w:rPr>
            </w:pPr>
            <w:del w:id="768" w:author="Laurence Golding" w:date="2019-02-26T15:43:00Z">
              <w:r w:rsidDel="00BA3AC9">
                <w:rPr>
                  <w:rStyle w:val="CODEtemp"/>
                </w:rPr>
                <w:delText>language (</w:delText>
              </w:r>
              <w:r w:rsidDel="00BA3AC9">
                <w:delText>§</w:delText>
              </w:r>
              <w:r w:rsidDel="00BA3AC9">
                <w:fldChar w:fldCharType="begin"/>
              </w:r>
              <w:r w:rsidDel="00BA3AC9">
                <w:delInstrText xml:space="preserve"> REF _Ref508812630 \r \h </w:delInstrText>
              </w:r>
              <w:r w:rsidDel="00BA3AC9">
                <w:fldChar w:fldCharType="separate"/>
              </w:r>
              <w:r w:rsidR="00820181" w:rsidDel="00BA3AC9">
                <w:delText>3.16.8</w:delText>
              </w:r>
              <w:r w:rsidDel="00BA3AC9">
                <w:fldChar w:fldCharType="end"/>
              </w:r>
              <w:r w:rsidDel="00BA3AC9">
                <w:delText>)</w:delText>
              </w:r>
            </w:del>
          </w:p>
        </w:tc>
        <w:tc>
          <w:tcPr>
            <w:tcW w:w="1966" w:type="dxa"/>
          </w:tcPr>
          <w:p w14:paraId="05EA30C1" w14:textId="7B9E27A2" w:rsidR="0086153A" w:rsidDel="00BA3AC9" w:rsidRDefault="0086153A" w:rsidP="00282714">
            <w:pPr>
              <w:rPr>
                <w:del w:id="769" w:author="Laurence Golding" w:date="2019-02-26T15:43:00Z"/>
                <w:rStyle w:val="CODEtemp"/>
              </w:rPr>
            </w:pPr>
            <w:del w:id="770" w:author="Laurence Golding" w:date="2019-02-26T15:43:00Z">
              <w:r w:rsidDel="00BA3AC9">
                <w:rPr>
                  <w:rStyle w:val="CODEtemp"/>
                </w:rPr>
                <w:delText>string</w:delText>
              </w:r>
            </w:del>
          </w:p>
        </w:tc>
        <w:tc>
          <w:tcPr>
            <w:tcW w:w="1205" w:type="dxa"/>
          </w:tcPr>
          <w:p w14:paraId="045D009B" w14:textId="6AF036B2" w:rsidR="0086153A" w:rsidDel="00BA3AC9" w:rsidRDefault="0086153A" w:rsidP="00282714">
            <w:pPr>
              <w:rPr>
                <w:del w:id="771" w:author="Laurence Golding" w:date="2019-02-26T15:43:00Z"/>
              </w:rPr>
            </w:pPr>
            <w:del w:id="772" w:author="Laurence Golding" w:date="2019-02-26T15:43:00Z">
              <w:r w:rsidDel="00BA3AC9">
                <w:delText>Yes</w:delText>
              </w:r>
            </w:del>
          </w:p>
        </w:tc>
        <w:tc>
          <w:tcPr>
            <w:tcW w:w="5597" w:type="dxa"/>
          </w:tcPr>
          <w:p w14:paraId="7EECFF64" w14:textId="2504B95B" w:rsidR="0086153A" w:rsidDel="00BA3AC9" w:rsidRDefault="0086153A" w:rsidP="00282714">
            <w:pPr>
              <w:rPr>
                <w:del w:id="773" w:author="Laurence Golding" w:date="2019-02-26T15:43:00Z"/>
              </w:rPr>
            </w:pPr>
            <w:del w:id="774" w:author="Laurence Golding" w:date="2019-02-26T15:43:00Z">
              <w:r w:rsidDel="00BA3AC9">
                <w:delText>Required rather than recommended. Just as in a SARIF log file, it specifies the language of the resources embedded in the file.</w:delText>
              </w:r>
            </w:del>
          </w:p>
        </w:tc>
      </w:tr>
    </w:tbl>
    <w:p w14:paraId="1BD0934B" w14:textId="0B90E5D7" w:rsidR="00F27B42" w:rsidDel="00BA3AC9" w:rsidRDefault="00F27B42" w:rsidP="00F27B42">
      <w:pPr>
        <w:pStyle w:val="Heading5"/>
        <w:rPr>
          <w:del w:id="775" w:author="Laurence Golding" w:date="2019-02-26T15:43:00Z"/>
        </w:rPr>
      </w:pPr>
      <w:bookmarkStart w:id="776" w:name="_Toc534899444"/>
      <w:del w:id="777" w:author="Laurence Golding" w:date="2019-02-26T15:43:00Z">
        <w:r w:rsidDel="00BA3AC9">
          <w:delText>resources object</w:delText>
        </w:r>
        <w:bookmarkEnd w:id="776"/>
      </w:del>
    </w:p>
    <w:p w14:paraId="56784490" w14:textId="125D85CE" w:rsidR="0086153A" w:rsidRPr="0086153A" w:rsidDel="00BA3AC9" w:rsidRDefault="0086153A" w:rsidP="0086153A">
      <w:pPr>
        <w:rPr>
          <w:del w:id="778" w:author="Laurence Golding" w:date="2019-02-26T15:43:00Z"/>
        </w:rPr>
      </w:pPr>
      <w:del w:id="779" w:author="Laurence Golding" w:date="2019-02-26T15:43:00Z">
        <w:r w:rsidDel="00BA3AC9">
          <w:delText xml:space="preserve">The </w:delText>
        </w:r>
        <w:r w:rsidRPr="00386A21" w:rsidDel="00BA3AC9">
          <w:rPr>
            <w:rStyle w:val="CODEtemp"/>
          </w:rPr>
          <w:delText>resources</w:delText>
        </w:r>
        <w:r w:rsidDel="00BA3AC9">
          <w:delText xml:space="preserve"> object in a SARIF resource file is identical to the </w:delText>
        </w:r>
        <w:r w:rsidRPr="00386A21" w:rsidDel="00BA3AC9">
          <w:rPr>
            <w:rStyle w:val="CODEtemp"/>
          </w:rPr>
          <w:delText>resources</w:delText>
        </w:r>
        <w:r w:rsidDel="00BA3AC9">
          <w:delText xml:space="preserve"> object in a SARIF log file (§</w:delText>
        </w:r>
        <w:r w:rsidDel="00BA3AC9">
          <w:fldChar w:fldCharType="begin"/>
        </w:r>
        <w:r w:rsidDel="00BA3AC9">
          <w:delInstrText xml:space="preserve"> REF _Ref508812750 \r \h </w:delInstrText>
        </w:r>
        <w:r w:rsidDel="00BA3AC9">
          <w:fldChar w:fldCharType="separate"/>
        </w:r>
        <w:r w:rsidR="00820181" w:rsidDel="00BA3AC9">
          <w:delText>3.39</w:delText>
        </w:r>
        <w:r w:rsidDel="00BA3AC9">
          <w:fldChar w:fldCharType="end"/>
        </w:r>
        <w:r w:rsidDel="00BA3AC9">
          <w:delText>).</w:delText>
        </w:r>
      </w:del>
    </w:p>
    <w:p w14:paraId="55D59945" w14:textId="28AAB945" w:rsidR="00B607AD" w:rsidRDefault="00B607AD" w:rsidP="00B607AD">
      <w:pPr>
        <w:pStyle w:val="Heading3"/>
      </w:pPr>
      <w:bookmarkStart w:id="780" w:name="_Ref508811133"/>
      <w:bookmarkStart w:id="781" w:name="_Toc534899445"/>
      <w:r>
        <w:t>text property</w:t>
      </w:r>
      <w:bookmarkEnd w:id="780"/>
      <w:bookmarkEnd w:id="781"/>
    </w:p>
    <w:p w14:paraId="38926169" w14:textId="79F2283F" w:rsidR="0086153A" w:rsidRPr="00D8303F" w:rsidRDefault="0086153A" w:rsidP="0086153A">
      <w:pPr>
        <w:rPr>
          <w:b/>
        </w:rPr>
      </w:pPr>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ins w:id="782" w:author="Laurence Golding" w:date="2019-02-26T15:46:00Z">
        <w:r w:rsidR="008A0EFB">
          <w:t xml:space="preserve"> </w:t>
        </w:r>
        <w:r w:rsidR="008A0EFB">
          <w:rPr>
            <w:b/>
          </w:rPr>
          <w:t xml:space="preserve">TODO CONSTRAINT EITHER text or </w:t>
        </w:r>
        <w:proofErr w:type="spellStart"/>
        <w:r w:rsidR="008A0EFB">
          <w:rPr>
            <w:b/>
          </w:rPr>
          <w:t>messageId</w:t>
        </w:r>
      </w:ins>
      <w:proofErr w:type="spellEnd"/>
    </w:p>
    <w:p w14:paraId="68ED5C2D" w14:textId="7994DD45" w:rsidR="00B607AD" w:rsidRDefault="00B607AD" w:rsidP="00B607AD">
      <w:pPr>
        <w:pStyle w:val="Heading3"/>
      </w:pPr>
      <w:bookmarkStart w:id="783" w:name="_Ref508811583"/>
      <w:bookmarkStart w:id="784" w:name="_Toc534899446"/>
      <w:del w:id="785" w:author="Laurence Golding" w:date="2019-02-26T15:44:00Z">
        <w:r w:rsidDel="008A0EFB">
          <w:delText xml:space="preserve">richText </w:delText>
        </w:r>
      </w:del>
      <w:ins w:id="786" w:author="Laurence Golding" w:date="2019-02-26T15:44:00Z">
        <w:r w:rsidR="008A0EFB">
          <w:t>markdown</w:t>
        </w:r>
        <w:r w:rsidR="008A0EFB">
          <w:t xml:space="preserve"> </w:t>
        </w:r>
      </w:ins>
      <w:r>
        <w:t>property</w:t>
      </w:r>
      <w:bookmarkEnd w:id="783"/>
      <w:bookmarkEnd w:id="784"/>
    </w:p>
    <w:p w14:paraId="252D70DD" w14:textId="2EC00AB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del w:id="787" w:author="Laurence Golding" w:date="2019-02-26T15:44:00Z">
        <w:r w:rsidDel="008A0EFB">
          <w:rPr>
            <w:rStyle w:val="CODEtemp"/>
          </w:rPr>
          <w:delText>richT</w:delText>
        </w:r>
        <w:r w:rsidRPr="0027620D" w:rsidDel="008A0EFB">
          <w:rPr>
            <w:rStyle w:val="CODEtemp"/>
          </w:rPr>
          <w:delText>ext</w:delText>
        </w:r>
        <w:r w:rsidRPr="0027620D" w:rsidDel="008A0EFB">
          <w:delText xml:space="preserve"> </w:delText>
        </w:r>
      </w:del>
      <w:ins w:id="788" w:author="Laurence Golding" w:date="2019-02-26T15:44:00Z">
        <w:r w:rsidR="008A0EFB">
          <w:rPr>
            <w:rStyle w:val="CODEtemp"/>
          </w:rPr>
          <w:t>markdown</w:t>
        </w:r>
        <w:r w:rsidR="008A0EFB" w:rsidRPr="0027620D">
          <w:t xml:space="preserve"> </w:t>
        </w:r>
      </w:ins>
      <w:r w:rsidRPr="0027620D">
        <w:t xml:space="preserve">whose value is a non-empty string containing a </w:t>
      </w:r>
      <w:del w:id="789" w:author="Laurence Golding" w:date="2019-02-26T15:44:00Z">
        <w:r w:rsidDel="008A0EFB">
          <w:delText>rich</w:delText>
        </w:r>
        <w:r w:rsidRPr="0027620D" w:rsidDel="008A0EFB">
          <w:delText xml:space="preserve"> tex</w:delText>
        </w:r>
      </w:del>
      <w:ins w:id="790" w:author="Laurence Golding" w:date="2019-02-26T15:44:00Z">
        <w:r w:rsidR="008A0EFB">
          <w:t>format</w:t>
        </w:r>
      </w:ins>
      <w:r w:rsidRPr="0027620D">
        <w:t>t</w:t>
      </w:r>
      <w:ins w:id="791" w:author="Laurence Golding" w:date="2019-02-26T15:44:00Z">
        <w:r w:rsidR="008A0EFB">
          <w:t>ed</w:t>
        </w:r>
      </w:ins>
      <w:r w:rsidRPr="0027620D">
        <w:t xml:space="preserve"> message</w:t>
      </w:r>
      <w:r>
        <w:t xml:space="preserve"> (§</w:t>
      </w:r>
      <w:r>
        <w:fldChar w:fldCharType="begin"/>
      </w:r>
      <w:r>
        <w:instrText xml:space="preserve"> REF _Ref503354606 \r \h </w:instrText>
      </w:r>
      <w:r>
        <w:fldChar w:fldCharType="separate"/>
      </w:r>
      <w:r w:rsidR="00820181">
        <w:t>3.11.3</w:t>
      </w:r>
      <w:r>
        <w:fldChar w:fldCharType="end"/>
      </w:r>
      <w:r>
        <w:t>)</w:t>
      </w:r>
      <w:ins w:id="792" w:author="Laurence Golding" w:date="2019-02-26T15:44:00Z">
        <w:r w:rsidR="008A0EFB">
          <w:t xml:space="preserve"> expressed in GitHub-Flavored </w:t>
        </w:r>
      </w:ins>
      <w:ins w:id="793" w:author="Laurence Golding" w:date="2019-02-26T15:45:00Z">
        <w:r w:rsidR="008A0EFB">
          <w:t>Markdown [</w:t>
        </w:r>
        <w:r w:rsidR="008A0EFB">
          <w:fldChar w:fldCharType="begin"/>
        </w:r>
        <w:r w:rsidR="008A0EFB">
          <w:instrText xml:space="preserve"> HYPERLINK  \l "GFM" </w:instrText>
        </w:r>
        <w:r w:rsidR="008A0EFB">
          <w:fldChar w:fldCharType="separate"/>
        </w:r>
        <w:r w:rsidR="008A0EFB" w:rsidRPr="008A0EFB">
          <w:rPr>
            <w:rStyle w:val="Hyperlink"/>
          </w:rPr>
          <w:t>GFM</w:t>
        </w:r>
        <w:r w:rsidR="008A0EFB">
          <w:fldChar w:fldCharType="end"/>
        </w:r>
        <w:r w:rsidR="008A0EFB">
          <w:t>]</w:t>
        </w:r>
      </w:ins>
      <w:r w:rsidRPr="0027620D">
        <w:t>.</w:t>
      </w:r>
    </w:p>
    <w:p w14:paraId="5B4F9624" w14:textId="560471F0" w:rsidR="0086153A" w:rsidRDefault="0086153A" w:rsidP="0086153A">
      <w:r>
        <w:t xml:space="preserve">If the </w:t>
      </w:r>
      <w:del w:id="794" w:author="Laurence Golding" w:date="2019-02-26T15:45:00Z">
        <w:r w:rsidRPr="0027620D" w:rsidDel="008A0EFB">
          <w:rPr>
            <w:rStyle w:val="CODEtemp"/>
          </w:rPr>
          <w:delText>richText</w:delText>
        </w:r>
        <w:r w:rsidDel="008A0EFB">
          <w:delText xml:space="preserve"> </w:delText>
        </w:r>
      </w:del>
      <w:ins w:id="795" w:author="Laurence Golding" w:date="2019-02-26T15:45:00Z">
        <w:r w:rsidR="008A0EFB">
          <w:rPr>
            <w:rStyle w:val="CODEtemp"/>
          </w:rPr>
          <w:t>markdown</w:t>
        </w:r>
        <w:r w:rsidR="008A0EFB">
          <w:t xml:space="preserve"> </w:t>
        </w:r>
      </w:ins>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1734E50E" w:rsidR="0086153A" w:rsidRPr="009B0B67" w:rsidRDefault="00D8303F" w:rsidP="0086153A">
      <w:pPr>
        <w:rPr>
          <w:b/>
        </w:rPr>
      </w:pPr>
      <w:ins w:id="796" w:author="Laurence Golding" w:date="2019-02-26T15:47:00Z">
        <w:r>
          <w:t xml:space="preserve">If the </w:t>
        </w:r>
        <w:r w:rsidRPr="00D8303F">
          <w:rPr>
            <w:rStyle w:val="CODEtemp"/>
          </w:rPr>
          <w:t>markdown</w:t>
        </w:r>
        <w:r>
          <w:t xml:space="preserve"> and </w:t>
        </w:r>
        <w:r w:rsidRPr="00D8303F">
          <w:rPr>
            <w:rStyle w:val="CODEtemp"/>
          </w:rPr>
          <w:t>text</w:t>
        </w:r>
        <w:r>
          <w:t xml:space="preserve"> properties are both present, then </w:t>
        </w:r>
      </w:ins>
      <w:r w:rsidR="0086153A">
        <w:t xml:space="preserve">SARIF consumers that cannot (or choose not to) render </w:t>
      </w:r>
      <w:del w:id="797" w:author="Laurence Golding" w:date="2019-02-26T15:47:00Z">
        <w:r w:rsidR="0086153A" w:rsidDel="00D8303F">
          <w:delText xml:space="preserve">rich </w:delText>
        </w:r>
      </w:del>
      <w:ins w:id="798" w:author="Laurence Golding" w:date="2019-02-26T15:47:00Z">
        <w:r>
          <w:t>formatted</w:t>
        </w:r>
        <w:r>
          <w:t xml:space="preserve"> </w:t>
        </w:r>
      </w:ins>
      <w:r w:rsidR="0086153A">
        <w:t xml:space="preserve">text </w:t>
      </w:r>
      <w:r w:rsidR="0086153A">
        <w:rPr>
          <w:b/>
        </w:rPr>
        <w:t>SHALL</w:t>
      </w:r>
      <w:r w:rsidR="0086153A">
        <w:t xml:space="preserve"> ignore the </w:t>
      </w:r>
      <w:del w:id="799" w:author="Laurence Golding" w:date="2019-02-26T15:47:00Z">
        <w:r w:rsidR="0086153A" w:rsidDel="00967766">
          <w:rPr>
            <w:rStyle w:val="CODEtemp"/>
          </w:rPr>
          <w:delText>richText</w:delText>
        </w:r>
        <w:r w:rsidR="0086153A" w:rsidDel="00967766">
          <w:delText xml:space="preserve"> </w:delText>
        </w:r>
      </w:del>
      <w:ins w:id="800" w:author="Laurence Golding" w:date="2019-02-26T15:47:00Z">
        <w:r w:rsidR="00967766">
          <w:rPr>
            <w:rStyle w:val="CODEtemp"/>
          </w:rPr>
          <w:t>markdown</w:t>
        </w:r>
        <w:r w:rsidR="00967766">
          <w:t xml:space="preserve"> </w:t>
        </w:r>
      </w:ins>
      <w:r w:rsidR="0086153A">
        <w:t xml:space="preserve">property and use the </w:t>
      </w:r>
      <w:r w:rsidR="0086153A">
        <w:rPr>
          <w:rStyle w:val="CODEtemp"/>
        </w:rPr>
        <w:t>text</w:t>
      </w:r>
      <w:r w:rsidR="0086153A">
        <w:t xml:space="preserve"> property instead.</w:t>
      </w:r>
      <w:ins w:id="801" w:author="Laurence Golding" w:date="2019-02-26T15:48:00Z">
        <w:r w:rsidR="009B0B67">
          <w:t xml:space="preserve"> </w:t>
        </w:r>
        <w:r w:rsidR="009B0B67">
          <w:rPr>
            <w:b/>
          </w:rPr>
          <w:t xml:space="preserve">TODO Some of this text goes in the description of the properties of the </w:t>
        </w:r>
      </w:ins>
      <w:proofErr w:type="spellStart"/>
      <w:ins w:id="802" w:author="Laurence Golding" w:date="2019-02-26T15:49:00Z">
        <w:r w:rsidR="009B0B67">
          <w:rPr>
            <w:b/>
          </w:rPr>
          <w:t>multiformatMessageString</w:t>
        </w:r>
        <w:proofErr w:type="spellEnd"/>
        <w:r w:rsidR="009B0B67">
          <w:rPr>
            <w:b/>
          </w:rPr>
          <w:t xml:space="preserve"> object. Put that in before finishing this.</w:t>
        </w:r>
      </w:ins>
    </w:p>
    <w:p w14:paraId="3F0244B6" w14:textId="1117F692" w:rsidR="00B607AD" w:rsidRDefault="00B607AD" w:rsidP="00B607AD">
      <w:pPr>
        <w:pStyle w:val="Heading3"/>
      </w:pPr>
      <w:bookmarkStart w:id="803" w:name="_Ref508811592"/>
      <w:bookmarkStart w:id="804" w:name="_Toc534899447"/>
      <w:proofErr w:type="spellStart"/>
      <w:r>
        <w:t>messageId</w:t>
      </w:r>
      <w:proofErr w:type="spellEnd"/>
      <w:r>
        <w:t xml:space="preserve"> property</w:t>
      </w:r>
      <w:bookmarkEnd w:id="803"/>
      <w:bookmarkEnd w:id="804"/>
    </w:p>
    <w:p w14:paraId="5F5AED7E" w14:textId="270C100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del w:id="805" w:author="Laurence Golding" w:date="2019-02-26T15:24:00Z">
        <w:r w:rsidDel="00115438">
          <w:delText xml:space="preserve">resource </w:delText>
        </w:r>
      </w:del>
      <w:ins w:id="806" w:author="Laurence Golding" w:date="2019-02-26T15:24:00Z">
        <w:r w:rsidR="00115438">
          <w:t>message</w:t>
        </w:r>
        <w:r w:rsidR="00115438">
          <w:t xml:space="preserve"> </w:t>
        </w:r>
      </w:ins>
      <w:r>
        <w:t>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78739E9E" w:rsidR="00B607AD" w:rsidDel="00896267" w:rsidRDefault="00B607AD" w:rsidP="00B607AD">
      <w:pPr>
        <w:pStyle w:val="Heading3"/>
        <w:rPr>
          <w:del w:id="807" w:author="Laurence Golding" w:date="2019-02-26T15:32:00Z"/>
        </w:rPr>
      </w:pPr>
      <w:bookmarkStart w:id="808" w:name="_Ref508811630"/>
      <w:bookmarkStart w:id="809" w:name="_Toc534899448"/>
      <w:del w:id="810" w:author="Laurence Golding" w:date="2019-02-26T15:32:00Z">
        <w:r w:rsidDel="00896267">
          <w:delText>richMessageId property</w:delText>
        </w:r>
        <w:bookmarkEnd w:id="808"/>
        <w:bookmarkEnd w:id="809"/>
      </w:del>
    </w:p>
    <w:p w14:paraId="71ECB735" w14:textId="3374B02E" w:rsidR="0086153A" w:rsidDel="00896267" w:rsidRDefault="0086153A" w:rsidP="0086153A">
      <w:pPr>
        <w:rPr>
          <w:del w:id="811" w:author="Laurence Golding" w:date="2019-02-26T15:32:00Z"/>
        </w:rPr>
      </w:pPr>
      <w:del w:id="812" w:author="Laurence Golding" w:date="2019-02-26T15:32:00Z">
        <w:r w:rsidDel="00896267">
          <w:delText xml:space="preserve">A </w:delText>
        </w:r>
        <w:r w:rsidRPr="0027620D" w:rsidDel="00896267">
          <w:rPr>
            <w:rStyle w:val="CODEtemp"/>
          </w:rPr>
          <w:delText>message</w:delText>
        </w:r>
        <w:r w:rsidRPr="0027620D" w:rsidDel="00896267">
          <w:delText xml:space="preserve"> object </w:delText>
        </w:r>
        <w:r w:rsidRPr="0027620D" w:rsidDel="00896267">
          <w:rPr>
            <w:b/>
          </w:rPr>
          <w:delText>MAY</w:delText>
        </w:r>
        <w:r w:rsidRPr="0027620D" w:rsidDel="00896267">
          <w:delText xml:space="preserve"> contain a property named </w:delText>
        </w:r>
        <w:r w:rsidDel="00896267">
          <w:rPr>
            <w:rStyle w:val="CODEtemp"/>
          </w:rPr>
          <w:delText>richMessageId</w:delText>
        </w:r>
        <w:r w:rsidRPr="0027620D" w:rsidDel="00896267">
          <w:delText xml:space="preserve"> whose value is a non-empty string containing </w:delText>
        </w:r>
        <w:r w:rsidDel="00896267">
          <w:delText>the resource identifier (§</w:delText>
        </w:r>
        <w:r w:rsidDel="00896267">
          <w:fldChar w:fldCharType="begin"/>
        </w:r>
        <w:r w:rsidDel="00896267">
          <w:delInstrText xml:space="preserve"> REF _Ref508812963 \r \h </w:delInstrText>
        </w:r>
        <w:r w:rsidDel="00896267">
          <w:fldChar w:fldCharType="separate"/>
        </w:r>
        <w:r w:rsidR="00820181" w:rsidDel="00896267">
          <w:delText>3.11.6</w:delText>
        </w:r>
        <w:r w:rsidDel="00896267">
          <w:fldChar w:fldCharType="end"/>
        </w:r>
        <w:r w:rsidDel="00896267">
          <w:delText>) for the desired rich text message (§</w:delText>
        </w:r>
        <w:r w:rsidDel="00896267">
          <w:fldChar w:fldCharType="begin"/>
        </w:r>
        <w:r w:rsidDel="00896267">
          <w:delInstrText xml:space="preserve"> REF _Ref503354606 \r \h </w:delInstrText>
        </w:r>
        <w:r w:rsidDel="00896267">
          <w:fldChar w:fldCharType="separate"/>
        </w:r>
        <w:r w:rsidR="00820181" w:rsidDel="00896267">
          <w:delText>3.11.3</w:delText>
        </w:r>
        <w:r w:rsidDel="00896267">
          <w:fldChar w:fldCharType="end"/>
        </w:r>
        <w:r w:rsidDel="00896267">
          <w:delText>).</w:delText>
        </w:r>
      </w:del>
    </w:p>
    <w:p w14:paraId="1DCA38AB" w14:textId="6ECD2AC2" w:rsidR="0086153A" w:rsidRPr="0086153A" w:rsidDel="00896267" w:rsidRDefault="0086153A" w:rsidP="0086153A">
      <w:pPr>
        <w:rPr>
          <w:del w:id="813" w:author="Laurence Golding" w:date="2019-02-26T15:32:00Z"/>
        </w:rPr>
      </w:pPr>
      <w:del w:id="814" w:author="Laurence Golding" w:date="2019-02-26T15:32:00Z">
        <w:r w:rsidDel="00896267">
          <w:delText xml:space="preserve">SARIF consumers that cannot (or choose not to) render rich text </w:delText>
        </w:r>
        <w:r w:rsidDel="00896267">
          <w:rPr>
            <w:b/>
          </w:rPr>
          <w:delText>SHALL</w:delText>
        </w:r>
        <w:r w:rsidDel="00896267">
          <w:delText xml:space="preserve"> ignore the </w:delText>
        </w:r>
        <w:r w:rsidDel="00896267">
          <w:rPr>
            <w:rStyle w:val="CODEtemp"/>
          </w:rPr>
          <w:delText>richMessageId</w:delText>
        </w:r>
        <w:r w:rsidDel="00896267">
          <w:delText xml:space="preserve"> property and use the </w:delText>
        </w:r>
        <w:r w:rsidDel="00896267">
          <w:rPr>
            <w:rStyle w:val="CODEtemp"/>
          </w:rPr>
          <w:delText>messageId</w:delText>
        </w:r>
        <w:r w:rsidDel="00896267">
          <w:delText xml:space="preserve"> property instead</w:delText>
        </w:r>
        <w:r w:rsidR="00D91873" w:rsidDel="00896267">
          <w:delText>.</w:delText>
        </w:r>
        <w:r w:rsidDel="00896267">
          <w:delText xml:space="preserve"> </w:delText>
        </w:r>
        <w:r w:rsidR="00D91873" w:rsidDel="00896267">
          <w:delText>See §</w:delText>
        </w:r>
        <w:r w:rsidR="00D91873" w:rsidDel="00896267">
          <w:fldChar w:fldCharType="begin"/>
        </w:r>
        <w:r w:rsidR="00D91873" w:rsidDel="00896267">
          <w:delInstrText xml:space="preserve"> REF _Ref508812199 \r \h </w:delInstrText>
        </w:r>
        <w:r w:rsidR="00D91873" w:rsidDel="00896267">
          <w:fldChar w:fldCharType="separate"/>
        </w:r>
        <w:r w:rsidR="00820181" w:rsidDel="00896267">
          <w:delText>3.11.6.2</w:delText>
        </w:r>
        <w:r w:rsidR="00D91873" w:rsidDel="00896267">
          <w:fldChar w:fldCharType="end"/>
        </w:r>
        <w:r w:rsidR="00D91873" w:rsidDel="00896267">
          <w:delText xml:space="preserve"> and §</w:delText>
        </w:r>
        <w:r w:rsidR="00D91873" w:rsidDel="00896267">
          <w:fldChar w:fldCharType="begin"/>
        </w:r>
        <w:r w:rsidR="00D91873" w:rsidDel="00896267">
          <w:delInstrText xml:space="preserve"> REF _Ref508811713 \r \h </w:delInstrText>
        </w:r>
        <w:r w:rsidR="00D91873" w:rsidDel="00896267">
          <w:fldChar w:fldCharType="separate"/>
        </w:r>
        <w:r w:rsidR="00820181" w:rsidDel="00896267">
          <w:delText>3.11.6.4</w:delText>
        </w:r>
        <w:r w:rsidR="00D91873" w:rsidDel="00896267">
          <w:fldChar w:fldCharType="end"/>
        </w:r>
        <w:r w:rsidR="00D91873" w:rsidDel="00896267">
          <w:delText xml:space="preserve"> for details of the resource string lookup procedure.</w:delText>
        </w:r>
      </w:del>
    </w:p>
    <w:p w14:paraId="589A7D44" w14:textId="6B0C705B" w:rsidR="00B607AD" w:rsidRDefault="00B607AD" w:rsidP="00B607AD">
      <w:pPr>
        <w:pStyle w:val="Heading3"/>
      </w:pPr>
      <w:bookmarkStart w:id="815" w:name="_Ref508811093"/>
      <w:bookmarkStart w:id="816" w:name="_Toc534899449"/>
      <w:r>
        <w:t>arguments property</w:t>
      </w:r>
      <w:bookmarkEnd w:id="815"/>
      <w:bookmarkEnd w:id="816"/>
    </w:p>
    <w:p w14:paraId="3337B550" w14:textId="67263D1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del w:id="817" w:author="Laurence Golding" w:date="2019-02-26T15:33:00Z">
        <w:r w:rsidRPr="00AA2DE5" w:rsidDel="00B46560">
          <w:rPr>
            <w:rStyle w:val="CODEtemp"/>
          </w:rPr>
          <w:delText>richText</w:delText>
        </w:r>
        <w:r w:rsidDel="00B46560">
          <w:delText xml:space="preserve"> </w:delText>
        </w:r>
      </w:del>
      <w:ins w:id="818" w:author="Laurence Golding" w:date="2019-02-26T15:33:00Z">
        <w:r w:rsidR="00B46560">
          <w:rPr>
            <w:rStyle w:val="CODEtemp"/>
          </w:rPr>
          <w:t>markdown</w:t>
        </w:r>
        <w:r w:rsidR="00B46560">
          <w:t xml:space="preserve"> </w:t>
        </w:r>
      </w:ins>
      <w:r>
        <w:t>(§</w:t>
      </w:r>
      <w:r>
        <w:fldChar w:fldCharType="begin"/>
      </w:r>
      <w:r>
        <w:instrText xml:space="preserve"> REF _Ref508811583 \r \h </w:instrText>
      </w:r>
      <w:r>
        <w:fldChar w:fldCharType="separate"/>
      </w:r>
      <w:r w:rsidR="00820181">
        <w:t>3.11.8</w:t>
      </w:r>
      <w:r>
        <w:fldChar w:fldCharType="end"/>
      </w:r>
      <w:r>
        <w:t>),</w:t>
      </w:r>
      <w:ins w:id="819" w:author="Laurence Golding" w:date="2019-02-26T15:33:00Z">
        <w:r w:rsidR="00B46560">
          <w:t xml:space="preserve"> or</w:t>
        </w:r>
      </w:ins>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w:t>
      </w:r>
      <w:del w:id="820" w:author="Laurence Golding" w:date="2019-02-26T15:33:00Z">
        <w:r w:rsidDel="00B46560">
          <w:delText xml:space="preserve">, or </w:delText>
        </w:r>
        <w:r w:rsidRPr="00AA2DE5" w:rsidDel="00B46560">
          <w:rPr>
            <w:rStyle w:val="CODEtemp"/>
          </w:rPr>
          <w:delText>richMessageId</w:delText>
        </w:r>
        <w:r w:rsidDel="00B46560">
          <w:delText xml:space="preserve"> (§</w:delText>
        </w:r>
        <w:r w:rsidDel="00B46560">
          <w:fldChar w:fldCharType="begin"/>
        </w:r>
        <w:r w:rsidDel="00B46560">
          <w:delInstrText xml:space="preserve"> REF _Ref508811630 \r \h </w:delInstrText>
        </w:r>
        <w:r w:rsidDel="00B46560">
          <w:fldChar w:fldCharType="separate"/>
        </w:r>
        <w:r w:rsidR="00820181" w:rsidDel="00B46560">
          <w:delText>3.11.10</w:delText>
        </w:r>
        <w:r w:rsidDel="00B46560">
          <w:fldChar w:fldCharType="end"/>
        </w:r>
        <w:r w:rsidDel="00B46560">
          <w:delText>)</w:delText>
        </w:r>
      </w:del>
      <w:r>
        <w:t xml:space="preserve">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2AA9A73" w:rsidR="007D2FEE" w:rsidRDefault="007D2FEE" w:rsidP="007D2FEE">
      <w:r>
        <w:t>If none of the</w:t>
      </w:r>
      <w:ins w:id="821" w:author="Laurence Golding" w:date="2019-02-26T15:34:00Z">
        <w:r w:rsidR="00B46560">
          <w:t xml:space="preserve"> message strings specified by the</w:t>
        </w:r>
      </w:ins>
      <w:r>
        <w:t xml:space="preserve"> </w:t>
      </w:r>
      <w:del w:id="822" w:author="Laurence Golding" w:date="2019-02-26T15:34:00Z">
        <w:r w:rsidDel="00B46560">
          <w:delText xml:space="preserve">properties </w:delText>
        </w:r>
      </w:del>
      <w:r w:rsidRPr="00AA2DE5">
        <w:rPr>
          <w:rStyle w:val="CODEtemp"/>
        </w:rPr>
        <w:t>text</w:t>
      </w:r>
      <w:r>
        <w:t xml:space="preserve">, </w:t>
      </w:r>
      <w:del w:id="823" w:author="Laurence Golding" w:date="2019-02-26T15:33:00Z">
        <w:r w:rsidRPr="00AA2DE5" w:rsidDel="00B46560">
          <w:rPr>
            <w:rStyle w:val="CODEtemp"/>
          </w:rPr>
          <w:delText>richText</w:delText>
        </w:r>
      </w:del>
      <w:ins w:id="824" w:author="Laurence Golding" w:date="2019-02-26T15:33:00Z">
        <w:r w:rsidR="00B46560">
          <w:rPr>
            <w:rStyle w:val="CODEtemp"/>
          </w:rPr>
          <w:t>mar</w:t>
        </w:r>
      </w:ins>
      <w:ins w:id="825" w:author="Laurence Golding" w:date="2019-02-26T15:34:00Z">
        <w:r w:rsidR="00B46560">
          <w:rPr>
            <w:rStyle w:val="CODEtemp"/>
          </w:rPr>
          <w:t>kdown</w:t>
        </w:r>
      </w:ins>
      <w:r>
        <w:t>,</w:t>
      </w:r>
      <w:ins w:id="826" w:author="Laurence Golding" w:date="2019-02-26T15:34:00Z">
        <w:r w:rsidR="00B46560">
          <w:t xml:space="preserve"> or</w:t>
        </w:r>
      </w:ins>
      <w:r>
        <w:t xml:space="preserve"> </w:t>
      </w:r>
      <w:proofErr w:type="spellStart"/>
      <w:r w:rsidRPr="00AA2DE5">
        <w:rPr>
          <w:rStyle w:val="CODEtemp"/>
        </w:rPr>
        <w:t>messageId</w:t>
      </w:r>
      <w:proofErr w:type="spellEnd"/>
      <w:del w:id="827" w:author="Laurence Golding" w:date="2019-02-26T15:34:00Z">
        <w:r w:rsidDel="00B46560">
          <w:delText xml:space="preserve">, or </w:delText>
        </w:r>
        <w:r w:rsidRPr="00AA2DE5" w:rsidDel="00B46560">
          <w:rPr>
            <w:rStyle w:val="CODEtemp"/>
          </w:rPr>
          <w:delText>richMessageId</w:delText>
        </w:r>
      </w:del>
      <w:r>
        <w:t xml:space="preserve"> </w:t>
      </w:r>
      <w:ins w:id="828" w:author="Laurence Golding" w:date="2019-02-26T15:34:00Z">
        <w:r w:rsidR="00B46560">
          <w:t xml:space="preserve">properties </w:t>
        </w:r>
      </w:ins>
      <w:r>
        <w:t>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64438374"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del w:id="829" w:author="Laurence Golding" w:date="2019-02-26T15:34:00Z">
        <w:r w:rsidRPr="00AA2DE5" w:rsidDel="00B46560">
          <w:rPr>
            <w:rStyle w:val="CODEtemp"/>
          </w:rPr>
          <w:delText>richText</w:delText>
        </w:r>
      </w:del>
      <w:ins w:id="830" w:author="Laurence Golding" w:date="2019-02-26T15:34:00Z">
        <w:r w:rsidR="00B46560">
          <w:rPr>
            <w:rStyle w:val="CODEtemp"/>
          </w:rPr>
          <w:t>markdown</w:t>
        </w:r>
      </w:ins>
      <w:r>
        <w:t>,</w:t>
      </w:r>
      <w:ins w:id="831" w:author="Laurence Golding" w:date="2019-02-26T15:34:00Z">
        <w:r w:rsidR="00B46560">
          <w:t xml:space="preserve"> or</w:t>
        </w:r>
      </w:ins>
      <w:r>
        <w:t xml:space="preserve"> </w:t>
      </w:r>
      <w:proofErr w:type="spellStart"/>
      <w:r w:rsidRPr="00AA2DE5">
        <w:rPr>
          <w:rStyle w:val="CODEtemp"/>
        </w:rPr>
        <w:t>messageId</w:t>
      </w:r>
      <w:proofErr w:type="spellEnd"/>
      <w:del w:id="832" w:author="Laurence Golding" w:date="2019-02-26T15:34:00Z">
        <w:r w:rsidDel="00B46560">
          <w:delText xml:space="preserve">, or </w:delText>
        </w:r>
        <w:r w:rsidRPr="00AA2DE5" w:rsidDel="00B46560">
          <w:rPr>
            <w:rStyle w:val="CODEtemp"/>
          </w:rPr>
          <w:delText>richMessageId</w:delText>
        </w:r>
      </w:del>
      <w:r>
        <w:t xml:space="preserve"> properties.</w:t>
      </w:r>
    </w:p>
    <w:p w14:paraId="573F51F3" w14:textId="57277105"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del w:id="833" w:author="Laurence Golding" w:date="2019-02-26T15:49:00Z">
        <w:r w:rsidRPr="00793B34" w:rsidDel="00EE58D1">
          <w:rPr>
            <w:rStyle w:val="CODEtemp"/>
          </w:rPr>
          <w:delText>richText</w:delText>
        </w:r>
        <w:r w:rsidDel="00EE58D1">
          <w:delText xml:space="preserve"> </w:delText>
        </w:r>
      </w:del>
      <w:ins w:id="834" w:author="Laurence Golding" w:date="2019-02-26T15:49:00Z">
        <w:r w:rsidR="00EE58D1">
          <w:rPr>
            <w:rStyle w:val="CODEtemp"/>
          </w:rPr>
          <w:t>markdown</w:t>
        </w:r>
        <w:r w:rsidR="00EE58D1">
          <w:t xml:space="preserve"> </w:t>
        </w:r>
      </w:ins>
      <w:r>
        <w:t xml:space="preserve">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835" w:name="_Ref508812301"/>
      <w:bookmarkStart w:id="836" w:name="_Toc534899450"/>
      <w:proofErr w:type="spellStart"/>
      <w:r>
        <w:t>sarifLog</w:t>
      </w:r>
      <w:proofErr w:type="spellEnd"/>
      <w:r>
        <w:t xml:space="preserve"> object</w:t>
      </w:r>
      <w:bookmarkEnd w:id="374"/>
      <w:bookmarkEnd w:id="835"/>
      <w:bookmarkEnd w:id="836"/>
    </w:p>
    <w:p w14:paraId="5DEDD21B" w14:textId="0630136E" w:rsidR="000D32C1" w:rsidRDefault="000D32C1" w:rsidP="000D32C1">
      <w:pPr>
        <w:pStyle w:val="Heading3"/>
      </w:pPr>
      <w:bookmarkStart w:id="837" w:name="_Toc534899451"/>
      <w:r>
        <w:t>General</w:t>
      </w:r>
      <w:bookmarkEnd w:id="837"/>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lastRenderedPageBreak/>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838" w:name="_Ref493349977"/>
      <w:bookmarkStart w:id="839" w:name="_Ref493350297"/>
      <w:bookmarkStart w:id="840" w:name="_Toc534899452"/>
      <w:r>
        <w:t>version property</w:t>
      </w:r>
      <w:bookmarkEnd w:id="838"/>
      <w:bookmarkEnd w:id="839"/>
      <w:bookmarkEnd w:id="840"/>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841" w:name="_Ref508812350"/>
      <w:bookmarkStart w:id="842" w:name="_Toc534899453"/>
      <w:r>
        <w:t>$schema property</w:t>
      </w:r>
      <w:bookmarkEnd w:id="841"/>
      <w:bookmarkEnd w:id="842"/>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843" w:name="_Ref493349987"/>
      <w:bookmarkStart w:id="844" w:name="_Toc534899454"/>
      <w:r>
        <w:t>runs property</w:t>
      </w:r>
      <w:bookmarkEnd w:id="843"/>
      <w:bookmarkEnd w:id="844"/>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845" w:name="_Ref493349997"/>
      <w:bookmarkStart w:id="846" w:name="_Ref493350451"/>
      <w:bookmarkStart w:id="847" w:name="_Toc534899455"/>
      <w:r>
        <w:t>run object</w:t>
      </w:r>
      <w:bookmarkEnd w:id="845"/>
      <w:bookmarkEnd w:id="846"/>
      <w:bookmarkEnd w:id="847"/>
    </w:p>
    <w:p w14:paraId="10E42C1C" w14:textId="534C375F" w:rsidR="000D32C1" w:rsidRDefault="000D32C1" w:rsidP="000D32C1">
      <w:pPr>
        <w:pStyle w:val="Heading3"/>
      </w:pPr>
      <w:bookmarkStart w:id="848" w:name="_Toc534899456"/>
      <w:r>
        <w:t>General</w:t>
      </w:r>
      <w:bookmarkEnd w:id="84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849" w:name="_Ref522953645"/>
      <w:bookmarkStart w:id="850" w:name="_Toc534899457"/>
      <w:proofErr w:type="spellStart"/>
      <w:r>
        <w:t>external</w:t>
      </w:r>
      <w:r w:rsidR="007072B1">
        <w:t>Property</w:t>
      </w:r>
      <w:r>
        <w:t>Files</w:t>
      </w:r>
      <w:proofErr w:type="spellEnd"/>
      <w:r>
        <w:t xml:space="preserve"> property</w:t>
      </w:r>
      <w:bookmarkEnd w:id="849"/>
      <w:bookmarkEnd w:id="850"/>
    </w:p>
    <w:p w14:paraId="3E8B7EF9" w14:textId="6DFD68BA" w:rsidR="000F505D" w:rsidRPr="000F505D" w:rsidRDefault="00AF60C1" w:rsidP="000F505D">
      <w:pPr>
        <w:pStyle w:val="Heading4"/>
      </w:pPr>
      <w:bookmarkStart w:id="851" w:name="_Ref530061707"/>
      <w:bookmarkStart w:id="852" w:name="_Toc534899458"/>
      <w:r>
        <w:t>Rationale</w:t>
      </w:r>
      <w:bookmarkEnd w:id="851"/>
      <w:bookmarkEnd w:id="852"/>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853" w:author="Larry Golding (Myriad Consulting Inc)" w:date="2019-02-16T10:25:00Z">
        <w:r w:rsidR="000F505D" w:rsidRPr="00976F3F" w:rsidDel="00BE14D0">
          <w:rPr>
            <w:rStyle w:val="CODEtemp"/>
          </w:rPr>
          <w:delText>resources</w:delText>
        </w:r>
        <w:r w:rsidR="000F505D" w:rsidDel="00BE14D0">
          <w:delText xml:space="preserve"> </w:delText>
        </w:r>
      </w:del>
      <w:ins w:id="854" w:author="Larry Golding (Myriad Consulting Inc)" w:date="2019-02-16T10:25:00Z">
        <w:r w:rsidR="00BE14D0">
          <w:rPr>
            <w:rStyle w:val="CODEtemp"/>
          </w:rPr>
          <w:t>tool</w:t>
        </w:r>
        <w:r w:rsidR="00BE14D0">
          <w:t xml:space="preserve"> </w:t>
        </w:r>
      </w:ins>
      <w:r w:rsidR="000F505D">
        <w:t>property (§</w:t>
      </w:r>
      <w:del w:id="855"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856" w:author="Larry Golding (Myriad Consulting Inc)" w:date="2019-02-16T10:25:00Z">
        <w:r w:rsidR="00BE14D0">
          <w:fldChar w:fldCharType="begin"/>
        </w:r>
        <w:r w:rsidR="00BE14D0">
          <w:instrText xml:space="preserve"> REF _Ref493350956 \r \h </w:instrText>
        </w:r>
      </w:ins>
      <w:r w:rsidR="00BE14D0">
        <w:fldChar w:fldCharType="separate"/>
      </w:r>
      <w:ins w:id="857" w:author="Larry Golding (Myriad Consulting Inc)" w:date="2019-02-16T10:25:00Z">
        <w:r w:rsidR="00BE14D0">
          <w:t>3.13.6</w:t>
        </w:r>
        <w:r w:rsidR="00BE14D0">
          <w:fldChar w:fldCharType="end"/>
        </w:r>
      </w:ins>
      <w:r w:rsidR="000F505D">
        <w:t>) is externalized, its contents take precedence over a</w:t>
      </w:r>
      <w:ins w:id="858" w:author="Larry Golding (Myriad Consulting Inc)" w:date="2019-02-16T10:26:00Z">
        <w:r w:rsidR="00BE14D0">
          <w:t>ny</w:t>
        </w:r>
      </w:ins>
      <w:r w:rsidR="000F505D">
        <w:t xml:space="preserve"> resource file</w:t>
      </w:r>
      <w:ins w:id="859"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860" w:name="_Ref530228629"/>
      <w:bookmarkStart w:id="861" w:name="_Toc534899459"/>
      <w:r>
        <w:t>Property definition</w:t>
      </w:r>
      <w:bookmarkEnd w:id="860"/>
      <w:bookmarkEnd w:id="861"/>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lastRenderedPageBreak/>
        <w:t>properties</w:t>
      </w:r>
    </w:p>
    <w:p w14:paraId="2677D1B9" w14:textId="593B860E" w:rsidR="000F505D" w:rsidRPr="000F505D" w:rsidDel="00BE14D0" w:rsidRDefault="000F505D" w:rsidP="000F505D">
      <w:pPr>
        <w:pStyle w:val="ListParagraph"/>
        <w:numPr>
          <w:ilvl w:val="0"/>
          <w:numId w:val="65"/>
        </w:numPr>
        <w:rPr>
          <w:del w:id="862" w:author="Larry Golding (Myriad Consulting Inc)" w:date="2019-02-16T10:23:00Z"/>
          <w:rStyle w:val="CODEtemp"/>
        </w:rPr>
      </w:pPr>
      <w:del w:id="863"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864"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865"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866" w:author="Larry Golding (Myriad Consulting Inc)" w:date="2019-02-16T10:22:00Z">
        <w:r w:rsidRPr="000F505D" w:rsidDel="00BE14D0">
          <w:rPr>
            <w:rStyle w:val="CODEtemp"/>
          </w:rPr>
          <w:delText>resources</w:delText>
        </w:r>
      </w:del>
      <w:ins w:id="867"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lastRenderedPageBreak/>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lastRenderedPageBreak/>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868" w:name="_Ref526937024"/>
      <w:bookmarkStart w:id="869" w:name="_Toc534899460"/>
      <w:r>
        <w:t>id property</w:t>
      </w:r>
      <w:bookmarkEnd w:id="868"/>
      <w:bookmarkEnd w:id="869"/>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870" w:name="_Ref526937372"/>
      <w:bookmarkStart w:id="871" w:name="_Toc534899461"/>
      <w:proofErr w:type="spellStart"/>
      <w:r>
        <w:t>aggregateIds</w:t>
      </w:r>
      <w:proofErr w:type="spellEnd"/>
      <w:r>
        <w:t xml:space="preserve"> property</w:t>
      </w:r>
      <w:bookmarkEnd w:id="870"/>
      <w:bookmarkEnd w:id="871"/>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872" w:name="_Ref493475805"/>
      <w:bookmarkStart w:id="873" w:name="_Toc534899462"/>
      <w:proofErr w:type="spellStart"/>
      <w:r>
        <w:t>baselineI</w:t>
      </w:r>
      <w:r w:rsidR="00435405">
        <w:t>nstanceGui</w:t>
      </w:r>
      <w:r>
        <w:t>d</w:t>
      </w:r>
      <w:proofErr w:type="spellEnd"/>
      <w:r>
        <w:t xml:space="preserve"> property</w:t>
      </w:r>
      <w:bookmarkEnd w:id="872"/>
      <w:bookmarkEnd w:id="873"/>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874" w:name="_Ref493350956"/>
      <w:bookmarkStart w:id="875" w:name="_Toc534899463"/>
      <w:r>
        <w:t>tool property</w:t>
      </w:r>
      <w:bookmarkEnd w:id="874"/>
      <w:bookmarkEnd w:id="875"/>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876" w:name="_Ref507657941"/>
      <w:bookmarkStart w:id="877" w:name="_Toc534899464"/>
      <w:r>
        <w:t>invocation</w:t>
      </w:r>
      <w:r w:rsidR="00514F09">
        <w:t>s</w:t>
      </w:r>
      <w:r>
        <w:t xml:space="preserve"> property</w:t>
      </w:r>
      <w:bookmarkEnd w:id="876"/>
      <w:bookmarkEnd w:id="877"/>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878" w:name="_Toc534899465"/>
      <w:r>
        <w:t>conversion property</w:t>
      </w:r>
      <w:bookmarkEnd w:id="878"/>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879" w:name="_Ref511829897"/>
      <w:bookmarkStart w:id="880" w:name="_Toc534899466"/>
      <w:proofErr w:type="spellStart"/>
      <w:r>
        <w:t>versionControlProvenance</w:t>
      </w:r>
      <w:proofErr w:type="spellEnd"/>
      <w:r>
        <w:t xml:space="preserve"> property</w:t>
      </w:r>
      <w:bookmarkEnd w:id="879"/>
      <w:bookmarkEnd w:id="880"/>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881" w:name="_Ref508869459"/>
      <w:bookmarkStart w:id="882" w:name="_Ref508869524"/>
      <w:bookmarkStart w:id="883" w:name="_Ref508869585"/>
      <w:bookmarkStart w:id="884" w:name="_Toc534899467"/>
      <w:bookmarkStart w:id="885" w:name="_Ref493345118"/>
      <w:proofErr w:type="spellStart"/>
      <w:r>
        <w:t>originalUriBaseIds</w:t>
      </w:r>
      <w:proofErr w:type="spellEnd"/>
      <w:r>
        <w:t xml:space="preserve"> property</w:t>
      </w:r>
      <w:bookmarkEnd w:id="881"/>
      <w:bookmarkEnd w:id="882"/>
      <w:bookmarkEnd w:id="883"/>
      <w:bookmarkEnd w:id="884"/>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lastRenderedPageBreak/>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886" w:name="_Ref507667580"/>
      <w:bookmarkStart w:id="887" w:name="_Toc534899468"/>
      <w:r>
        <w:t>files property</w:t>
      </w:r>
      <w:bookmarkEnd w:id="885"/>
      <w:bookmarkEnd w:id="886"/>
      <w:bookmarkEnd w:id="887"/>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888" w:name="_Ref493479000"/>
      <w:bookmarkStart w:id="889" w:name="_Ref493479448"/>
      <w:bookmarkStart w:id="890" w:name="_Toc534899469"/>
      <w:proofErr w:type="spellStart"/>
      <w:r>
        <w:t>logicalLocations</w:t>
      </w:r>
      <w:proofErr w:type="spellEnd"/>
      <w:r>
        <w:t xml:space="preserve"> property</w:t>
      </w:r>
      <w:bookmarkEnd w:id="888"/>
      <w:bookmarkEnd w:id="889"/>
      <w:bookmarkEnd w:id="890"/>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lastRenderedPageBreak/>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891" w:name="_Ref511820652"/>
      <w:bookmarkStart w:id="892" w:name="_Toc534899470"/>
      <w:r>
        <w:t>graphs property</w:t>
      </w:r>
      <w:bookmarkEnd w:id="891"/>
      <w:bookmarkEnd w:id="892"/>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893" w:name="_Ref493350972"/>
      <w:bookmarkStart w:id="894" w:name="_Toc534899471"/>
      <w:r>
        <w:lastRenderedPageBreak/>
        <w:t>results property</w:t>
      </w:r>
      <w:bookmarkEnd w:id="893"/>
      <w:bookmarkEnd w:id="894"/>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895" w:author="Laurence Golding" w:date="2019-02-13T16:35:00Z"/>
        </w:rPr>
      </w:pPr>
      <w:bookmarkStart w:id="896" w:name="_Ref493404878"/>
      <w:bookmarkStart w:id="897" w:name="_Toc534899472"/>
      <w:del w:id="898" w:author="Laurence Golding" w:date="2019-02-13T16:35:00Z">
        <w:r w:rsidDel="0002639F">
          <w:delText>resource</w:delText>
        </w:r>
        <w:r w:rsidR="00401BB5" w:rsidDel="0002639F">
          <w:delText>s property</w:delText>
        </w:r>
        <w:bookmarkEnd w:id="896"/>
        <w:bookmarkEnd w:id="897"/>
      </w:del>
    </w:p>
    <w:p w14:paraId="1CBD9094" w14:textId="1A98786A" w:rsidR="00845668" w:rsidDel="0002639F" w:rsidRDefault="00D11581" w:rsidP="003D3627">
      <w:pPr>
        <w:rPr>
          <w:del w:id="899" w:author="Laurence Golding" w:date="2019-02-13T16:35:00Z"/>
        </w:rPr>
      </w:pPr>
      <w:del w:id="900"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901" w:name="_Ref511828248"/>
      <w:bookmarkStart w:id="902" w:name="_Toc534899473"/>
      <w:proofErr w:type="spellStart"/>
      <w:r>
        <w:t>defaultFileEncoding</w:t>
      </w:r>
      <w:bookmarkEnd w:id="901"/>
      <w:proofErr w:type="spellEnd"/>
      <w:r w:rsidR="00F82406">
        <w:t xml:space="preserve"> property</w:t>
      </w:r>
      <w:bookmarkEnd w:id="902"/>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903" w:name="_Ref534897013"/>
      <w:bookmarkStart w:id="904" w:name="_Toc534899474"/>
      <w:proofErr w:type="spellStart"/>
      <w:r>
        <w:t>defaultSourceLanguage</w:t>
      </w:r>
      <w:proofErr w:type="spellEnd"/>
      <w:r>
        <w:t xml:space="preserve"> property</w:t>
      </w:r>
      <w:bookmarkEnd w:id="903"/>
      <w:bookmarkEnd w:id="904"/>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905" w:name="_Toc534899475"/>
      <w:proofErr w:type="spellStart"/>
      <w:r>
        <w:t>newlineSequences</w:t>
      </w:r>
      <w:proofErr w:type="spellEnd"/>
      <w:r w:rsidR="00F82406">
        <w:t xml:space="preserve"> property</w:t>
      </w:r>
      <w:bookmarkEnd w:id="905"/>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lastRenderedPageBreak/>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906" w:name="_Ref516063927"/>
      <w:bookmarkStart w:id="907" w:name="_Toc534899476"/>
      <w:proofErr w:type="spellStart"/>
      <w:r>
        <w:t>columnKind</w:t>
      </w:r>
      <w:proofErr w:type="spellEnd"/>
      <w:r>
        <w:t xml:space="preserve"> property</w:t>
      </w:r>
      <w:bookmarkEnd w:id="906"/>
      <w:bookmarkEnd w:id="90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908" w:name="_Ref503355262"/>
      <w:bookmarkStart w:id="909" w:name="_Toc534899477"/>
      <w:proofErr w:type="spellStart"/>
      <w:r>
        <w:t>richMessageMimeType</w:t>
      </w:r>
      <w:proofErr w:type="spellEnd"/>
      <w:r>
        <w:t xml:space="preserve"> property</w:t>
      </w:r>
      <w:bookmarkEnd w:id="908"/>
      <w:bookmarkEnd w:id="909"/>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910" w:name="_Ref510017893"/>
      <w:bookmarkStart w:id="911" w:name="_Toc534899478"/>
      <w:proofErr w:type="spellStart"/>
      <w:r>
        <w:t>redactionToken</w:t>
      </w:r>
      <w:bookmarkEnd w:id="910"/>
      <w:proofErr w:type="spellEnd"/>
      <w:r>
        <w:t xml:space="preserve"> property</w:t>
      </w:r>
      <w:bookmarkEnd w:id="911"/>
    </w:p>
    <w:p w14:paraId="0674C185" w14:textId="6B89723A" w:rsidR="00D65090" w:rsidRDefault="00D65090" w:rsidP="00D65090">
      <w:r>
        <w:t xml:space="preserve">If the value of any </w:t>
      </w:r>
      <w:r w:rsidR="00A41A7B">
        <w:t>redactable</w:t>
      </w:r>
      <w:r>
        <w:t xml:space="preserve"> property (§</w:t>
      </w:r>
      <w:del w:id="912"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913" w:author="Laurence Golding" w:date="2019-02-26T14:42:00Z">
        <w:r w:rsidR="009C74D0">
          <w:fldChar w:fldCharType="begin"/>
        </w:r>
        <w:r w:rsidR="009C74D0">
          <w:instrText xml:space="preserve"> REF _Ref2084590 \r \h </w:instrText>
        </w:r>
      </w:ins>
      <w:r w:rsidR="009C74D0">
        <w:fldChar w:fldCharType="separate"/>
      </w:r>
      <w:ins w:id="914"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915"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916" w:name="_Ref525806896"/>
      <w:bookmarkStart w:id="917" w:name="_Toc534899479"/>
      <w:bookmarkEnd w:id="915"/>
      <w:proofErr w:type="spellStart"/>
      <w:r>
        <w:t>externa</w:t>
      </w:r>
      <w:r w:rsidR="00F265D8">
        <w:t>Property</w:t>
      </w:r>
      <w:r>
        <w:t>File</w:t>
      </w:r>
      <w:proofErr w:type="spellEnd"/>
      <w:r>
        <w:t xml:space="preserve"> object</w:t>
      </w:r>
      <w:bookmarkEnd w:id="916"/>
      <w:bookmarkEnd w:id="917"/>
    </w:p>
    <w:p w14:paraId="020DB163" w14:textId="0923AD36" w:rsidR="00AF60C1" w:rsidRDefault="00AF60C1" w:rsidP="00AF60C1">
      <w:pPr>
        <w:pStyle w:val="Heading3"/>
      </w:pPr>
      <w:bookmarkStart w:id="918" w:name="_Toc534899480"/>
      <w:r>
        <w:t>General</w:t>
      </w:r>
      <w:bookmarkEnd w:id="918"/>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919" w:name="_Ref525810081"/>
      <w:bookmarkStart w:id="920" w:name="_Toc534899481"/>
      <w:proofErr w:type="spellStart"/>
      <w:r>
        <w:t>fileLocation</w:t>
      </w:r>
      <w:proofErr w:type="spellEnd"/>
      <w:r>
        <w:t xml:space="preserve"> property</w:t>
      </w:r>
      <w:bookmarkEnd w:id="919"/>
      <w:bookmarkEnd w:id="920"/>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921" w:name="_Ref525810085"/>
      <w:bookmarkStart w:id="922" w:name="_Toc534899482"/>
      <w:proofErr w:type="spellStart"/>
      <w:r>
        <w:t>instanceGuid</w:t>
      </w:r>
      <w:proofErr w:type="spellEnd"/>
      <w:r>
        <w:t xml:space="preserve"> property</w:t>
      </w:r>
      <w:bookmarkEnd w:id="921"/>
      <w:bookmarkEnd w:id="922"/>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923" w:name="_Toc534899483"/>
      <w:proofErr w:type="spellStart"/>
      <w:r>
        <w:t>itemCount</w:t>
      </w:r>
      <w:proofErr w:type="spellEnd"/>
      <w:r>
        <w:t xml:space="preserve"> property</w:t>
      </w:r>
      <w:bookmarkEnd w:id="923"/>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924" w:name="_Ref526936831"/>
      <w:bookmarkStart w:id="925" w:name="_Toc534899484"/>
      <w:proofErr w:type="spellStart"/>
      <w:r>
        <w:t>runAutomationDetails</w:t>
      </w:r>
      <w:proofErr w:type="spellEnd"/>
      <w:r>
        <w:t xml:space="preserve"> object</w:t>
      </w:r>
      <w:bookmarkEnd w:id="924"/>
      <w:bookmarkEnd w:id="925"/>
    </w:p>
    <w:p w14:paraId="589B6DF1" w14:textId="63103A8B" w:rsidR="00636635" w:rsidRDefault="00636635" w:rsidP="00636635">
      <w:pPr>
        <w:pStyle w:val="Heading3"/>
      </w:pPr>
      <w:bookmarkStart w:id="926" w:name="_Ref526936874"/>
      <w:bookmarkStart w:id="927" w:name="_Toc534899485"/>
      <w:r>
        <w:t>General</w:t>
      </w:r>
      <w:bookmarkEnd w:id="926"/>
      <w:bookmarkEnd w:id="927"/>
    </w:p>
    <w:p w14:paraId="00A2DEFC" w14:textId="2B84538B" w:rsidR="00A0147E" w:rsidRDefault="00A0147E" w:rsidP="00A0147E">
      <w:bookmarkStart w:id="928" w:name="_Hlk526586231"/>
      <w:r>
        <w:t xml:space="preserve">A </w:t>
      </w:r>
      <w:proofErr w:type="spellStart"/>
      <w:r>
        <w:rPr>
          <w:rStyle w:val="CODEtemp"/>
        </w:rPr>
        <w:t>runAutomationDetails</w:t>
      </w:r>
      <w:proofErr w:type="spellEnd"/>
      <w:r>
        <w:t xml:space="preserve"> object contains information that specifies its containing </w:t>
      </w:r>
      <w:bookmarkEnd w:id="928"/>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929" w:name="_Toc534899486"/>
      <w:r>
        <w:t>Constraints</w:t>
      </w:r>
      <w:bookmarkEnd w:id="929"/>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930" w:name="_Toc534899487"/>
      <w:r>
        <w:t>description property</w:t>
      </w:r>
      <w:bookmarkEnd w:id="930"/>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931" w:name="_Ref526936776"/>
      <w:bookmarkStart w:id="932" w:name="_Toc534899488"/>
      <w:proofErr w:type="spellStart"/>
      <w:r>
        <w:lastRenderedPageBreak/>
        <w:t>instanceId</w:t>
      </w:r>
      <w:proofErr w:type="spellEnd"/>
      <w:r>
        <w:t xml:space="preserve"> property</w:t>
      </w:r>
      <w:bookmarkEnd w:id="931"/>
      <w:bookmarkEnd w:id="932"/>
    </w:p>
    <w:p w14:paraId="4B70380E" w14:textId="212AB1D6" w:rsidR="008B6DA3" w:rsidRDefault="008B6DA3" w:rsidP="008B6DA3">
      <w:bookmarkStart w:id="933"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933"/>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934" w:name="_Ref526937044"/>
      <w:bookmarkStart w:id="935" w:name="_Toc534899489"/>
      <w:proofErr w:type="spellStart"/>
      <w:r>
        <w:t>instanceGuid</w:t>
      </w:r>
      <w:proofErr w:type="spellEnd"/>
      <w:r>
        <w:t xml:space="preserve"> property</w:t>
      </w:r>
      <w:bookmarkEnd w:id="934"/>
      <w:bookmarkEnd w:id="935"/>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936" w:name="_Ref526937456"/>
      <w:bookmarkStart w:id="937" w:name="_Toc534899490"/>
      <w:proofErr w:type="spellStart"/>
      <w:r>
        <w:t>correlationGuid</w:t>
      </w:r>
      <w:proofErr w:type="spellEnd"/>
      <w:r>
        <w:t xml:space="preserve"> property</w:t>
      </w:r>
      <w:bookmarkEnd w:id="936"/>
      <w:bookmarkEnd w:id="937"/>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938" w:name="_Ref493350964"/>
      <w:bookmarkStart w:id="939" w:name="_Toc534899491"/>
      <w:r>
        <w:lastRenderedPageBreak/>
        <w:t>tool object</w:t>
      </w:r>
      <w:bookmarkEnd w:id="938"/>
      <w:bookmarkEnd w:id="939"/>
    </w:p>
    <w:p w14:paraId="389A43BD" w14:textId="582B65CB" w:rsidR="00401BB5" w:rsidRDefault="00401BB5" w:rsidP="00401BB5">
      <w:pPr>
        <w:pStyle w:val="Heading3"/>
      </w:pPr>
      <w:bookmarkStart w:id="940" w:name="_Toc534899492"/>
      <w:bookmarkStart w:id="941" w:name="_Ref1210014"/>
      <w:bookmarkStart w:id="942" w:name="_Ref1223806"/>
      <w:bookmarkStart w:id="943" w:name="_Ref1293427"/>
      <w:bookmarkStart w:id="944" w:name="_Ref1293485"/>
      <w:bookmarkStart w:id="945" w:name="_Ref1313231"/>
      <w:r>
        <w:t>General</w:t>
      </w:r>
      <w:bookmarkEnd w:id="940"/>
      <w:bookmarkEnd w:id="941"/>
      <w:bookmarkEnd w:id="942"/>
      <w:bookmarkEnd w:id="943"/>
      <w:bookmarkEnd w:id="944"/>
      <w:bookmarkEnd w:id="945"/>
    </w:p>
    <w:p w14:paraId="13ED0A5F" w14:textId="17082CDE" w:rsidR="00706D59" w:rsidRDefault="00706D59" w:rsidP="00706D59">
      <w:pPr>
        <w:rPr>
          <w:ins w:id="946"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947" w:author="Larry Golding (Myriad Consulting Inc)" w:date="2019-02-16T11:19:00Z"/>
        </w:rPr>
      </w:pPr>
      <w:ins w:id="948" w:author="Larry Golding (Myriad Consulting Inc)" w:date="2019-02-16T11:17:00Z">
        <w:r>
          <w:t xml:space="preserve">We refer to a </w:t>
        </w:r>
      </w:ins>
      <w:ins w:id="949" w:author="Larry Golding (Myriad Consulting Inc)" w:date="2019-02-16T10:54:00Z">
        <w:r w:rsidR="003A3C96">
          <w:t>tool</w:t>
        </w:r>
      </w:ins>
      <w:ins w:id="950" w:author="Larry Golding (Myriad Consulting Inc)" w:date="2019-02-16T11:17:00Z">
        <w:r>
          <w:t>’s</w:t>
        </w:r>
      </w:ins>
      <w:ins w:id="951" w:author="Larry Golding (Myriad Consulting Inc)" w:date="2019-02-16T10:54:00Z">
        <w:r w:rsidR="003A3C96">
          <w:t xml:space="preserve"> primary executable file</w:t>
        </w:r>
      </w:ins>
      <w:ins w:id="952" w:author="Larry Golding (Myriad Consulting Inc)" w:date="2019-02-16T11:17:00Z">
        <w:r>
          <w:t xml:space="preserve"> </w:t>
        </w:r>
      </w:ins>
      <w:ins w:id="953" w:author="Larry Golding (Myriad Consulting Inc)" w:date="2019-02-16T10:54:00Z">
        <w:r w:rsidR="003A3C96">
          <w:t>as the “driver</w:t>
        </w:r>
      </w:ins>
      <w:ins w:id="954" w:author="Larry Golding (Myriad Consulting Inc)" w:date="2019-02-16T11:18:00Z">
        <w:r>
          <w:t>.</w:t>
        </w:r>
      </w:ins>
      <w:ins w:id="955" w:author="Larry Golding (Myriad Consulting Inc)" w:date="2019-02-16T10:54:00Z">
        <w:r w:rsidR="003A3C96">
          <w:t xml:space="preserve">” </w:t>
        </w:r>
      </w:ins>
      <w:ins w:id="956" w:author="Larry Golding (Myriad Consulting Inc)" w:date="2019-02-16T11:18:00Z">
        <w:r>
          <w:t>It</w:t>
        </w:r>
      </w:ins>
      <w:ins w:id="957" w:author="Larry Golding (Myriad Consulting Inc)" w:date="2019-02-16T10:58:00Z">
        <w:r w:rsidR="00EC3EEF">
          <w:t xml:space="preserve"> controls the tool’s execution and</w:t>
        </w:r>
      </w:ins>
      <w:ins w:id="958" w:author="Larry Golding (Myriad Consulting Inc)" w:date="2019-02-16T10:54:00Z">
        <w:r w:rsidR="003A3C96">
          <w:t xml:space="preserve"> </w:t>
        </w:r>
      </w:ins>
      <w:ins w:id="959" w:author="Larry Golding (Myriad Consulting Inc)" w:date="2019-02-16T11:18:00Z">
        <w:r>
          <w:t xml:space="preserve">typically </w:t>
        </w:r>
      </w:ins>
      <w:ins w:id="960" w:author="Larry Golding (Myriad Consulting Inc)" w:date="2019-02-16T10:54:00Z">
        <w:r w:rsidR="003A3C96">
          <w:t>defines a set of analysis rules. Some tools either supply or allow users to supply libraries of additional rules, which we refer to as “plugins</w:t>
        </w:r>
      </w:ins>
      <w:ins w:id="961" w:author="Larry Golding (Myriad Consulting Inc)" w:date="2019-02-16T11:01:00Z">
        <w:r w:rsidR="00EC3EEF">
          <w:t>.</w:t>
        </w:r>
      </w:ins>
      <w:ins w:id="962" w:author="Larry Golding (Myriad Consulting Inc)" w:date="2019-02-16T10:54:00Z">
        <w:r w:rsidR="003A3C96">
          <w:t>” Tools might also supply or allow users to supply other files that affect the behavior of the tool, which we refer to as “configuration files</w:t>
        </w:r>
      </w:ins>
      <w:ins w:id="963" w:author="Larry Golding (Myriad Consulting Inc)" w:date="2019-02-16T11:03:00Z">
        <w:r w:rsidR="00EC3EEF">
          <w:t>.</w:t>
        </w:r>
      </w:ins>
      <w:ins w:id="964" w:author="Larry Golding (Myriad Consulting Inc)" w:date="2019-02-16T10:54:00Z">
        <w:r w:rsidR="003A3C96">
          <w:t>” We refer to plugins and configuration files collectively as “extensions</w:t>
        </w:r>
      </w:ins>
      <w:ins w:id="965" w:author="Larry Golding (Myriad Consulting Inc)" w:date="2019-02-16T11:04:00Z">
        <w:r w:rsidR="00EC3EEF">
          <w:t>.</w:t>
        </w:r>
      </w:ins>
      <w:ins w:id="966" w:author="Larry Golding (Myriad Consulting Inc)" w:date="2019-02-16T10:54:00Z">
        <w:r w:rsidR="003A3C96">
          <w:t>”</w:t>
        </w:r>
      </w:ins>
      <w:ins w:id="967" w:author="Larry Golding (Myriad Consulting Inc)" w:date="2019-02-16T11:18:00Z">
        <w:r>
          <w:t xml:space="preserve"> We refer to the driver and its extensions collectively as “tool components.”</w:t>
        </w:r>
      </w:ins>
    </w:p>
    <w:p w14:paraId="7FFD602B" w14:textId="4409071A" w:rsidR="00EC3EEF" w:rsidRDefault="00EC3EEF">
      <w:pPr>
        <w:rPr>
          <w:ins w:id="968" w:author="Larry Golding (Myriad Consulting Inc)" w:date="2019-02-16T10:56:00Z"/>
        </w:rPr>
      </w:pPr>
      <w:moveToRangeStart w:id="969" w:author="Larry Golding (Myriad Consulting Inc)" w:date="2019-02-16T10:56:00Z" w:name="move1206986"/>
      <w:moveTo w:id="970" w:author="Larry Golding (Myriad Consulting Inc)" w:date="2019-02-16T10:56:00Z">
        <w:del w:id="971" w:author="Larry Golding (Myriad Consulting Inc)" w:date="2019-02-16T11:19:00Z">
          <w:r w:rsidDel="004E374F">
            <w:delText>The driver and each of the extensions are</w:delText>
          </w:r>
        </w:del>
      </w:moveTo>
      <w:ins w:id="972" w:author="Larry Golding (Myriad Consulting Inc)" w:date="2019-02-16T11:19:00Z">
        <w:r w:rsidR="004E374F">
          <w:t xml:space="preserve"> Each tool component is</w:t>
        </w:r>
      </w:ins>
      <w:moveTo w:id="973" w:author="Larry Golding (Myriad Consulting Inc)" w:date="2019-02-16T10:56:00Z">
        <w:r>
          <w:t xml:space="preserve"> represented by</w:t>
        </w:r>
      </w:moveTo>
      <w:ins w:id="974" w:author="Larry Golding (Myriad Consulting Inc)" w:date="2019-02-16T11:19:00Z">
        <w:r w:rsidR="004E374F">
          <w:t xml:space="preserve"> a</w:t>
        </w:r>
      </w:ins>
      <w:moveTo w:id="975" w:author="Larry Golding (Myriad Consulting Inc)" w:date="2019-02-16T10:56:00Z">
        <w:r>
          <w:t xml:space="preserve"> </w:t>
        </w:r>
        <w:proofErr w:type="spellStart"/>
        <w:r w:rsidRPr="00C242C6">
          <w:rPr>
            <w:rStyle w:val="CODEtemp"/>
          </w:rPr>
          <w:t>toolComponent</w:t>
        </w:r>
        <w:proofErr w:type="spellEnd"/>
        <w:r>
          <w:t xml:space="preserve"> object</w:t>
        </w:r>
        <w:del w:id="976" w:author="Larry Golding (Myriad Consulting Inc)" w:date="2019-02-16T11:19:00Z">
          <w:r w:rsidDel="004E374F">
            <w:delText>s</w:delText>
          </w:r>
        </w:del>
        <w:r>
          <w:t xml:space="preserve"> (§</w:t>
        </w:r>
        <w:r>
          <w:fldChar w:fldCharType="begin"/>
        </w:r>
        <w:r>
          <w:instrText xml:space="preserve"> REF _Ref969781 \r \h </w:instrText>
        </w:r>
      </w:moveTo>
      <w:moveTo w:id="977" w:author="Larry Golding (Myriad Consulting Inc)" w:date="2019-02-16T10:56:00Z">
        <w:r>
          <w:fldChar w:fldCharType="separate"/>
        </w:r>
        <w:r>
          <w:t>3.17</w:t>
        </w:r>
        <w:r>
          <w:fldChar w:fldCharType="end"/>
        </w:r>
        <w:r>
          <w:t>).</w:t>
        </w:r>
      </w:moveTo>
      <w:moveToRangeEnd w:id="969"/>
    </w:p>
    <w:p w14:paraId="2C1FCE7A" w14:textId="78701C5F" w:rsidR="00706D59" w:rsidDel="00EC3EEF" w:rsidRDefault="00706D59" w:rsidP="00DF0303">
      <w:pPr>
        <w:rPr>
          <w:ins w:id="978" w:author="Laurence Golding" w:date="2019-02-13T16:43:00Z"/>
          <w:del w:id="979"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980" w:author="Laurence Golding" w:date="2019-02-15T17:03:00Z">
            <w:rPr/>
          </w:rPrChange>
        </w:rPr>
        <w:t>tool</w:t>
      </w:r>
      <w:r w:rsidRPr="00706D59">
        <w:t xml:space="preserve"> object.</w:t>
      </w:r>
    </w:p>
    <w:p w14:paraId="68016311" w14:textId="3EC27B70" w:rsidR="00447B90" w:rsidRDefault="00C242C6" w:rsidP="00DF0303">
      <w:moveFromRangeStart w:id="981" w:author="Larry Golding (Myriad Consulting Inc)" w:date="2019-02-16T10:56:00Z" w:name="move1206986"/>
      <w:moveFrom w:id="982" w:author="Larry Golding (Myriad Consulting Inc)" w:date="2019-02-16T10:56:00Z">
        <w:ins w:id="983" w:author="Laurence Golding" w:date="2019-02-13T17:02:00Z">
          <w:r w:rsidDel="00EC3EEF">
            <w:t>T</w:t>
          </w:r>
        </w:ins>
        <w:ins w:id="984" w:author="Laurence Golding" w:date="2019-02-13T17:01:00Z">
          <w:r w:rsidDel="00EC3EEF">
            <w:t>he driver and</w:t>
          </w:r>
        </w:ins>
        <w:ins w:id="985" w:author="Laurence Golding" w:date="2019-02-13T17:02:00Z">
          <w:r w:rsidDel="00EC3EEF">
            <w:t xml:space="preserve"> each of</w:t>
          </w:r>
        </w:ins>
        <w:ins w:id="986" w:author="Laurence Golding" w:date="2019-02-13T17:01:00Z">
          <w:r w:rsidDel="00EC3EEF">
            <w:t xml:space="preserve"> the extensio</w:t>
          </w:r>
        </w:ins>
        <w:ins w:id="987"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988" w:author="Larry Golding (Myriad Consulting Inc)" w:date="2019-02-16T10:56:00Z"/>
      <w:moveFrom w:id="989" w:author="Larry Golding (Myriad Consulting Inc)" w:date="2019-02-16T10:56:00Z">
        <w:r w:rsidDel="00EC3EEF">
          <w:fldChar w:fldCharType="separate"/>
        </w:r>
        <w:ins w:id="990" w:author="Laurence Golding" w:date="2019-02-13T17:02:00Z">
          <w:r w:rsidDel="00EC3EEF">
            <w:t>3.17</w:t>
          </w:r>
          <w:r w:rsidDel="00EC3EEF">
            <w:fldChar w:fldCharType="end"/>
          </w:r>
          <w:r w:rsidDel="00EC3EEF">
            <w:t>).</w:t>
          </w:r>
        </w:ins>
      </w:moveFrom>
      <w:moveFromRangeEnd w:id="981"/>
    </w:p>
    <w:p w14:paraId="1AF18C4C" w14:textId="1AB72C06" w:rsidR="00F85576" w:rsidRDefault="00F85576" w:rsidP="00F85576">
      <w:pPr>
        <w:pStyle w:val="Note"/>
      </w:pPr>
      <w:r>
        <w:t>EXAMPLE:</w:t>
      </w:r>
    </w:p>
    <w:p w14:paraId="135437D2" w14:textId="6865D2A5" w:rsidR="00F85576" w:rsidRDefault="00F85576" w:rsidP="002D65F3">
      <w:pPr>
        <w:pStyle w:val="Code"/>
        <w:rPr>
          <w:ins w:id="991" w:author="Laurence Golding" w:date="2019-02-13T16:44:00Z"/>
        </w:rPr>
      </w:pPr>
      <w:r>
        <w:t>{</w:t>
      </w:r>
      <w:ins w:id="992"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993" w:author="Laurence Golding" w:date="2019-02-13T16:44:00Z">
        <w:r>
          <w:t xml:space="preserve">  "driver": {</w:t>
        </w:r>
      </w:ins>
      <w:ins w:id="994"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995"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996" w:author="Laurence Golding" w:date="2019-02-13T16:44:00Z">
        <w:r w:rsidR="00447B90">
          <w:t xml:space="preserve">  </w:t>
        </w:r>
      </w:ins>
      <w:r>
        <w:t>"name": "</w:t>
      </w:r>
      <w:proofErr w:type="spellStart"/>
      <w:r>
        <w:t>CodeScanner</w:t>
      </w:r>
      <w:proofErr w:type="spellEnd"/>
      <w:r>
        <w:t>",</w:t>
      </w:r>
      <w:del w:id="997"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998"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999"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1000" w:author="Laurence Golding" w:date="2019-02-13T16:49:00Z">
        <w:r w:rsidR="004C3E66">
          <w:t xml:space="preserve">  </w:t>
        </w:r>
      </w:ins>
      <w:r>
        <w:t>"</w:t>
      </w:r>
      <w:proofErr w:type="spellStart"/>
      <w:r>
        <w:t>semanticVersion</w:t>
      </w:r>
      <w:proofErr w:type="spellEnd"/>
      <w:r>
        <w:t>": "1.1.2-beta.12",</w:t>
      </w:r>
      <w:del w:id="1001"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1002" w:author="Laurence Golding" w:date="2019-02-13T16:49:00Z">
        <w:r w:rsidR="004C3E66">
          <w:t xml:space="preserve">  </w:t>
        </w:r>
      </w:ins>
      <w:r>
        <w:t>"version": "1.1.2b12</w:t>
      </w:r>
      <w:ins w:id="1003" w:author="Laurence Golding" w:date="2019-02-15T17:05:00Z">
        <w:r w:rsidR="001F2F94">
          <w:t>"</w:t>
        </w:r>
      </w:ins>
      <w:r>
        <w:t>,</w:t>
      </w:r>
      <w:del w:id="1004"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1005" w:author="Laurence Golding" w:date="2019-02-13T16:55:00Z"/>
        </w:rPr>
      </w:pPr>
      <w:r>
        <w:t xml:space="preserve">  </w:t>
      </w:r>
      <w:ins w:id="1006" w:author="Laurence Golding" w:date="2019-02-13T16:50:00Z">
        <w:r w:rsidR="004C3E66">
          <w:t xml:space="preserve">  </w:t>
        </w:r>
      </w:ins>
      <w:r>
        <w:t>"</w:t>
      </w:r>
      <w:proofErr w:type="spellStart"/>
      <w:r w:rsidR="00CC4067">
        <w:t>dottedQuadFileVersion</w:t>
      </w:r>
      <w:proofErr w:type="spellEnd"/>
      <w:r>
        <w:t>": "1.1.1502.2"</w:t>
      </w:r>
      <w:ins w:id="1007" w:author="Laurence Golding" w:date="2019-02-13T16:55:00Z">
        <w:r w:rsidR="004C3E66">
          <w:t>,</w:t>
        </w:r>
      </w:ins>
      <w:del w:id="1008"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1009" w:author="Laurence Golding" w:date="2019-02-13T16:55:00Z"/>
        </w:rPr>
      </w:pPr>
      <w:ins w:id="1010"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1011" w:author="Laurence Golding" w:date="2019-02-13T16:55:00Z"/>
        </w:rPr>
      </w:pPr>
      <w:ins w:id="1012" w:author="Laurence Golding" w:date="2019-02-13T16:55:00Z">
        <w:r>
          <w:t xml:space="preserve">      ...</w:t>
        </w:r>
      </w:ins>
    </w:p>
    <w:p w14:paraId="62B35ECF" w14:textId="35EAAC2D" w:rsidR="004C3E66" w:rsidRDefault="004C3E66" w:rsidP="002D65F3">
      <w:pPr>
        <w:pStyle w:val="Code"/>
      </w:pPr>
      <w:ins w:id="1013" w:author="Laurence Golding" w:date="2019-02-13T16:55:00Z">
        <w:r>
          <w:t xml:space="preserve">    ]</w:t>
        </w:r>
      </w:ins>
    </w:p>
    <w:p w14:paraId="511B92E8" w14:textId="66946E75" w:rsidR="00447B90" w:rsidRDefault="00447B90" w:rsidP="002D65F3">
      <w:pPr>
        <w:pStyle w:val="Code"/>
        <w:rPr>
          <w:ins w:id="1014" w:author="Laurence Golding" w:date="2019-02-13T16:45:00Z"/>
        </w:rPr>
      </w:pPr>
      <w:ins w:id="1015" w:author="Laurence Golding" w:date="2019-02-13T16:45:00Z">
        <w:r>
          <w:t xml:space="preserve">  },</w:t>
        </w:r>
      </w:ins>
    </w:p>
    <w:p w14:paraId="675E7AF5" w14:textId="1A77D774" w:rsidR="00447B90" w:rsidRDefault="00447B90" w:rsidP="002D65F3">
      <w:pPr>
        <w:pStyle w:val="Code"/>
        <w:rPr>
          <w:ins w:id="1016" w:author="Laurence Golding" w:date="2019-02-13T16:46:00Z"/>
        </w:rPr>
      </w:pPr>
      <w:ins w:id="1017" w:author="Laurence Golding" w:date="2019-02-13T16:45:00Z">
        <w:r>
          <w:t xml:space="preserve">  "extensions": [</w:t>
        </w:r>
      </w:ins>
      <w:ins w:id="1018"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1019" w:author="Laurence Golding" w:date="2019-02-13T16:54:00Z">
        <w:r w:rsidR="004C3E66">
          <w:t>3.16.3</w:t>
        </w:r>
        <w:r w:rsidR="004C3E66">
          <w:fldChar w:fldCharType="end"/>
        </w:r>
      </w:ins>
    </w:p>
    <w:p w14:paraId="38338E17" w14:textId="34CE681B" w:rsidR="00447B90" w:rsidRDefault="00447B90" w:rsidP="002D65F3">
      <w:pPr>
        <w:pStyle w:val="Code"/>
        <w:rPr>
          <w:ins w:id="1020" w:author="Laurence Golding" w:date="2019-02-13T16:46:00Z"/>
        </w:rPr>
      </w:pPr>
      <w:ins w:id="1021" w:author="Laurence Golding" w:date="2019-02-13T16:46:00Z">
        <w:r>
          <w:t xml:space="preserve">    {</w:t>
        </w:r>
      </w:ins>
    </w:p>
    <w:p w14:paraId="6D7C93CB" w14:textId="414751D5" w:rsidR="00447B90" w:rsidRDefault="00447B90" w:rsidP="002D65F3">
      <w:pPr>
        <w:pStyle w:val="Code"/>
        <w:rPr>
          <w:ins w:id="1022" w:author="Laurence Golding" w:date="2019-02-13T16:46:00Z"/>
        </w:rPr>
      </w:pPr>
      <w:ins w:id="1023"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1024" w:author="Laurence Golding" w:date="2019-02-13T16:47:00Z"/>
        </w:rPr>
      </w:pPr>
      <w:ins w:id="1025" w:author="Laurence Golding" w:date="2019-02-13T16:46:00Z">
        <w:r>
          <w:t xml:space="preserve">      "version": "</w:t>
        </w:r>
      </w:ins>
      <w:ins w:id="1026" w:author="Laurence Golding" w:date="2019-02-13T16:47:00Z">
        <w:r>
          <w:t>3.1",</w:t>
        </w:r>
      </w:ins>
    </w:p>
    <w:p w14:paraId="21F7DC5E" w14:textId="586413BA" w:rsidR="004C3E66" w:rsidRDefault="004C3E66" w:rsidP="002D65F3">
      <w:pPr>
        <w:pStyle w:val="Code"/>
        <w:rPr>
          <w:ins w:id="1027" w:author="Laurence Golding" w:date="2019-02-13T16:49:00Z"/>
        </w:rPr>
      </w:pPr>
      <w:ins w:id="1028" w:author="Laurence Golding" w:date="2019-02-13T16:47:00Z">
        <w:r>
          <w:t xml:space="preserve">      </w:t>
        </w:r>
      </w:ins>
      <w:ins w:id="1029" w:author="Laurence Golding" w:date="2019-02-13T16:48:00Z">
        <w:r>
          <w:t>"</w:t>
        </w:r>
        <w:proofErr w:type="spellStart"/>
        <w:r>
          <w:t>ruleDescriptors</w:t>
        </w:r>
        <w:proofErr w:type="spellEnd"/>
        <w:r>
          <w:t>"</w:t>
        </w:r>
      </w:ins>
      <w:ins w:id="1030" w:author="Laurence Golding" w:date="2019-02-13T16:49:00Z">
        <w:r>
          <w:t>: [</w:t>
        </w:r>
      </w:ins>
    </w:p>
    <w:p w14:paraId="12559B05" w14:textId="1058436D" w:rsidR="004C3E66" w:rsidRDefault="004C3E66" w:rsidP="002D65F3">
      <w:pPr>
        <w:pStyle w:val="Code"/>
        <w:rPr>
          <w:ins w:id="1031" w:author="Laurence Golding" w:date="2019-02-13T16:49:00Z"/>
        </w:rPr>
      </w:pPr>
      <w:ins w:id="1032" w:author="Laurence Golding" w:date="2019-02-13T16:49:00Z">
        <w:r>
          <w:t xml:space="preserve">        ...</w:t>
        </w:r>
      </w:ins>
    </w:p>
    <w:p w14:paraId="6AFC313C" w14:textId="6CDC3EDA" w:rsidR="004C3E66" w:rsidRDefault="004C3E66" w:rsidP="002D65F3">
      <w:pPr>
        <w:pStyle w:val="Code"/>
        <w:rPr>
          <w:ins w:id="1033" w:author="Laurence Golding" w:date="2019-02-13T16:46:00Z"/>
        </w:rPr>
      </w:pPr>
      <w:ins w:id="1034" w:author="Laurence Golding" w:date="2019-02-13T16:49:00Z">
        <w:r>
          <w:t xml:space="preserve">      ]</w:t>
        </w:r>
      </w:ins>
    </w:p>
    <w:p w14:paraId="499F112F" w14:textId="3DDBD02F" w:rsidR="00447B90" w:rsidRDefault="00447B90" w:rsidP="002D65F3">
      <w:pPr>
        <w:pStyle w:val="Code"/>
        <w:rPr>
          <w:ins w:id="1035" w:author="Laurence Golding" w:date="2019-02-13T16:45:00Z"/>
        </w:rPr>
      </w:pPr>
      <w:ins w:id="1036" w:author="Laurence Golding" w:date="2019-02-13T16:46:00Z">
        <w:r>
          <w:t xml:space="preserve">    }</w:t>
        </w:r>
      </w:ins>
    </w:p>
    <w:p w14:paraId="68F5BFD9" w14:textId="3800BE1E" w:rsidR="00447B90" w:rsidRDefault="00447B90" w:rsidP="002D65F3">
      <w:pPr>
        <w:pStyle w:val="Code"/>
        <w:rPr>
          <w:ins w:id="1037" w:author="Laurence Golding" w:date="2019-02-13T16:45:00Z"/>
        </w:rPr>
      </w:pPr>
      <w:ins w:id="1038" w:author="Laurence Golding" w:date="2019-02-13T16:45:00Z">
        <w:r>
          <w:t xml:space="preserve">  ]</w:t>
        </w:r>
      </w:ins>
    </w:p>
    <w:p w14:paraId="00209031" w14:textId="6A156048" w:rsidR="00F85576" w:rsidRDefault="00F85576" w:rsidP="002D65F3">
      <w:pPr>
        <w:pStyle w:val="Code"/>
        <w:rPr>
          <w:ins w:id="1039" w:author="Laurence Golding" w:date="2019-02-13T16:22:00Z"/>
        </w:rPr>
      </w:pPr>
      <w:r>
        <w:t>}</w:t>
      </w:r>
    </w:p>
    <w:p w14:paraId="1C853DD9" w14:textId="7B9D3C8A" w:rsidR="00C40266" w:rsidRDefault="00C40266" w:rsidP="00C40266">
      <w:pPr>
        <w:pStyle w:val="Heading3"/>
        <w:rPr>
          <w:ins w:id="1040" w:author="Laurence Golding" w:date="2019-02-13T16:23:00Z"/>
        </w:rPr>
      </w:pPr>
      <w:bookmarkStart w:id="1041" w:name="_Ref969133"/>
      <w:ins w:id="1042" w:author="Laurence Golding" w:date="2019-02-13T16:22:00Z">
        <w:r>
          <w:t>driver proper</w:t>
        </w:r>
      </w:ins>
      <w:ins w:id="1043" w:author="Laurence Golding" w:date="2019-02-13T16:23:00Z">
        <w:r>
          <w:t>ty</w:t>
        </w:r>
        <w:bookmarkEnd w:id="1041"/>
      </w:ins>
    </w:p>
    <w:p w14:paraId="5A2873D1" w14:textId="5D1E18A7" w:rsidR="00C40266" w:rsidRDefault="00C242C6" w:rsidP="00C40266">
      <w:pPr>
        <w:rPr>
          <w:ins w:id="1044" w:author="Laurence Golding" w:date="2019-02-13T16:23:00Z"/>
        </w:rPr>
      </w:pPr>
      <w:ins w:id="1045"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1046" w:author="Laurence Golding" w:date="2019-02-13T17:03:00Z">
        <w:r w:rsidR="00BF7E44">
          <w:t xml:space="preserve"> (§</w:t>
        </w:r>
      </w:ins>
      <w:ins w:id="1047" w:author="Laurence Golding" w:date="2019-02-13T17:04:00Z">
        <w:r w:rsidR="00BF7E44">
          <w:fldChar w:fldCharType="begin"/>
        </w:r>
        <w:r w:rsidR="00BF7E44">
          <w:instrText xml:space="preserve"> REF _Ref969781 \r \h </w:instrText>
        </w:r>
      </w:ins>
      <w:r w:rsidR="00BF7E44">
        <w:fldChar w:fldCharType="separate"/>
      </w:r>
      <w:ins w:id="1048" w:author="Laurence Golding" w:date="2019-02-13T17:04:00Z">
        <w:r w:rsidR="00BF7E44">
          <w:t>3.17</w:t>
        </w:r>
        <w:r w:rsidR="00BF7E44">
          <w:fldChar w:fldCharType="end"/>
        </w:r>
      </w:ins>
      <w:ins w:id="1049" w:author="Laurence Golding" w:date="2019-02-13T17:03:00Z">
        <w:r w:rsidR="00BF7E44">
          <w:t>) that describes the tool’s primary executable</w:t>
        </w:r>
      </w:ins>
      <w:ins w:id="1050" w:author="Laurence Golding" w:date="2019-02-13T17:01:00Z">
        <w:r>
          <w:t>.</w:t>
        </w:r>
      </w:ins>
    </w:p>
    <w:p w14:paraId="7C2A1BE8" w14:textId="6744D4C4" w:rsidR="00C40266" w:rsidRDefault="00C40266" w:rsidP="00C40266">
      <w:pPr>
        <w:pStyle w:val="Heading3"/>
        <w:rPr>
          <w:ins w:id="1051" w:author="Laurence Golding" w:date="2019-02-13T16:23:00Z"/>
        </w:rPr>
      </w:pPr>
      <w:bookmarkStart w:id="1052" w:name="_Ref969308"/>
      <w:ins w:id="1053" w:author="Laurence Golding" w:date="2019-02-13T16:23:00Z">
        <w:r>
          <w:t>extensions property</w:t>
        </w:r>
        <w:bookmarkEnd w:id="1052"/>
      </w:ins>
    </w:p>
    <w:p w14:paraId="56A35ED5" w14:textId="1DEC9333" w:rsidR="00C40266" w:rsidRDefault="003523A9" w:rsidP="00C40266">
      <w:pPr>
        <w:rPr>
          <w:ins w:id="1054" w:author="Larry Golding (Myriad Consulting Inc)" w:date="2019-02-16T11:12:00Z"/>
        </w:rPr>
      </w:pPr>
      <w:ins w:id="1055" w:author="Larry Golding (Myriad Consulting Inc)" w:date="2019-02-16T11:08:00Z">
        <w:r>
          <w:t>If the tool use</w:t>
        </w:r>
      </w:ins>
      <w:ins w:id="1056" w:author="Larry Golding (Myriad Consulting Inc)" w:date="2019-02-16T11:10:00Z">
        <w:r>
          <w:t>d</w:t>
        </w:r>
      </w:ins>
      <w:ins w:id="1057" w:author="Larry Golding (Myriad Consulting Inc)" w:date="2019-02-16T11:08:00Z">
        <w:r>
          <w:t xml:space="preserve"> any extensions during </w:t>
        </w:r>
      </w:ins>
      <w:ins w:id="1058" w:author="Larry Golding (Myriad Consulting Inc)" w:date="2019-02-16T11:10:00Z">
        <w:r>
          <w:t>the run</w:t>
        </w:r>
      </w:ins>
      <w:ins w:id="1059" w:author="Larry Golding (Myriad Consulting Inc)" w:date="2019-02-16T11:08:00Z">
        <w:r>
          <w:t xml:space="preserve">, </w:t>
        </w:r>
      </w:ins>
      <w:ins w:id="1060" w:author="Laurence Golding" w:date="2019-02-13T17:08:00Z">
        <w:del w:id="1061" w:author="Larry Golding (Myriad Consulting Inc)" w:date="2019-02-16T11:08:00Z">
          <w:r w:rsidR="00BF7E44" w:rsidDel="003523A9">
            <w:delText>A</w:delText>
          </w:r>
        </w:del>
      </w:ins>
      <w:ins w:id="1062" w:author="Larry Golding (Myriad Consulting Inc)" w:date="2019-02-16T11:08:00Z">
        <w:r>
          <w:t>the</w:t>
        </w:r>
      </w:ins>
      <w:ins w:id="1063" w:author="Laurence Golding" w:date="2019-02-13T17:08:00Z">
        <w:r w:rsidR="00BF7E44">
          <w:t xml:space="preserve"> </w:t>
        </w:r>
        <w:r w:rsidR="00BF7E44" w:rsidRPr="00BF7E44">
          <w:rPr>
            <w:rStyle w:val="CODEtemp"/>
          </w:rPr>
          <w:t>tool</w:t>
        </w:r>
        <w:r w:rsidR="00BF7E44">
          <w:t xml:space="preserve"> object </w:t>
        </w:r>
        <w:del w:id="1064" w:author="Larry Golding (Myriad Consulting Inc)" w:date="2019-02-16T11:08:00Z">
          <w:r w:rsidR="00BF7E44" w:rsidDel="003523A9">
            <w:rPr>
              <w:b/>
            </w:rPr>
            <w:delText>MAY</w:delText>
          </w:r>
        </w:del>
      </w:ins>
      <w:ins w:id="1065" w:author="Larry Golding (Myriad Consulting Inc)" w:date="2019-02-16T11:08:00Z">
        <w:r>
          <w:rPr>
            <w:b/>
          </w:rPr>
          <w:t>SHOULD</w:t>
        </w:r>
      </w:ins>
      <w:ins w:id="1066" w:author="Laurence Golding" w:date="2019-02-13T17:08:00Z">
        <w:r w:rsidR="00BF7E44">
          <w:t xml:space="preserve"> contain a property named </w:t>
        </w:r>
        <w:r w:rsidR="00BF7E44">
          <w:rPr>
            <w:rStyle w:val="CODEtemp"/>
          </w:rPr>
          <w:t>extensions</w:t>
        </w:r>
        <w:r w:rsidR="00BF7E44">
          <w:t xml:space="preserve"> whose value is an array of</w:t>
        </w:r>
      </w:ins>
      <w:ins w:id="1067" w:author="Larry Golding (Myriad Consulting Inc)" w:date="2019-02-16T10:59:00Z">
        <w:r w:rsidR="00EC3EEF">
          <w:t xml:space="preserve"> </w:t>
        </w:r>
      </w:ins>
      <w:ins w:id="1068" w:author="Larry Golding (Myriad Consulting Inc)" w:date="2019-02-16T11:09:00Z">
        <w:r>
          <w:t>one</w:t>
        </w:r>
      </w:ins>
      <w:ins w:id="1069"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1070" w:author="Larry Golding (Myriad Consulting Inc)" w:date="2019-02-16T10:59:00Z">
        <w:r w:rsidR="00EC3EEF">
          <w:t>3.7.2</w:t>
        </w:r>
        <w:r w:rsidR="00EC3EEF">
          <w:fldChar w:fldCharType="end"/>
        </w:r>
        <w:r w:rsidR="00EC3EEF">
          <w:t>)</w:t>
        </w:r>
      </w:ins>
      <w:ins w:id="1071"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1072" w:author="Laurence Golding" w:date="2019-02-13T17:08:00Z">
        <w:r w:rsidR="00BF7E44">
          <w:fldChar w:fldCharType="separate"/>
        </w:r>
        <w:r w:rsidR="00BF7E44">
          <w:t>3.17</w:t>
        </w:r>
        <w:r w:rsidR="00BF7E44">
          <w:fldChar w:fldCharType="end"/>
        </w:r>
        <w:r w:rsidR="00BF7E44">
          <w:t xml:space="preserve">) that describe </w:t>
        </w:r>
      </w:ins>
      <w:ins w:id="1073" w:author="Laurence Golding" w:date="2019-02-13T17:09:00Z">
        <w:del w:id="1074" w:author="Larry Golding (Myriad Consulting Inc)" w:date="2019-02-16T11:00:00Z">
          <w:r w:rsidR="00BF7E44" w:rsidDel="00EC3EEF">
            <w:delText>auxiliary</w:delText>
          </w:r>
        </w:del>
      </w:ins>
      <w:ins w:id="1075" w:author="Larry Golding (Myriad Consulting Inc)" w:date="2019-02-16T11:00:00Z">
        <w:r w:rsidR="00EC3EEF">
          <w:t>th</w:t>
        </w:r>
      </w:ins>
      <w:ins w:id="1076" w:author="Larry Golding (Myriad Consulting Inc)" w:date="2019-02-16T11:10:00Z">
        <w:r>
          <w:t>os</w:t>
        </w:r>
      </w:ins>
      <w:ins w:id="1077" w:author="Larry Golding (Myriad Consulting Inc)" w:date="2019-02-16T11:00:00Z">
        <w:r w:rsidR="00EC3EEF">
          <w:t>e extensions</w:t>
        </w:r>
      </w:ins>
      <w:ins w:id="1078" w:author="Laurence Golding" w:date="2019-02-13T17:09:00Z">
        <w:del w:id="1079" w:author="Larry Golding (Myriad Consulting Inc)" w:date="2019-02-16T11:10:00Z">
          <w:r w:rsidR="00BF7E44" w:rsidDel="003523A9">
            <w:delText xml:space="preserve"> </w:delText>
          </w:r>
        </w:del>
        <w:del w:id="1080" w:author="Larry Golding (Myriad Consulting Inc)" w:date="2019-02-16T11:00:00Z">
          <w:r w:rsidR="00BF7E44" w:rsidDel="00EC3EEF">
            <w:delText xml:space="preserve">files </w:delText>
          </w:r>
        </w:del>
        <w:del w:id="1081" w:author="Larry Golding (Myriad Consulting Inc)" w:date="2019-02-16T11:10:00Z">
          <w:r w:rsidR="00BF7E44" w:rsidDel="003523A9">
            <w:delText>used by the tool during its execution</w:delText>
          </w:r>
        </w:del>
      </w:ins>
      <w:ins w:id="1082" w:author="Laurence Golding" w:date="2019-02-13T17:08:00Z">
        <w:r w:rsidR="00BF7E44">
          <w:t>.</w:t>
        </w:r>
      </w:ins>
      <w:ins w:id="1083" w:author="Laurence Golding" w:date="2019-02-13T17:09:00Z">
        <w:del w:id="1084" w:author="Larry Golding (Myriad Consulting Inc)" w:date="2019-02-16T11:00:00Z">
          <w:r w:rsidR="00BF7E44" w:rsidDel="00EC3EEF">
            <w:delText xml:space="preserve"> These files </w:delText>
          </w:r>
        </w:del>
      </w:ins>
      <w:ins w:id="1085" w:author="Laurence Golding" w:date="2019-02-13T17:10:00Z">
        <w:del w:id="1086" w:author="Larry Golding (Myriad Consulting Inc)" w:date="2019-02-16T11:00:00Z">
          <w:r w:rsidR="00F50B1F" w:rsidRPr="00B3670C" w:rsidDel="00EC3EEF">
            <w:rPr>
              <w:b/>
            </w:rPr>
            <w:delText>MAY</w:delText>
          </w:r>
        </w:del>
      </w:ins>
      <w:ins w:id="1087" w:author="Laurence Golding" w:date="2019-02-13T17:09:00Z">
        <w:del w:id="1088" w:author="Larry Golding (Myriad Consulting Inc)" w:date="2019-02-16T11:00:00Z">
          <w:r w:rsidR="00BF7E44" w:rsidDel="00EC3EEF">
            <w:delText xml:space="preserve"> include libraries of additional</w:delText>
          </w:r>
        </w:del>
      </w:ins>
      <w:ins w:id="1089" w:author="Laurence Golding" w:date="2019-02-13T17:10:00Z">
        <w:del w:id="1090"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1091" w:author="Larry Golding (Myriad Consulting Inc)" w:date="2019-02-16T11:10:00Z">
        <w:r>
          <w:t xml:space="preserve"> </w:t>
        </w:r>
      </w:ins>
      <w:ins w:id="1092"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1093" w:author="Larry Golding (Myriad Consulting Inc)" w:date="2019-02-16T11:12:00Z">
        <w:r>
          <w:t xml:space="preserve"> absent or</w:t>
        </w:r>
      </w:ins>
      <w:ins w:id="1094" w:author="Larry Golding (Myriad Consulting Inc)" w:date="2019-02-16T11:11:00Z">
        <w:r>
          <w:t xml:space="preserve"> an empty array</w:t>
        </w:r>
      </w:ins>
      <w:ins w:id="1095" w:author="Larry Golding (Myriad Consulting Inc)" w:date="2019-02-16T11:12:00Z">
        <w:r>
          <w:t>.</w:t>
        </w:r>
      </w:ins>
    </w:p>
    <w:p w14:paraId="17D7D88E" w14:textId="60BE1464" w:rsidR="003523A9" w:rsidRPr="00C40266" w:rsidRDefault="003523A9" w:rsidP="00C40266">
      <w:pPr>
        <w:rPr>
          <w:ins w:id="1096" w:author="Laurence Golding" w:date="2019-02-13T16:21:00Z"/>
        </w:rPr>
      </w:pPr>
      <w:ins w:id="1097"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47FE0EC2" w:rsidR="006510B9" w:rsidRDefault="006510B9" w:rsidP="006510B9">
      <w:pPr>
        <w:pStyle w:val="Heading3"/>
        <w:rPr>
          <w:moveTo w:id="1098" w:author="Laurence Golding" w:date="2019-02-13T16:21:00Z"/>
        </w:rPr>
      </w:pPr>
      <w:moveToRangeStart w:id="1099" w:author="Laurence Golding" w:date="2019-02-13T16:21:00Z" w:name="move967284"/>
      <w:moveTo w:id="1100" w:author="Laurence Golding" w:date="2019-02-13T16:21:00Z">
        <w:r>
          <w:t>language property</w:t>
        </w:r>
      </w:moveTo>
      <w:ins w:id="1101" w:author="Laurence Golding" w:date="2019-02-26T15:51:00Z">
        <w:r w:rsidR="00EE58D1">
          <w:t xml:space="preserve"> TODO REMOVE</w:t>
        </w:r>
      </w:ins>
      <w:bookmarkStart w:id="1102" w:name="_GoBack"/>
      <w:bookmarkEnd w:id="1102"/>
    </w:p>
    <w:p w14:paraId="272939D3" w14:textId="77777777" w:rsidR="006510B9" w:rsidRDefault="006510B9" w:rsidP="006510B9">
      <w:pPr>
        <w:rPr>
          <w:moveTo w:id="1103" w:author="Laurence Golding" w:date="2019-02-13T16:21:00Z"/>
        </w:rPr>
      </w:pPr>
      <w:moveTo w:id="1104"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1105" w:author="Laurence Golding" w:date="2019-02-13T16:21:00Z"/>
        </w:rPr>
      </w:pPr>
      <w:moveTo w:id="1106" w:author="Laurence Golding" w:date="2019-02-13T16:21:00Z">
        <w:r>
          <w:t>EXAMPLE 1: The tool language is region-neutral English:</w:t>
        </w:r>
      </w:moveTo>
    </w:p>
    <w:p w14:paraId="483F7B51" w14:textId="77777777" w:rsidR="006510B9" w:rsidRDefault="006510B9" w:rsidP="006510B9">
      <w:pPr>
        <w:pStyle w:val="Code"/>
        <w:rPr>
          <w:moveTo w:id="1107" w:author="Laurence Golding" w:date="2019-02-13T16:21:00Z"/>
        </w:rPr>
      </w:pPr>
      <w:moveTo w:id="1108" w:author="Laurence Golding" w:date="2019-02-13T16:21:00Z">
        <w:r>
          <w:lastRenderedPageBreak/>
          <w:t>"tool": {</w:t>
        </w:r>
      </w:moveTo>
    </w:p>
    <w:p w14:paraId="466AB974" w14:textId="77777777" w:rsidR="006510B9" w:rsidRDefault="006510B9" w:rsidP="006510B9">
      <w:pPr>
        <w:pStyle w:val="Code"/>
        <w:rPr>
          <w:moveTo w:id="1109" w:author="Laurence Golding" w:date="2019-02-13T16:21:00Z"/>
        </w:rPr>
      </w:pPr>
      <w:moveTo w:id="1110"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1111" w:author="Laurence Golding" w:date="2019-02-13T16:21:00Z"/>
        </w:rPr>
      </w:pPr>
      <w:moveTo w:id="1112" w:author="Laurence Golding" w:date="2019-02-13T16:21:00Z">
        <w:r>
          <w:t>}</w:t>
        </w:r>
      </w:moveTo>
    </w:p>
    <w:p w14:paraId="0BE8CF06" w14:textId="77777777" w:rsidR="006510B9" w:rsidRDefault="006510B9" w:rsidP="006510B9">
      <w:pPr>
        <w:pStyle w:val="Note"/>
        <w:rPr>
          <w:moveTo w:id="1113" w:author="Laurence Golding" w:date="2019-02-13T16:21:00Z"/>
        </w:rPr>
      </w:pPr>
      <w:moveTo w:id="1114" w:author="Laurence Golding" w:date="2019-02-13T16:21:00Z">
        <w:r>
          <w:t>EXAMPLE 2: The tool language is French as spoken in France:</w:t>
        </w:r>
      </w:moveTo>
    </w:p>
    <w:p w14:paraId="7D5ADC9D" w14:textId="77777777" w:rsidR="006510B9" w:rsidRDefault="006510B9" w:rsidP="006510B9">
      <w:pPr>
        <w:pStyle w:val="Code"/>
        <w:rPr>
          <w:moveTo w:id="1115" w:author="Laurence Golding" w:date="2019-02-13T16:21:00Z"/>
        </w:rPr>
      </w:pPr>
      <w:moveTo w:id="1116" w:author="Laurence Golding" w:date="2019-02-13T16:21:00Z">
        <w:r>
          <w:t>"tool": {</w:t>
        </w:r>
      </w:moveTo>
    </w:p>
    <w:p w14:paraId="21CE5F29" w14:textId="77777777" w:rsidR="006510B9" w:rsidRDefault="006510B9" w:rsidP="006510B9">
      <w:pPr>
        <w:pStyle w:val="Code"/>
        <w:rPr>
          <w:moveTo w:id="1117" w:author="Laurence Golding" w:date="2019-02-13T16:21:00Z"/>
        </w:rPr>
      </w:pPr>
      <w:moveTo w:id="1118"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1119" w:author="Laurence Golding" w:date="2019-02-13T16:21:00Z"/>
        </w:rPr>
      </w:pPr>
      <w:moveTo w:id="1120" w:author="Laurence Golding" w:date="2019-02-13T16:21:00Z">
        <w:r>
          <w:t>}</w:t>
        </w:r>
      </w:moveTo>
    </w:p>
    <w:p w14:paraId="05D015F2" w14:textId="77777777" w:rsidR="006510B9" w:rsidRDefault="006510B9" w:rsidP="006510B9">
      <w:pPr>
        <w:rPr>
          <w:moveTo w:id="1121" w:author="Laurence Golding" w:date="2019-02-13T16:21:00Z"/>
        </w:rPr>
      </w:pPr>
      <w:moveTo w:id="1122"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1123" w:author="Laurence Golding" w:date="2019-02-13T16:21:00Z"/>
        </w:rPr>
      </w:pPr>
      <w:moveTo w:id="1124"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1125"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1126"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1127"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1128"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1129" w:author="Laurence Golding" w:date="2019-02-13T16:21:00Z"/>
        </w:rPr>
      </w:pPr>
      <w:moveTo w:id="1130" w:author="Laurence Golding" w:date="2019-02-13T16:21:00Z">
        <w:r w:rsidRPr="008867D2">
          <w:t>The language of any embedded resources (§</w:t>
        </w:r>
        <w:r>
          <w:fldChar w:fldCharType="begin"/>
        </w:r>
        <w:r>
          <w:instrText xml:space="preserve"> REF _Ref508812963 \r \h </w:instrText>
        </w:r>
      </w:moveTo>
      <w:moveTo w:id="1131" w:author="Laurence Golding" w:date="2019-02-13T16:21:00Z">
        <w:r>
          <w:fldChar w:fldCharType="separate"/>
        </w:r>
        <w:r>
          <w:t>3.11.6</w:t>
        </w:r>
        <w:r>
          <w:fldChar w:fldCharType="end"/>
        </w:r>
        <w:r w:rsidRPr="008867D2">
          <w:t xml:space="preserve">) contained in the </w:t>
        </w:r>
        <w:del w:id="1132" w:author="Laurence Golding" w:date="2019-02-15T17:06:00Z">
          <w:r w:rsidRPr="008867D2" w:rsidDel="001F2F94">
            <w:rPr>
              <w:rStyle w:val="CODEtemp"/>
            </w:rPr>
            <w:delText>resources</w:delText>
          </w:r>
        </w:del>
      </w:moveTo>
      <w:ins w:id="1133" w:author="Laurence Golding" w:date="2019-02-15T17:06:00Z">
        <w:del w:id="1134" w:author="Larry Golding (Myriad Consulting Inc)" w:date="2019-02-16T10:35:00Z">
          <w:r w:rsidR="001F2F94" w:rsidDel="00F2062B">
            <w:rPr>
              <w:rStyle w:val="CODEtemp"/>
            </w:rPr>
            <w:delText>glo</w:delText>
          </w:r>
        </w:del>
      </w:ins>
      <w:ins w:id="1135" w:author="Laurence Golding" w:date="2019-02-15T17:07:00Z">
        <w:del w:id="1136" w:author="Larry Golding (Myriad Consulting Inc)" w:date="2019-02-16T10:35:00Z">
          <w:r w:rsidR="001F2F94" w:rsidDel="00F2062B">
            <w:rPr>
              <w:rStyle w:val="CODEtemp"/>
            </w:rPr>
            <w:delText>ba</w:delText>
          </w:r>
        </w:del>
      </w:ins>
      <w:ins w:id="1137" w:author="Larry Golding (Myriad Consulting Inc)" w:date="2019-02-16T10:35:00Z">
        <w:r w:rsidR="00F2062B">
          <w:rPr>
            <w:rStyle w:val="CODEtemp"/>
          </w:rPr>
          <w:t>tool</w:t>
        </w:r>
      </w:ins>
      <w:moveTo w:id="1138" w:author="Laurence Golding" w:date="2019-02-13T16:21:00Z">
        <w:r w:rsidRPr="008867D2">
          <w:t xml:space="preserve"> </w:t>
        </w:r>
        <w:del w:id="1139"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1140" w:author="Larry Golding (Myriad Consulting Inc)" w:date="2019-02-16T10:35:00Z"/>
      <w:moveTo w:id="1141" w:author="Laurence Golding" w:date="2019-02-13T16:21:00Z">
        <w:del w:id="1142"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1143" w:author="Larry Golding (Myriad Consulting Inc)" w:date="2019-02-16T10:35:00Z">
        <w:r w:rsidR="00F2062B">
          <w:t>object</w:t>
        </w:r>
      </w:ins>
      <w:moveTo w:id="1144" w:author="Laurence Golding" w:date="2019-02-13T16:21:00Z">
        <w:r w:rsidRPr="008867D2">
          <w:t>.</w:t>
        </w:r>
      </w:moveTo>
    </w:p>
    <w:p w14:paraId="25178AE7" w14:textId="07E66963" w:rsidR="006510B9" w:rsidRDefault="006510B9" w:rsidP="006510B9">
      <w:pPr>
        <w:pStyle w:val="Heading2"/>
        <w:rPr>
          <w:ins w:id="1145" w:author="Larry Golding (Myriad Consulting Inc)" w:date="2019-02-16T10:36:00Z"/>
        </w:rPr>
      </w:pPr>
      <w:bookmarkStart w:id="1146" w:name="_Ref969781"/>
      <w:moveToRangeEnd w:id="1099"/>
      <w:proofErr w:type="spellStart"/>
      <w:ins w:id="1147" w:author="Laurence Golding" w:date="2019-02-13T16:15:00Z">
        <w:r>
          <w:t>toolComponent</w:t>
        </w:r>
        <w:proofErr w:type="spellEnd"/>
        <w:r>
          <w:t xml:space="preserve"> object</w:t>
        </w:r>
      </w:ins>
      <w:bookmarkEnd w:id="1146"/>
    </w:p>
    <w:p w14:paraId="2D65A573" w14:textId="2EEA19C1" w:rsidR="0088347E" w:rsidRDefault="0088347E" w:rsidP="0088347E">
      <w:pPr>
        <w:pStyle w:val="Heading3"/>
        <w:rPr>
          <w:ins w:id="1148" w:author="Larry Golding (Myriad Consulting Inc)" w:date="2019-02-16T10:36:00Z"/>
        </w:rPr>
      </w:pPr>
      <w:ins w:id="1149" w:author="Larry Golding (Myriad Consulting Inc)" w:date="2019-02-16T10:36:00Z">
        <w:r>
          <w:t>General</w:t>
        </w:r>
      </w:ins>
    </w:p>
    <w:p w14:paraId="4812E367" w14:textId="3324F50F" w:rsidR="003A3C96" w:rsidRPr="003A3C96" w:rsidRDefault="003A3C96" w:rsidP="003A3C96">
      <w:ins w:id="1150"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1151" w:author="Larry Golding (Myriad Consulting Inc)" w:date="2019-02-16T10:53:00Z">
        <w:r>
          <w:t xml:space="preserve"> For more information, see </w:t>
        </w:r>
      </w:ins>
      <w:ins w:id="1152"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1153" w:author="Laurence Golding" w:date="2019-02-16T11:46:00Z">
        <w:r w:rsidR="00AE41E4">
          <w:t>3.16.1</w:t>
        </w:r>
        <w:r w:rsidR="00AE41E4">
          <w:fldChar w:fldCharType="end"/>
        </w:r>
      </w:ins>
      <w:ins w:id="1154" w:author="Larry Golding (Myriad Consulting Inc)" w:date="2019-02-16T10:53:00Z">
        <w:r>
          <w:t>.</w:t>
        </w:r>
      </w:ins>
    </w:p>
    <w:p w14:paraId="5284133B" w14:textId="17261183" w:rsidR="00401BB5" w:rsidRDefault="00401BB5" w:rsidP="00401BB5">
      <w:pPr>
        <w:pStyle w:val="Heading3"/>
      </w:pPr>
      <w:bookmarkStart w:id="1155" w:name="_Ref493409155"/>
      <w:bookmarkStart w:id="1156" w:name="_Toc534899493"/>
      <w:r>
        <w:t>name property</w:t>
      </w:r>
      <w:bookmarkEnd w:id="1155"/>
      <w:bookmarkEnd w:id="1156"/>
    </w:p>
    <w:p w14:paraId="2A7A8CB5" w14:textId="165A195C" w:rsidR="00F85576" w:rsidRDefault="00F85576" w:rsidP="00F85576">
      <w:r w:rsidRPr="00F85576">
        <w:t xml:space="preserve">A </w:t>
      </w:r>
      <w:proofErr w:type="spellStart"/>
      <w:r w:rsidRPr="00F85576">
        <w:rPr>
          <w:rStyle w:val="CODEtemp"/>
        </w:rPr>
        <w:t>tool</w:t>
      </w:r>
      <w:ins w:id="1157"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1158" w:author="Laurence Golding" w:date="2019-02-15T17:08:00Z">
        <w:r w:rsidRPr="00F85576" w:rsidDel="00B067CD">
          <w:delText xml:space="preserve">tool </w:delText>
        </w:r>
      </w:del>
      <w:ins w:id="1159" w:author="Laurence Golding" w:date="2019-02-15T16:28:00Z">
        <w:r w:rsidR="00B3670C">
          <w:t>component</w:t>
        </w:r>
      </w:ins>
      <w:del w:id="1160" w:author="Laurence Golding" w:date="2019-02-15T17:08:00Z">
        <w:r w:rsidRPr="00F85576" w:rsidDel="00B067CD">
          <w:delText xml:space="preserve">that </w:delText>
        </w:r>
      </w:del>
      <w:del w:id="1161" w:author="Laurence Golding" w:date="2019-02-15T16:28:00Z">
        <w:r w:rsidRPr="00F85576" w:rsidDel="00B3670C">
          <w:delText xml:space="preserve">produced </w:delText>
        </w:r>
      </w:del>
      <w:del w:id="1162" w:author="Laurence Golding" w:date="2019-02-15T17:08:00Z">
        <w:r w:rsidRPr="00F85576" w:rsidDel="00B067CD">
          <w:delText>the log file</w:delText>
        </w:r>
      </w:del>
      <w:r w:rsidRPr="00F85576">
        <w:t>.</w:t>
      </w:r>
    </w:p>
    <w:p w14:paraId="2625B35D" w14:textId="74E17E8D" w:rsidR="00F85576" w:rsidRDefault="00F85576" w:rsidP="00F85576">
      <w:pPr>
        <w:pStyle w:val="Note"/>
        <w:rPr>
          <w:ins w:id="1163" w:author="Laurence Golding" w:date="2019-02-16T11:47:00Z"/>
          <w:rStyle w:val="CODEtemp"/>
        </w:rPr>
      </w:pPr>
      <w:r>
        <w:t>EXAMPLE</w:t>
      </w:r>
      <w:ins w:id="1164"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1165" w:author="Laurence Golding" w:date="2019-02-16T11:48:00Z"/>
        </w:rPr>
      </w:pPr>
      <w:ins w:id="1166"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1167" w:author="Laurence Golding" w:date="2019-02-16T11:47:00Z">
        <w:r>
          <w:t xml:space="preserve">EXAMPLE </w:t>
        </w:r>
      </w:ins>
      <w:ins w:id="1168" w:author="Laurence Golding" w:date="2019-02-16T11:48:00Z">
        <w:r>
          <w:t>3</w:t>
        </w:r>
      </w:ins>
      <w:ins w:id="1169" w:author="Laurence Golding" w:date="2019-02-16T11:47:00Z">
        <w:r>
          <w:t xml:space="preserve">: </w:t>
        </w:r>
        <w:r w:rsidRPr="003D6308">
          <w:rPr>
            <w:rStyle w:val="CODEtemp"/>
          </w:rPr>
          <w:t>"</w:t>
        </w:r>
        <w:proofErr w:type="spellStart"/>
        <w:r w:rsidRPr="003D6308">
          <w:rPr>
            <w:rStyle w:val="CODEtemp"/>
          </w:rPr>
          <w:t>C</w:t>
        </w:r>
      </w:ins>
      <w:ins w:id="1170" w:author="Laurence Golding" w:date="2019-02-16T11:48:00Z">
        <w:r w:rsidR="007A5D39">
          <w:rPr>
            <w:rStyle w:val="CODEtemp"/>
          </w:rPr>
          <w:t>odeScanner</w:t>
        </w:r>
        <w:proofErr w:type="spellEnd"/>
        <w:r w:rsidR="007A5D39">
          <w:rPr>
            <w:rStyle w:val="CODEtemp"/>
          </w:rPr>
          <w:t xml:space="preserve"> c</w:t>
        </w:r>
      </w:ins>
      <w:ins w:id="1171" w:author="Laurence Golding" w:date="2019-02-16T11:47:00Z">
        <w:r w:rsidRPr="003D6308">
          <w:rPr>
            <w:rStyle w:val="CODEtemp"/>
          </w:rPr>
          <w:t>onfiguration file"</w:t>
        </w:r>
      </w:ins>
    </w:p>
    <w:p w14:paraId="6C834B4E" w14:textId="5B3AFBEF" w:rsidR="00401BB5" w:rsidRDefault="00401BB5" w:rsidP="00401BB5">
      <w:pPr>
        <w:pStyle w:val="Heading3"/>
      </w:pPr>
      <w:bookmarkStart w:id="1172" w:name="_Ref493409168"/>
      <w:bookmarkStart w:id="1173" w:name="_Toc534899494"/>
      <w:proofErr w:type="spellStart"/>
      <w:r>
        <w:t>fullName</w:t>
      </w:r>
      <w:proofErr w:type="spellEnd"/>
      <w:r>
        <w:t xml:space="preserve"> property</w:t>
      </w:r>
      <w:bookmarkEnd w:id="1172"/>
      <w:bookmarkEnd w:id="1173"/>
    </w:p>
    <w:p w14:paraId="00DFF29E" w14:textId="725788B0" w:rsidR="00F85576" w:rsidRDefault="00F85576" w:rsidP="00F85576">
      <w:r w:rsidRPr="00F85576">
        <w:t xml:space="preserve">A </w:t>
      </w:r>
      <w:proofErr w:type="spellStart"/>
      <w:r w:rsidRPr="00F85576">
        <w:rPr>
          <w:rStyle w:val="CODEtemp"/>
        </w:rPr>
        <w:t>tool</w:t>
      </w:r>
      <w:ins w:id="1174" w:author="Laurence Golding" w:date="2019-02-15T16:28:00Z">
        <w:r w:rsidR="00B3670C">
          <w:rPr>
            <w:rStyle w:val="CODEtemp"/>
          </w:rPr>
          <w:t>Compone</w:t>
        </w:r>
      </w:ins>
      <w:ins w:id="1175"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1176" w:author="Laurence Golding" w:date="2019-02-15T17:08:00Z">
        <w:r w:rsidRPr="00F85576" w:rsidDel="00E30686">
          <w:delText xml:space="preserve">tool </w:delText>
        </w:r>
      </w:del>
      <w:ins w:id="1177"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1178" w:name="_Ref493409198"/>
      <w:bookmarkStart w:id="1179" w:name="_Toc534899495"/>
      <w:proofErr w:type="spellStart"/>
      <w:r>
        <w:t>semanticVersion</w:t>
      </w:r>
      <w:proofErr w:type="spellEnd"/>
      <w:r>
        <w:t xml:space="preserve"> property</w:t>
      </w:r>
      <w:bookmarkEnd w:id="1178"/>
      <w:bookmarkEnd w:id="1179"/>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1180"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1181" w:author="Laurence Golding" w:date="2019-02-15T16:30:00Z">
        <w:r w:rsidRPr="00F85576" w:rsidDel="00B3670C">
          <w:delText xml:space="preserve">tool </w:delText>
        </w:r>
      </w:del>
      <w:ins w:id="1182"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1183" w:author="Laurence Golding" w:date="2019-02-15T17:09:00Z">
        <w:r w:rsidDel="00E30686">
          <w:delText xml:space="preserve"> 1</w:delText>
        </w:r>
      </w:del>
      <w:r>
        <w:t>:</w:t>
      </w:r>
      <w:ins w:id="1184"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1185" w:author="Laurence Golding" w:date="2019-02-15T17:10:00Z"/>
        </w:rPr>
      </w:pPr>
      <w:del w:id="1186" w:author="Laurence Golding" w:date="2019-02-15T17:10:00Z">
        <w:r w:rsidDel="00E30686">
          <w:delText>"tool": {</w:delText>
        </w:r>
      </w:del>
    </w:p>
    <w:p w14:paraId="1A54931A" w14:textId="297E8638" w:rsidR="00E30686" w:rsidDel="00E30686" w:rsidRDefault="002D65F3" w:rsidP="002D65F3">
      <w:pPr>
        <w:pStyle w:val="Code"/>
        <w:rPr>
          <w:del w:id="1187" w:author="Laurence Golding" w:date="2019-02-15T17:10:00Z"/>
        </w:rPr>
      </w:pPr>
      <w:del w:id="1188"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1189" w:author="Laurence Golding" w:date="2019-02-15T17:10:00Z"/>
        </w:rPr>
      </w:pPr>
      <w:del w:id="1190"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1191" w:name="_Ref493409191"/>
      <w:bookmarkStart w:id="1192" w:name="_Toc534899496"/>
      <w:r>
        <w:lastRenderedPageBreak/>
        <w:t>version property</w:t>
      </w:r>
      <w:bookmarkEnd w:id="1191"/>
      <w:bookmarkEnd w:id="1192"/>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1193"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1194" w:author="Laurence Golding" w:date="2019-02-15T16:30:00Z">
        <w:r w:rsidRPr="0029702B" w:rsidDel="00B3670C">
          <w:delText xml:space="preserve">tool </w:delText>
        </w:r>
      </w:del>
      <w:ins w:id="1195" w:author="Laurence Golding" w:date="2019-02-15T16:30:00Z">
        <w:r w:rsidR="00B3670C">
          <w:t>component’s</w:t>
        </w:r>
        <w:r w:rsidR="00B3670C" w:rsidRPr="0029702B">
          <w:t xml:space="preserve"> </w:t>
        </w:r>
      </w:ins>
      <w:r w:rsidRPr="0029702B">
        <w:t xml:space="preserve">version in whatever format the </w:t>
      </w:r>
      <w:del w:id="1196" w:author="Laurence Golding" w:date="2019-02-15T16:30:00Z">
        <w:r w:rsidRPr="0029702B" w:rsidDel="00B3670C">
          <w:delText xml:space="preserve">tool </w:delText>
        </w:r>
      </w:del>
      <w:ins w:id="1197"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1198"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1199" w:author="Laurence Golding" w:date="2019-02-15T16:31:00Z">
        <w:r w:rsidR="00B3670C">
          <w:t xml:space="preserve"> of the converter’s primary executable (“</w:t>
        </w:r>
        <w:commentRangeStart w:id="1200"/>
        <w:r w:rsidR="00B3670C">
          <w:t>driver</w:t>
        </w:r>
      </w:ins>
      <w:commentRangeEnd w:id="1200"/>
      <w:ins w:id="1201" w:author="Laurence Golding" w:date="2019-02-15T17:11:00Z">
        <w:r w:rsidR="00BC7C9B">
          <w:rPr>
            <w:rStyle w:val="CommentReference"/>
          </w:rPr>
          <w:commentReference w:id="1200"/>
        </w:r>
      </w:ins>
      <w:ins w:id="1202" w:author="Laurence Golding" w:date="2019-02-15T16:31:00Z">
        <w:r w:rsidR="00B3670C">
          <w:t>”</w:t>
        </w:r>
        <w:proofErr w:type="gramStart"/>
        <w:r w:rsidR="00B3670C">
          <w:t>)</w:t>
        </w:r>
      </w:ins>
      <w:ins w:id="1203"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1204" w:author="Laurence Golding" w:date="2019-02-16T11:49:00Z">
        <w:r>
          <w:t>NOTE: Plugins are typically executable files whose version can be determined; configuration files</w:t>
        </w:r>
      </w:ins>
      <w:ins w:id="1205"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1206" w:name="_Ref493409205"/>
      <w:bookmarkStart w:id="1207" w:name="_Toc534899497"/>
      <w:proofErr w:type="spellStart"/>
      <w:r>
        <w:t>dottedQuadFileVersion</w:t>
      </w:r>
      <w:proofErr w:type="spellEnd"/>
      <w:r>
        <w:t xml:space="preserve"> </w:t>
      </w:r>
      <w:r w:rsidR="00401BB5">
        <w:t>property</w:t>
      </w:r>
      <w:bookmarkEnd w:id="1206"/>
      <w:bookmarkEnd w:id="1207"/>
    </w:p>
    <w:p w14:paraId="6A57B2D9" w14:textId="79EA0F6C" w:rsidR="00C72351" w:rsidRDefault="00996B9D" w:rsidP="00996B9D">
      <w:r w:rsidRPr="00996B9D">
        <w:t xml:space="preserve">If the operating system on which the tool runs provides a value for the file version of the </w:t>
      </w:r>
      <w:del w:id="1208" w:author="Laurence Golding" w:date="2019-02-15T16:31:00Z">
        <w:r w:rsidRPr="00996B9D" w:rsidDel="00B3670C">
          <w:delText xml:space="preserve">tool's </w:delText>
        </w:r>
      </w:del>
      <w:ins w:id="1209"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1210"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211" w:name="_Toc534899498"/>
      <w:proofErr w:type="spellStart"/>
      <w:r>
        <w:t>downloadUri</w:t>
      </w:r>
      <w:proofErr w:type="spellEnd"/>
      <w:r>
        <w:t xml:space="preserve"> property</w:t>
      </w:r>
      <w:bookmarkEnd w:id="1211"/>
    </w:p>
    <w:p w14:paraId="29604BF7" w14:textId="40788AF6" w:rsidR="00D512EE" w:rsidRPr="00D512EE" w:rsidRDefault="00D512EE" w:rsidP="00D512EE">
      <w:r>
        <w:t xml:space="preserve">A </w:t>
      </w:r>
      <w:proofErr w:type="spellStart"/>
      <w:r w:rsidRPr="00B3670C">
        <w:rPr>
          <w:rStyle w:val="CODEtemp"/>
        </w:rPr>
        <w:t>tool</w:t>
      </w:r>
      <w:ins w:id="1212"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1213" w:author="Laurence Golding" w:date="2019-02-15T16:32:00Z">
        <w:r w:rsidDel="00B3670C">
          <w:delText xml:space="preserve">tool </w:delText>
        </w:r>
      </w:del>
      <w:ins w:id="1214"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1215" w:author="Laurence Golding" w:date="2019-02-13T16:21:00Z"/>
        </w:rPr>
      </w:pPr>
      <w:bookmarkStart w:id="1216" w:name="_Ref508811658"/>
      <w:bookmarkStart w:id="1217" w:name="_Ref508812630"/>
      <w:bookmarkStart w:id="1218" w:name="_Toc534899499"/>
      <w:moveFromRangeStart w:id="1219" w:author="Laurence Golding" w:date="2019-02-13T16:21:00Z" w:name="move967284"/>
      <w:moveFrom w:id="1220" w:author="Laurence Golding" w:date="2019-02-13T16:21:00Z">
        <w:r w:rsidDel="006510B9">
          <w:t>language property</w:t>
        </w:r>
        <w:bookmarkEnd w:id="1216"/>
        <w:bookmarkEnd w:id="1217"/>
        <w:bookmarkEnd w:id="1218"/>
      </w:moveFrom>
    </w:p>
    <w:p w14:paraId="0DEC6669" w14:textId="575825E0" w:rsidR="00C56762" w:rsidDel="006510B9" w:rsidRDefault="00C56762" w:rsidP="00C56762">
      <w:pPr>
        <w:rPr>
          <w:moveFrom w:id="1221" w:author="Laurence Golding" w:date="2019-02-13T16:21:00Z"/>
        </w:rPr>
      </w:pPr>
      <w:moveFrom w:id="1222"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1223" w:name="_Hlk503355525"/>
        <w:r w:rsidRPr="00C56762" w:rsidDel="006510B9">
          <w:t>a string specifying the language of the messages produced by the tool</w:t>
        </w:r>
        <w:bookmarkEnd w:id="1223"/>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1224" w:author="Laurence Golding" w:date="2019-02-13T16:21:00Z"/>
        </w:rPr>
      </w:pPr>
      <w:moveFrom w:id="1225"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1226" w:author="Laurence Golding" w:date="2019-02-13T16:21:00Z"/>
        </w:rPr>
      </w:pPr>
      <w:moveFrom w:id="1227" w:author="Laurence Golding" w:date="2019-02-13T16:21:00Z">
        <w:r w:rsidDel="006510B9">
          <w:t>"tool": {</w:t>
        </w:r>
      </w:moveFrom>
    </w:p>
    <w:p w14:paraId="50F15F28" w14:textId="13149137" w:rsidR="00220347" w:rsidDel="006510B9" w:rsidRDefault="00220347" w:rsidP="002D65F3">
      <w:pPr>
        <w:pStyle w:val="Code"/>
        <w:rPr>
          <w:moveFrom w:id="1228" w:author="Laurence Golding" w:date="2019-02-13T16:21:00Z"/>
        </w:rPr>
      </w:pPr>
      <w:moveFrom w:id="1229"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1230" w:author="Laurence Golding" w:date="2019-02-13T16:21:00Z"/>
        </w:rPr>
      </w:pPr>
      <w:moveFrom w:id="1231" w:author="Laurence Golding" w:date="2019-02-13T16:21:00Z">
        <w:r w:rsidDel="006510B9">
          <w:t>}</w:t>
        </w:r>
      </w:moveFrom>
    </w:p>
    <w:p w14:paraId="400D101A" w14:textId="602B5A02" w:rsidR="00E06A9A" w:rsidDel="006510B9" w:rsidRDefault="00FC566D" w:rsidP="00FC566D">
      <w:pPr>
        <w:pStyle w:val="Note"/>
        <w:rPr>
          <w:moveFrom w:id="1232" w:author="Laurence Golding" w:date="2019-02-13T16:21:00Z"/>
        </w:rPr>
      </w:pPr>
      <w:moveFrom w:id="1233"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1234" w:author="Laurence Golding" w:date="2019-02-13T16:21:00Z"/>
        </w:rPr>
      </w:pPr>
      <w:moveFrom w:id="1235" w:author="Laurence Golding" w:date="2019-02-13T16:21:00Z">
        <w:r w:rsidDel="006510B9">
          <w:t>"tool": {</w:t>
        </w:r>
      </w:moveFrom>
    </w:p>
    <w:p w14:paraId="1511A7DA" w14:textId="7BF9F622" w:rsidR="00220347" w:rsidDel="006510B9" w:rsidRDefault="00220347" w:rsidP="002D65F3">
      <w:pPr>
        <w:pStyle w:val="Code"/>
        <w:rPr>
          <w:moveFrom w:id="1236" w:author="Laurence Golding" w:date="2019-02-13T16:21:00Z"/>
        </w:rPr>
      </w:pPr>
      <w:moveFrom w:id="1237"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1238" w:author="Laurence Golding" w:date="2019-02-13T16:21:00Z"/>
        </w:rPr>
      </w:pPr>
      <w:moveFrom w:id="1239" w:author="Laurence Golding" w:date="2019-02-13T16:21:00Z">
        <w:r w:rsidDel="006510B9">
          <w:t>}</w:t>
        </w:r>
      </w:moveFrom>
    </w:p>
    <w:p w14:paraId="0F8283D9" w14:textId="5E59CFE7" w:rsidR="00062677" w:rsidDel="006510B9" w:rsidRDefault="00062677" w:rsidP="00062677">
      <w:pPr>
        <w:rPr>
          <w:moveFrom w:id="1240" w:author="Laurence Golding" w:date="2019-02-13T16:21:00Z"/>
        </w:rPr>
      </w:pPr>
      <w:bookmarkStart w:id="1241" w:name="_Ref508812052"/>
      <w:moveFrom w:id="1242"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1243" w:author="Laurence Golding" w:date="2019-02-13T16:21:00Z"/>
        </w:rPr>
      </w:pPr>
      <w:moveFrom w:id="1244"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1245" w:author="Laurence Golding" w:date="2019-02-13T16:21:00Z"/>
      <w:moveFrom w:id="1246"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1247" w:author="Laurence Golding" w:date="2019-02-13T16:21:00Z"/>
      <w:moveFrom w:id="1248"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1249" w:author="Laurence Golding" w:date="2019-02-13T16:21:00Z"/>
      <w:moveFrom w:id="1250"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1251" w:author="Laurence Golding" w:date="2019-02-13T16:21:00Z"/>
      <w:moveFrom w:id="1252"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1253" w:author="Laurence Golding" w:date="2019-02-13T16:21:00Z"/>
        </w:rPr>
      </w:pPr>
      <w:moveFrom w:id="1254"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1255" w:author="Laurence Golding" w:date="2019-02-13T16:21:00Z"/>
      <w:moveFrom w:id="1256"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1257" w:author="Laurence Golding" w:date="2019-02-13T16:21:00Z"/>
      <w:moveFrom w:id="1258"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1259" w:name="_Ref508891515"/>
      <w:bookmarkStart w:id="1260" w:name="_Toc534899500"/>
      <w:moveFromRangeEnd w:id="1219"/>
      <w:proofErr w:type="spellStart"/>
      <w:r>
        <w:t>resourceLocation</w:t>
      </w:r>
      <w:proofErr w:type="spellEnd"/>
      <w:r>
        <w:t xml:space="preserve"> property</w:t>
      </w:r>
      <w:bookmarkEnd w:id="1241"/>
      <w:bookmarkEnd w:id="1259"/>
      <w:bookmarkEnd w:id="1260"/>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1261"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1262"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1263" w:author="Laurence Golding" w:date="2019-02-15T16:32:00Z">
        <w:r w:rsidDel="00B3670C">
          <w:delText xml:space="preserve">tool’s </w:delText>
        </w:r>
      </w:del>
      <w:ins w:id="1264"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1265" w:author="Laurence Golding" w:date="2019-02-16T14:01:00Z"/>
        </w:rPr>
      </w:pPr>
      <w:r>
        <w:t xml:space="preserve">  "tool": {</w:t>
      </w:r>
      <w:ins w:id="1266" w:author="Laurence Golding" w:date="2019-02-16T14:02:00Z">
        <w:r w:rsidR="003D6308">
          <w:t xml:space="preserve">                                    # A tool object (</w:t>
        </w:r>
        <w:r w:rsidR="003D6308" w:rsidRPr="008867D2">
          <w:t>§</w:t>
        </w:r>
      </w:ins>
      <w:ins w:id="1267" w:author="Laurence Golding" w:date="2019-02-16T14:03:00Z">
        <w:r w:rsidR="003D6308">
          <w:fldChar w:fldCharType="begin"/>
        </w:r>
        <w:r w:rsidR="003D6308">
          <w:instrText xml:space="preserve"> REF _Ref493350964 \r \h </w:instrText>
        </w:r>
      </w:ins>
      <w:r w:rsidR="003D6308">
        <w:fldChar w:fldCharType="separate"/>
      </w:r>
      <w:ins w:id="1268" w:author="Laurence Golding" w:date="2019-02-16T14:03:00Z">
        <w:r w:rsidR="003D6308">
          <w:t>3.16</w:t>
        </w:r>
        <w:r w:rsidR="003D6308">
          <w:fldChar w:fldCharType="end"/>
        </w:r>
      </w:ins>
      <w:ins w:id="1269" w:author="Laurence Golding" w:date="2019-02-16T14:02:00Z">
        <w:r w:rsidR="003D6308">
          <w:t>).</w:t>
        </w:r>
      </w:ins>
    </w:p>
    <w:p w14:paraId="53FFB880" w14:textId="0FE172AE" w:rsidR="003D6308" w:rsidRDefault="003D6308" w:rsidP="002D65F3">
      <w:pPr>
        <w:pStyle w:val="Code"/>
      </w:pPr>
      <w:ins w:id="1270" w:author="Laurence Golding" w:date="2019-02-16T14:01:00Z">
        <w:r>
          <w:t xml:space="preserve">    "driver": {</w:t>
        </w:r>
      </w:ins>
    </w:p>
    <w:p w14:paraId="52DC17F0" w14:textId="5065AE15" w:rsidR="000308F0" w:rsidRDefault="003D6308" w:rsidP="002D65F3">
      <w:pPr>
        <w:pStyle w:val="Code"/>
      </w:pPr>
      <w:ins w:id="1271" w:author="Laurence Golding" w:date="2019-02-16T14:02:00Z">
        <w:r>
          <w:t xml:space="preserve">  </w:t>
        </w:r>
      </w:ins>
      <w:r w:rsidR="000308F0">
        <w:t xml:space="preserve">    "name": "</w:t>
      </w:r>
      <w:proofErr w:type="spellStart"/>
      <w:del w:id="1272" w:author="Laurence Golding" w:date="2019-02-16T14:08:00Z">
        <w:r w:rsidR="000308F0" w:rsidDel="003D6308">
          <w:delText>SecurityScanner</w:delText>
        </w:r>
      </w:del>
      <w:ins w:id="1273" w:author="Laurence Golding" w:date="2019-02-16T14:08:00Z">
        <w:r>
          <w:t>CodeScanner</w:t>
        </w:r>
      </w:ins>
      <w:proofErr w:type="spellEnd"/>
      <w:r w:rsidR="000308F0">
        <w:t>",</w:t>
      </w:r>
    </w:p>
    <w:p w14:paraId="608F274E" w14:textId="58AF4A9D" w:rsidR="000308F0" w:rsidRDefault="003D6308" w:rsidP="002D65F3">
      <w:pPr>
        <w:pStyle w:val="Code"/>
      </w:pPr>
      <w:ins w:id="1274" w:author="Laurence Golding" w:date="2019-02-16T14:02:00Z">
        <w:r>
          <w:t xml:space="preserve">  </w:t>
        </w:r>
      </w:ins>
      <w:r w:rsidR="000308F0">
        <w:t xml:space="preserve">    "version": "2.0.1",</w:t>
      </w:r>
    </w:p>
    <w:p w14:paraId="6EE3C25C" w14:textId="4ABB5963" w:rsidR="000308F0" w:rsidRDefault="003D6308" w:rsidP="002D65F3">
      <w:pPr>
        <w:pStyle w:val="Code"/>
      </w:pPr>
      <w:ins w:id="1275" w:author="Laurence Golding" w:date="2019-02-16T14:02:00Z">
        <w:r>
          <w:t xml:space="preserve">  </w:t>
        </w:r>
      </w:ins>
      <w:r w:rsidR="000308F0">
        <w:t xml:space="preserve">    "</w:t>
      </w:r>
      <w:proofErr w:type="spellStart"/>
      <w:r w:rsidR="000308F0">
        <w:t>resourceLocation</w:t>
      </w:r>
      <w:proofErr w:type="spellEnd"/>
      <w:r w:rsidR="000308F0">
        <w:t xml:space="preserve">": {         </w:t>
      </w:r>
      <w:del w:id="1276"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1277" w:author="Laurence Golding" w:date="2019-02-16T14:02:00Z">
        <w:r>
          <w:t xml:space="preserve">  </w:t>
        </w:r>
      </w:ins>
      <w:r w:rsidR="000308F0">
        <w:t xml:space="preserve">      "uri": "resources",</w:t>
      </w:r>
    </w:p>
    <w:p w14:paraId="615BD31C" w14:textId="4D262003" w:rsidR="000308F0" w:rsidRDefault="003D6308" w:rsidP="002D65F3">
      <w:pPr>
        <w:pStyle w:val="Code"/>
      </w:pPr>
      <w:ins w:id="1278" w:author="Laurence Golding" w:date="2019-02-16T14:02:00Z">
        <w:r>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1279" w:author="Laurence Golding" w:date="2019-02-16T14:02:00Z"/>
        </w:rPr>
      </w:pPr>
      <w:ins w:id="1280" w:author="Laurence Golding" w:date="2019-02-16T14:02:00Z">
        <w:r>
          <w:t xml:space="preserve">  </w:t>
        </w:r>
      </w:ins>
      <w:r w:rsidR="000308F0">
        <w:t xml:space="preserve">    }</w:t>
      </w:r>
    </w:p>
    <w:p w14:paraId="37526A61" w14:textId="342D606E" w:rsidR="003D6308" w:rsidRDefault="003D6308" w:rsidP="002D65F3">
      <w:pPr>
        <w:pStyle w:val="Code"/>
      </w:pPr>
      <w:ins w:id="1281"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lastRenderedPageBreak/>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1282" w:author="Laurence Golding" w:date="2019-02-16T14:08:00Z">
        <w:r w:rsidR="000308F0" w:rsidDel="003D6308">
          <w:delText>SecurityScanner</w:delText>
        </w:r>
      </w:del>
      <w:ins w:id="1283"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1284" w:author="Laurence Golding" w:date="2019-02-15T16:33:00Z"/>
        </w:rPr>
      </w:pPr>
      <w:r>
        <w:t xml:space="preserve">  "tool": {</w:t>
      </w:r>
      <w:ins w:id="1285"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1286"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1287" w:author="Laurence Golding" w:date="2019-02-15T16:33:00Z">
        <w:r>
          <w:t xml:space="preserve">    "driver": {</w:t>
        </w:r>
      </w:ins>
    </w:p>
    <w:p w14:paraId="4EDCB368" w14:textId="2630D5D2" w:rsidR="000308F0" w:rsidRDefault="000308F0" w:rsidP="002D65F3">
      <w:pPr>
        <w:pStyle w:val="Code"/>
      </w:pPr>
      <w:r>
        <w:t xml:space="preserve">    </w:t>
      </w:r>
      <w:ins w:id="1288" w:author="Laurence Golding" w:date="2019-02-15T16:33:00Z">
        <w:r w:rsidR="00B3670C">
          <w:t xml:space="preserve">  </w:t>
        </w:r>
      </w:ins>
      <w:r>
        <w:t>"name": "</w:t>
      </w:r>
      <w:proofErr w:type="spellStart"/>
      <w:del w:id="1289" w:author="Laurence Golding" w:date="2019-02-16T14:08:00Z">
        <w:r w:rsidDel="003D6308">
          <w:delText>SecurityScanner</w:delText>
        </w:r>
      </w:del>
      <w:ins w:id="1290"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1291" w:author="Laurence Golding" w:date="2019-02-15T16:33:00Z">
        <w:r w:rsidR="00B3670C">
          <w:t xml:space="preserve">  </w:t>
        </w:r>
      </w:ins>
      <w:r>
        <w:t>"version": "2.0.1",</w:t>
      </w:r>
    </w:p>
    <w:p w14:paraId="183CA296" w14:textId="5E979820" w:rsidR="000308F0" w:rsidRDefault="000308F0" w:rsidP="002D65F3">
      <w:pPr>
        <w:pStyle w:val="Code"/>
      </w:pPr>
      <w:r>
        <w:t xml:space="preserve">    </w:t>
      </w:r>
      <w:ins w:id="1292" w:author="Laurence Golding" w:date="2019-02-15T16:33:00Z">
        <w:r w:rsidR="00B3670C">
          <w:t xml:space="preserve">  </w:t>
        </w:r>
      </w:ins>
      <w:r>
        <w:t>"</w:t>
      </w:r>
      <w:proofErr w:type="spellStart"/>
      <w:r>
        <w:t>resourceLocation</w:t>
      </w:r>
      <w:proofErr w:type="spellEnd"/>
      <w:r>
        <w:t xml:space="preserve">": {                    </w:t>
      </w:r>
      <w:del w:id="1293"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1294" w:author="Laurence Golding" w:date="2019-02-15T16:33:00Z">
        <w:r w:rsidR="00B3670C">
          <w:t xml:space="preserve">  </w:t>
        </w:r>
      </w:ins>
      <w:r>
        <w:t>"uri": "</w:t>
      </w:r>
      <w:r w:rsidR="00E21E98">
        <w:t>https://www.example.com/tools/</w:t>
      </w:r>
      <w:del w:id="1295" w:author="Laurence Golding" w:date="2019-02-16T14:08:00Z">
        <w:r w:rsidR="00E21E98" w:rsidDel="003D6308">
          <w:delText>security-</w:delText>
        </w:r>
      </w:del>
      <w:ins w:id="1296" w:author="Laurence Golding" w:date="2019-02-16T14:08:00Z">
        <w:r w:rsidR="003D6308">
          <w:t>Code</w:t>
        </w:r>
      </w:ins>
      <w:del w:id="1297" w:author="Laurence Golding" w:date="2019-02-16T14:08:00Z">
        <w:r w:rsidR="00E21E98" w:rsidDel="003D6308">
          <w:delText>s</w:delText>
        </w:r>
      </w:del>
      <w:ins w:id="1298"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1299"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1300" w:author="Laurence Golding" w:date="2019-02-13T16:32:00Z"/>
        </w:rPr>
      </w:pPr>
      <w:bookmarkStart w:id="1301" w:name="_Ref1203370"/>
      <w:proofErr w:type="spellStart"/>
      <w:ins w:id="1302" w:author="Laurence Golding" w:date="2019-02-13T16:32:00Z">
        <w:r>
          <w:t>globalMessageStrings</w:t>
        </w:r>
        <w:proofErr w:type="spellEnd"/>
        <w:r>
          <w:t xml:space="preserve"> property</w:t>
        </w:r>
        <w:bookmarkEnd w:id="1301"/>
      </w:ins>
    </w:p>
    <w:p w14:paraId="6730A38D" w14:textId="34B2E877" w:rsidR="00062A0C" w:rsidRDefault="00062A0C" w:rsidP="00062A0C">
      <w:pPr>
        <w:rPr>
          <w:ins w:id="1303" w:author="Laurence Golding" w:date="2019-02-13T16:32:00Z"/>
        </w:rPr>
      </w:pPr>
      <w:ins w:id="1304" w:author="Laurence Golding" w:date="2019-02-13T16:32:00Z">
        <w:r>
          <w:t xml:space="preserve">A </w:t>
        </w:r>
      </w:ins>
      <w:proofErr w:type="spellStart"/>
      <w:ins w:id="1305" w:author="Laurence Golding" w:date="2019-02-15T16:34:00Z">
        <w:r w:rsidR="000316CD">
          <w:rPr>
            <w:rStyle w:val="CODEtemp"/>
          </w:rPr>
          <w:t>toolComponent</w:t>
        </w:r>
      </w:ins>
      <w:proofErr w:type="spellEnd"/>
      <w:ins w:id="1306" w:author="Laurence Golding" w:date="2019-02-13T16:32:00Z">
        <w:r>
          <w:t xml:space="preserve"> object </w:t>
        </w:r>
        <w:r>
          <w:rPr>
            <w:b/>
          </w:rPr>
          <w:t>MAY</w:t>
        </w:r>
        <w:r>
          <w:t xml:space="preserve"> contain a property named </w:t>
        </w:r>
      </w:ins>
      <w:proofErr w:type="spellStart"/>
      <w:ins w:id="1307" w:author="Laurence Golding" w:date="2019-02-15T16:34:00Z">
        <w:r w:rsidR="000316CD">
          <w:rPr>
            <w:rStyle w:val="CODEtemp"/>
          </w:rPr>
          <w:t>globalM</w:t>
        </w:r>
      </w:ins>
      <w:ins w:id="1308"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309" w:author="Laurence Golding" w:date="2019-02-13T16:32:00Z">
        <w:r>
          <w:fldChar w:fldCharType="separate"/>
        </w:r>
        <w:r>
          <w:t>3.6</w:t>
        </w:r>
        <w:r>
          <w:fldChar w:fldCharType="end"/>
        </w:r>
        <w:r>
          <w:t xml:space="preserve">) each of whose properties represents a single localized string. The property names correspond to </w:t>
        </w:r>
      </w:ins>
      <w:ins w:id="1310" w:author="Laurence Golding" w:date="2019-02-26T15:24:00Z">
        <w:r w:rsidR="00115438">
          <w:t>message</w:t>
        </w:r>
      </w:ins>
      <w:ins w:id="1311" w:author="Laurence Golding" w:date="2019-02-13T16:32:00Z">
        <w:r>
          <w:t xml:space="preserve"> identifiers (§</w:t>
        </w:r>
        <w:r>
          <w:fldChar w:fldCharType="begin"/>
        </w:r>
        <w:r>
          <w:instrText xml:space="preserve"> REF _Ref508812963 \r \h </w:instrText>
        </w:r>
      </w:ins>
      <w:ins w:id="1312"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313" w:author="Laurence Golding" w:date="2019-02-13T16:32:00Z">
        <w:r>
          <w:fldChar w:fldCharType="separate"/>
        </w:r>
        <w:r>
          <w:t>3.11</w:t>
        </w:r>
        <w:r>
          <w:fldChar w:fldCharType="end"/>
        </w:r>
        <w:r>
          <w:t>).</w:t>
        </w:r>
      </w:ins>
    </w:p>
    <w:p w14:paraId="4FFF5487" w14:textId="77777777" w:rsidR="00062A0C" w:rsidRDefault="00062A0C" w:rsidP="00062A0C">
      <w:pPr>
        <w:pStyle w:val="Note"/>
        <w:rPr>
          <w:ins w:id="1314" w:author="Laurence Golding" w:date="2019-02-13T16:32:00Z"/>
        </w:rPr>
      </w:pPr>
      <w:ins w:id="1315" w:author="Laurence Golding" w:date="2019-02-13T16:32:00Z">
        <w:r>
          <w:t>EXAMPLE:</w:t>
        </w:r>
      </w:ins>
    </w:p>
    <w:p w14:paraId="115AA5FF" w14:textId="2B660BCB" w:rsidR="00062A0C" w:rsidRDefault="00062A0C" w:rsidP="00062A0C">
      <w:pPr>
        <w:pStyle w:val="Code"/>
        <w:rPr>
          <w:ins w:id="1316" w:author="Laurence Golding" w:date="2019-02-18T09:12:00Z"/>
        </w:rPr>
      </w:pPr>
      <w:ins w:id="1317" w:author="Laurence Golding" w:date="2019-02-13T16:32:00Z">
        <w:r>
          <w:t>"</w:t>
        </w:r>
      </w:ins>
      <w:ins w:id="1318" w:author="Laurence Golding" w:date="2019-02-18T09:11:00Z">
        <w:r w:rsidR="00AF130E">
          <w:t>driver</w:t>
        </w:r>
      </w:ins>
      <w:ins w:id="1319" w:author="Laurence Golding" w:date="2019-02-13T16:32:00Z">
        <w:r>
          <w:t>": {</w:t>
        </w:r>
      </w:ins>
      <w:ins w:id="1320" w:author="Laurence Golding" w:date="2019-02-18T09:13:00Z">
        <w:r w:rsidR="00523E14">
          <w:t xml:space="preserve">      </w:t>
        </w:r>
      </w:ins>
      <w:ins w:id="1321" w:author="Laurence Golding" w:date="2019-02-18T09:14:00Z">
        <w:r w:rsidR="002C7D89">
          <w:t xml:space="preserve">        </w:t>
        </w:r>
      </w:ins>
      <w:ins w:id="1322"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323" w:author="Laurence Golding" w:date="2019-02-13T16:32:00Z"/>
        </w:rPr>
      </w:pPr>
      <w:ins w:id="1324" w:author="Laurence Golding" w:date="2019-02-13T16:32:00Z">
        <w:r>
          <w:t xml:space="preserve">  "</w:t>
        </w:r>
      </w:ins>
      <w:proofErr w:type="spellStart"/>
      <w:ins w:id="1325" w:author="Laurence Golding" w:date="2019-02-18T09:12:00Z">
        <w:r w:rsidR="00523E14">
          <w:t>globalM</w:t>
        </w:r>
      </w:ins>
      <w:ins w:id="1326" w:author="Laurence Golding" w:date="2019-02-13T16:32:00Z">
        <w:r>
          <w:t>essageStrings</w:t>
        </w:r>
        <w:proofErr w:type="spellEnd"/>
        <w:r>
          <w:t>": {</w:t>
        </w:r>
      </w:ins>
    </w:p>
    <w:p w14:paraId="3595D330" w14:textId="5EACE761" w:rsidR="00062A0C" w:rsidRDefault="00062A0C" w:rsidP="00062A0C">
      <w:pPr>
        <w:pStyle w:val="Code"/>
        <w:rPr>
          <w:ins w:id="1327" w:author="Laurence Golding" w:date="2019-02-13T16:32:00Z"/>
        </w:rPr>
      </w:pPr>
      <w:ins w:id="1328" w:author="Laurence Golding" w:date="2019-02-13T16:32:00Z">
        <w:r>
          <w:t xml:space="preserve">    "call": "Function call",</w:t>
        </w:r>
      </w:ins>
    </w:p>
    <w:p w14:paraId="4FD39B7F" w14:textId="68DF3DCB" w:rsidR="00062A0C" w:rsidRDefault="00062A0C" w:rsidP="00062A0C">
      <w:pPr>
        <w:pStyle w:val="Code"/>
        <w:rPr>
          <w:ins w:id="1329" w:author="Laurence Golding" w:date="2019-02-13T16:32:00Z"/>
        </w:rPr>
      </w:pPr>
      <w:ins w:id="1330" w:author="Laurence Golding" w:date="2019-02-13T16:32:00Z">
        <w:r>
          <w:t xml:space="preserve">    "return": "Function return"</w:t>
        </w:r>
      </w:ins>
    </w:p>
    <w:p w14:paraId="040146C9" w14:textId="731E9AF6" w:rsidR="00062A0C" w:rsidRDefault="00062A0C" w:rsidP="00062A0C">
      <w:pPr>
        <w:pStyle w:val="Code"/>
        <w:rPr>
          <w:ins w:id="1331" w:author="Laurence Golding" w:date="2019-02-18T09:12:00Z"/>
        </w:rPr>
      </w:pPr>
      <w:ins w:id="1332" w:author="Laurence Golding" w:date="2019-02-13T16:32:00Z">
        <w:r>
          <w:t xml:space="preserve">  }</w:t>
        </w:r>
      </w:ins>
    </w:p>
    <w:p w14:paraId="400532DC" w14:textId="77777777" w:rsidR="00062A0C" w:rsidRPr="007E2FF7" w:rsidRDefault="00062A0C" w:rsidP="00062A0C">
      <w:pPr>
        <w:pStyle w:val="Code"/>
        <w:rPr>
          <w:ins w:id="1333" w:author="Laurence Golding" w:date="2019-02-13T16:32:00Z"/>
        </w:rPr>
      </w:pPr>
      <w:ins w:id="1334" w:author="Laurence Golding" w:date="2019-02-13T16:32:00Z">
        <w:r>
          <w:t>}</w:t>
        </w:r>
      </w:ins>
    </w:p>
    <w:p w14:paraId="227CF159" w14:textId="36358961" w:rsidR="00062A0C" w:rsidRDefault="00062A0C" w:rsidP="00062A0C">
      <w:pPr>
        <w:pStyle w:val="Heading3"/>
        <w:rPr>
          <w:ins w:id="1335" w:author="Laurence Golding" w:date="2019-02-13T16:32:00Z"/>
        </w:rPr>
      </w:pPr>
      <w:bookmarkStart w:id="1336" w:name="_Ref1292950"/>
      <w:proofErr w:type="spellStart"/>
      <w:ins w:id="1337" w:author="Laurence Golding" w:date="2019-02-13T16:32:00Z">
        <w:r>
          <w:t>rule</w:t>
        </w:r>
      </w:ins>
      <w:ins w:id="1338" w:author="Laurence Golding" w:date="2019-02-13T16:33:00Z">
        <w:r>
          <w:t>Desciptor</w:t>
        </w:r>
      </w:ins>
      <w:ins w:id="1339" w:author="Laurence Golding" w:date="2019-02-13T16:32:00Z">
        <w:r>
          <w:t>s</w:t>
        </w:r>
        <w:proofErr w:type="spellEnd"/>
        <w:r>
          <w:t xml:space="preserve"> property</w:t>
        </w:r>
        <w:bookmarkEnd w:id="1336"/>
      </w:ins>
    </w:p>
    <w:p w14:paraId="2E43AB7D" w14:textId="0CD6448D" w:rsidR="00062A0C" w:rsidRDefault="00062A0C" w:rsidP="00062A0C">
      <w:pPr>
        <w:rPr>
          <w:ins w:id="1340" w:author="Laurence Golding" w:date="2019-02-13T16:32:00Z"/>
        </w:rPr>
      </w:pPr>
      <w:ins w:id="1341" w:author="Laurence Golding" w:date="2019-02-13T16:32:00Z">
        <w:r>
          <w:t xml:space="preserve">A </w:t>
        </w:r>
      </w:ins>
      <w:proofErr w:type="spellStart"/>
      <w:ins w:id="1342" w:author="Laurence Golding" w:date="2019-02-15T16:34:00Z">
        <w:r w:rsidR="000316CD">
          <w:rPr>
            <w:rStyle w:val="CODEtemp"/>
          </w:rPr>
          <w:t>toolComponent</w:t>
        </w:r>
      </w:ins>
      <w:proofErr w:type="spellEnd"/>
      <w:ins w:id="1343" w:author="Laurence Golding" w:date="2019-02-13T16:32:00Z">
        <w:r>
          <w:t xml:space="preserve"> object </w:t>
        </w:r>
        <w:r>
          <w:rPr>
            <w:b/>
          </w:rPr>
          <w:t>MAY</w:t>
        </w:r>
        <w:r>
          <w:t xml:space="preserve"> contain a property named </w:t>
        </w:r>
        <w:proofErr w:type="spellStart"/>
        <w:r w:rsidRPr="00425B80">
          <w:rPr>
            <w:rStyle w:val="CODEtemp"/>
          </w:rPr>
          <w:t>rule</w:t>
        </w:r>
      </w:ins>
      <w:ins w:id="1344" w:author="Laurence Golding" w:date="2019-02-15T16:34:00Z">
        <w:r w:rsidR="000316CD">
          <w:rPr>
            <w:rStyle w:val="CODEtemp"/>
          </w:rPr>
          <w:t>Descriptor</w:t>
        </w:r>
      </w:ins>
      <w:ins w:id="1345"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346" w:author="Laurence Golding" w:date="2019-02-13T16:32:00Z">
        <w:r>
          <w:fldChar w:fldCharType="separate"/>
        </w:r>
        <w:r>
          <w:t>3.7.2</w:t>
        </w:r>
        <w:r>
          <w:fldChar w:fldCharType="end"/>
        </w:r>
        <w:r>
          <w:t xml:space="preserve">) </w:t>
        </w:r>
      </w:ins>
      <w:proofErr w:type="spellStart"/>
      <w:ins w:id="1347" w:author="Laurence Golding" w:date="2019-02-15T16:34:00Z">
        <w:r w:rsidR="000316CD">
          <w:rPr>
            <w:rStyle w:val="CODEtemp"/>
          </w:rPr>
          <w:t>reportingDes</w:t>
        </w:r>
      </w:ins>
      <w:ins w:id="1348" w:author="Laurence Golding" w:date="2019-02-15T16:35:00Z">
        <w:r w:rsidR="000316CD">
          <w:rPr>
            <w:rStyle w:val="CODEtemp"/>
          </w:rPr>
          <w:t>criptor</w:t>
        </w:r>
      </w:ins>
      <w:proofErr w:type="spellEnd"/>
      <w:ins w:id="1349" w:author="Laurence Golding" w:date="2019-02-13T16:32:00Z">
        <w:r>
          <w:t xml:space="preserve"> objects (§</w:t>
        </w:r>
        <w:r>
          <w:fldChar w:fldCharType="begin"/>
        </w:r>
        <w:r>
          <w:instrText xml:space="preserve"> REF _Ref508814067 \r \h </w:instrText>
        </w:r>
      </w:ins>
      <w:ins w:id="1350" w:author="Laurence Golding" w:date="2019-02-13T16:32:00Z">
        <w:r>
          <w:fldChar w:fldCharType="separate"/>
        </w:r>
        <w:r>
          <w:t>3.40</w:t>
        </w:r>
        <w:r>
          <w:fldChar w:fldCharType="end"/>
        </w:r>
        <w:r>
          <w:t>)</w:t>
        </w:r>
      </w:ins>
      <w:ins w:id="1351" w:author="Laurence Golding" w:date="2019-02-16T14:10:00Z">
        <w:r w:rsidR="009F1E15">
          <w:t>, each of which provides information about an analysis rule</w:t>
        </w:r>
      </w:ins>
      <w:ins w:id="1352" w:author="Laurence Golding" w:date="2019-02-13T16:32:00Z">
        <w:r>
          <w:t>.</w:t>
        </w:r>
      </w:ins>
    </w:p>
    <w:p w14:paraId="7516B12D" w14:textId="6FF23CE3" w:rsidR="00062A0C" w:rsidRPr="00425B80" w:rsidRDefault="00062A0C" w:rsidP="00062A0C">
      <w:pPr>
        <w:rPr>
          <w:ins w:id="1353" w:author="Laurence Golding" w:date="2019-02-13T16:32:00Z"/>
        </w:rPr>
      </w:pPr>
      <w:ins w:id="1354" w:author="Laurence Golding" w:date="2019-02-13T16:32:00Z">
        <w:r>
          <w:t xml:space="preserve">If </w:t>
        </w:r>
        <w:proofErr w:type="spellStart"/>
        <w:r>
          <w:rPr>
            <w:rStyle w:val="CODEtemp"/>
          </w:rPr>
          <w:t>rule</w:t>
        </w:r>
      </w:ins>
      <w:ins w:id="1355" w:author="Laurence Golding" w:date="2019-02-15T16:35:00Z">
        <w:r w:rsidR="000316CD">
          <w:rPr>
            <w:rStyle w:val="CODEtemp"/>
          </w:rPr>
          <w:t>Descriptor</w:t>
        </w:r>
      </w:ins>
      <w:ins w:id="1356"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357" w:author="Laurence Golding" w:date="2019-02-13T16:32:00Z"/>
        </w:rPr>
      </w:pPr>
      <w:ins w:id="1358"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359" w:author="Laurence Golding" w:date="2019-02-13T16:32:00Z">
        <w:r>
          <w:fldChar w:fldCharType="separate"/>
        </w:r>
        <w:r>
          <w:t>3.40.3</w:t>
        </w:r>
        <w:r>
          <w:fldChar w:fldCharType="end"/>
        </w:r>
        <w:r>
          <w:t xml:space="preserve">) of the </w:t>
        </w:r>
      </w:ins>
      <w:proofErr w:type="spellStart"/>
      <w:ins w:id="1360" w:author="Laurence Golding" w:date="2019-02-15T16:35:00Z">
        <w:r w:rsidR="000316CD">
          <w:rPr>
            <w:rStyle w:val="CODEtemp"/>
          </w:rPr>
          <w:t>reportingDescriptor</w:t>
        </w:r>
      </w:ins>
      <w:proofErr w:type="spellEnd"/>
      <w:ins w:id="1361" w:author="Laurence Golding" w:date="2019-02-13T16:32:00Z">
        <w:r>
          <w:t xml:space="preserve"> objects do not need to be unique within the array.</w:t>
        </w:r>
      </w:ins>
    </w:p>
    <w:p w14:paraId="1A345DAF" w14:textId="12A700AA" w:rsidR="00062A0C" w:rsidRDefault="00062A0C" w:rsidP="00062A0C">
      <w:pPr>
        <w:pStyle w:val="Note"/>
        <w:rPr>
          <w:ins w:id="1362" w:author="Laurence Golding" w:date="2019-02-13T16:32:00Z"/>
        </w:rPr>
      </w:pPr>
      <w:ins w:id="1363" w:author="Laurence Golding" w:date="2019-02-13T16:32:00Z">
        <w:r>
          <w:t xml:space="preserve">EXAMPLE: </w:t>
        </w:r>
        <w:r w:rsidRPr="00B73A86">
          <w:t>In this example, two distinct but related rules have the same id</w:t>
        </w:r>
      </w:ins>
      <w:ins w:id="1364" w:author="Laurence Golding" w:date="2019-02-15T16:35:00Z">
        <w:r w:rsidR="000316CD">
          <w:t xml:space="preserve">. </w:t>
        </w:r>
      </w:ins>
      <w:ins w:id="1365" w:author="Laurence Golding" w:date="2019-02-13T16:32:00Z">
        <w:r>
          <w:t xml:space="preserve">They are distinguished by their </w:t>
        </w:r>
      </w:ins>
      <w:ins w:id="1366" w:author="Laurence Golding" w:date="2019-02-15T16:42:00Z">
        <w:r w:rsidR="00967264">
          <w:t xml:space="preserve">descriptions and </w:t>
        </w:r>
      </w:ins>
      <w:ins w:id="1367" w:author="Laurence Golding" w:date="2019-02-13T16:32:00Z">
        <w:r>
          <w:t>message strings.</w:t>
        </w:r>
      </w:ins>
    </w:p>
    <w:p w14:paraId="65FAC868" w14:textId="6F7C572F" w:rsidR="00062A0C" w:rsidRDefault="00062A0C" w:rsidP="00062A0C">
      <w:pPr>
        <w:pStyle w:val="Code"/>
        <w:rPr>
          <w:ins w:id="1368" w:author="Laurence Golding" w:date="2019-02-13T16:32:00Z"/>
        </w:rPr>
      </w:pPr>
      <w:ins w:id="1369" w:author="Laurence Golding" w:date="2019-02-13T16:32:00Z">
        <w:r>
          <w:t>"</w:t>
        </w:r>
      </w:ins>
      <w:ins w:id="1370" w:author="Laurence Golding" w:date="2019-02-15T16:35:00Z">
        <w:r w:rsidR="000316CD">
          <w:t>driver</w:t>
        </w:r>
      </w:ins>
      <w:ins w:id="1371" w:author="Laurence Golding" w:date="2019-02-13T16:32:00Z">
        <w:r>
          <w:t>": {</w:t>
        </w:r>
      </w:ins>
      <w:ins w:id="1372" w:author="Laurence Golding" w:date="2019-02-15T16:35:00Z">
        <w:r w:rsidR="000316CD">
          <w:t xml:space="preserve">      </w:t>
        </w:r>
      </w:ins>
      <w:ins w:id="1373" w:author="Laurence Golding" w:date="2019-02-15T16:37:00Z">
        <w:r w:rsidR="00401D2F">
          <w:t xml:space="preserve"> </w:t>
        </w:r>
      </w:ins>
      <w:ins w:id="1374" w:author="Laurence Golding" w:date="2019-02-18T09:13:00Z">
        <w:r w:rsidR="002C7D89">
          <w:t xml:space="preserve">      </w:t>
        </w:r>
      </w:ins>
      <w:ins w:id="1375" w:author="Laurence Golding" w:date="2019-02-18T09:14:00Z">
        <w:r w:rsidR="002C7D89">
          <w:t xml:space="preserve">  </w:t>
        </w:r>
      </w:ins>
      <w:ins w:id="1376" w:author="Laurence Golding" w:date="2019-02-15T16:37:00Z">
        <w:r w:rsidR="00401D2F">
          <w:t xml:space="preserve"> </w:t>
        </w:r>
      </w:ins>
      <w:ins w:id="1377"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378" w:author="Laurence Golding" w:date="2019-02-13T16:32:00Z"/>
        </w:rPr>
      </w:pPr>
      <w:ins w:id="1379" w:author="Laurence Golding" w:date="2019-02-13T16:32:00Z">
        <w:r>
          <w:t xml:space="preserve">  "</w:t>
        </w:r>
        <w:proofErr w:type="spellStart"/>
        <w:r>
          <w:t>rule</w:t>
        </w:r>
      </w:ins>
      <w:ins w:id="1380" w:author="Laurence Golding" w:date="2019-02-15T16:35:00Z">
        <w:r w:rsidR="000316CD">
          <w:t>Descriptor</w:t>
        </w:r>
      </w:ins>
      <w:ins w:id="1381" w:author="Laurence Golding" w:date="2019-02-13T16:32:00Z">
        <w:r>
          <w:t>s</w:t>
        </w:r>
        <w:proofErr w:type="spellEnd"/>
        <w:r>
          <w:t>": [</w:t>
        </w:r>
      </w:ins>
    </w:p>
    <w:p w14:paraId="219DE598" w14:textId="77777777" w:rsidR="00062A0C" w:rsidRDefault="00062A0C" w:rsidP="00062A0C">
      <w:pPr>
        <w:pStyle w:val="Code"/>
        <w:rPr>
          <w:ins w:id="1382" w:author="Laurence Golding" w:date="2019-02-13T16:32:00Z"/>
        </w:rPr>
      </w:pPr>
      <w:ins w:id="1383" w:author="Laurence Golding" w:date="2019-02-13T16:32:00Z">
        <w:r>
          <w:t xml:space="preserve">    {</w:t>
        </w:r>
      </w:ins>
    </w:p>
    <w:p w14:paraId="417DAFF7" w14:textId="3A6BA239" w:rsidR="00062A0C" w:rsidRDefault="00062A0C" w:rsidP="00062A0C">
      <w:pPr>
        <w:pStyle w:val="Code"/>
        <w:rPr>
          <w:ins w:id="1384" w:author="Laurence Golding" w:date="2019-02-15T16:41:00Z"/>
        </w:rPr>
      </w:pPr>
      <w:ins w:id="1385" w:author="Laurence Golding" w:date="2019-02-13T16:32:00Z">
        <w:r>
          <w:t xml:space="preserve">      "id": "CA1711",</w:t>
        </w:r>
      </w:ins>
    </w:p>
    <w:p w14:paraId="4E3B4810" w14:textId="5B5E4E03" w:rsidR="00967264" w:rsidRDefault="00967264" w:rsidP="00062A0C">
      <w:pPr>
        <w:pStyle w:val="Code"/>
        <w:rPr>
          <w:ins w:id="1386" w:author="Laurence Golding" w:date="2019-02-15T16:41:00Z"/>
        </w:rPr>
      </w:pPr>
      <w:ins w:id="1387"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388" w:author="Laurence Golding" w:date="2019-02-15T16:41:00Z"/>
        </w:rPr>
      </w:pPr>
      <w:ins w:id="1389" w:author="Laurence Golding" w:date="2019-02-15T16:41:00Z">
        <w:r>
          <w:t xml:space="preserve">        </w:t>
        </w:r>
      </w:ins>
      <w:ins w:id="1390" w:author="Laurence Golding" w:date="2019-02-15T16:42:00Z">
        <w:r>
          <w:t xml:space="preserve">"text": "Certain type name suffixes </w:t>
        </w:r>
      </w:ins>
      <w:ins w:id="1391" w:author="Laurence Golding" w:date="2019-02-15T16:44:00Z">
        <w:r>
          <w:t>should not be used</w:t>
        </w:r>
      </w:ins>
      <w:ins w:id="1392" w:author="Laurence Golding" w:date="2019-02-15T16:42:00Z">
        <w:r>
          <w:t>."</w:t>
        </w:r>
      </w:ins>
    </w:p>
    <w:p w14:paraId="1C380DA7" w14:textId="0F44BEF4" w:rsidR="00967264" w:rsidRDefault="00967264" w:rsidP="00062A0C">
      <w:pPr>
        <w:pStyle w:val="Code"/>
        <w:rPr>
          <w:ins w:id="1393" w:author="Laurence Golding" w:date="2019-02-13T16:32:00Z"/>
        </w:rPr>
      </w:pPr>
      <w:ins w:id="1394" w:author="Laurence Golding" w:date="2019-02-15T16:41:00Z">
        <w:r>
          <w:t xml:space="preserve">      },</w:t>
        </w:r>
      </w:ins>
    </w:p>
    <w:p w14:paraId="0DD475F8" w14:textId="77777777" w:rsidR="00062A0C" w:rsidRDefault="00062A0C" w:rsidP="00062A0C">
      <w:pPr>
        <w:pStyle w:val="Code"/>
        <w:rPr>
          <w:ins w:id="1395" w:author="Laurence Golding" w:date="2019-02-13T16:32:00Z"/>
        </w:rPr>
      </w:pPr>
      <w:ins w:id="1396"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397" w:author="Laurence Golding" w:date="2019-02-13T16:32:00Z"/>
        </w:rPr>
      </w:pPr>
      <w:ins w:id="1398" w:author="Laurence Golding" w:date="2019-02-13T16:32:00Z">
        <w:r>
          <w:t xml:space="preserve">        "default": "Rename type name {0} so that it does not end in '{1}'"</w:t>
        </w:r>
      </w:ins>
    </w:p>
    <w:p w14:paraId="637881A2" w14:textId="77777777" w:rsidR="00062A0C" w:rsidRDefault="00062A0C" w:rsidP="00062A0C">
      <w:pPr>
        <w:pStyle w:val="Code"/>
        <w:rPr>
          <w:ins w:id="1399" w:author="Laurence Golding" w:date="2019-02-13T16:32:00Z"/>
        </w:rPr>
      </w:pPr>
      <w:ins w:id="1400" w:author="Laurence Golding" w:date="2019-02-13T16:32:00Z">
        <w:r>
          <w:lastRenderedPageBreak/>
          <w:t xml:space="preserve">      }</w:t>
        </w:r>
      </w:ins>
    </w:p>
    <w:p w14:paraId="21120D0E" w14:textId="77777777" w:rsidR="00062A0C" w:rsidRDefault="00062A0C" w:rsidP="00062A0C">
      <w:pPr>
        <w:pStyle w:val="Code"/>
        <w:rPr>
          <w:ins w:id="1401" w:author="Laurence Golding" w:date="2019-02-13T16:32:00Z"/>
        </w:rPr>
      </w:pPr>
      <w:ins w:id="1402" w:author="Laurence Golding" w:date="2019-02-13T16:32:00Z">
        <w:r>
          <w:t xml:space="preserve">    },</w:t>
        </w:r>
      </w:ins>
    </w:p>
    <w:p w14:paraId="4C8B8676" w14:textId="77777777" w:rsidR="00062A0C" w:rsidRDefault="00062A0C" w:rsidP="00062A0C">
      <w:pPr>
        <w:pStyle w:val="Code"/>
        <w:rPr>
          <w:ins w:id="1403" w:author="Laurence Golding" w:date="2019-02-13T16:32:00Z"/>
        </w:rPr>
      </w:pPr>
      <w:ins w:id="1404" w:author="Laurence Golding" w:date="2019-02-13T16:32:00Z">
        <w:r>
          <w:t xml:space="preserve">    {</w:t>
        </w:r>
      </w:ins>
    </w:p>
    <w:p w14:paraId="1FB2356F" w14:textId="339FC1BB" w:rsidR="00062A0C" w:rsidRDefault="00062A0C" w:rsidP="00062A0C">
      <w:pPr>
        <w:pStyle w:val="Code"/>
        <w:rPr>
          <w:ins w:id="1405" w:author="Laurence Golding" w:date="2019-02-15T16:43:00Z"/>
        </w:rPr>
      </w:pPr>
      <w:ins w:id="1406" w:author="Laurence Golding" w:date="2019-02-13T16:32:00Z">
        <w:r>
          <w:t xml:space="preserve">      "id": "CA1711",</w:t>
        </w:r>
      </w:ins>
    </w:p>
    <w:p w14:paraId="12D7EC24" w14:textId="028F8EE2" w:rsidR="00967264" w:rsidRDefault="00967264" w:rsidP="00062A0C">
      <w:pPr>
        <w:pStyle w:val="Code"/>
        <w:rPr>
          <w:ins w:id="1407" w:author="Laurence Golding" w:date="2019-02-15T16:43:00Z"/>
        </w:rPr>
      </w:pPr>
      <w:ins w:id="1408"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409" w:author="Laurence Golding" w:date="2019-02-15T16:43:00Z"/>
        </w:rPr>
      </w:pPr>
      <w:ins w:id="1410" w:author="Laurence Golding" w:date="2019-02-15T16:43:00Z">
        <w:r>
          <w:t xml:space="preserve">        "text": "</w:t>
        </w:r>
      </w:ins>
      <w:ins w:id="1411" w:author="Laurence Golding" w:date="2019-02-15T16:44:00Z">
        <w:r>
          <w:t>Certain type name suffixes have preferred alternatives."</w:t>
        </w:r>
      </w:ins>
    </w:p>
    <w:p w14:paraId="501E9FBF" w14:textId="36C6C565" w:rsidR="00967264" w:rsidRDefault="00967264" w:rsidP="00062A0C">
      <w:pPr>
        <w:pStyle w:val="Code"/>
        <w:rPr>
          <w:ins w:id="1412" w:author="Laurence Golding" w:date="2019-02-13T16:32:00Z"/>
        </w:rPr>
      </w:pPr>
      <w:ins w:id="1413" w:author="Laurence Golding" w:date="2019-02-15T16:43:00Z">
        <w:r>
          <w:t xml:space="preserve">      },</w:t>
        </w:r>
      </w:ins>
    </w:p>
    <w:p w14:paraId="12B8B1A1" w14:textId="77777777" w:rsidR="00062A0C" w:rsidRDefault="00062A0C" w:rsidP="00062A0C">
      <w:pPr>
        <w:pStyle w:val="Code"/>
        <w:rPr>
          <w:ins w:id="1414" w:author="Laurence Golding" w:date="2019-02-13T16:32:00Z"/>
        </w:rPr>
      </w:pPr>
      <w:ins w:id="1415"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416" w:author="Laurence Golding" w:date="2019-02-13T16:32:00Z"/>
        </w:rPr>
      </w:pPr>
      <w:ins w:id="1417" w:author="Laurence Golding" w:date="2019-02-13T16:32:00Z">
        <w:r>
          <w:t xml:space="preserve">        "default": "Either replace the suffix '{0}' in member name '{1}' with</w:t>
        </w:r>
      </w:ins>
    </w:p>
    <w:p w14:paraId="0A8361B1" w14:textId="77777777" w:rsidR="00062A0C" w:rsidRDefault="00062A0C" w:rsidP="00062A0C">
      <w:pPr>
        <w:pStyle w:val="Code"/>
        <w:rPr>
          <w:ins w:id="1418" w:author="Laurence Golding" w:date="2019-02-13T16:32:00Z"/>
        </w:rPr>
      </w:pPr>
      <w:ins w:id="1419" w:author="Laurence Golding" w:date="2019-02-13T16:32:00Z">
        <w:r>
          <w:t xml:space="preserve">                   the suggested numeric alternate or provide</w:t>
        </w:r>
      </w:ins>
    </w:p>
    <w:p w14:paraId="6D477E31" w14:textId="77777777" w:rsidR="00062A0C" w:rsidRDefault="00062A0C" w:rsidP="00062A0C">
      <w:pPr>
        <w:pStyle w:val="Code"/>
        <w:rPr>
          <w:ins w:id="1420" w:author="Laurence Golding" w:date="2019-02-13T16:32:00Z"/>
        </w:rPr>
      </w:pPr>
      <w:ins w:id="1421" w:author="Laurence Golding" w:date="2019-02-13T16:32:00Z">
        <w:r>
          <w:t xml:space="preserve">                   a more meaningful suffix"</w:t>
        </w:r>
      </w:ins>
    </w:p>
    <w:p w14:paraId="6AC11529" w14:textId="77777777" w:rsidR="00062A0C" w:rsidRDefault="00062A0C" w:rsidP="00062A0C">
      <w:pPr>
        <w:pStyle w:val="Code"/>
        <w:rPr>
          <w:ins w:id="1422" w:author="Laurence Golding" w:date="2019-02-13T16:32:00Z"/>
        </w:rPr>
      </w:pPr>
      <w:ins w:id="1423" w:author="Laurence Golding" w:date="2019-02-13T16:32:00Z">
        <w:r>
          <w:t xml:space="preserve">      }</w:t>
        </w:r>
      </w:ins>
    </w:p>
    <w:p w14:paraId="0C55AD60" w14:textId="77777777" w:rsidR="00062A0C" w:rsidRDefault="00062A0C" w:rsidP="00062A0C">
      <w:pPr>
        <w:pStyle w:val="Code"/>
        <w:rPr>
          <w:ins w:id="1424" w:author="Laurence Golding" w:date="2019-02-13T16:32:00Z"/>
        </w:rPr>
      </w:pPr>
      <w:ins w:id="1425" w:author="Laurence Golding" w:date="2019-02-13T16:32:00Z">
        <w:r>
          <w:t xml:space="preserve">    }</w:t>
        </w:r>
      </w:ins>
    </w:p>
    <w:p w14:paraId="4DE8E96E" w14:textId="77777777" w:rsidR="00062A0C" w:rsidRDefault="00062A0C" w:rsidP="00062A0C">
      <w:pPr>
        <w:pStyle w:val="Code"/>
        <w:rPr>
          <w:ins w:id="1426" w:author="Laurence Golding" w:date="2019-02-13T16:32:00Z"/>
        </w:rPr>
      </w:pPr>
      <w:ins w:id="1427" w:author="Laurence Golding" w:date="2019-02-13T16:32:00Z">
        <w:r>
          <w:t xml:space="preserve">  ]</w:t>
        </w:r>
      </w:ins>
    </w:p>
    <w:p w14:paraId="7B500B95" w14:textId="77777777" w:rsidR="00062A0C" w:rsidRDefault="00062A0C" w:rsidP="00062A0C">
      <w:pPr>
        <w:pStyle w:val="Code"/>
        <w:rPr>
          <w:ins w:id="1428" w:author="Laurence Golding" w:date="2019-02-13T16:32:00Z"/>
        </w:rPr>
      </w:pPr>
      <w:ins w:id="1429" w:author="Laurence Golding" w:date="2019-02-13T16:32:00Z">
        <w:r>
          <w:t>}</w:t>
        </w:r>
      </w:ins>
    </w:p>
    <w:p w14:paraId="4CB70685" w14:textId="1E18958D" w:rsidR="00062A0C" w:rsidRDefault="00062A0C" w:rsidP="00062A0C">
      <w:pPr>
        <w:pStyle w:val="Heading3"/>
        <w:rPr>
          <w:ins w:id="1430" w:author="Laurence Golding" w:date="2019-02-13T16:33:00Z"/>
        </w:rPr>
      </w:pPr>
      <w:bookmarkStart w:id="1431" w:name="_Ref1293024"/>
      <w:proofErr w:type="spellStart"/>
      <w:ins w:id="1432" w:author="Laurence Golding" w:date="2019-02-13T16:33:00Z">
        <w:r>
          <w:t>notificationDesciptors</w:t>
        </w:r>
        <w:proofErr w:type="spellEnd"/>
        <w:r>
          <w:t xml:space="preserve"> property</w:t>
        </w:r>
        <w:bookmarkEnd w:id="1431"/>
      </w:ins>
    </w:p>
    <w:p w14:paraId="24820957" w14:textId="1517B560" w:rsidR="00062A0C" w:rsidRDefault="00062A0C" w:rsidP="00062A0C">
      <w:pPr>
        <w:rPr>
          <w:ins w:id="1433" w:author="Laurence Golding" w:date="2019-02-13T16:33:00Z"/>
        </w:rPr>
      </w:pPr>
      <w:ins w:id="1434" w:author="Laurence Golding" w:date="2019-02-13T16:33:00Z">
        <w:r>
          <w:t xml:space="preserve">A </w:t>
        </w:r>
      </w:ins>
      <w:proofErr w:type="spellStart"/>
      <w:ins w:id="1435" w:author="Laurence Golding" w:date="2019-02-15T16:36:00Z">
        <w:r w:rsidR="000316CD">
          <w:rPr>
            <w:rStyle w:val="CODEtemp"/>
          </w:rPr>
          <w:t>toolComponent</w:t>
        </w:r>
      </w:ins>
      <w:proofErr w:type="spellEnd"/>
      <w:ins w:id="1436" w:author="Laurence Golding" w:date="2019-02-13T16:33:00Z">
        <w:r>
          <w:t xml:space="preserve"> object </w:t>
        </w:r>
        <w:r>
          <w:rPr>
            <w:b/>
          </w:rPr>
          <w:t>MAY</w:t>
        </w:r>
        <w:r>
          <w:t xml:space="preserve"> contain a property named </w:t>
        </w:r>
      </w:ins>
      <w:proofErr w:type="spellStart"/>
      <w:ins w:id="1437" w:author="Laurence Golding" w:date="2019-02-15T16:36:00Z">
        <w:r w:rsidR="000316CD">
          <w:rPr>
            <w:rStyle w:val="CODEtemp"/>
          </w:rPr>
          <w:t>notificationDescriptors</w:t>
        </w:r>
      </w:ins>
      <w:proofErr w:type="spellEnd"/>
      <w:ins w:id="1438" w:author="Laurence Golding" w:date="2019-02-13T16:33:00Z">
        <w:r>
          <w:t xml:space="preserve"> whose value is an array of zero or more unique (§</w:t>
        </w:r>
        <w:r>
          <w:fldChar w:fldCharType="begin"/>
        </w:r>
        <w:r>
          <w:instrText xml:space="preserve"> REF _Ref493404799 \r \h </w:instrText>
        </w:r>
      </w:ins>
      <w:ins w:id="1439" w:author="Laurence Golding" w:date="2019-02-13T16:33:00Z">
        <w:r>
          <w:fldChar w:fldCharType="separate"/>
        </w:r>
        <w:r>
          <w:t>3.7.2</w:t>
        </w:r>
        <w:r>
          <w:fldChar w:fldCharType="end"/>
        </w:r>
        <w:r>
          <w:t xml:space="preserve">) </w:t>
        </w:r>
      </w:ins>
      <w:proofErr w:type="spellStart"/>
      <w:ins w:id="1440" w:author="Laurence Golding" w:date="2019-02-15T16:36:00Z">
        <w:r w:rsidR="000316CD">
          <w:rPr>
            <w:rStyle w:val="CODEtemp"/>
          </w:rPr>
          <w:t>reportingDescriptor</w:t>
        </w:r>
      </w:ins>
      <w:proofErr w:type="spellEnd"/>
      <w:ins w:id="1441" w:author="Laurence Golding" w:date="2019-02-13T16:33:00Z">
        <w:r>
          <w:t xml:space="preserve"> objects (§</w:t>
        </w:r>
        <w:r>
          <w:fldChar w:fldCharType="begin"/>
        </w:r>
        <w:r>
          <w:instrText xml:space="preserve"> REF _Ref508814067 \r \h </w:instrText>
        </w:r>
      </w:ins>
      <w:ins w:id="1442" w:author="Laurence Golding" w:date="2019-02-13T16:33:00Z">
        <w:r>
          <w:fldChar w:fldCharType="separate"/>
        </w:r>
        <w:r>
          <w:t>3.40</w:t>
        </w:r>
        <w:r>
          <w:fldChar w:fldCharType="end"/>
        </w:r>
        <w:r>
          <w:t>)</w:t>
        </w:r>
      </w:ins>
      <w:ins w:id="1443" w:author="Laurence Golding" w:date="2019-02-16T14:13:00Z">
        <w:r w:rsidR="005B201A">
          <w:t>, each of which provides informa</w:t>
        </w:r>
      </w:ins>
      <w:ins w:id="1444" w:author="Laurence Golding" w:date="2019-02-16T14:14:00Z">
        <w:r w:rsidR="005B201A">
          <w:t>tion about a notification provided by the tool</w:t>
        </w:r>
      </w:ins>
      <w:ins w:id="1445" w:author="Laurence Golding" w:date="2019-02-13T16:33:00Z">
        <w:r>
          <w:t>.</w:t>
        </w:r>
      </w:ins>
    </w:p>
    <w:p w14:paraId="2BAD0D19" w14:textId="37A4B37F" w:rsidR="00062A0C" w:rsidRPr="00425B80" w:rsidRDefault="00062A0C" w:rsidP="00062A0C">
      <w:pPr>
        <w:rPr>
          <w:ins w:id="1446" w:author="Laurence Golding" w:date="2019-02-13T16:33:00Z"/>
        </w:rPr>
      </w:pPr>
      <w:ins w:id="1447" w:author="Laurence Golding" w:date="2019-02-13T16:33:00Z">
        <w:r>
          <w:t xml:space="preserve">If </w:t>
        </w:r>
      </w:ins>
      <w:proofErr w:type="spellStart"/>
      <w:ins w:id="1448" w:author="Laurence Golding" w:date="2019-02-15T16:36:00Z">
        <w:r w:rsidR="000316CD">
          <w:rPr>
            <w:rStyle w:val="CODEtemp"/>
          </w:rPr>
          <w:t>notificationDescriptor</w:t>
        </w:r>
      </w:ins>
      <w:ins w:id="1449"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450" w:author="Laurence Golding" w:date="2019-02-13T16:33:00Z"/>
        </w:rPr>
      </w:pPr>
      <w:ins w:id="1451" w:author="Laurence Golding" w:date="2019-02-15T16:36:00Z">
        <w:r>
          <w:t>A</w:t>
        </w:r>
      </w:ins>
      <w:ins w:id="1452" w:author="Laurence Golding" w:date="2019-02-13T16:33:00Z">
        <w:r w:rsidR="00062A0C" w:rsidRPr="00DD45F4">
          <w:t xml:space="preserve"> tool</w:t>
        </w:r>
      </w:ins>
      <w:ins w:id="1453" w:author="Laurence Golding" w:date="2019-02-15T16:36:00Z">
        <w:r>
          <w:t xml:space="preserve"> might</w:t>
        </w:r>
      </w:ins>
      <w:ins w:id="1454"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455" w:author="Laurence Golding" w:date="2019-02-15T16:36:00Z">
        <w:r>
          <w:t>notifications</w:t>
        </w:r>
      </w:ins>
      <w:ins w:id="1456"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457" w:author="Laurence Golding" w:date="2019-02-13T16:33:00Z">
        <w:r w:rsidR="00062A0C">
          <w:fldChar w:fldCharType="separate"/>
        </w:r>
        <w:r w:rsidR="00062A0C">
          <w:t>3.40.3</w:t>
        </w:r>
        <w:r w:rsidR="00062A0C">
          <w:fldChar w:fldCharType="end"/>
        </w:r>
        <w:r w:rsidR="00062A0C">
          <w:t xml:space="preserve">) of the </w:t>
        </w:r>
      </w:ins>
      <w:proofErr w:type="spellStart"/>
      <w:ins w:id="1458" w:author="Laurence Golding" w:date="2019-02-15T16:37:00Z">
        <w:r>
          <w:rPr>
            <w:rStyle w:val="CODEtemp"/>
          </w:rPr>
          <w:t>reportingDescriptor</w:t>
        </w:r>
      </w:ins>
      <w:proofErr w:type="spellEnd"/>
      <w:ins w:id="1459" w:author="Laurence Golding" w:date="2019-02-13T16:33:00Z">
        <w:r w:rsidR="00062A0C">
          <w:t xml:space="preserve"> objects do not need to be unique within the array.</w:t>
        </w:r>
      </w:ins>
    </w:p>
    <w:p w14:paraId="244E7E4B" w14:textId="5F809926" w:rsidR="00062A0C" w:rsidRDefault="00062A0C" w:rsidP="00062A0C">
      <w:pPr>
        <w:pStyle w:val="Note"/>
        <w:rPr>
          <w:ins w:id="1460" w:author="Laurence Golding" w:date="2019-02-13T16:33:00Z"/>
        </w:rPr>
      </w:pPr>
      <w:ins w:id="1461" w:author="Laurence Golding" w:date="2019-02-13T16:33:00Z">
        <w:r>
          <w:t xml:space="preserve">EXAMPLE: </w:t>
        </w:r>
        <w:r w:rsidRPr="00B73A86">
          <w:t xml:space="preserve">In this example, two distinct but related </w:t>
        </w:r>
      </w:ins>
      <w:ins w:id="1462" w:author="Laurence Golding" w:date="2019-02-15T16:37:00Z">
        <w:r w:rsidR="00401D2F">
          <w:t>notifications</w:t>
        </w:r>
      </w:ins>
      <w:ins w:id="1463" w:author="Laurence Golding" w:date="2019-02-13T16:33:00Z">
        <w:r w:rsidRPr="00B73A86">
          <w:t xml:space="preserve"> have the same id</w:t>
        </w:r>
      </w:ins>
      <w:ins w:id="1464" w:author="Laurence Golding" w:date="2019-02-15T16:37:00Z">
        <w:r w:rsidR="00401D2F">
          <w:t xml:space="preserve">. </w:t>
        </w:r>
      </w:ins>
      <w:ins w:id="1465" w:author="Laurence Golding" w:date="2019-02-13T16:33:00Z">
        <w:r>
          <w:t xml:space="preserve">They are distinguished by their </w:t>
        </w:r>
      </w:ins>
      <w:ins w:id="1466" w:author="Laurence Golding" w:date="2019-02-15T16:50:00Z">
        <w:r w:rsidR="001F0864">
          <w:t xml:space="preserve">descriptions and </w:t>
        </w:r>
      </w:ins>
      <w:ins w:id="1467" w:author="Laurence Golding" w:date="2019-02-13T16:33:00Z">
        <w:r>
          <w:t>message strings.</w:t>
        </w:r>
      </w:ins>
    </w:p>
    <w:p w14:paraId="724FBBD0" w14:textId="77D78D31" w:rsidR="00062A0C" w:rsidRDefault="00062A0C" w:rsidP="00062A0C">
      <w:pPr>
        <w:pStyle w:val="Code"/>
        <w:rPr>
          <w:ins w:id="1468" w:author="Laurence Golding" w:date="2019-02-13T16:33:00Z"/>
        </w:rPr>
      </w:pPr>
      <w:ins w:id="1469" w:author="Laurence Golding" w:date="2019-02-13T16:33:00Z">
        <w:r>
          <w:t>"</w:t>
        </w:r>
      </w:ins>
      <w:ins w:id="1470" w:author="Laurence Golding" w:date="2019-02-15T16:37:00Z">
        <w:r w:rsidR="00401D2F">
          <w:t>driver</w:t>
        </w:r>
      </w:ins>
      <w:ins w:id="1471" w:author="Laurence Golding" w:date="2019-02-13T16:33:00Z">
        <w:r>
          <w:t>": {</w:t>
        </w:r>
      </w:ins>
      <w:ins w:id="1472"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473" w:author="Laurence Golding" w:date="2019-02-13T16:33:00Z"/>
        </w:rPr>
      </w:pPr>
      <w:ins w:id="1474" w:author="Laurence Golding" w:date="2019-02-13T16:33:00Z">
        <w:r>
          <w:t xml:space="preserve">  "</w:t>
        </w:r>
      </w:ins>
      <w:proofErr w:type="spellStart"/>
      <w:ins w:id="1475" w:author="Laurence Golding" w:date="2019-02-15T16:37:00Z">
        <w:r w:rsidR="00401D2F">
          <w:t>notificatio</w:t>
        </w:r>
      </w:ins>
      <w:ins w:id="1476" w:author="Laurence Golding" w:date="2019-02-15T16:38:00Z">
        <w:r w:rsidR="00401D2F">
          <w:t>nDescriptors</w:t>
        </w:r>
      </w:ins>
      <w:proofErr w:type="spellEnd"/>
      <w:ins w:id="1477" w:author="Laurence Golding" w:date="2019-02-13T16:33:00Z">
        <w:r>
          <w:t>": [</w:t>
        </w:r>
      </w:ins>
    </w:p>
    <w:p w14:paraId="2C0CB9D8" w14:textId="77777777" w:rsidR="00062A0C" w:rsidRDefault="00062A0C" w:rsidP="00062A0C">
      <w:pPr>
        <w:pStyle w:val="Code"/>
        <w:rPr>
          <w:ins w:id="1478" w:author="Laurence Golding" w:date="2019-02-13T16:33:00Z"/>
        </w:rPr>
      </w:pPr>
      <w:ins w:id="1479" w:author="Laurence Golding" w:date="2019-02-13T16:33:00Z">
        <w:r>
          <w:t xml:space="preserve">    {</w:t>
        </w:r>
      </w:ins>
    </w:p>
    <w:p w14:paraId="7F4262D0" w14:textId="523E23FD" w:rsidR="00062A0C" w:rsidRDefault="00062A0C" w:rsidP="00062A0C">
      <w:pPr>
        <w:pStyle w:val="Code"/>
        <w:rPr>
          <w:ins w:id="1480" w:author="Laurence Golding" w:date="2019-02-15T16:44:00Z"/>
        </w:rPr>
      </w:pPr>
      <w:ins w:id="1481" w:author="Laurence Golding" w:date="2019-02-13T16:33:00Z">
        <w:r>
          <w:t xml:space="preserve">      "id": "</w:t>
        </w:r>
      </w:ins>
      <w:ins w:id="1482" w:author="Laurence Golding" w:date="2019-02-15T16:40:00Z">
        <w:r w:rsidR="00967264">
          <w:t>ERR0001</w:t>
        </w:r>
      </w:ins>
      <w:ins w:id="1483" w:author="Laurence Golding" w:date="2019-02-13T16:33:00Z">
        <w:r>
          <w:t>",</w:t>
        </w:r>
      </w:ins>
    </w:p>
    <w:p w14:paraId="34F77009" w14:textId="2176C43F" w:rsidR="00742DD3" w:rsidRDefault="00742DD3" w:rsidP="00062A0C">
      <w:pPr>
        <w:pStyle w:val="Code"/>
        <w:rPr>
          <w:ins w:id="1484" w:author="Laurence Golding" w:date="2019-02-15T16:45:00Z"/>
        </w:rPr>
      </w:pPr>
      <w:ins w:id="1485" w:author="Laurence Golding" w:date="2019-02-15T16:44:00Z">
        <w:r>
          <w:t xml:space="preserve">      "</w:t>
        </w:r>
        <w:proofErr w:type="spellStart"/>
        <w:r>
          <w:t>shortDescription</w:t>
        </w:r>
        <w:proofErr w:type="spellEnd"/>
        <w:r>
          <w:t>"</w:t>
        </w:r>
      </w:ins>
      <w:ins w:id="1486" w:author="Laurence Golding" w:date="2019-02-15T16:45:00Z">
        <w:r>
          <w:t>: {</w:t>
        </w:r>
      </w:ins>
    </w:p>
    <w:p w14:paraId="64536C5E" w14:textId="1F113592" w:rsidR="00742DD3" w:rsidRDefault="00742DD3" w:rsidP="00062A0C">
      <w:pPr>
        <w:pStyle w:val="Code"/>
        <w:rPr>
          <w:ins w:id="1487" w:author="Laurence Golding" w:date="2019-02-15T16:45:00Z"/>
        </w:rPr>
      </w:pPr>
      <w:ins w:id="1488" w:author="Laurence Golding" w:date="2019-02-15T16:45:00Z">
        <w:r>
          <w:t xml:space="preserve">        "text": "A plugin could not be loaded because it does not exist."</w:t>
        </w:r>
      </w:ins>
    </w:p>
    <w:p w14:paraId="3A9B27B2" w14:textId="4DE790A6" w:rsidR="00742DD3" w:rsidRDefault="00742DD3" w:rsidP="00062A0C">
      <w:pPr>
        <w:pStyle w:val="Code"/>
        <w:rPr>
          <w:ins w:id="1489" w:author="Laurence Golding" w:date="2019-02-13T16:33:00Z"/>
        </w:rPr>
      </w:pPr>
      <w:ins w:id="1490" w:author="Laurence Golding" w:date="2019-02-15T16:45:00Z">
        <w:r>
          <w:t xml:space="preserve">      }</w:t>
        </w:r>
      </w:ins>
      <w:ins w:id="1491" w:author="Laurence Golding" w:date="2019-02-15T16:46:00Z">
        <w:r>
          <w:t>,</w:t>
        </w:r>
      </w:ins>
    </w:p>
    <w:p w14:paraId="30D5D37A" w14:textId="77777777" w:rsidR="00062A0C" w:rsidRDefault="00062A0C" w:rsidP="00062A0C">
      <w:pPr>
        <w:pStyle w:val="Code"/>
        <w:rPr>
          <w:ins w:id="1492" w:author="Laurence Golding" w:date="2019-02-13T16:33:00Z"/>
        </w:rPr>
      </w:pPr>
      <w:ins w:id="1493"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494" w:author="Laurence Golding" w:date="2019-02-13T16:33:00Z"/>
        </w:rPr>
      </w:pPr>
      <w:ins w:id="1495" w:author="Laurence Golding" w:date="2019-02-13T16:33:00Z">
        <w:r>
          <w:t xml:space="preserve">        "default": "</w:t>
        </w:r>
      </w:ins>
      <w:ins w:id="1496" w:author="Laurence Golding" w:date="2019-02-15T16:41:00Z">
        <w:r w:rsidR="00967264">
          <w:t>Cannot</w:t>
        </w:r>
      </w:ins>
      <w:ins w:id="1497" w:author="Laurence Golding" w:date="2019-02-15T16:45:00Z">
        <w:r w:rsidR="00742DD3">
          <w:t xml:space="preserve"> load plugin </w:t>
        </w:r>
      </w:ins>
      <w:ins w:id="1498" w:author="Laurence Golding" w:date="2019-02-15T16:46:00Z">
        <w:r w:rsidR="00742DD3">
          <w:t>'{0}' because it was not found.</w:t>
        </w:r>
      </w:ins>
      <w:ins w:id="1499" w:author="Laurence Golding" w:date="2019-02-13T16:33:00Z">
        <w:r>
          <w:t>"</w:t>
        </w:r>
      </w:ins>
    </w:p>
    <w:p w14:paraId="3645F980" w14:textId="77777777" w:rsidR="00062A0C" w:rsidRDefault="00062A0C" w:rsidP="00062A0C">
      <w:pPr>
        <w:pStyle w:val="Code"/>
        <w:rPr>
          <w:ins w:id="1500" w:author="Laurence Golding" w:date="2019-02-13T16:33:00Z"/>
        </w:rPr>
      </w:pPr>
      <w:ins w:id="1501" w:author="Laurence Golding" w:date="2019-02-13T16:33:00Z">
        <w:r>
          <w:t xml:space="preserve">      }</w:t>
        </w:r>
      </w:ins>
    </w:p>
    <w:p w14:paraId="35816151" w14:textId="77777777" w:rsidR="00062A0C" w:rsidRDefault="00062A0C" w:rsidP="00062A0C">
      <w:pPr>
        <w:pStyle w:val="Code"/>
        <w:rPr>
          <w:ins w:id="1502" w:author="Laurence Golding" w:date="2019-02-13T16:33:00Z"/>
        </w:rPr>
      </w:pPr>
      <w:ins w:id="1503" w:author="Laurence Golding" w:date="2019-02-13T16:33:00Z">
        <w:r>
          <w:t xml:space="preserve">    },</w:t>
        </w:r>
      </w:ins>
    </w:p>
    <w:p w14:paraId="3F7F34A5" w14:textId="77777777" w:rsidR="00062A0C" w:rsidRDefault="00062A0C" w:rsidP="00062A0C">
      <w:pPr>
        <w:pStyle w:val="Code"/>
        <w:rPr>
          <w:ins w:id="1504" w:author="Laurence Golding" w:date="2019-02-13T16:33:00Z"/>
        </w:rPr>
      </w:pPr>
      <w:ins w:id="1505" w:author="Laurence Golding" w:date="2019-02-13T16:33:00Z">
        <w:r>
          <w:t xml:space="preserve">    {</w:t>
        </w:r>
      </w:ins>
    </w:p>
    <w:p w14:paraId="0E137E14" w14:textId="6FC9E8DE" w:rsidR="00062A0C" w:rsidRDefault="00062A0C" w:rsidP="00062A0C">
      <w:pPr>
        <w:pStyle w:val="Code"/>
        <w:rPr>
          <w:ins w:id="1506" w:author="Laurence Golding" w:date="2019-02-13T16:33:00Z"/>
        </w:rPr>
      </w:pPr>
      <w:ins w:id="1507" w:author="Laurence Golding" w:date="2019-02-13T16:33:00Z">
        <w:r>
          <w:t xml:space="preserve">      "id": "</w:t>
        </w:r>
      </w:ins>
      <w:ins w:id="1508" w:author="Laurence Golding" w:date="2019-02-15T16:46:00Z">
        <w:r w:rsidR="00742DD3">
          <w:t>ERR0001</w:t>
        </w:r>
      </w:ins>
      <w:ins w:id="1509" w:author="Laurence Golding" w:date="2019-02-13T16:33:00Z">
        <w:r>
          <w:t>",</w:t>
        </w:r>
      </w:ins>
    </w:p>
    <w:p w14:paraId="47A5075F" w14:textId="77777777" w:rsidR="00742DD3" w:rsidRDefault="00742DD3" w:rsidP="00742DD3">
      <w:pPr>
        <w:pStyle w:val="Code"/>
        <w:rPr>
          <w:ins w:id="1510" w:author="Laurence Golding" w:date="2019-02-15T16:46:00Z"/>
        </w:rPr>
      </w:pPr>
      <w:ins w:id="1511"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512" w:author="Laurence Golding" w:date="2019-02-15T16:46:00Z"/>
        </w:rPr>
      </w:pPr>
      <w:ins w:id="1513" w:author="Laurence Golding" w:date="2019-02-15T16:46:00Z">
        <w:r>
          <w:t xml:space="preserve">        "text": "A plugin could not be loaded because it is not signed."</w:t>
        </w:r>
      </w:ins>
    </w:p>
    <w:p w14:paraId="495486F8" w14:textId="0AF5B92C" w:rsidR="00742DD3" w:rsidRDefault="00742DD3" w:rsidP="00742DD3">
      <w:pPr>
        <w:pStyle w:val="Code"/>
        <w:rPr>
          <w:ins w:id="1514" w:author="Laurence Golding" w:date="2019-02-15T16:46:00Z"/>
        </w:rPr>
      </w:pPr>
      <w:ins w:id="1515" w:author="Laurence Golding" w:date="2019-02-15T16:46:00Z">
        <w:r>
          <w:t xml:space="preserve">      }</w:t>
        </w:r>
      </w:ins>
      <w:ins w:id="1516" w:author="Laurence Golding" w:date="2019-02-15T16:47:00Z">
        <w:r w:rsidR="001F0864">
          <w:t>,</w:t>
        </w:r>
      </w:ins>
    </w:p>
    <w:p w14:paraId="1CD87A78" w14:textId="77777777" w:rsidR="00062A0C" w:rsidRDefault="00062A0C" w:rsidP="00062A0C">
      <w:pPr>
        <w:pStyle w:val="Code"/>
        <w:rPr>
          <w:ins w:id="1517" w:author="Laurence Golding" w:date="2019-02-13T16:33:00Z"/>
        </w:rPr>
      </w:pPr>
      <w:ins w:id="1518"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519" w:author="Laurence Golding" w:date="2019-02-13T16:33:00Z"/>
        </w:rPr>
      </w:pPr>
      <w:ins w:id="1520" w:author="Laurence Golding" w:date="2019-02-13T16:33:00Z">
        <w:r>
          <w:t xml:space="preserve">        "default": "</w:t>
        </w:r>
      </w:ins>
      <w:ins w:id="1521" w:author="Laurence Golding" w:date="2019-02-15T16:47:00Z">
        <w:r w:rsidR="00742DD3">
          <w:t>Cannot load plugin '{0}</w:t>
        </w:r>
        <w:r w:rsidR="00A41398">
          <w:t>' because it is not signed.</w:t>
        </w:r>
      </w:ins>
      <w:ins w:id="1522" w:author="Laurence Golding" w:date="2019-02-13T16:33:00Z">
        <w:r>
          <w:t>"</w:t>
        </w:r>
      </w:ins>
    </w:p>
    <w:p w14:paraId="24D6AD4E" w14:textId="77777777" w:rsidR="00062A0C" w:rsidRDefault="00062A0C" w:rsidP="00062A0C">
      <w:pPr>
        <w:pStyle w:val="Code"/>
        <w:rPr>
          <w:ins w:id="1523" w:author="Laurence Golding" w:date="2019-02-13T16:33:00Z"/>
        </w:rPr>
      </w:pPr>
      <w:ins w:id="1524" w:author="Laurence Golding" w:date="2019-02-13T16:33:00Z">
        <w:r>
          <w:t xml:space="preserve">      }</w:t>
        </w:r>
      </w:ins>
    </w:p>
    <w:p w14:paraId="5AC35337" w14:textId="77777777" w:rsidR="00062A0C" w:rsidRDefault="00062A0C" w:rsidP="00062A0C">
      <w:pPr>
        <w:pStyle w:val="Code"/>
        <w:rPr>
          <w:ins w:id="1525" w:author="Laurence Golding" w:date="2019-02-13T16:33:00Z"/>
        </w:rPr>
      </w:pPr>
      <w:ins w:id="1526" w:author="Laurence Golding" w:date="2019-02-13T16:33:00Z">
        <w:r>
          <w:t xml:space="preserve">    }</w:t>
        </w:r>
      </w:ins>
    </w:p>
    <w:p w14:paraId="125C4292" w14:textId="77777777" w:rsidR="00062A0C" w:rsidRDefault="00062A0C" w:rsidP="00062A0C">
      <w:pPr>
        <w:pStyle w:val="Code"/>
        <w:rPr>
          <w:ins w:id="1527" w:author="Laurence Golding" w:date="2019-02-13T16:33:00Z"/>
        </w:rPr>
      </w:pPr>
      <w:ins w:id="1528" w:author="Laurence Golding" w:date="2019-02-13T16:33:00Z">
        <w:r>
          <w:t xml:space="preserve">  ]</w:t>
        </w:r>
      </w:ins>
    </w:p>
    <w:p w14:paraId="7872897E" w14:textId="77777777" w:rsidR="00062A0C" w:rsidRDefault="00062A0C" w:rsidP="00062A0C">
      <w:pPr>
        <w:pStyle w:val="Code"/>
        <w:rPr>
          <w:ins w:id="1529" w:author="Laurence Golding" w:date="2019-02-13T16:33:00Z"/>
        </w:rPr>
      </w:pPr>
      <w:ins w:id="1530" w:author="Laurence Golding" w:date="2019-02-13T16:33:00Z">
        <w:r>
          <w:t>}</w:t>
        </w:r>
      </w:ins>
    </w:p>
    <w:p w14:paraId="2658E231" w14:textId="7DBFFDB0" w:rsidR="00062A0C" w:rsidRDefault="00062A0C" w:rsidP="00062A0C">
      <w:pPr>
        <w:pStyle w:val="Heading3"/>
        <w:rPr>
          <w:ins w:id="1531" w:author="Laurence Golding" w:date="2019-02-13T16:33:00Z"/>
        </w:rPr>
      </w:pPr>
      <w:proofErr w:type="spellStart"/>
      <w:ins w:id="1532" w:author="Laurence Golding" w:date="2019-02-13T16:33:00Z">
        <w:r>
          <w:t>fileIndex</w:t>
        </w:r>
        <w:proofErr w:type="spellEnd"/>
        <w:r>
          <w:t xml:space="preserve"> property</w:t>
        </w:r>
      </w:ins>
    </w:p>
    <w:p w14:paraId="49744219" w14:textId="21AEFB73" w:rsidR="00062A0C" w:rsidRDefault="001F0864" w:rsidP="00062A0C">
      <w:pPr>
        <w:rPr>
          <w:ins w:id="1533" w:author="Laurence Golding" w:date="2019-02-15T16:54:00Z"/>
        </w:rPr>
      </w:pPr>
      <w:ins w:id="1534" w:author="Laurence Golding" w:date="2019-02-15T16:51:00Z">
        <w:r>
          <w:t>Depending on the circumstances, a</w:t>
        </w:r>
      </w:ins>
      <w:ins w:id="1535" w:author="Laurence Golding" w:date="2019-02-15T16:50:00Z">
        <w:r>
          <w:t xml:space="preserve"> </w:t>
        </w:r>
        <w:proofErr w:type="spellStart"/>
        <w:r w:rsidRPr="001F0864">
          <w:rPr>
            <w:rStyle w:val="CODEtemp"/>
          </w:rPr>
          <w:t>toolComponent</w:t>
        </w:r>
        <w:proofErr w:type="spellEnd"/>
        <w:r>
          <w:t xml:space="preserve"> object </w:t>
        </w:r>
      </w:ins>
      <w:ins w:id="1536" w:author="Laurence Golding" w:date="2019-02-15T16:51:00Z">
        <w:r>
          <w:t xml:space="preserve">either </w:t>
        </w:r>
        <w:r w:rsidRPr="001F0864">
          <w:rPr>
            <w:b/>
          </w:rPr>
          <w:t>SHOULD</w:t>
        </w:r>
        <w:r>
          <w:t xml:space="preserve"> or </w:t>
        </w:r>
        <w:r w:rsidRPr="001F0864">
          <w:rPr>
            <w:b/>
          </w:rPr>
          <w:t>SHALL NO</w:t>
        </w:r>
      </w:ins>
      <w:ins w:id="1537" w:author="Laurence Golding" w:date="2019-02-15T16:52:00Z">
        <w:r w:rsidRPr="001F0864">
          <w:rPr>
            <w:b/>
          </w:rPr>
          <w:t>T</w:t>
        </w:r>
      </w:ins>
      <w:ins w:id="1538" w:author="Laurence Golding" w:date="2019-02-15T16:50:00Z">
        <w:r>
          <w:t xml:space="preserve"> contain a property named </w:t>
        </w:r>
        <w:proofErr w:type="spellStart"/>
        <w:r w:rsidRPr="001F0864">
          <w:rPr>
            <w:rStyle w:val="CODEtemp"/>
          </w:rPr>
          <w:t>fileIndex</w:t>
        </w:r>
        <w:proofErr w:type="spellEnd"/>
        <w:r>
          <w:t xml:space="preserve"> whose value is a</w:t>
        </w:r>
      </w:ins>
      <w:ins w:id="1539"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540"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541"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542" w:author="Laurence Golding" w:date="2019-02-15T16:52:00Z">
        <w:r>
          <w:fldChar w:fldCharType="separate"/>
        </w:r>
      </w:ins>
      <w:ins w:id="1543" w:author="Laurence Golding" w:date="2019-02-15T16:53:00Z">
        <w:r>
          <w:t>3.22</w:t>
        </w:r>
      </w:ins>
      <w:ins w:id="1544" w:author="Laurence Golding" w:date="2019-02-15T16:52:00Z">
        <w:r>
          <w:fldChar w:fldCharType="end"/>
        </w:r>
        <w:r>
          <w:t xml:space="preserve">), if any, that describes the file specified by this </w:t>
        </w:r>
      </w:ins>
      <w:proofErr w:type="spellStart"/>
      <w:ins w:id="1545" w:author="Laurence Golding" w:date="2019-02-15T16:53:00Z">
        <w:r>
          <w:rPr>
            <w:rStyle w:val="CODEtemp"/>
          </w:rPr>
          <w:t>tool</w:t>
        </w:r>
      </w:ins>
      <w:ins w:id="1546" w:author="Laurence Golding" w:date="2019-02-15T16:54:00Z">
        <w:r>
          <w:rPr>
            <w:rStyle w:val="CODEtemp"/>
          </w:rPr>
          <w:t>Component</w:t>
        </w:r>
      </w:ins>
      <w:proofErr w:type="spellEnd"/>
      <w:ins w:id="1547" w:author="Laurence Golding" w:date="2019-02-15T16:52:00Z">
        <w:r>
          <w:t xml:space="preserve"> objec</w:t>
        </w:r>
      </w:ins>
      <w:ins w:id="1548" w:author="Laurence Golding" w:date="2019-02-15T16:54:00Z">
        <w:r>
          <w:t>t.</w:t>
        </w:r>
      </w:ins>
    </w:p>
    <w:p w14:paraId="50F135C8" w14:textId="1EDD123F" w:rsidR="001F0864" w:rsidRDefault="001F0864" w:rsidP="00062A0C">
      <w:pPr>
        <w:rPr>
          <w:ins w:id="1549" w:author="Laurence Golding" w:date="2019-02-15T16:59:00Z"/>
        </w:rPr>
      </w:pPr>
      <w:ins w:id="1550" w:author="Laurence Golding" w:date="2019-02-15T16:54:00Z">
        <w:r>
          <w:t xml:space="preserve">If </w:t>
        </w:r>
        <w:r w:rsidRPr="00855658">
          <w:rPr>
            <w:rStyle w:val="CODEtemp"/>
          </w:rPr>
          <w:t>run.files</w:t>
        </w:r>
        <w:r>
          <w:t xml:space="preserve"> is </w:t>
        </w:r>
      </w:ins>
      <w:ins w:id="1551" w:author="Laurence Golding" w:date="2019-02-15T16:58:00Z">
        <w:r w:rsidR="00204E59">
          <w:t>present</w:t>
        </w:r>
      </w:ins>
      <w:ins w:id="1552" w:author="Laurence Golding" w:date="2019-02-15T16:54:00Z">
        <w:r>
          <w:t xml:space="preserve"> </w:t>
        </w:r>
      </w:ins>
      <w:ins w:id="1553" w:author="Laurence Golding" w:date="2019-02-15T16:59:00Z">
        <w:r w:rsidR="00204E59">
          <w:t>and</w:t>
        </w:r>
      </w:ins>
      <w:ins w:id="1554" w:author="Laurence Golding" w:date="2019-02-15T16:54:00Z">
        <w:r>
          <w:t xml:space="preserve"> contain</w:t>
        </w:r>
      </w:ins>
      <w:ins w:id="1555" w:author="Laurence Golding" w:date="2019-02-15T16:59:00Z">
        <w:r w:rsidR="00204E59">
          <w:t>s</w:t>
        </w:r>
      </w:ins>
      <w:ins w:id="1556" w:author="Laurence Golding" w:date="2019-02-15T16:54:00Z">
        <w:r>
          <w:t xml:space="preserve"> an element that describes th</w:t>
        </w:r>
      </w:ins>
      <w:ins w:id="1557" w:author="Laurence Golding" w:date="2019-02-15T17:01:00Z">
        <w:r w:rsidR="00204E59">
          <w:t>at</w:t>
        </w:r>
      </w:ins>
      <w:ins w:id="1558"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559" w:author="Laurence Golding" w:date="2019-02-15T16:59:00Z">
        <w:r w:rsidR="00204E59">
          <w:rPr>
            <w:b/>
          </w:rPr>
          <w:t>OULD</w:t>
        </w:r>
      </w:ins>
      <w:ins w:id="1560" w:author="Laurence Golding" w:date="2019-02-15T16:54:00Z">
        <w:r>
          <w:t xml:space="preserve"> be present.</w:t>
        </w:r>
      </w:ins>
    </w:p>
    <w:p w14:paraId="156B3837" w14:textId="63AF62DF" w:rsidR="00204E59" w:rsidRDefault="00204E59" w:rsidP="00204E59">
      <w:pPr>
        <w:pStyle w:val="Note"/>
        <w:rPr>
          <w:ins w:id="1561" w:author="Laurence Golding" w:date="2019-02-15T16:54:00Z"/>
        </w:rPr>
      </w:pPr>
      <w:ins w:id="1562" w:author="Laurence Golding" w:date="2019-02-15T16:59:00Z">
        <w:r>
          <w:lastRenderedPageBreak/>
          <w:t xml:space="preserve">NOTE: If </w:t>
        </w:r>
        <w:proofErr w:type="spellStart"/>
        <w:r w:rsidRPr="00204E59">
          <w:rPr>
            <w:rStyle w:val="CODEtemp"/>
          </w:rPr>
          <w:t>fileIndex</w:t>
        </w:r>
        <w:proofErr w:type="spellEnd"/>
        <w:r>
          <w:t xml:space="preserve"> is absent, the SARIF consumer will be unable to locate the </w:t>
        </w:r>
      </w:ins>
      <w:ins w:id="1563" w:author="Laurence Golding" w:date="2019-02-15T17:00:00Z">
        <w:r w:rsidRPr="00204E59">
          <w:rPr>
            <w:rStyle w:val="CODEtemp"/>
          </w:rPr>
          <w:t>file</w:t>
        </w:r>
        <w:r>
          <w:t xml:space="preserve"> object </w:t>
        </w:r>
      </w:ins>
      <w:ins w:id="1564" w:author="Laurence Golding" w:date="2019-02-15T17:01:00Z">
        <w:r>
          <w:t>that describes</w:t>
        </w:r>
      </w:ins>
      <w:ins w:id="1565" w:author="Laurence Golding" w:date="2019-02-15T17:00:00Z">
        <w:r>
          <w:t xml:space="preserve"> this component</w:t>
        </w:r>
      </w:ins>
      <w:ins w:id="1566" w:author="Laurence Golding" w:date="2019-02-15T17:02:00Z">
        <w:r>
          <w:t>’s file</w:t>
        </w:r>
      </w:ins>
      <w:ins w:id="1567" w:author="Laurence Golding" w:date="2019-02-15T17:00:00Z">
        <w:r>
          <w:t>.</w:t>
        </w:r>
      </w:ins>
    </w:p>
    <w:p w14:paraId="242944F3" w14:textId="3F9EE9C5" w:rsidR="001F0864" w:rsidRDefault="001F0864" w:rsidP="00062A0C">
      <w:pPr>
        <w:rPr>
          <w:ins w:id="1568" w:author="Laurence Golding" w:date="2019-02-16T14:20:00Z"/>
        </w:rPr>
      </w:pPr>
      <w:ins w:id="1569" w:author="Laurence Golding" w:date="2019-02-15T16:55:00Z">
        <w:r>
          <w:t>Otherwise</w:t>
        </w:r>
      </w:ins>
      <w:ins w:id="1570"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571" w:author="Laurence Golding" w:date="2019-02-16T14:20:00Z">
        <w:r>
          <w:t xml:space="preserve">The </w:t>
        </w:r>
      </w:ins>
      <w:ins w:id="1572" w:author="Laurence Golding" w:date="2019-02-16T14:21:00Z">
        <w:r>
          <w:t xml:space="preserve">array-valued </w:t>
        </w:r>
      </w:ins>
      <w:ins w:id="1573" w:author="Laurence Golding" w:date="2019-02-16T14:20:00Z">
        <w:r w:rsidRPr="005B201A">
          <w:rPr>
            <w:rStyle w:val="CODEtemp"/>
          </w:rPr>
          <w:t>roles</w:t>
        </w:r>
        <w:r>
          <w:t xml:space="preserve"> property (</w:t>
        </w:r>
      </w:ins>
      <w:ins w:id="1574" w:author="Laurence Golding" w:date="2019-02-16T14:22:00Z">
        <w:r>
          <w:t>§</w:t>
        </w:r>
        <w:r>
          <w:fldChar w:fldCharType="begin"/>
        </w:r>
        <w:r>
          <w:instrText xml:space="preserve"> REF _Ref1219365 \r \h </w:instrText>
        </w:r>
      </w:ins>
      <w:r>
        <w:fldChar w:fldCharType="separate"/>
      </w:r>
      <w:ins w:id="1575" w:author="Laurence Golding" w:date="2019-02-16T14:22:00Z">
        <w:r>
          <w:t>3.22.6</w:t>
        </w:r>
        <w:r>
          <w:fldChar w:fldCharType="end"/>
        </w:r>
      </w:ins>
      <w:ins w:id="1576" w:author="Laurence Golding" w:date="2019-02-16T14:20:00Z">
        <w:r>
          <w:t xml:space="preserve">) of the </w:t>
        </w:r>
        <w:r w:rsidRPr="005B201A">
          <w:rPr>
            <w:rStyle w:val="CODEtemp"/>
          </w:rPr>
          <w:t>file</w:t>
        </w:r>
      </w:ins>
      <w:ins w:id="1577" w:author="Laurence Golding" w:date="2019-02-16T14:21:00Z">
        <w:r>
          <w:t xml:space="preserve"> object specified by </w:t>
        </w:r>
        <w:proofErr w:type="spellStart"/>
        <w:r w:rsidRPr="005B201A">
          <w:rPr>
            <w:rStyle w:val="CODEtemp"/>
          </w:rPr>
          <w:t>fileIndex</w:t>
        </w:r>
        <w:proofErr w:type="spellEnd"/>
        <w:r>
          <w:t xml:space="preserve"> </w:t>
        </w:r>
      </w:ins>
      <w:ins w:id="1578" w:author="Laurence Golding" w:date="2019-02-16T14:22:00Z">
        <w:r>
          <w:rPr>
            <w:b/>
          </w:rPr>
          <w:t>SHOULD</w:t>
        </w:r>
      </w:ins>
      <w:ins w:id="1579"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530614AF" w:rsidR="00401BB5" w:rsidDel="006510B9" w:rsidRDefault="00401BB5" w:rsidP="00401BB5">
      <w:pPr>
        <w:pStyle w:val="Heading3"/>
        <w:rPr>
          <w:del w:id="1580" w:author="Laurence Golding" w:date="2019-02-13T16:22:00Z"/>
        </w:rPr>
      </w:pPr>
      <w:bookmarkStart w:id="1581" w:name="_Toc534899501"/>
      <w:del w:id="1582" w:author="Laurence Golding" w:date="2019-02-13T16:22:00Z">
        <w:r w:rsidDel="006510B9">
          <w:delText>sarifLoggerVersion property</w:delText>
        </w:r>
        <w:bookmarkEnd w:id="1581"/>
      </w:del>
    </w:p>
    <w:p w14:paraId="11D94020" w14:textId="5C6C776B" w:rsidR="00FC566D" w:rsidDel="006510B9" w:rsidRDefault="00FC566D" w:rsidP="00FC566D">
      <w:pPr>
        <w:rPr>
          <w:del w:id="1583" w:author="Laurence Golding" w:date="2019-02-13T16:22:00Z"/>
        </w:rPr>
      </w:pPr>
      <w:del w:id="1584"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3F5B2F29" w:rsidR="00FC566D" w:rsidRPr="00FC566D" w:rsidDel="006510B9" w:rsidRDefault="00FC566D" w:rsidP="00FC566D">
      <w:pPr>
        <w:pStyle w:val="Note"/>
        <w:rPr>
          <w:del w:id="1585" w:author="Laurence Golding" w:date="2019-02-13T16:22:00Z"/>
        </w:rPr>
      </w:pPr>
      <w:del w:id="1586"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1587" w:name="_Ref493352563"/>
      <w:bookmarkStart w:id="1588" w:name="_Toc534899502"/>
      <w:r>
        <w:t>invocation object</w:t>
      </w:r>
      <w:bookmarkEnd w:id="1587"/>
      <w:bookmarkEnd w:id="1588"/>
    </w:p>
    <w:p w14:paraId="10E65C9D" w14:textId="17190F2B" w:rsidR="00401BB5" w:rsidRDefault="00401BB5" w:rsidP="00401BB5">
      <w:pPr>
        <w:pStyle w:val="Heading3"/>
      </w:pPr>
      <w:bookmarkStart w:id="1589" w:name="_Toc534899503"/>
      <w:r>
        <w:t>General</w:t>
      </w:r>
      <w:bookmarkEnd w:id="158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590" w:name="_Ref493414102"/>
      <w:bookmarkStart w:id="1591" w:name="_Toc534899504"/>
      <w:proofErr w:type="spellStart"/>
      <w:r>
        <w:t>commandLine</w:t>
      </w:r>
      <w:proofErr w:type="spellEnd"/>
      <w:r>
        <w:t xml:space="preserve"> property</w:t>
      </w:r>
      <w:bookmarkEnd w:id="1590"/>
      <w:bookmarkEnd w:id="159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592" w:author="Laurence Golding" w:date="2019-02-16T14:18:00Z">
        <w:r w:rsidR="005B201A">
          <w:fldChar w:fldCharType="begin"/>
        </w:r>
        <w:r w:rsidR="005B201A">
          <w:instrText xml:space="preserve"> REF _Ref1219133 \r \h </w:instrText>
        </w:r>
      </w:ins>
      <w:r w:rsidR="005B201A">
        <w:fldChar w:fldCharType="separate"/>
      </w:r>
      <w:ins w:id="1593" w:author="Laurence Golding" w:date="2019-02-16T14:18:00Z">
        <w:r w:rsidR="005B201A">
          <w:t>3.5.2</w:t>
        </w:r>
        <w:r w:rsidR="005B201A">
          <w:fldChar w:fldCharType="end"/>
        </w:r>
      </w:ins>
      <w:del w:id="1594"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595" w:author="Laurence Golding" w:date="2019-02-16T14:19:00Z">
        <w:r w:rsidR="00CF18D3" w:rsidRPr="00CF18D3" w:rsidDel="005B201A">
          <w:delText>executable or script</w:delText>
        </w:r>
      </w:del>
      <w:ins w:id="1596"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597" w:name="_Ref506976541"/>
      <w:bookmarkStart w:id="1598" w:name="_Toc534899505"/>
      <w:r>
        <w:t>arguments property</w:t>
      </w:r>
      <w:bookmarkEnd w:id="1597"/>
      <w:bookmarkEnd w:id="159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lastRenderedPageBreak/>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599" w:name="_Ref511899181"/>
      <w:bookmarkStart w:id="1600" w:name="_Toc534899506"/>
      <w:proofErr w:type="spellStart"/>
      <w:r>
        <w:t>responseFiles</w:t>
      </w:r>
      <w:proofErr w:type="spellEnd"/>
      <w:r>
        <w:t xml:space="preserve"> property</w:t>
      </w:r>
      <w:bookmarkEnd w:id="1599"/>
      <w:bookmarkEnd w:id="1600"/>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601" w:name="_Ref507597986"/>
      <w:bookmarkStart w:id="1602" w:name="_Toc534899507"/>
      <w:r>
        <w:t>attachments property</w:t>
      </w:r>
      <w:bookmarkEnd w:id="1601"/>
      <w:bookmarkEnd w:id="1602"/>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603"/>
      <w:r w:rsidR="00DC389E">
        <w:t>file</w:t>
      </w:r>
      <w:commentRangeEnd w:id="1603"/>
      <w:r w:rsidR="005B201A">
        <w:rPr>
          <w:rStyle w:val="CommentReference"/>
        </w:rPr>
        <w:commentReference w:id="1603"/>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lastRenderedPageBreak/>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lastRenderedPageBreak/>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604" w:name="_Toc534899508"/>
      <w:proofErr w:type="spellStart"/>
      <w:r>
        <w:t>startTime</w:t>
      </w:r>
      <w:r w:rsidR="00485F6A">
        <w:t>Utc</w:t>
      </w:r>
      <w:proofErr w:type="spellEnd"/>
      <w:r>
        <w:t xml:space="preserve"> property</w:t>
      </w:r>
      <w:bookmarkEnd w:id="1604"/>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605"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606"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607" w:author="Laurence Golding" w:date="2019-02-16T14:48:00Z">
        <w:r w:rsidR="007036ED">
          <w:t xml:space="preserve"> </w:t>
        </w:r>
      </w:ins>
      <w:r w:rsidR="008370E6">
        <w:t xml:space="preserve">tool’s execution </w:t>
      </w:r>
      <w:r w:rsidRPr="00A14F9A">
        <w:t>started.</w:t>
      </w:r>
      <w:del w:id="1608"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609" w:name="_Toc534899509"/>
      <w:proofErr w:type="spellStart"/>
      <w:r>
        <w:t>endTime</w:t>
      </w:r>
      <w:r w:rsidR="00D1201D">
        <w:t>Utc</w:t>
      </w:r>
      <w:proofErr w:type="spellEnd"/>
      <w:r>
        <w:t xml:space="preserve"> property</w:t>
      </w:r>
      <w:bookmarkEnd w:id="1609"/>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610"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611" w:author="Laurence Golding" w:date="2019-02-16T14:48:00Z">
        <w:r w:rsidR="007036ED">
          <w:fldChar w:fldCharType="separate"/>
        </w:r>
        <w:r w:rsidR="007036ED">
          <w:t>3.9</w:t>
        </w:r>
        <w:r w:rsidR="007036ED">
          <w:fldChar w:fldCharType="end"/>
        </w:r>
      </w:ins>
      <w:ins w:id="1612"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613"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614"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615" w:name="_Ref509050679"/>
      <w:bookmarkStart w:id="1616" w:name="_Toc534899510"/>
      <w:proofErr w:type="spellStart"/>
      <w:r>
        <w:t>exitCode</w:t>
      </w:r>
      <w:proofErr w:type="spellEnd"/>
      <w:r>
        <w:t xml:space="preserve"> property</w:t>
      </w:r>
      <w:bookmarkEnd w:id="1615"/>
      <w:bookmarkEnd w:id="161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617" w:name="_Ref509050368"/>
      <w:bookmarkStart w:id="1618" w:name="_Toc534899511"/>
      <w:proofErr w:type="spellStart"/>
      <w:r>
        <w:t>exitCodeDescription</w:t>
      </w:r>
      <w:proofErr w:type="spellEnd"/>
      <w:r>
        <w:t xml:space="preserve"> property</w:t>
      </w:r>
      <w:bookmarkEnd w:id="1617"/>
      <w:bookmarkEnd w:id="161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619" w:name="_Toc534899512"/>
      <w:proofErr w:type="spellStart"/>
      <w:r>
        <w:t>exitSignalName</w:t>
      </w:r>
      <w:proofErr w:type="spellEnd"/>
      <w:r>
        <w:t xml:space="preserve"> property</w:t>
      </w:r>
      <w:bookmarkEnd w:id="161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620" w:name="_Ref509050492"/>
      <w:bookmarkStart w:id="1621" w:name="_Toc534899513"/>
      <w:proofErr w:type="spellStart"/>
      <w:r>
        <w:t>exitSignalNumber</w:t>
      </w:r>
      <w:proofErr w:type="spellEnd"/>
      <w:r>
        <w:t xml:space="preserve"> property</w:t>
      </w:r>
      <w:bookmarkEnd w:id="1620"/>
      <w:bookmarkEnd w:id="162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622" w:name="_Ref525821649"/>
      <w:bookmarkStart w:id="1623" w:name="_Toc534899514"/>
      <w:proofErr w:type="spellStart"/>
      <w:r>
        <w:t>processStartFailureMessage</w:t>
      </w:r>
      <w:proofErr w:type="spellEnd"/>
      <w:r>
        <w:t xml:space="preserve"> property</w:t>
      </w:r>
      <w:bookmarkEnd w:id="1622"/>
      <w:bookmarkEnd w:id="162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624" w:name="_Toc534899515"/>
      <w:proofErr w:type="spellStart"/>
      <w:r>
        <w:t>toolExecutionSuccessful</w:t>
      </w:r>
      <w:proofErr w:type="spellEnd"/>
      <w:r w:rsidR="00B209DE">
        <w:t xml:space="preserve"> property</w:t>
      </w:r>
      <w:bookmarkEnd w:id="162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62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62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626" w:author="Laurence Golding" w:date="2019-02-13T16:20:00Z"/>
        </w:rPr>
      </w:pPr>
      <w:r>
        <w:t>}</w:t>
      </w:r>
    </w:p>
    <w:p w14:paraId="73653577" w14:textId="4B67CDD0" w:rsidR="006510B9" w:rsidRDefault="006510B9" w:rsidP="006510B9">
      <w:pPr>
        <w:pStyle w:val="Heading3"/>
        <w:rPr>
          <w:ins w:id="1627" w:author="Laurence Golding" w:date="2019-02-13T16:20:00Z"/>
        </w:rPr>
      </w:pPr>
      <w:proofErr w:type="spellStart"/>
      <w:ins w:id="1628" w:author="Laurence Golding" w:date="2019-02-13T16:20:00Z">
        <w:r>
          <w:t>reportingConfigurationOverrides</w:t>
        </w:r>
        <w:proofErr w:type="spellEnd"/>
        <w:r>
          <w:t xml:space="preserve"> property</w:t>
        </w:r>
      </w:ins>
    </w:p>
    <w:p w14:paraId="684F8BBD" w14:textId="5006F444" w:rsidR="006510B9" w:rsidRDefault="007036ED" w:rsidP="006510B9">
      <w:pPr>
        <w:rPr>
          <w:ins w:id="1629" w:author="Laurence Golding" w:date="2019-02-16T14:51:00Z"/>
        </w:rPr>
      </w:pPr>
      <w:ins w:id="1630"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631" w:author="Laurence Golding" w:date="2019-02-16T14:52:00Z">
        <w:r w:rsidR="00D06112">
          <w:t>§</w:t>
        </w:r>
      </w:ins>
      <w:ins w:id="1632" w:author="Laurence Golding" w:date="2019-02-16T14:57:00Z">
        <w:r w:rsidR="00D06112">
          <w:fldChar w:fldCharType="begin"/>
        </w:r>
        <w:r w:rsidR="00D06112">
          <w:instrText xml:space="preserve"> REF _Ref493404799 \r \h </w:instrText>
        </w:r>
      </w:ins>
      <w:r w:rsidR="00D06112">
        <w:fldChar w:fldCharType="separate"/>
      </w:r>
      <w:ins w:id="1633" w:author="Laurence Golding" w:date="2019-02-16T14:57:00Z">
        <w:r w:rsidR="00D06112">
          <w:t>3.7.2</w:t>
        </w:r>
        <w:r w:rsidR="00D06112">
          <w:fldChar w:fldCharType="end"/>
        </w:r>
      </w:ins>
      <w:ins w:id="1634" w:author="Laurence Golding" w:date="2019-02-16T14:50:00Z">
        <w:r w:rsidR="00D06112">
          <w:t xml:space="preserve">) </w:t>
        </w:r>
        <w:proofErr w:type="spellStart"/>
        <w:r w:rsidR="00D06112" w:rsidRPr="00D06112">
          <w:rPr>
            <w:rStyle w:val="CODEtemp"/>
          </w:rPr>
          <w:t>reporting</w:t>
        </w:r>
      </w:ins>
      <w:ins w:id="1635" w:author="Laurence Golding" w:date="2019-02-16T14:51:00Z">
        <w:r w:rsidR="00D06112" w:rsidRPr="00D06112">
          <w:rPr>
            <w:rStyle w:val="CODEtemp"/>
          </w:rPr>
          <w:t>ConfigurationOverride</w:t>
        </w:r>
        <w:proofErr w:type="spellEnd"/>
        <w:r w:rsidR="00D06112">
          <w:t xml:space="preserve"> objects, each of which overrides</w:t>
        </w:r>
      </w:ins>
      <w:ins w:id="1636" w:author="Laurence Golding" w:date="2019-02-16T14:58:00Z">
        <w:r w:rsidR="00D06112">
          <w:t xml:space="preserve"> the</w:t>
        </w:r>
      </w:ins>
      <w:ins w:id="1637" w:author="Laurence Golding" w:date="2019-02-16T14:59:00Z">
        <w:r w:rsidR="00D06112">
          <w:t xml:space="preserve"> </w:t>
        </w:r>
      </w:ins>
      <w:proofErr w:type="spellStart"/>
      <w:ins w:id="1638" w:author="Laurence Golding" w:date="2019-02-16T14:58:00Z">
        <w:r w:rsidR="00D06112" w:rsidRPr="00D06112">
          <w:rPr>
            <w:rStyle w:val="CODEtemp"/>
          </w:rPr>
          <w:t>defaultConfiguration</w:t>
        </w:r>
        <w:proofErr w:type="spellEnd"/>
        <w:r w:rsidR="00D06112">
          <w:t xml:space="preserve"> </w:t>
        </w:r>
      </w:ins>
      <w:ins w:id="1639" w:author="Laurence Golding" w:date="2019-02-16T14:59:00Z">
        <w:r w:rsidR="00D06112">
          <w:t>property (§</w:t>
        </w:r>
      </w:ins>
      <w:ins w:id="1640" w:author="Laurence Golding" w:date="2019-02-16T15:00:00Z">
        <w:r w:rsidR="00D06112">
          <w:fldChar w:fldCharType="begin"/>
        </w:r>
        <w:r w:rsidR="00D06112">
          <w:instrText xml:space="preserve"> REF _Ref508894471 \r \h </w:instrText>
        </w:r>
      </w:ins>
      <w:r w:rsidR="00D06112">
        <w:fldChar w:fldCharType="separate"/>
      </w:r>
      <w:ins w:id="1641" w:author="Laurence Golding" w:date="2019-02-16T15:00:00Z">
        <w:r w:rsidR="00D06112">
          <w:t>3.41.12</w:t>
        </w:r>
        <w:r w:rsidR="00D06112">
          <w:fldChar w:fldCharType="end"/>
        </w:r>
      </w:ins>
      <w:ins w:id="1642"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643" w:author="Laurence Golding" w:date="2019-02-16T15:00:00Z">
        <w:r w:rsidR="00D06112">
          <w:fldChar w:fldCharType="begin"/>
        </w:r>
        <w:r w:rsidR="00D06112">
          <w:instrText xml:space="preserve"> REF _Ref508814067 \r \h </w:instrText>
        </w:r>
      </w:ins>
      <w:r w:rsidR="00D06112">
        <w:fldChar w:fldCharType="separate"/>
      </w:r>
      <w:ins w:id="1644" w:author="Laurence Golding" w:date="2019-02-16T15:00:00Z">
        <w:r w:rsidR="00D06112">
          <w:t>3.41</w:t>
        </w:r>
        <w:r w:rsidR="00D06112">
          <w:fldChar w:fldCharType="end"/>
        </w:r>
      </w:ins>
      <w:ins w:id="1645" w:author="Laurence Golding" w:date="2019-02-16T14:59:00Z">
        <w:r w:rsidR="00D06112">
          <w:t>) for</w:t>
        </w:r>
      </w:ins>
      <w:ins w:id="1646" w:author="Laurence Golding" w:date="2019-02-16T14:51:00Z">
        <w:r w:rsidR="00D06112">
          <w:t xml:space="preserve"> a rule or a notification.</w:t>
        </w:r>
      </w:ins>
    </w:p>
    <w:p w14:paraId="68B3375E" w14:textId="562E41F8" w:rsidR="00D06112" w:rsidRDefault="00D06112" w:rsidP="006510B9">
      <w:pPr>
        <w:rPr>
          <w:ins w:id="1647" w:author="Laurence Golding" w:date="2019-02-16T14:57:00Z"/>
        </w:rPr>
      </w:pPr>
      <w:ins w:id="1648"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649" w:author="Laurence Golding" w:date="2019-02-16T15:01:00Z"/>
        </w:rPr>
      </w:pPr>
    </w:p>
    <w:p w14:paraId="403BF44E" w14:textId="43AF4221" w:rsidR="00401BB5" w:rsidRDefault="00401BB5" w:rsidP="00401BB5">
      <w:pPr>
        <w:pStyle w:val="Heading3"/>
      </w:pPr>
      <w:bookmarkStart w:id="1650" w:name="_Toc534899516"/>
      <w:r>
        <w:t>machine property</w:t>
      </w:r>
      <w:bookmarkEnd w:id="165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51" w:name="_Toc534899517"/>
      <w:r>
        <w:lastRenderedPageBreak/>
        <w:t>account property</w:t>
      </w:r>
      <w:bookmarkEnd w:id="165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52" w:name="_Toc534899518"/>
      <w:proofErr w:type="spellStart"/>
      <w:r>
        <w:t>processId</w:t>
      </w:r>
      <w:proofErr w:type="spellEnd"/>
      <w:r>
        <w:t xml:space="preserve"> property</w:t>
      </w:r>
      <w:bookmarkEnd w:id="165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653" w:name="_Toc534899519"/>
      <w:proofErr w:type="spellStart"/>
      <w:r>
        <w:t>executableLocation</w:t>
      </w:r>
      <w:proofErr w:type="spellEnd"/>
      <w:r w:rsidR="00401BB5">
        <w:t xml:space="preserve"> property</w:t>
      </w:r>
      <w:bookmarkEnd w:id="1653"/>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654" w:author="Laurence Golding" w:date="2019-02-16T15:05:00Z">
        <w:r w:rsidRPr="00A14F9A" w:rsidDel="003E3E33">
          <w:delText xml:space="preserve">executable </w:delText>
        </w:r>
      </w:del>
      <w:ins w:id="1655"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656" w:name="_Toc534899520"/>
      <w:proofErr w:type="spellStart"/>
      <w:r>
        <w:t>workingDirectory</w:t>
      </w:r>
      <w:proofErr w:type="spellEnd"/>
      <w:r>
        <w:t xml:space="preserve"> property</w:t>
      </w:r>
      <w:bookmarkEnd w:id="1656"/>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657" w:name="_Toc534899521"/>
      <w:proofErr w:type="spellStart"/>
      <w:r>
        <w:t>environmentVariables</w:t>
      </w:r>
      <w:proofErr w:type="spellEnd"/>
      <w:r>
        <w:t xml:space="preserve"> property</w:t>
      </w:r>
      <w:bookmarkEnd w:id="165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658" w:name="_Ref493345429"/>
      <w:bookmarkStart w:id="1659" w:name="_Toc534899522"/>
      <w:proofErr w:type="spellStart"/>
      <w:r>
        <w:t>toolNotifications</w:t>
      </w:r>
      <w:proofErr w:type="spellEnd"/>
      <w:r>
        <w:t xml:space="preserve"> property</w:t>
      </w:r>
      <w:bookmarkEnd w:id="1658"/>
      <w:bookmarkEnd w:id="1659"/>
    </w:p>
    <w:p w14:paraId="24067D15" w14:textId="7908AA86" w:rsidR="00171199" w:rsidRDefault="00171199" w:rsidP="00171199">
      <w:r w:rsidRPr="00AD4704">
        <w:t>A</w:t>
      </w:r>
      <w:ins w:id="1660" w:author="Laurence Golding" w:date="2019-02-17T17:20:00Z">
        <w:r w:rsidR="004A735A">
          <w:t>n</w:t>
        </w:r>
      </w:ins>
      <w:r w:rsidRPr="00AD4704">
        <w:t xml:space="preserve"> </w:t>
      </w:r>
      <w:del w:id="1661" w:author="Laurence Golding" w:date="2019-02-17T17:20:00Z">
        <w:r w:rsidDel="004A735A">
          <w:rPr>
            <w:rStyle w:val="CODEtemp"/>
          </w:rPr>
          <w:delText>configuration</w:delText>
        </w:r>
        <w:r w:rsidRPr="00AD4704" w:rsidDel="004A735A">
          <w:delText xml:space="preserve"> </w:delText>
        </w:r>
      </w:del>
      <w:ins w:id="1662"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663"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lastRenderedPageBreak/>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664" w:author="Laurence Golding" w:date="2019-02-16T15:07:00Z">
        <w:r w:rsidR="003E3E33">
          <w:t xml:space="preserve"> But if the tool is running under the control of an orchestration process that can detect the error, that process might</w:t>
        </w:r>
      </w:ins>
      <w:ins w:id="1665"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666" w:name="_Ref509576439"/>
      <w:bookmarkStart w:id="1667" w:name="_Toc534899523"/>
      <w:proofErr w:type="spellStart"/>
      <w:r>
        <w:t>configurationNotifications</w:t>
      </w:r>
      <w:proofErr w:type="spellEnd"/>
      <w:r>
        <w:t xml:space="preserve"> property</w:t>
      </w:r>
      <w:bookmarkEnd w:id="1666"/>
      <w:bookmarkEnd w:id="1667"/>
    </w:p>
    <w:p w14:paraId="59DC01CB" w14:textId="6814B0EE" w:rsidR="00171199" w:rsidRDefault="00171199" w:rsidP="00171199">
      <w:r w:rsidRPr="00AD4704">
        <w:t>A</w:t>
      </w:r>
      <w:ins w:id="1668" w:author="Laurence Golding" w:date="2019-02-17T17:20:00Z">
        <w:r w:rsidR="004A735A">
          <w:t>n</w:t>
        </w:r>
      </w:ins>
      <w:r w:rsidRPr="00AD4704">
        <w:t xml:space="preserve"> </w:t>
      </w:r>
      <w:del w:id="1669" w:author="Laurence Golding" w:date="2019-02-17T17:20:00Z">
        <w:r w:rsidDel="004A735A">
          <w:rPr>
            <w:rStyle w:val="CODEtemp"/>
          </w:rPr>
          <w:delText>configuration</w:delText>
        </w:r>
        <w:r w:rsidRPr="00AD4704" w:rsidDel="004A735A">
          <w:delText xml:space="preserve"> </w:delText>
        </w:r>
      </w:del>
      <w:ins w:id="1670"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671" w:author="Laurence Golding" w:date="2019-02-16T15:25:00Z">
        <w:r w:rsidR="00F110DE">
          <w:t xml:space="preserve">, </w:t>
        </w:r>
      </w:ins>
      <w:ins w:id="1672"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673" w:author="Laurence Golding" w:date="2019-02-16T15:27:00Z">
        <w:r w:rsidR="00F110DE">
          <w:t xml:space="preserve">                               # A notification object (</w:t>
        </w:r>
        <w:r w:rsidR="00F110DE" w:rsidRPr="00AD4704">
          <w:t>§</w:t>
        </w:r>
      </w:ins>
      <w:ins w:id="1674" w:author="Laurence Golding" w:date="2019-02-16T15:28:00Z">
        <w:r w:rsidR="00F110DE">
          <w:fldChar w:fldCharType="begin"/>
        </w:r>
        <w:r w:rsidR="00F110DE">
          <w:instrText xml:space="preserve"> REF _Ref493404948 \r \h </w:instrText>
        </w:r>
      </w:ins>
      <w:r w:rsidR="00F110DE">
        <w:fldChar w:fldCharType="separate"/>
      </w:r>
      <w:ins w:id="1675" w:author="Laurence Golding" w:date="2019-02-16T15:28:00Z">
        <w:r w:rsidR="00F110DE">
          <w:t>3.47</w:t>
        </w:r>
        <w:r w:rsidR="00F110DE">
          <w:fldChar w:fldCharType="end"/>
        </w:r>
      </w:ins>
      <w:ins w:id="1676"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677" w:author="Laurence Golding" w:date="2019-02-18T09:19:00Z">
        <w:r w:rsidR="00476F3F">
          <w:t>associatedR</w:t>
        </w:r>
      </w:ins>
      <w:del w:id="1678"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lastRenderedPageBreak/>
        <w:t>"</w:t>
      </w:r>
      <w:proofErr w:type="spellStart"/>
      <w:r>
        <w:t>configurationNotifications</w:t>
      </w:r>
      <w:proofErr w:type="spellEnd"/>
      <w:r>
        <w:t>": [</w:t>
      </w:r>
    </w:p>
    <w:p w14:paraId="2278904E" w14:textId="5D3270A3" w:rsidR="00171199" w:rsidRDefault="00171199" w:rsidP="00171199">
      <w:pPr>
        <w:pStyle w:val="Code"/>
      </w:pPr>
      <w:r>
        <w:t xml:space="preserve">  {</w:t>
      </w:r>
      <w:ins w:id="1679"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680"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681" w:name="_Ref511899216"/>
      <w:bookmarkStart w:id="1682" w:name="_Toc534899524"/>
      <w:r>
        <w:t>stdin, stdout, stderr</w:t>
      </w:r>
      <w:r w:rsidR="00D943E5">
        <w:t xml:space="preserve">, and </w:t>
      </w:r>
      <w:proofErr w:type="spellStart"/>
      <w:r w:rsidR="00D943E5">
        <w:t>stdoutStderr</w:t>
      </w:r>
      <w:proofErr w:type="spellEnd"/>
      <w:r>
        <w:t xml:space="preserve"> properties</w:t>
      </w:r>
      <w:bookmarkEnd w:id="1681"/>
      <w:bookmarkEnd w:id="1682"/>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683" w:name="_Ref507597819"/>
      <w:bookmarkStart w:id="1684" w:name="_Toc534899525"/>
      <w:bookmarkStart w:id="1685" w:name="_Ref506806657"/>
      <w:r>
        <w:t>attachment object</w:t>
      </w:r>
      <w:bookmarkEnd w:id="1683"/>
      <w:bookmarkEnd w:id="1684"/>
    </w:p>
    <w:p w14:paraId="554194B0" w14:textId="77777777" w:rsidR="00A27D47" w:rsidRDefault="00A27D47" w:rsidP="00A27D47">
      <w:pPr>
        <w:pStyle w:val="Heading3"/>
        <w:numPr>
          <w:ilvl w:val="2"/>
          <w:numId w:val="2"/>
        </w:numPr>
      </w:pPr>
      <w:bookmarkStart w:id="1686" w:name="_Ref506978653"/>
      <w:bookmarkStart w:id="1687" w:name="_Toc534899526"/>
      <w:r>
        <w:t>General</w:t>
      </w:r>
      <w:bookmarkEnd w:id="1686"/>
      <w:bookmarkEnd w:id="1687"/>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688"/>
      <w:r>
        <w:t>run</w:t>
      </w:r>
      <w:commentRangeEnd w:id="1688"/>
      <w:r w:rsidR="00985F20">
        <w:rPr>
          <w:rStyle w:val="CommentReference"/>
        </w:rPr>
        <w:commentReference w:id="1688"/>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lastRenderedPageBreak/>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689"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68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690" w:name="_Ref506978925"/>
      <w:bookmarkStart w:id="1691" w:name="_Toc534899527"/>
      <w:r>
        <w:t>description property</w:t>
      </w:r>
      <w:bookmarkEnd w:id="1690"/>
      <w:bookmarkEnd w:id="1691"/>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692" w:name="_Ref506978525"/>
      <w:bookmarkStart w:id="1693" w:name="_Toc534899528"/>
      <w:proofErr w:type="spellStart"/>
      <w:r>
        <w:t>fileLocation</w:t>
      </w:r>
      <w:proofErr w:type="spellEnd"/>
      <w:r w:rsidR="00A27D47">
        <w:t xml:space="preserve"> property</w:t>
      </w:r>
      <w:bookmarkEnd w:id="1692"/>
      <w:bookmarkEnd w:id="1693"/>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694" w:name="_Toc534899529"/>
      <w:r>
        <w:t>regions property</w:t>
      </w:r>
      <w:bookmarkEnd w:id="1694"/>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695" w:name="_Ref532384473"/>
      <w:bookmarkStart w:id="1696" w:name="_Ref532384512"/>
      <w:bookmarkStart w:id="1697" w:name="_Toc534899530"/>
      <w:bookmarkStart w:id="1698" w:name="_Hlk513212887"/>
      <w:r>
        <w:t>rectangles property</w:t>
      </w:r>
      <w:bookmarkEnd w:id="1695"/>
      <w:bookmarkEnd w:id="1696"/>
      <w:bookmarkEnd w:id="1697"/>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699" w:name="_Toc534899531"/>
      <w:bookmarkEnd w:id="1698"/>
      <w:r>
        <w:lastRenderedPageBreak/>
        <w:t>conversion object</w:t>
      </w:r>
      <w:bookmarkEnd w:id="1685"/>
      <w:bookmarkEnd w:id="1699"/>
    </w:p>
    <w:p w14:paraId="615BCC83" w14:textId="7B3EE260" w:rsidR="00AC6C45" w:rsidRDefault="00AC6C45" w:rsidP="00AC6C45">
      <w:pPr>
        <w:pStyle w:val="Heading3"/>
      </w:pPr>
      <w:bookmarkStart w:id="1700" w:name="_Toc534899532"/>
      <w:r>
        <w:t>General</w:t>
      </w:r>
      <w:bookmarkEnd w:id="170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701" w:author="Laurence Golding" w:date="2019-02-16T15:31:00Z"/>
        </w:rPr>
      </w:pPr>
      <w:r>
        <w:t xml:space="preserve">      "tool": {</w:t>
      </w:r>
    </w:p>
    <w:p w14:paraId="20D2E5BB" w14:textId="0EF18264" w:rsidR="00985F20" w:rsidRDefault="00985F20" w:rsidP="002D65F3">
      <w:pPr>
        <w:pStyle w:val="Code"/>
      </w:pPr>
      <w:ins w:id="1702" w:author="Laurence Golding" w:date="2019-02-16T15:31:00Z">
        <w:r>
          <w:t xml:space="preserve">        "driver": {</w:t>
        </w:r>
      </w:ins>
    </w:p>
    <w:p w14:paraId="20ABC894" w14:textId="76A30798" w:rsidR="00AC6C45" w:rsidRDefault="00985F20" w:rsidP="002D65F3">
      <w:pPr>
        <w:pStyle w:val="Code"/>
        <w:rPr>
          <w:ins w:id="1703" w:author="Laurence Golding" w:date="2019-02-16T15:42:00Z"/>
        </w:rPr>
      </w:pPr>
      <w:ins w:id="1704" w:author="Laurence Golding" w:date="2019-02-16T15:31:00Z">
        <w:r>
          <w:t xml:space="preserve">  </w:t>
        </w:r>
      </w:ins>
      <w:r w:rsidR="00AC6C45">
        <w:t xml:space="preserve">        "name": "</w:t>
      </w:r>
      <w:proofErr w:type="spellStart"/>
      <w:r w:rsidR="00AC6C45">
        <w:t>AndroidStudio</w:t>
      </w:r>
      <w:proofErr w:type="spellEnd"/>
      <w:r w:rsidR="00AC6C45">
        <w:t>"</w:t>
      </w:r>
      <w:ins w:id="1705" w:author="Laurence Golding" w:date="2019-02-16T15:42:00Z">
        <w:r>
          <w:t>,</w:t>
        </w:r>
      </w:ins>
    </w:p>
    <w:p w14:paraId="67673B6A" w14:textId="27AB7228" w:rsidR="00985F20" w:rsidRDefault="00985F20" w:rsidP="002D65F3">
      <w:pPr>
        <w:pStyle w:val="Code"/>
        <w:rPr>
          <w:ins w:id="1706" w:author="Laurence Golding" w:date="2019-02-16T15:31:00Z"/>
        </w:rPr>
      </w:pPr>
      <w:ins w:id="1707" w:author="Laurence Golding" w:date="2019-02-16T15:42:00Z">
        <w:r>
          <w:t xml:space="preserve">          ...</w:t>
        </w:r>
      </w:ins>
    </w:p>
    <w:p w14:paraId="73DE3917" w14:textId="441F38F0" w:rsidR="00985F20" w:rsidRDefault="00985F20" w:rsidP="002D65F3">
      <w:pPr>
        <w:pStyle w:val="Code"/>
      </w:pPr>
      <w:ins w:id="1708"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709" w:author="Laurence Golding" w:date="2019-02-16T15:42:00Z"/>
        </w:rPr>
      </w:pPr>
      <w:r>
        <w:t xml:space="preserve">          "name": "SARIF SDK Multitool",</w:t>
      </w:r>
    </w:p>
    <w:p w14:paraId="10F30868" w14:textId="0A906CA4" w:rsidR="00985F20" w:rsidRDefault="00985F20" w:rsidP="002D65F3">
      <w:pPr>
        <w:pStyle w:val="Code"/>
      </w:pPr>
      <w:ins w:id="1710"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711" w:name="_Ref503539410"/>
      <w:bookmarkStart w:id="1712" w:name="_Toc534899533"/>
      <w:r>
        <w:t>tool property</w:t>
      </w:r>
      <w:bookmarkEnd w:id="1711"/>
      <w:bookmarkEnd w:id="1712"/>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713" w:name="_Ref503608264"/>
      <w:bookmarkStart w:id="1714" w:name="_Toc534899534"/>
      <w:r>
        <w:t>invocation property</w:t>
      </w:r>
      <w:bookmarkEnd w:id="1713"/>
      <w:bookmarkEnd w:id="1714"/>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715" w:name="_Ref503539431"/>
      <w:bookmarkStart w:id="1716" w:name="_Toc534899535"/>
      <w:proofErr w:type="spellStart"/>
      <w:r>
        <w:t>analysisToolLog</w:t>
      </w:r>
      <w:r w:rsidR="00ED76F2">
        <w:t>Files</w:t>
      </w:r>
      <w:proofErr w:type="spellEnd"/>
      <w:r>
        <w:t xml:space="preserve"> property</w:t>
      </w:r>
      <w:bookmarkEnd w:id="1715"/>
      <w:bookmarkEnd w:id="171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717"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718" w:author="Laurence Golding" w:date="2019-02-16T15:34:00Z">
        <w:r w:rsidR="00985F20">
          <w:fldChar w:fldCharType="begin"/>
        </w:r>
        <w:r w:rsidR="00985F20">
          <w:instrText xml:space="preserve"> REF _Ref532468570 \r \h </w:instrText>
        </w:r>
      </w:ins>
      <w:r w:rsidR="00985F20">
        <w:fldChar w:fldCharType="separate"/>
      </w:r>
      <w:ins w:id="1719"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720" w:name="_Ref511829625"/>
      <w:bookmarkStart w:id="1721" w:name="_Toc534899536"/>
      <w:proofErr w:type="spellStart"/>
      <w:r>
        <w:t>versionControlDetails</w:t>
      </w:r>
      <w:proofErr w:type="spellEnd"/>
      <w:r>
        <w:t xml:space="preserve"> object</w:t>
      </w:r>
      <w:bookmarkEnd w:id="1720"/>
      <w:bookmarkEnd w:id="1721"/>
    </w:p>
    <w:p w14:paraId="28FE29F4" w14:textId="169979D6" w:rsidR="002315DB" w:rsidRDefault="002315DB" w:rsidP="002315DB">
      <w:pPr>
        <w:pStyle w:val="Heading3"/>
      </w:pPr>
      <w:bookmarkStart w:id="1722" w:name="_Toc534899537"/>
      <w:r>
        <w:t>General</w:t>
      </w:r>
      <w:bookmarkEnd w:id="1722"/>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723" w:name="_Toc534899538"/>
      <w:r>
        <w:t>Constraints</w:t>
      </w:r>
      <w:bookmarkEnd w:id="1723"/>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724" w:name="_Ref511829678"/>
      <w:bookmarkStart w:id="1725" w:name="_Toc534899539"/>
      <w:proofErr w:type="spellStart"/>
      <w:r>
        <w:t>repositoryUri</w:t>
      </w:r>
      <w:proofErr w:type="spellEnd"/>
      <w:r>
        <w:t xml:space="preserve"> </w:t>
      </w:r>
      <w:r w:rsidR="002315DB">
        <w:t>property</w:t>
      </w:r>
      <w:bookmarkEnd w:id="1724"/>
      <w:bookmarkEnd w:id="1725"/>
    </w:p>
    <w:p w14:paraId="1785AFD1" w14:textId="00BF9C94" w:rsidR="001466B1" w:rsidRDefault="001466B1" w:rsidP="001466B1">
      <w:bookmarkStart w:id="172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727" w:name="_Ref513199006"/>
      <w:bookmarkStart w:id="1728" w:name="_Toc534899540"/>
      <w:proofErr w:type="spellStart"/>
      <w:r>
        <w:t>revisionId</w:t>
      </w:r>
      <w:proofErr w:type="spellEnd"/>
      <w:r>
        <w:t xml:space="preserve"> property</w:t>
      </w:r>
      <w:bookmarkEnd w:id="1726"/>
      <w:bookmarkEnd w:id="1727"/>
      <w:bookmarkEnd w:id="1728"/>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729" w:name="_Ref511829698"/>
      <w:bookmarkStart w:id="1730" w:name="_Toc534899541"/>
      <w:r>
        <w:t>branch property</w:t>
      </w:r>
      <w:bookmarkEnd w:id="1729"/>
      <w:bookmarkEnd w:id="1730"/>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731" w:name="_Ref526939310"/>
      <w:bookmarkStart w:id="1732" w:name="_Toc534899542"/>
      <w:proofErr w:type="spellStart"/>
      <w:r>
        <w:t>revisionTag</w:t>
      </w:r>
      <w:proofErr w:type="spellEnd"/>
      <w:r>
        <w:t xml:space="preserve"> </w:t>
      </w:r>
      <w:r w:rsidR="002315DB">
        <w:t>property</w:t>
      </w:r>
      <w:bookmarkEnd w:id="1731"/>
      <w:bookmarkEnd w:id="1732"/>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733" w:name="_Ref526939293"/>
      <w:bookmarkStart w:id="1734" w:name="_Toc534899543"/>
      <w:bookmarkStart w:id="1735" w:name="_Hlk525802952"/>
      <w:proofErr w:type="spellStart"/>
      <w:r>
        <w:lastRenderedPageBreak/>
        <w:t>asOfTimeUtc</w:t>
      </w:r>
      <w:proofErr w:type="spellEnd"/>
      <w:r>
        <w:t xml:space="preserve"> </w:t>
      </w:r>
      <w:r w:rsidR="002315DB">
        <w:t>property</w:t>
      </w:r>
      <w:bookmarkEnd w:id="1733"/>
      <w:bookmarkEnd w:id="1734"/>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736" w:name="_Toc534899544"/>
      <w:proofErr w:type="spellStart"/>
      <w:r>
        <w:t>mappedTo</w:t>
      </w:r>
      <w:proofErr w:type="spellEnd"/>
      <w:r>
        <w:t xml:space="preserve"> property</w:t>
      </w:r>
      <w:bookmarkEnd w:id="1736"/>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737" w:name="_Ref493403111"/>
      <w:bookmarkStart w:id="1738" w:name="_Ref493404005"/>
      <w:bookmarkStart w:id="1739" w:name="_Toc534899545"/>
      <w:bookmarkEnd w:id="1735"/>
      <w:r>
        <w:t>file object</w:t>
      </w:r>
      <w:bookmarkEnd w:id="1737"/>
      <w:bookmarkEnd w:id="1738"/>
      <w:bookmarkEnd w:id="1739"/>
    </w:p>
    <w:p w14:paraId="375224F2" w14:textId="20156049" w:rsidR="00401BB5" w:rsidRDefault="00401BB5" w:rsidP="00401BB5">
      <w:pPr>
        <w:pStyle w:val="Heading3"/>
      </w:pPr>
      <w:bookmarkStart w:id="1740" w:name="_Toc534899546"/>
      <w:r>
        <w:t>General</w:t>
      </w:r>
      <w:bookmarkEnd w:id="174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741" w:name="_Ref493403519"/>
      <w:bookmarkStart w:id="1742" w:name="_Toc534899547"/>
      <w:proofErr w:type="spellStart"/>
      <w:r>
        <w:t>fileLocation</w:t>
      </w:r>
      <w:proofErr w:type="spellEnd"/>
      <w:r w:rsidR="00401BB5">
        <w:t xml:space="preserve"> property</w:t>
      </w:r>
      <w:bookmarkEnd w:id="1741"/>
      <w:bookmarkEnd w:id="1742"/>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743" w:name="_Ref493404063"/>
      <w:bookmarkStart w:id="1744" w:name="_Toc534899548"/>
      <w:proofErr w:type="spellStart"/>
      <w:r>
        <w:t>parentIndex</w:t>
      </w:r>
      <w:proofErr w:type="spellEnd"/>
      <w:r>
        <w:t xml:space="preserve"> </w:t>
      </w:r>
      <w:r w:rsidR="00401BB5">
        <w:t>property</w:t>
      </w:r>
      <w:bookmarkEnd w:id="1743"/>
      <w:bookmarkEnd w:id="1744"/>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745" w:name="_Ref493403563"/>
      <w:bookmarkStart w:id="1746" w:name="_Toc534899549"/>
      <w:r>
        <w:t>offset property</w:t>
      </w:r>
      <w:bookmarkEnd w:id="1745"/>
      <w:bookmarkEnd w:id="174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747" w:name="_Ref493403574"/>
      <w:bookmarkStart w:id="1748" w:name="_Toc534899550"/>
      <w:r>
        <w:t>length property</w:t>
      </w:r>
      <w:bookmarkEnd w:id="1747"/>
      <w:bookmarkEnd w:id="174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749" w:name="_Toc534899551"/>
      <w:bookmarkStart w:id="1750" w:name="_Ref1219365"/>
      <w:bookmarkStart w:id="1751" w:name="_Hlk514318855"/>
      <w:r>
        <w:t>roles property</w:t>
      </w:r>
      <w:bookmarkEnd w:id="1749"/>
      <w:bookmarkEnd w:id="1750"/>
    </w:p>
    <w:bookmarkEnd w:id="1751"/>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752" w:author="Laurence Golding" w:date="2019-02-16T15:35:00Z"/>
        </w:rPr>
      </w:pPr>
      <w:r w:rsidRPr="00CC6129">
        <w:rPr>
          <w:rStyle w:val="CODEtemp"/>
        </w:rPr>
        <w:lastRenderedPageBreak/>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753"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754" w:author="Laurence Golding" w:date="2019-02-16T15:36:00Z">
        <w:r>
          <w:t>§</w:t>
        </w:r>
        <w:r>
          <w:fldChar w:fldCharType="begin"/>
        </w:r>
        <w:r>
          <w:instrText xml:space="preserve"> REF _Ref1223806 \r \h </w:instrText>
        </w:r>
      </w:ins>
      <w:r>
        <w:fldChar w:fldCharType="separate"/>
      </w:r>
      <w:ins w:id="1755" w:author="Laurence Golding" w:date="2019-02-16T15:36:00Z">
        <w:r>
          <w:t>3.16.1</w:t>
        </w:r>
        <w:r>
          <w:fldChar w:fldCharType="end"/>
        </w:r>
      </w:ins>
      <w:ins w:id="1756"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757"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758" w:name="_Toc534899552"/>
      <w:bookmarkEnd w:id="1757"/>
      <w:proofErr w:type="spellStart"/>
      <w:r>
        <w:t>mimeType</w:t>
      </w:r>
      <w:proofErr w:type="spellEnd"/>
      <w:r>
        <w:t xml:space="preserve"> property</w:t>
      </w:r>
      <w:bookmarkEnd w:id="1758"/>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759" w:name="_Ref511899450"/>
      <w:bookmarkStart w:id="1760" w:name="_Toc534899553"/>
      <w:r>
        <w:t>contents property</w:t>
      </w:r>
      <w:bookmarkEnd w:id="1759"/>
      <w:bookmarkEnd w:id="1760"/>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761" w:name="_Ref511828128"/>
      <w:bookmarkStart w:id="1762" w:name="_Toc534899554"/>
      <w:r>
        <w:t>encoding property</w:t>
      </w:r>
      <w:bookmarkEnd w:id="1761"/>
      <w:bookmarkEnd w:id="1762"/>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lastRenderedPageBreak/>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763" w:name="_Ref534896207"/>
      <w:bookmarkStart w:id="1764" w:name="_Toc534899555"/>
      <w:proofErr w:type="spellStart"/>
      <w:r>
        <w:t>sourceLanguage</w:t>
      </w:r>
      <w:proofErr w:type="spellEnd"/>
      <w:r>
        <w:t xml:space="preserve"> property</w:t>
      </w:r>
      <w:bookmarkEnd w:id="1763"/>
      <w:bookmarkEnd w:id="1764"/>
    </w:p>
    <w:p w14:paraId="02CC5CC4" w14:textId="350D120E" w:rsidR="00F82406" w:rsidRDefault="00F82406" w:rsidP="00F82406">
      <w:pPr>
        <w:pStyle w:val="Heading4"/>
      </w:pPr>
      <w:bookmarkStart w:id="1765" w:name="_Toc534899556"/>
      <w:r>
        <w:t>General</w:t>
      </w:r>
      <w:bookmarkEnd w:id="1765"/>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766" w:name="_Ref534209313"/>
      <w:bookmarkStart w:id="1767" w:name="_Toc534899557"/>
      <w:r>
        <w:t>Source language identifier conventions and practices</w:t>
      </w:r>
      <w:bookmarkEnd w:id="1766"/>
      <w:bookmarkEnd w:id="176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lastRenderedPageBreak/>
        <w:t>Compare source language identifiers case-insensitively.</w:t>
      </w:r>
    </w:p>
    <w:p w14:paraId="0AF8E3A8" w14:textId="39D479F1" w:rsidR="0003707A" w:rsidRPr="0003707A" w:rsidRDefault="003660E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768" w:name="_Ref493345445"/>
      <w:bookmarkStart w:id="1769" w:name="_Toc534899558"/>
      <w:r>
        <w:t>hashes property</w:t>
      </w:r>
      <w:bookmarkEnd w:id="1768"/>
      <w:bookmarkEnd w:id="1769"/>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w:t>
      </w:r>
      <w:r w:rsidR="00036B5E">
        <w:lastRenderedPageBreak/>
        <w:t xml:space="preserve">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770" w:name="_Toc534899559"/>
      <w:proofErr w:type="spellStart"/>
      <w:r>
        <w:t>lastModifiedTime</w:t>
      </w:r>
      <w:r w:rsidR="00327EBE">
        <w:t>Utc</w:t>
      </w:r>
      <w:proofErr w:type="spellEnd"/>
      <w:r>
        <w:t xml:space="preserve"> property</w:t>
      </w:r>
      <w:bookmarkEnd w:id="1770"/>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771" w:name="_Ref493350984"/>
      <w:bookmarkStart w:id="1772" w:name="_Toc534899560"/>
      <w:r>
        <w:t>result object</w:t>
      </w:r>
      <w:bookmarkEnd w:id="1771"/>
      <w:bookmarkEnd w:id="1772"/>
    </w:p>
    <w:p w14:paraId="74FD90F6" w14:textId="18F2DD20" w:rsidR="00401BB5" w:rsidRDefault="00401BB5" w:rsidP="00401BB5">
      <w:pPr>
        <w:pStyle w:val="Heading3"/>
      </w:pPr>
      <w:bookmarkStart w:id="1773" w:name="_Toc534899561"/>
      <w:r>
        <w:t>General</w:t>
      </w:r>
      <w:bookmarkEnd w:id="177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774" w:name="_Ref515624666"/>
      <w:bookmarkStart w:id="1775" w:name="_Toc534899562"/>
      <w:r>
        <w:t>Distinguishing logically identical from logically distinct results</w:t>
      </w:r>
      <w:bookmarkEnd w:id="1774"/>
      <w:bookmarkEnd w:id="177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776" w:name="_Toc534899563"/>
      <w:bookmarkStart w:id="1777" w:name="_Ref493408865"/>
      <w:proofErr w:type="spellStart"/>
      <w:r>
        <w:lastRenderedPageBreak/>
        <w:t>i</w:t>
      </w:r>
      <w:r w:rsidR="00435405">
        <w:t>nstanceGui</w:t>
      </w:r>
      <w:r>
        <w:t>d</w:t>
      </w:r>
      <w:proofErr w:type="spellEnd"/>
      <w:r>
        <w:t xml:space="preserve"> property</w:t>
      </w:r>
      <w:bookmarkEnd w:id="1776"/>
    </w:p>
    <w:p w14:paraId="2C599143" w14:textId="3889DE5D" w:rsidR="00376B6D" w:rsidRDefault="00376B6D" w:rsidP="00376B6D">
      <w:bookmarkStart w:id="177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779" w:name="_Ref516055541"/>
      <w:bookmarkStart w:id="1780" w:name="_Toc534899564"/>
      <w:proofErr w:type="spellStart"/>
      <w:r>
        <w:t>correlationGuid</w:t>
      </w:r>
      <w:proofErr w:type="spellEnd"/>
      <w:r>
        <w:t xml:space="preserve"> property</w:t>
      </w:r>
      <w:bookmarkEnd w:id="1779"/>
      <w:bookmarkEnd w:id="1780"/>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781" w:name="_Ref513193500"/>
      <w:bookmarkStart w:id="1782" w:name="_Ref513195673"/>
      <w:bookmarkStart w:id="1783" w:name="_Toc534899565"/>
      <w:proofErr w:type="spellStart"/>
      <w:r>
        <w:t>ruleId</w:t>
      </w:r>
      <w:proofErr w:type="spellEnd"/>
      <w:r>
        <w:t xml:space="preserve"> property</w:t>
      </w:r>
      <w:bookmarkEnd w:id="1777"/>
      <w:bookmarkEnd w:id="1778"/>
      <w:bookmarkEnd w:id="1781"/>
      <w:bookmarkEnd w:id="1782"/>
      <w:bookmarkEnd w:id="178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784" w:name="_Ref531188246"/>
      <w:bookmarkStart w:id="1785" w:name="_Toc534899566"/>
      <w:proofErr w:type="spellStart"/>
      <w:r>
        <w:t>ruleIndex</w:t>
      </w:r>
      <w:proofErr w:type="spellEnd"/>
      <w:r>
        <w:t xml:space="preserve"> property</w:t>
      </w:r>
      <w:bookmarkEnd w:id="1784"/>
      <w:bookmarkEnd w:id="1785"/>
    </w:p>
    <w:p w14:paraId="3CF48D38" w14:textId="77777777" w:rsidR="00382FDC" w:rsidRDefault="003D76CB" w:rsidP="003D76CB">
      <w:pPr>
        <w:rPr>
          <w:ins w:id="1786"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787" w:author="Laurence Golding" w:date="2019-02-17T17:51:00Z">
        <w:r w:rsidR="001C1CF4" w:rsidRPr="007539E5" w:rsidDel="00585272">
          <w:rPr>
            <w:rStyle w:val="CODEtemp"/>
          </w:rPr>
          <w:delText>rule</w:delText>
        </w:r>
        <w:r w:rsidR="001C1CF4" w:rsidDel="00585272">
          <w:delText xml:space="preserve"> </w:delText>
        </w:r>
      </w:del>
      <w:proofErr w:type="spellStart"/>
      <w:ins w:id="1788" w:author="Laurence Golding" w:date="2019-02-17T17:51:00Z">
        <w:r w:rsidR="00585272">
          <w:rPr>
            <w:rStyle w:val="CODEtemp"/>
          </w:rPr>
          <w:t>report</w:t>
        </w:r>
      </w:ins>
      <w:ins w:id="1789" w:author="Laurence Golding" w:date="2019-02-17T17:54:00Z">
        <w:r w:rsidR="00382FDC">
          <w:rPr>
            <w:rStyle w:val="CODEtemp"/>
          </w:rPr>
          <w:t>ing</w:t>
        </w:r>
      </w:ins>
      <w:ins w:id="1790" w:author="Laurence Golding" w:date="2019-02-17T17:51:00Z">
        <w:r w:rsidR="00585272">
          <w:rPr>
            <w:rStyle w:val="CODEtemp"/>
          </w:rPr>
          <w:t>Descriptor</w:t>
        </w:r>
        <w:proofErr w:type="spellEnd"/>
        <w:r w:rsidR="00585272">
          <w:t xml:space="preserve"> </w:t>
        </w:r>
      </w:ins>
      <w:r w:rsidR="001C1CF4">
        <w:t>object (</w:t>
      </w:r>
      <w:bookmarkStart w:id="1791" w:name="_Hlk534893104"/>
      <w:r w:rsidR="001C1CF4">
        <w:t>§</w:t>
      </w:r>
      <w:bookmarkEnd w:id="1791"/>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792" w:author="Laurence Golding" w:date="2019-02-17T17:55:00Z">
        <w:r w:rsidR="00382FDC">
          <w:t xml:space="preserve"> array-valued</w:t>
        </w:r>
      </w:ins>
      <w:r w:rsidR="007539E5">
        <w:t xml:space="preserve"> </w:t>
      </w:r>
      <w:del w:id="1793"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794"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795" w:author="Laurence Golding" w:date="2019-02-17T17:56:00Z">
        <w:r w:rsidR="00382FDC">
          <w:fldChar w:fldCharType="begin"/>
        </w:r>
        <w:r w:rsidR="00382FDC">
          <w:instrText xml:space="preserve"> REF _Ref1292950 \r \h </w:instrText>
        </w:r>
      </w:ins>
      <w:r w:rsidR="00382FDC">
        <w:fldChar w:fldCharType="separate"/>
      </w:r>
      <w:ins w:id="1796" w:author="Laurence Golding" w:date="2019-02-17T17:56:00Z">
        <w:r w:rsidR="00382FDC">
          <w:t>3.17.10</w:t>
        </w:r>
        <w:r w:rsidR="00382FDC">
          <w:fldChar w:fldCharType="end"/>
        </w:r>
      </w:ins>
      <w:del w:id="1797"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w:t>
      </w:r>
      <w:r w:rsidR="007539E5">
        <w:lastRenderedPageBreak/>
        <w:t xml:space="preserve">the </w:t>
      </w:r>
      <w:del w:id="1798" w:author="Laurence Golding" w:date="2019-02-17T17:56:00Z">
        <w:r w:rsidR="007539E5" w:rsidDel="00382FDC">
          <w:delText xml:space="preserve">containing </w:delText>
        </w:r>
        <w:r w:rsidR="007539E5" w:rsidRPr="007539E5" w:rsidDel="00382FDC">
          <w:rPr>
            <w:rStyle w:val="CODEtemp"/>
          </w:rPr>
          <w:delText>run</w:delText>
        </w:r>
      </w:del>
      <w:proofErr w:type="spellStart"/>
      <w:ins w:id="1799" w:author="Laurence Golding" w:date="2019-02-17T17:56:00Z">
        <w:r w:rsidR="00382FDC">
          <w:rPr>
            <w:rStyle w:val="CODEtemp"/>
          </w:rPr>
          <w:t>toolComponent</w:t>
        </w:r>
      </w:ins>
      <w:proofErr w:type="spellEnd"/>
      <w:r w:rsidR="007539E5">
        <w:t xml:space="preserve"> object (§</w:t>
      </w:r>
      <w:del w:id="1800"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801" w:author="Laurence Golding" w:date="2019-02-17T17:56:00Z">
        <w:r w:rsidR="00382FDC">
          <w:fldChar w:fldCharType="begin"/>
        </w:r>
        <w:r w:rsidR="00382FDC">
          <w:instrText xml:space="preserve"> REF _Ref969781 \r \h </w:instrText>
        </w:r>
      </w:ins>
      <w:r w:rsidR="00382FDC">
        <w:fldChar w:fldCharType="separate"/>
      </w:r>
      <w:ins w:id="1802" w:author="Laurence Golding" w:date="2019-02-17T17:56:00Z">
        <w:r w:rsidR="00382FDC">
          <w:t>3.17</w:t>
        </w:r>
        <w:r w:rsidR="00382FDC">
          <w:fldChar w:fldCharType="end"/>
        </w:r>
      </w:ins>
      <w:del w:id="1803" w:author="Laurence Golding" w:date="2019-02-17T17:57:00Z">
        <w:r w:rsidR="007539E5" w:rsidDel="00382FDC">
          <w:delText xml:space="preserve">), </w:delText>
        </w:r>
      </w:del>
      <w:ins w:id="1804"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805" w:author="Laurence Golding" w:date="2019-02-17T17:58:00Z"/>
        </w:rPr>
      </w:pPr>
      <w:moveToRangeStart w:id="1806" w:author="Laurence Golding" w:date="2019-02-17T17:58:00Z" w:name="move1318719"/>
      <w:moveTo w:id="1807" w:author="Laurence Golding" w:date="2019-02-17T17:58:00Z">
        <w:r>
          <w:t xml:space="preserve">If the relevant </w:t>
        </w:r>
        <w:del w:id="1808" w:author="Laurence Golding" w:date="2019-02-17T17:58:00Z">
          <w:r w:rsidRPr="00C20521" w:rsidDel="00382FDC">
            <w:rPr>
              <w:rStyle w:val="CODEtemp"/>
            </w:rPr>
            <w:delText>rule</w:delText>
          </w:r>
        </w:del>
      </w:moveTo>
      <w:proofErr w:type="spellStart"/>
      <w:ins w:id="1809" w:author="Laurence Golding" w:date="2019-02-17T17:58:00Z">
        <w:r>
          <w:rPr>
            <w:rStyle w:val="CODEtemp"/>
          </w:rPr>
          <w:t>reportingDescriptor</w:t>
        </w:r>
      </w:ins>
      <w:proofErr w:type="spellEnd"/>
      <w:moveTo w:id="1810" w:author="Laurence Golding" w:date="2019-02-17T17:58:00Z">
        <w:r>
          <w:t xml:space="preserve"> object is present in </w:t>
        </w:r>
        <w:del w:id="1811" w:author="Laurence Golding" w:date="2019-02-17T17:58:00Z">
          <w:r w:rsidRPr="002C1306" w:rsidDel="00382FDC">
            <w:rPr>
              <w:rStyle w:val="CODEtemp"/>
            </w:rPr>
            <w:delText>resources.rules</w:delText>
          </w:r>
        </w:del>
      </w:moveTo>
      <w:proofErr w:type="spellStart"/>
      <w:ins w:id="1812" w:author="Laurence Golding" w:date="2019-02-17T17:58:00Z">
        <w:r>
          <w:rPr>
            <w:rStyle w:val="CODEtemp"/>
          </w:rPr>
          <w:t>toolComponent.ruleDescriptors</w:t>
        </w:r>
      </w:ins>
      <w:proofErr w:type="spellEnd"/>
      <w:moveTo w:id="1813"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806"/>
    <w:p w14:paraId="543A4472" w14:textId="23780B7B" w:rsidR="00465D52" w:rsidRDefault="00B33D4B" w:rsidP="003D76CB">
      <w:del w:id="1814" w:author="Laurence Golding" w:date="2019-02-17T17:57:00Z">
        <w:r w:rsidDel="00382FDC">
          <w:delText xml:space="preserve"> </w:delText>
        </w:r>
      </w:del>
      <w:r>
        <w:t xml:space="preserve">If </w:t>
      </w:r>
      <w:del w:id="1815" w:author="Laurence Golding" w:date="2019-02-17T17:59:00Z">
        <w:r w:rsidRPr="00382FDC" w:rsidDel="00382FDC">
          <w:rPr>
            <w:rStyle w:val="CODEtemp"/>
          </w:rPr>
          <w:delText>this property</w:delText>
        </w:r>
      </w:del>
      <w:proofErr w:type="spellStart"/>
      <w:ins w:id="1816"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817" w:author="Laurence Golding" w:date="2019-02-17T18:00:00Z">
        <w:r w:rsidR="00382FDC">
          <w:t>,</w:t>
        </w:r>
      </w:ins>
      <w:r w:rsidR="00C27613">
        <w:t xml:space="preserve"> </w:t>
      </w:r>
      <w:del w:id="1818" w:author="Laurence Golding" w:date="2019-02-17T18:00:00Z">
        <w:r w:rsidR="00C27613" w:rsidDel="00382FDC">
          <w:delText>(</w:delText>
        </w:r>
      </w:del>
      <w:r w:rsidR="00C27613">
        <w:t>which is otherwise not a valid value for this property</w:t>
      </w:r>
      <w:del w:id="1819"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820" w:author="Laurence Golding" w:date="2019-02-17T17:58:00Z"/>
        </w:rPr>
      </w:pPr>
      <w:moveFromRangeStart w:id="1821" w:author="Laurence Golding" w:date="2019-02-17T17:58:00Z" w:name="move1318719"/>
      <w:moveFrom w:id="1822"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821"/>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823"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824" w:author="Laurence Golding" w:date="2019-02-17T17:48:00Z"/>
        </w:rPr>
      </w:pPr>
      <w:ins w:id="1825" w:author="Laurence Golding" w:date="2019-02-17T17:47:00Z">
        <w:r>
          <w:t xml:space="preserve">  "tool": {                  # Se</w:t>
        </w:r>
      </w:ins>
      <w:ins w:id="1826" w:author="Laurence Golding" w:date="2019-02-17T17:48:00Z">
        <w:r>
          <w:t>e §</w:t>
        </w:r>
        <w:r>
          <w:fldChar w:fldCharType="begin"/>
        </w:r>
        <w:r>
          <w:instrText xml:space="preserve"> REF _Ref493350956 \r \h </w:instrText>
        </w:r>
      </w:ins>
      <w:r>
        <w:fldChar w:fldCharType="separate"/>
      </w:r>
      <w:ins w:id="1827" w:author="Laurence Golding" w:date="2019-02-17T17:48:00Z">
        <w:r>
          <w:t>3.13.6</w:t>
        </w:r>
        <w:r>
          <w:fldChar w:fldCharType="end"/>
        </w:r>
        <w:r>
          <w:t>.</w:t>
        </w:r>
      </w:ins>
    </w:p>
    <w:p w14:paraId="5A1B4E61" w14:textId="1FCF14ED" w:rsidR="00585272" w:rsidRDefault="00585272" w:rsidP="002D65F3">
      <w:pPr>
        <w:pStyle w:val="Code"/>
        <w:rPr>
          <w:ins w:id="1828" w:author="Laurence Golding" w:date="2019-02-17T17:48:00Z"/>
        </w:rPr>
      </w:pPr>
      <w:ins w:id="1829" w:author="Laurence Golding" w:date="2019-02-17T17:48:00Z">
        <w:r>
          <w:t xml:space="preserve">    "driver": {</w:t>
        </w:r>
      </w:ins>
    </w:p>
    <w:p w14:paraId="3C544A76" w14:textId="774B082A" w:rsidR="00585272" w:rsidRDefault="00585272" w:rsidP="00585272">
      <w:pPr>
        <w:pStyle w:val="Code"/>
        <w:rPr>
          <w:moveTo w:id="1830" w:author="Laurence Golding" w:date="2019-02-17T17:49:00Z"/>
        </w:rPr>
      </w:pPr>
      <w:ins w:id="1831" w:author="Laurence Golding" w:date="2019-02-17T17:50:00Z">
        <w:r>
          <w:t xml:space="preserve">  </w:t>
        </w:r>
      </w:ins>
      <w:moveToRangeStart w:id="1832" w:author="Laurence Golding" w:date="2019-02-17T17:49:00Z" w:name="move1318161"/>
      <w:moveTo w:id="1833" w:author="Laurence Golding" w:date="2019-02-17T17:49:00Z">
        <w:r>
          <w:t xml:space="preserve">    "</w:t>
        </w:r>
        <w:proofErr w:type="spellStart"/>
        <w:r>
          <w:t>rule</w:t>
        </w:r>
      </w:moveTo>
      <w:ins w:id="1834" w:author="Laurence Golding" w:date="2019-02-17T17:49:00Z">
        <w:r>
          <w:t>Descriptor</w:t>
        </w:r>
      </w:ins>
      <w:moveTo w:id="1835" w:author="Laurence Golding" w:date="2019-02-17T17:49:00Z">
        <w:r>
          <w:t>s</w:t>
        </w:r>
        <w:proofErr w:type="spellEnd"/>
        <w:r>
          <w:t xml:space="preserve">": [   </w:t>
        </w:r>
        <w:del w:id="1836" w:author="Laurence Golding" w:date="2019-02-17T17:50:00Z">
          <w:r w:rsidDel="00585272">
            <w:delText xml:space="preserve">  </w:delText>
          </w:r>
        </w:del>
        <w:del w:id="1837" w:author="Laurence Golding" w:date="2019-02-17T17:49:00Z">
          <w:r w:rsidDel="00585272">
            <w:delText xml:space="preserve">          </w:delText>
          </w:r>
        </w:del>
        <w:r>
          <w:t># See §</w:t>
        </w:r>
      </w:moveTo>
      <w:ins w:id="1838" w:author="Laurence Golding" w:date="2019-02-17T17:49:00Z">
        <w:r>
          <w:fldChar w:fldCharType="begin"/>
        </w:r>
        <w:r>
          <w:instrText xml:space="preserve"> REF _Ref1292950 \r \h </w:instrText>
        </w:r>
      </w:ins>
      <w:r>
        <w:fldChar w:fldCharType="separate"/>
      </w:r>
      <w:ins w:id="1839" w:author="Laurence Golding" w:date="2019-02-17T17:49:00Z">
        <w:r>
          <w:t>3.17.10</w:t>
        </w:r>
        <w:r>
          <w:fldChar w:fldCharType="end"/>
        </w:r>
      </w:ins>
      <w:moveTo w:id="1840" w:author="Laurence Golding" w:date="2019-02-17T17:49:00Z">
        <w:del w:id="1841" w:author="Laurence Golding" w:date="2019-02-17T17:49:00Z">
          <w:r w:rsidDel="00585272">
            <w:fldChar w:fldCharType="begin"/>
          </w:r>
          <w:r w:rsidDel="00585272">
            <w:delInstrText xml:space="preserve"> REF _Ref508870783 \r \h  \* MERGEFORMAT </w:delInstrText>
          </w:r>
        </w:del>
      </w:moveTo>
      <w:del w:id="1842" w:author="Laurence Golding" w:date="2019-02-17T17:49:00Z"/>
      <w:moveTo w:id="1843" w:author="Laurence Golding" w:date="2019-02-17T17:49:00Z">
        <w:del w:id="1844"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845" w:author="Laurence Golding" w:date="2019-02-17T17:49:00Z"/>
        </w:rPr>
      </w:pPr>
      <w:ins w:id="1846" w:author="Laurence Golding" w:date="2019-02-17T17:50:00Z">
        <w:r>
          <w:t xml:space="preserve">  </w:t>
        </w:r>
      </w:ins>
      <w:moveTo w:id="1847" w:author="Laurence Golding" w:date="2019-02-17T17:49:00Z">
        <w:r>
          <w:t xml:space="preserve">      {                    </w:t>
        </w:r>
        <w:del w:id="1848" w:author="Laurence Golding" w:date="2019-02-17T17:50:00Z">
          <w:r w:rsidDel="00585272">
            <w:delText xml:space="preserve">  </w:delText>
          </w:r>
        </w:del>
        <w:r>
          <w:t xml:space="preserve"># A </w:t>
        </w:r>
        <w:del w:id="1849" w:author="Laurence Golding" w:date="2019-02-17T17:49:00Z">
          <w:r w:rsidDel="00585272">
            <w:delText>rule</w:delText>
          </w:r>
        </w:del>
      </w:moveTo>
      <w:proofErr w:type="spellStart"/>
      <w:ins w:id="1850" w:author="Laurence Golding" w:date="2019-02-17T17:49:00Z">
        <w:r>
          <w:t>ruleDescriptor</w:t>
        </w:r>
      </w:ins>
      <w:proofErr w:type="spellEnd"/>
      <w:moveTo w:id="1851" w:author="Laurence Golding" w:date="2019-02-17T17:49:00Z">
        <w:r>
          <w:t xml:space="preserve"> object (§</w:t>
        </w:r>
        <w:r>
          <w:fldChar w:fldCharType="begin"/>
        </w:r>
        <w:r>
          <w:instrText xml:space="preserve"> REF _Ref508814067 \r \h  \* MERGEFORMAT </w:instrText>
        </w:r>
      </w:moveTo>
      <w:moveTo w:id="1852"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853" w:author="Laurence Golding" w:date="2019-02-17T17:49:00Z"/>
        </w:rPr>
      </w:pPr>
      <w:ins w:id="1854" w:author="Laurence Golding" w:date="2019-02-17T17:50:00Z">
        <w:r>
          <w:t xml:space="preserve">  </w:t>
        </w:r>
      </w:ins>
      <w:moveTo w:id="1855" w:author="Laurence Golding" w:date="2019-02-17T17:49:00Z">
        <w:r>
          <w:t xml:space="preserve">        "id": "CA1711",    </w:t>
        </w:r>
        <w:del w:id="1856" w:author="Laurence Golding" w:date="2019-02-17T17:50:00Z">
          <w:r w:rsidDel="00585272">
            <w:delText xml:space="preserve">  </w:delText>
          </w:r>
        </w:del>
        <w:r>
          <w:t># See §</w:t>
        </w:r>
        <w:r>
          <w:fldChar w:fldCharType="begin"/>
        </w:r>
        <w:r>
          <w:instrText xml:space="preserve"> REF _Ref493408046 \r \h  \* MERGEFORMAT </w:instrText>
        </w:r>
      </w:moveTo>
      <w:moveTo w:id="1857"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858" w:author="Laurence Golding" w:date="2019-02-17T17:49:00Z"/>
        </w:rPr>
      </w:pPr>
      <w:ins w:id="1859" w:author="Laurence Golding" w:date="2019-02-17T17:50:00Z">
        <w:r>
          <w:t xml:space="preserve">  </w:t>
        </w:r>
      </w:ins>
      <w:moveTo w:id="1860" w:author="Laurence Golding" w:date="2019-02-17T17:49:00Z">
        <w:r>
          <w:t xml:space="preserve">        ...</w:t>
        </w:r>
      </w:moveTo>
    </w:p>
    <w:p w14:paraId="1587D582" w14:textId="2BB15834" w:rsidR="00585272" w:rsidRDefault="00585272" w:rsidP="00585272">
      <w:pPr>
        <w:pStyle w:val="Code"/>
        <w:rPr>
          <w:moveTo w:id="1861" w:author="Laurence Golding" w:date="2019-02-17T17:49:00Z"/>
        </w:rPr>
      </w:pPr>
      <w:ins w:id="1862" w:author="Laurence Golding" w:date="2019-02-17T17:50:00Z">
        <w:r>
          <w:t xml:space="preserve">  </w:t>
        </w:r>
      </w:ins>
      <w:moveTo w:id="1863" w:author="Laurence Golding" w:date="2019-02-17T17:49:00Z">
        <w:r>
          <w:t xml:space="preserve">      },</w:t>
        </w:r>
      </w:moveTo>
    </w:p>
    <w:p w14:paraId="171690FB" w14:textId="2DF44C45" w:rsidR="00585272" w:rsidRDefault="00585272" w:rsidP="00585272">
      <w:pPr>
        <w:pStyle w:val="Code"/>
        <w:rPr>
          <w:moveTo w:id="1864" w:author="Laurence Golding" w:date="2019-02-17T17:49:00Z"/>
        </w:rPr>
      </w:pPr>
      <w:ins w:id="1865" w:author="Laurence Golding" w:date="2019-02-17T17:50:00Z">
        <w:r>
          <w:t xml:space="preserve">  </w:t>
        </w:r>
      </w:ins>
      <w:moveTo w:id="1866" w:author="Laurence Golding" w:date="2019-02-17T17:49:00Z">
        <w:r>
          <w:t xml:space="preserve">      {                    </w:t>
        </w:r>
        <w:del w:id="1867" w:author="Laurence Golding" w:date="2019-02-17T17:50:00Z">
          <w:r w:rsidDel="00585272">
            <w:delText xml:space="preserve">  </w:delText>
          </w:r>
        </w:del>
        <w:r>
          <w:t xml:space="preserve"># Another </w:t>
        </w:r>
        <w:proofErr w:type="spellStart"/>
        <w:r>
          <w:t>rule</w:t>
        </w:r>
      </w:moveTo>
      <w:ins w:id="1868" w:author="Laurence Golding" w:date="2019-02-17T17:49:00Z">
        <w:r>
          <w:t>Descriptor</w:t>
        </w:r>
      </w:ins>
      <w:proofErr w:type="spellEnd"/>
      <w:moveTo w:id="1869" w:author="Laurence Golding" w:date="2019-02-17T17:49:00Z">
        <w:r>
          <w:t xml:space="preserve"> </w:t>
        </w:r>
        <w:del w:id="1870" w:author="Laurence Golding" w:date="2019-02-17T17:50:00Z">
          <w:r w:rsidDel="00585272">
            <w:delText xml:space="preserve">object </w:delText>
          </w:r>
        </w:del>
        <w:r>
          <w:t xml:space="preserve">with the same </w:t>
        </w:r>
        <w:del w:id="1871" w:author="Laurence Golding" w:date="2019-02-17T17:50:00Z">
          <w:r w:rsidDel="00585272">
            <w:delText xml:space="preserve">rule </w:delText>
          </w:r>
        </w:del>
        <w:r>
          <w:t>id.</w:t>
        </w:r>
      </w:moveTo>
    </w:p>
    <w:p w14:paraId="57C4A9B0" w14:textId="101BC27C" w:rsidR="00585272" w:rsidRDefault="00585272" w:rsidP="00585272">
      <w:pPr>
        <w:pStyle w:val="Code"/>
        <w:rPr>
          <w:moveTo w:id="1872" w:author="Laurence Golding" w:date="2019-02-17T17:49:00Z"/>
        </w:rPr>
      </w:pPr>
      <w:ins w:id="1873" w:author="Laurence Golding" w:date="2019-02-17T17:50:00Z">
        <w:r>
          <w:t xml:space="preserve">  </w:t>
        </w:r>
      </w:ins>
      <w:moveTo w:id="1874" w:author="Laurence Golding" w:date="2019-02-17T17:49:00Z">
        <w:r>
          <w:t xml:space="preserve">        "id": "CA1711",    </w:t>
        </w:r>
        <w:del w:id="1875"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876" w:author="Laurence Golding" w:date="2019-02-17T17:49:00Z"/>
        </w:rPr>
      </w:pPr>
      <w:ins w:id="1877" w:author="Laurence Golding" w:date="2019-02-17T17:50:00Z">
        <w:r>
          <w:t xml:space="preserve">  </w:t>
        </w:r>
      </w:ins>
      <w:moveTo w:id="1878" w:author="Laurence Golding" w:date="2019-02-17T17:49:00Z">
        <w:r>
          <w:t xml:space="preserve">        ...</w:t>
        </w:r>
      </w:moveTo>
    </w:p>
    <w:p w14:paraId="7D0F4E6D" w14:textId="66B0B31D" w:rsidR="00585272" w:rsidRDefault="00585272" w:rsidP="00585272">
      <w:pPr>
        <w:pStyle w:val="Code"/>
        <w:rPr>
          <w:moveTo w:id="1879" w:author="Laurence Golding" w:date="2019-02-17T17:49:00Z"/>
        </w:rPr>
      </w:pPr>
      <w:ins w:id="1880" w:author="Laurence Golding" w:date="2019-02-17T17:50:00Z">
        <w:r>
          <w:t xml:space="preserve">  </w:t>
        </w:r>
      </w:ins>
      <w:moveTo w:id="1881" w:author="Laurence Golding" w:date="2019-02-17T17:49:00Z">
        <w:r>
          <w:t xml:space="preserve">      }</w:t>
        </w:r>
      </w:moveTo>
    </w:p>
    <w:p w14:paraId="4F409745" w14:textId="319C5F20" w:rsidR="00585272" w:rsidRDefault="00585272" w:rsidP="00585272">
      <w:pPr>
        <w:pStyle w:val="Code"/>
        <w:rPr>
          <w:moveTo w:id="1882" w:author="Laurence Golding" w:date="2019-02-17T17:49:00Z"/>
        </w:rPr>
      </w:pPr>
      <w:ins w:id="1883" w:author="Laurence Golding" w:date="2019-02-17T17:50:00Z">
        <w:r>
          <w:t xml:space="preserve">  </w:t>
        </w:r>
      </w:ins>
      <w:moveTo w:id="1884" w:author="Laurence Golding" w:date="2019-02-17T17:49:00Z">
        <w:r>
          <w:t xml:space="preserve">    ]</w:t>
        </w:r>
      </w:moveTo>
    </w:p>
    <w:moveToRangeEnd w:id="1832"/>
    <w:p w14:paraId="66627C9F" w14:textId="70A9596F" w:rsidR="00585272" w:rsidRDefault="00585272" w:rsidP="002D65F3">
      <w:pPr>
        <w:pStyle w:val="Code"/>
        <w:rPr>
          <w:ins w:id="1885" w:author="Laurence Golding" w:date="2019-02-17T17:48:00Z"/>
        </w:rPr>
      </w:pPr>
      <w:ins w:id="1886" w:author="Laurence Golding" w:date="2019-02-17T17:48:00Z">
        <w:r>
          <w:t xml:space="preserve">    }</w:t>
        </w:r>
      </w:ins>
    </w:p>
    <w:p w14:paraId="2BD8EAF1" w14:textId="7EB068D8" w:rsidR="00585272" w:rsidRDefault="00585272" w:rsidP="002D65F3">
      <w:pPr>
        <w:pStyle w:val="Code"/>
      </w:pPr>
      <w:ins w:id="1887"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888" w:author="Laurence Golding" w:date="2019-02-17T17:49:00Z">
        <w:r w:rsidDel="00585272">
          <w:delText>,</w:delText>
        </w:r>
      </w:del>
    </w:p>
    <w:p w14:paraId="60D2D083" w14:textId="45E47597" w:rsidR="002E52B0" w:rsidDel="00585272" w:rsidRDefault="002E52B0" w:rsidP="002D65F3">
      <w:pPr>
        <w:pStyle w:val="Code"/>
        <w:rPr>
          <w:del w:id="1889" w:author="Laurence Golding" w:date="2019-02-17T17:48:00Z"/>
        </w:rPr>
      </w:pPr>
      <w:del w:id="1890"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891" w:author="Laurence Golding" w:date="2019-02-17T17:49:00Z"/>
        </w:rPr>
      </w:pPr>
      <w:moveFromRangeStart w:id="1892" w:author="Laurence Golding" w:date="2019-02-17T17:49:00Z" w:name="move1318161"/>
      <w:moveFrom w:id="1893"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894" w:author="Laurence Golding" w:date="2019-02-17T17:49:00Z"/>
      <w:moveFrom w:id="1895"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896" w:author="Laurence Golding" w:date="2019-02-17T17:49:00Z"/>
        </w:rPr>
      </w:pPr>
      <w:moveFrom w:id="1897"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898" w:author="Laurence Golding" w:date="2019-02-17T17:49:00Z"/>
      <w:moveFrom w:id="1899"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900" w:author="Laurence Golding" w:date="2019-02-17T17:49:00Z"/>
        </w:rPr>
      </w:pPr>
      <w:moveFrom w:id="1901"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902" w:author="Laurence Golding" w:date="2019-02-17T17:49:00Z"/>
      <w:moveFrom w:id="1903"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904" w:author="Laurence Golding" w:date="2019-02-17T17:49:00Z"/>
        </w:rPr>
      </w:pPr>
      <w:moveFrom w:id="1905" w:author="Laurence Golding" w:date="2019-02-17T17:49:00Z">
        <w:r w:rsidDel="00585272">
          <w:t xml:space="preserve">        ...</w:t>
        </w:r>
      </w:moveFrom>
    </w:p>
    <w:p w14:paraId="5F6368E0" w14:textId="724BEF13" w:rsidR="002E52B0" w:rsidDel="00585272" w:rsidRDefault="002E52B0" w:rsidP="002D65F3">
      <w:pPr>
        <w:pStyle w:val="Code"/>
        <w:rPr>
          <w:moveFrom w:id="1906" w:author="Laurence Golding" w:date="2019-02-17T17:49:00Z"/>
        </w:rPr>
      </w:pPr>
      <w:moveFrom w:id="1907" w:author="Laurence Golding" w:date="2019-02-17T17:49:00Z">
        <w:r w:rsidDel="00585272">
          <w:t xml:space="preserve">      },</w:t>
        </w:r>
      </w:moveFrom>
    </w:p>
    <w:p w14:paraId="03BB4BB8" w14:textId="71A495DD" w:rsidR="002E52B0" w:rsidDel="00585272" w:rsidRDefault="002E52B0" w:rsidP="002D65F3">
      <w:pPr>
        <w:pStyle w:val="Code"/>
        <w:rPr>
          <w:moveFrom w:id="1908" w:author="Laurence Golding" w:date="2019-02-17T17:49:00Z"/>
        </w:rPr>
      </w:pPr>
      <w:moveFrom w:id="1909"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910" w:author="Laurence Golding" w:date="2019-02-17T17:49:00Z"/>
        </w:rPr>
      </w:pPr>
      <w:moveFrom w:id="1911"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912" w:author="Laurence Golding" w:date="2019-02-17T17:49:00Z"/>
        </w:rPr>
      </w:pPr>
      <w:moveFrom w:id="1913" w:author="Laurence Golding" w:date="2019-02-17T17:49:00Z">
        <w:r w:rsidDel="00585272">
          <w:t xml:space="preserve">        ...</w:t>
        </w:r>
      </w:moveFrom>
    </w:p>
    <w:p w14:paraId="1D99A04F" w14:textId="63B5F684" w:rsidR="002E52B0" w:rsidDel="00585272" w:rsidRDefault="002E52B0" w:rsidP="002D65F3">
      <w:pPr>
        <w:pStyle w:val="Code"/>
        <w:rPr>
          <w:moveFrom w:id="1914" w:author="Laurence Golding" w:date="2019-02-17T17:49:00Z"/>
        </w:rPr>
      </w:pPr>
      <w:moveFrom w:id="1915" w:author="Laurence Golding" w:date="2019-02-17T17:49:00Z">
        <w:r w:rsidDel="00585272">
          <w:t xml:space="preserve">      }</w:t>
        </w:r>
      </w:moveFrom>
    </w:p>
    <w:p w14:paraId="61A9F3BD" w14:textId="68F6DE1D" w:rsidR="002E52B0" w:rsidDel="00585272" w:rsidRDefault="002E52B0" w:rsidP="002D65F3">
      <w:pPr>
        <w:pStyle w:val="Code"/>
        <w:rPr>
          <w:moveFrom w:id="1916" w:author="Laurence Golding" w:date="2019-02-17T17:49:00Z"/>
        </w:rPr>
      </w:pPr>
      <w:moveFrom w:id="1917" w:author="Laurence Golding" w:date="2019-02-17T17:49:00Z">
        <w:r w:rsidDel="00585272">
          <w:t xml:space="preserve">    </w:t>
        </w:r>
        <w:r w:rsidR="00A431FB" w:rsidDel="00585272">
          <w:t>]</w:t>
        </w:r>
      </w:moveFrom>
    </w:p>
    <w:moveFromRangeEnd w:id="1892"/>
    <w:p w14:paraId="29A7A5FB" w14:textId="109CF0B4" w:rsidR="002E52B0" w:rsidDel="00585272" w:rsidRDefault="002E52B0" w:rsidP="002D65F3">
      <w:pPr>
        <w:pStyle w:val="Code"/>
        <w:rPr>
          <w:del w:id="1918" w:author="Laurence Golding" w:date="2019-02-17T17:48:00Z"/>
        </w:rPr>
      </w:pPr>
      <w:del w:id="1919"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920"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921" w:author="Laurence Golding" w:date="2019-02-17T18:02:00Z">
        <w:r w:rsidRPr="00262770" w:rsidDel="008F554D">
          <w:rPr>
            <w:rStyle w:val="CODEtemp"/>
          </w:rPr>
          <w:delText>rule</w:delText>
        </w:r>
        <w:r w:rsidDel="008F554D">
          <w:delText xml:space="preserve"> </w:delText>
        </w:r>
      </w:del>
      <w:proofErr w:type="spellStart"/>
      <w:ins w:id="1922"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923" w:author="Laurence Golding" w:date="2019-02-17T18:05:00Z">
        <w:r w:rsidR="008F554D">
          <w:t xml:space="preserve">and </w:t>
        </w:r>
        <w:proofErr w:type="spellStart"/>
        <w:r w:rsidR="008F554D" w:rsidRPr="008F554D">
          <w:rPr>
            <w:rStyle w:val="CODEtemp"/>
            <w:rPrChange w:id="1924" w:author="Laurence Golding" w:date="2019-02-17T18:05:00Z">
              <w:rPr/>
            </w:rPrChange>
          </w:rPr>
          <w:t>extensionIndex</w:t>
        </w:r>
        <w:proofErr w:type="spellEnd"/>
        <w:r w:rsidR="008F554D">
          <w:t xml:space="preserve"> (§</w:t>
        </w:r>
      </w:ins>
      <w:ins w:id="1925" w:author="Laurence Golding" w:date="2019-02-17T18:06:00Z">
        <w:r w:rsidR="008F554D">
          <w:fldChar w:fldCharType="begin"/>
        </w:r>
        <w:r w:rsidR="008F554D">
          <w:instrText xml:space="preserve"> REF _Ref1315751 \r \h </w:instrText>
        </w:r>
      </w:ins>
      <w:r w:rsidR="008F554D">
        <w:fldChar w:fldCharType="separate"/>
      </w:r>
      <w:ins w:id="1926" w:author="Laurence Golding" w:date="2019-02-17T18:06:00Z">
        <w:r w:rsidR="008F554D">
          <w:t>3.23.7</w:t>
        </w:r>
        <w:r w:rsidR="008F554D">
          <w:fldChar w:fldCharType="end"/>
        </w:r>
      </w:ins>
      <w:ins w:id="1927"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928" w:author="Laurence Golding" w:date="2019-02-13T16:35:00Z"/>
        </w:rPr>
      </w:pPr>
      <w:bookmarkStart w:id="1929" w:name="_Ref1315751"/>
      <w:proofErr w:type="spellStart"/>
      <w:ins w:id="1930" w:author="Laurence Golding" w:date="2019-02-13T16:35:00Z">
        <w:r>
          <w:t>extensionIndex</w:t>
        </w:r>
        <w:proofErr w:type="spellEnd"/>
        <w:r>
          <w:t xml:space="preserve"> property</w:t>
        </w:r>
        <w:bookmarkEnd w:id="1929"/>
      </w:ins>
    </w:p>
    <w:p w14:paraId="3C040933" w14:textId="134003C1" w:rsidR="007156B3" w:rsidRDefault="007156B3" w:rsidP="007156B3">
      <w:pPr>
        <w:rPr>
          <w:ins w:id="1931" w:author="Laurence Golding" w:date="2019-02-17T18:36:00Z"/>
        </w:rPr>
      </w:pPr>
      <w:ins w:id="1932"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933" w:author="Laurence Golding" w:date="2019-02-17T18:38:00Z">
        <w:r>
          <w:rPr>
            <w:rStyle w:val="CODEtemp"/>
          </w:rPr>
          <w:t>e</w:t>
        </w:r>
      </w:ins>
      <w:ins w:id="1934"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935" w:author="Laurence Golding" w:date="2019-02-17T18:36:00Z"/>
        </w:rPr>
      </w:pPr>
      <w:ins w:id="1936"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937"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938"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939"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940" w:author="Laurence Golding" w:date="2019-02-17T18:36:00Z">
        <w:r>
          <w:fldChar w:fldCharType="separate"/>
        </w:r>
        <w:r>
          <w:t>3.17</w:t>
        </w:r>
        <w:r>
          <w:fldChar w:fldCharType="end"/>
        </w:r>
        <w:r>
          <w:t>) that describes the tool component that defines th</w:t>
        </w:r>
      </w:ins>
      <w:ins w:id="1941" w:author="Laurence Golding" w:date="2019-02-17T18:38:00Z">
        <w:r>
          <w:t>e rule associated with this resul</w:t>
        </w:r>
      </w:ins>
      <w:ins w:id="1942" w:author="Laurence Golding" w:date="2019-02-17T18:39:00Z">
        <w:r>
          <w:t>t,</w:t>
        </w:r>
      </w:ins>
      <w:ins w:id="1943" w:author="Laurence Golding" w:date="2019-02-17T18:36:00Z">
        <w:r>
          <w:t xml:space="preserve"> then </w:t>
        </w:r>
      </w:ins>
      <w:proofErr w:type="spellStart"/>
      <w:ins w:id="1944" w:author="Laurence Golding" w:date="2019-02-17T18:39:00Z">
        <w:r>
          <w:rPr>
            <w:rStyle w:val="CODEtemp"/>
          </w:rPr>
          <w:t>e</w:t>
        </w:r>
      </w:ins>
      <w:ins w:id="1945"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1946" w:author="Laurence Golding" w:date="2019-02-17T18:36:00Z"/>
        </w:rPr>
      </w:pPr>
      <w:ins w:id="1947" w:author="Laurence Golding" w:date="2019-02-17T18:36:00Z">
        <w:r>
          <w:t xml:space="preserve">If the </w:t>
        </w:r>
      </w:ins>
      <w:ins w:id="1948" w:author="Laurence Golding" w:date="2019-02-17T18:39:00Z">
        <w:r>
          <w:t>relevant rule</w:t>
        </w:r>
      </w:ins>
      <w:ins w:id="1949" w:author="Laurence Golding" w:date="2019-02-17T18:36:00Z">
        <w:r>
          <w:t xml:space="preserve"> is defined in the tool’s driver rather than in an extension (see §</w:t>
        </w:r>
        <w:r>
          <w:fldChar w:fldCharType="begin"/>
        </w:r>
        <w:r>
          <w:instrText xml:space="preserve"> REF _Ref1313231 \r \h </w:instrText>
        </w:r>
      </w:ins>
      <w:ins w:id="1950"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1951" w:author="Laurence Golding" w:date="2019-02-17T18:39:00Z">
        <w:r>
          <w:rPr>
            <w:rStyle w:val="CODEtemp"/>
          </w:rPr>
          <w:t>e</w:t>
        </w:r>
      </w:ins>
      <w:ins w:id="1952"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1953" w:author="Laurence Golding" w:date="2019-02-17T18:36:00Z">
        <w:r>
          <w:t xml:space="preserve">If </w:t>
        </w:r>
      </w:ins>
      <w:proofErr w:type="spellStart"/>
      <w:ins w:id="1954" w:author="Laurence Golding" w:date="2019-02-17T18:39:00Z">
        <w:r>
          <w:rPr>
            <w:rStyle w:val="CODEtemp"/>
          </w:rPr>
          <w:t>e</w:t>
        </w:r>
      </w:ins>
      <w:ins w:id="1955"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1956" w:name="_Ref493511208"/>
      <w:bookmarkStart w:id="1957" w:name="_Toc534899567"/>
      <w:r>
        <w:lastRenderedPageBreak/>
        <w:t>level property</w:t>
      </w:r>
      <w:bookmarkEnd w:id="1956"/>
      <w:bookmarkEnd w:id="195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1958" w:author="Laurence Golding" w:date="2019-02-17T18:24:00Z">
        <w:r w:rsidDel="00AF5B56">
          <w:delText xml:space="preserve">the </w:delText>
        </w:r>
      </w:del>
      <w:proofErr w:type="spellStart"/>
      <w:r w:rsidRPr="000A7DA8">
        <w:rPr>
          <w:rStyle w:val="CODEtemp"/>
        </w:rPr>
        <w:t>ruleId</w:t>
      </w:r>
      <w:proofErr w:type="spellEnd"/>
      <w:r>
        <w:t xml:space="preserve"> </w:t>
      </w:r>
      <w:del w:id="1959"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1960" w:author="Laurence Golding" w:date="2019-02-17T18:24:00Z">
        <w:r w:rsidDel="00AF5B56">
          <w:delText xml:space="preserve">the </w:delText>
        </w:r>
      </w:del>
      <w:proofErr w:type="spellStart"/>
      <w:r w:rsidRPr="000A7DA8">
        <w:rPr>
          <w:rStyle w:val="CODEtemp"/>
        </w:rPr>
        <w:t>ruleId</w:t>
      </w:r>
      <w:proofErr w:type="spellEnd"/>
      <w:r>
        <w:t xml:space="preserve"> </w:t>
      </w:r>
      <w:del w:id="1961"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1962" w:author="Laurence Golding" w:date="2019-02-17T18:24:00Z">
        <w:r w:rsidDel="00AF5B56">
          <w:delText xml:space="preserve">the </w:delText>
        </w:r>
      </w:del>
      <w:proofErr w:type="spellStart"/>
      <w:r w:rsidRPr="000A7DA8">
        <w:rPr>
          <w:rStyle w:val="CODEtemp"/>
        </w:rPr>
        <w:t>ruleId</w:t>
      </w:r>
      <w:proofErr w:type="spellEnd"/>
      <w:r>
        <w:t xml:space="preserve"> </w:t>
      </w:r>
      <w:del w:id="1963"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1964" w:author="Laurence Golding" w:date="2019-02-17T18:24:00Z">
        <w:r w:rsidDel="00AF5B56">
          <w:delText xml:space="preserve">the </w:delText>
        </w:r>
      </w:del>
      <w:proofErr w:type="spellStart"/>
      <w:r w:rsidRPr="002E38BC">
        <w:rPr>
          <w:rStyle w:val="CODEtemp"/>
        </w:rPr>
        <w:t>ruleId</w:t>
      </w:r>
      <w:proofErr w:type="spellEnd"/>
      <w:r>
        <w:t xml:space="preserve"> </w:t>
      </w:r>
      <w:del w:id="1965"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1966" w:author="Laurence Golding" w:date="2019-02-17T18:24:00Z">
        <w:r w:rsidDel="00AF5B56">
          <w:delText xml:space="preserve">the </w:delText>
        </w:r>
      </w:del>
      <w:proofErr w:type="spellStart"/>
      <w:r w:rsidRPr="000A7DA8">
        <w:rPr>
          <w:rStyle w:val="CODEtemp"/>
        </w:rPr>
        <w:t>ruleId</w:t>
      </w:r>
      <w:proofErr w:type="spellEnd"/>
      <w:r>
        <w:t xml:space="preserve"> </w:t>
      </w:r>
      <w:del w:id="1967"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lastRenderedPageBreak/>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1968" w:author="Laurence Golding" w:date="2019-02-17T17:11:00Z">
        <w:r w:rsidRPr="00B050AF" w:rsidDel="00406B9A">
          <w:delText xml:space="preserve">the </w:delText>
        </w:r>
      </w:del>
      <w:r w:rsidRPr="00B050AF">
        <w:rPr>
          <w:rStyle w:val="CODEtemp"/>
        </w:rPr>
        <w:t>level</w:t>
      </w:r>
      <w:r w:rsidRPr="00B050AF">
        <w:t xml:space="preserve"> </w:t>
      </w:r>
      <w:del w:id="1969"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1970" w:author="Laurence Golding" w:date="2019-02-17T17:11:00Z">
        <w:r w:rsidR="00406B9A">
          <w:t xml:space="preserve"> value of the</w:t>
        </w:r>
      </w:ins>
      <w:r w:rsidRPr="00B050AF">
        <w:t xml:space="preserve"> </w:t>
      </w:r>
      <w:del w:id="1971" w:author="Laurence Golding" w:date="2019-02-17T17:02:00Z">
        <w:r w:rsidRPr="00B050AF" w:rsidDel="003D7E0B">
          <w:rPr>
            <w:rStyle w:val="CODEtemp"/>
          </w:rPr>
          <w:delText>defaultLevel</w:delText>
        </w:r>
        <w:r w:rsidRPr="00B050AF" w:rsidDel="003D7E0B">
          <w:delText xml:space="preserve"> </w:delText>
        </w:r>
      </w:del>
      <w:ins w:id="1972"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1973"/>
      <w:r w:rsidR="00822D1D">
        <w:t>the</w:t>
      </w:r>
      <w:commentRangeEnd w:id="1973"/>
      <w:r w:rsidR="00855A38">
        <w:rPr>
          <w:rStyle w:val="CommentReference"/>
        </w:rPr>
        <w:commentReference w:id="1973"/>
      </w:r>
      <w:r w:rsidR="00822D1D">
        <w:t xml:space="preserve"> </w:t>
      </w:r>
      <w:proofErr w:type="spellStart"/>
      <w:ins w:id="1974" w:author="Laurence Golding" w:date="2019-02-18T11:24:00Z">
        <w:r w:rsidR="00B514B3" w:rsidRPr="00B514B3">
          <w:rPr>
            <w:rStyle w:val="CODEtemp"/>
            <w:rPrChange w:id="1975" w:author="Laurence Golding" w:date="2019-02-18T11:25:00Z">
              <w:rPr/>
            </w:rPrChange>
          </w:rPr>
          <w:t>rep</w:t>
        </w:r>
      </w:ins>
      <w:ins w:id="1976" w:author="Laurence Golding" w:date="2019-02-18T11:25:00Z">
        <w:r w:rsidR="00B514B3" w:rsidRPr="00B514B3">
          <w:rPr>
            <w:rStyle w:val="CODEtemp"/>
            <w:rPrChange w:id="1977" w:author="Laurence Golding" w:date="2019-02-18T11:25:00Z">
              <w:rPr/>
            </w:rPrChange>
          </w:rPr>
          <w:t>ortingConfigurationOverride</w:t>
        </w:r>
        <w:proofErr w:type="spellEnd"/>
        <w:r w:rsidR="00B514B3">
          <w:t xml:space="preserve"> object </w:t>
        </w:r>
      </w:ins>
      <w:ins w:id="1978" w:author="Laurence Golding" w:date="2019-02-18T11:26:00Z">
        <w:r w:rsidR="00B514B3">
          <w:t xml:space="preserve">() </w:t>
        </w:r>
      </w:ins>
      <w:ins w:id="1979"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1980"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1981" w:author="Laurence Golding" w:date="2019-02-18T11:25:00Z">
        <w:r w:rsidR="00B514B3">
          <w:fldChar w:fldCharType="separate"/>
        </w:r>
        <w:r w:rsidR="00B514B3">
          <w:t>3.23.7</w:t>
        </w:r>
        <w:r w:rsidR="00B514B3">
          <w:fldChar w:fldCharType="end"/>
        </w:r>
        <w:r w:rsidR="00B514B3">
          <w:t>) properties</w:t>
        </w:r>
        <w:r w:rsidR="00B514B3" w:rsidRPr="00B050AF">
          <w:t>.</w:t>
        </w:r>
      </w:ins>
      <w:ins w:id="1982"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1983" w:author="Laurence Golding" w:date="2019-02-18T11:27:00Z">
        <w:r w:rsidR="00B514B3">
          <w:t>or if it does not contain a level property, level SHALL default to the value of the level property in the</w:t>
        </w:r>
      </w:ins>
      <w:ins w:id="1984" w:author="Laurence Golding" w:date="2019-02-18T11:25:00Z">
        <w:r w:rsidR="00B514B3">
          <w:t xml:space="preserve"> </w:t>
        </w:r>
      </w:ins>
      <w:del w:id="1985" w:author="Laurence Golding" w:date="2019-02-17T17:02:00Z">
        <w:r w:rsidR="00822D1D" w:rsidRPr="00822D1D" w:rsidDel="009A1636">
          <w:rPr>
            <w:rStyle w:val="CODEtemp"/>
          </w:rPr>
          <w:delText>ruleConfiguration</w:delText>
        </w:r>
        <w:r w:rsidR="00822D1D" w:rsidDel="009A1636">
          <w:delText xml:space="preserve"> </w:delText>
        </w:r>
      </w:del>
      <w:proofErr w:type="spellStart"/>
      <w:ins w:id="1986"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1987" w:author="Laurence Golding" w:date="2019-02-17T17:03:00Z">
        <w:r w:rsidR="00822D1D" w:rsidRPr="00822D1D" w:rsidDel="004B66C7">
          <w:rPr>
            <w:rStyle w:val="CODEtemp"/>
          </w:rPr>
          <w:delText>configuration</w:delText>
        </w:r>
        <w:r w:rsidR="00822D1D" w:rsidDel="004B66C7">
          <w:delText xml:space="preserve"> </w:delText>
        </w:r>
      </w:del>
      <w:proofErr w:type="spellStart"/>
      <w:ins w:id="1988"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1989" w:author="Laurence Golding" w:date="2019-02-17T17:03:00Z">
        <w:r w:rsidRPr="00B050AF" w:rsidDel="004B66C7">
          <w:rPr>
            <w:rStyle w:val="CODEtemp"/>
          </w:rPr>
          <w:delText>rule</w:delText>
        </w:r>
        <w:r w:rsidRPr="00B050AF" w:rsidDel="004B66C7">
          <w:delText xml:space="preserve"> </w:delText>
        </w:r>
      </w:del>
      <w:proofErr w:type="spellStart"/>
      <w:ins w:id="1990"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1991" w:author="Laurence Golding" w:date="2019-02-17T17:05:00Z">
        <w:r w:rsidRPr="00B050AF" w:rsidDel="004B66C7">
          <w:rPr>
            <w:rStyle w:val="CODEtemp"/>
          </w:rPr>
          <w:delText>ruleId</w:delText>
        </w:r>
        <w:r w:rsidRPr="00B050AF" w:rsidDel="004B66C7">
          <w:delText xml:space="preserve"> </w:delText>
        </w:r>
      </w:del>
      <w:proofErr w:type="spellStart"/>
      <w:ins w:id="1992" w:author="Laurence Golding" w:date="2019-02-17T17:05:00Z">
        <w:r w:rsidR="004B66C7">
          <w:rPr>
            <w:rStyle w:val="CODEtemp"/>
          </w:rPr>
          <w:t>ruleIndex</w:t>
        </w:r>
        <w:proofErr w:type="spellEnd"/>
        <w:r w:rsidR="004B66C7" w:rsidRPr="00B050AF">
          <w:t xml:space="preserve"> </w:t>
        </w:r>
      </w:ins>
      <w:del w:id="1993" w:author="Laurence Golding" w:date="2019-02-17T17:05:00Z">
        <w:r w:rsidRPr="00B050AF" w:rsidDel="004B66C7">
          <w:delText xml:space="preserve">property </w:delText>
        </w:r>
      </w:del>
      <w:r w:rsidRPr="00B050AF">
        <w:t>(§</w:t>
      </w:r>
      <w:ins w:id="1994" w:author="Laurence Golding" w:date="2019-02-17T17:08:00Z">
        <w:r w:rsidR="00406B9A">
          <w:fldChar w:fldCharType="begin"/>
        </w:r>
        <w:r w:rsidR="00406B9A">
          <w:instrText xml:space="preserve"> REF _Ref531188246 \r \h </w:instrText>
        </w:r>
      </w:ins>
      <w:r w:rsidR="00406B9A">
        <w:fldChar w:fldCharType="separate"/>
      </w:r>
      <w:ins w:id="1995" w:author="Laurence Golding" w:date="2019-02-17T17:08:00Z">
        <w:r w:rsidR="00406B9A">
          <w:t>3.23.6</w:t>
        </w:r>
        <w:r w:rsidR="00406B9A">
          <w:fldChar w:fldCharType="end"/>
        </w:r>
      </w:ins>
      <w:del w:id="1996"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1997"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1998" w:author="Laurence Golding" w:date="2019-02-17T17:08:00Z">
        <w:r w:rsidR="00406B9A">
          <w:fldChar w:fldCharType="begin"/>
        </w:r>
        <w:r w:rsidR="00406B9A">
          <w:instrText xml:space="preserve"> REF _Ref1315751 \r \h </w:instrText>
        </w:r>
      </w:ins>
      <w:r w:rsidR="00406B9A">
        <w:fldChar w:fldCharType="separate"/>
      </w:r>
      <w:ins w:id="1999" w:author="Laurence Golding" w:date="2019-02-17T17:08:00Z">
        <w:r w:rsidR="00406B9A">
          <w:t>3.23.7</w:t>
        </w:r>
        <w:r w:rsidR="00406B9A">
          <w:fldChar w:fldCharType="end"/>
        </w:r>
      </w:ins>
      <w:ins w:id="2000" w:author="Laurence Golding" w:date="2019-02-17T17:05:00Z">
        <w:r w:rsidR="004B66C7">
          <w:t>) properties</w:t>
        </w:r>
      </w:ins>
      <w:r w:rsidRPr="00B050AF">
        <w:t>.</w:t>
      </w:r>
      <w:ins w:id="2001"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2002"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2003" w:author="Laurence Golding" w:date="2019-02-17T17:21:00Z">
        <w:r w:rsidR="004A735A">
          <w:t>not -------------------------------</w:t>
        </w:r>
      </w:ins>
      <w:ins w:id="2004"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2005" w:author="Laurence Golding" w:date="2019-02-17T17:10:00Z">
        <w:r w:rsidRPr="003810C0" w:rsidDel="00406B9A">
          <w:delText xml:space="preserve">the </w:delText>
        </w:r>
      </w:del>
      <w:del w:id="2006"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2007" w:author="Laurence Golding" w:date="2019-02-17T17:09:00Z">
        <w:r w:rsidR="00406B9A">
          <w:rPr>
            <w:rStyle w:val="CODEtemp"/>
          </w:rPr>
          <w:t>ruleIndex</w:t>
        </w:r>
      </w:ins>
      <w:proofErr w:type="spellEnd"/>
      <w:del w:id="2008" w:author="Laurence Golding" w:date="2019-02-17T17:09:00Z">
        <w:r w:rsidRPr="003810C0" w:rsidDel="00406B9A">
          <w:delText>,</w:delText>
        </w:r>
      </w:del>
      <w:ins w:id="2009" w:author="Laurence Golding" w:date="2019-02-17T17:09:00Z">
        <w:r w:rsidR="00406B9A">
          <w:t xml:space="preserve"> is absent,</w:t>
        </w:r>
      </w:ins>
      <w:r w:rsidRPr="003810C0">
        <w:t xml:space="preserve"> </w:t>
      </w:r>
      <w:del w:id="2010"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2011" w:author="Laurence Golding" w:date="2019-02-17T17:09:00Z">
        <w:r w:rsidRPr="003810C0" w:rsidDel="00406B9A">
          <w:rPr>
            <w:rStyle w:val="CODEtemp"/>
          </w:rPr>
          <w:delText>rule</w:delText>
        </w:r>
        <w:r w:rsidRPr="003810C0" w:rsidDel="00406B9A">
          <w:delText xml:space="preserve"> </w:delText>
        </w:r>
      </w:del>
      <w:proofErr w:type="spellStart"/>
      <w:ins w:id="2012" w:author="Laurence Golding" w:date="2019-02-17T17:09:00Z">
        <w:r w:rsidR="00406B9A">
          <w:rPr>
            <w:rStyle w:val="CODEtemp"/>
          </w:rPr>
          <w:t>reporting</w:t>
        </w:r>
      </w:ins>
      <w:ins w:id="2013" w:author="Laurence Golding" w:date="2019-02-17T17:10:00Z">
        <w:r w:rsidR="00406B9A">
          <w:rPr>
            <w:rStyle w:val="CODEtemp"/>
          </w:rPr>
          <w:t>Index</w:t>
        </w:r>
      </w:ins>
      <w:proofErr w:type="spellEnd"/>
      <w:ins w:id="2014" w:author="Laurence Golding" w:date="2019-02-17T17:09:00Z">
        <w:r w:rsidR="00406B9A" w:rsidRPr="003810C0">
          <w:t xml:space="preserve"> </w:t>
        </w:r>
      </w:ins>
      <w:r w:rsidRPr="003810C0">
        <w:t xml:space="preserve">object </w:t>
      </w:r>
      <w:del w:id="2015" w:author="Laurence Golding" w:date="2019-02-17T17:10:00Z">
        <w:r w:rsidRPr="003810C0" w:rsidDel="00406B9A">
          <w:delText>associated with this result</w:delText>
        </w:r>
      </w:del>
      <w:ins w:id="2016"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2017" w:author="Laurence Golding" w:date="2019-02-17T17:06:00Z">
        <w:r w:rsidR="00822D1D" w:rsidDel="004B66C7">
          <w:rPr>
            <w:rStyle w:val="CODEtemp"/>
          </w:rPr>
          <w:delText>configuration</w:delText>
        </w:r>
      </w:del>
      <w:proofErr w:type="spellStart"/>
      <w:ins w:id="2018" w:author="Laurence Golding" w:date="2019-02-17T17:06:00Z">
        <w:r w:rsidR="004B66C7">
          <w:rPr>
            <w:rStyle w:val="CODEtemp"/>
          </w:rPr>
          <w:t>defaultConfiguration</w:t>
        </w:r>
      </w:ins>
      <w:r w:rsidR="00822D1D">
        <w:rPr>
          <w:rStyle w:val="CODEtemp"/>
        </w:rPr>
        <w:t>.</w:t>
      </w:r>
      <w:del w:id="2019"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2020"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021" w:name="_Ref493426628"/>
      <w:bookmarkStart w:id="2022" w:name="_Toc534899568"/>
      <w:r>
        <w:t>message property</w:t>
      </w:r>
      <w:bookmarkEnd w:id="2021"/>
      <w:bookmarkEnd w:id="2022"/>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lastRenderedPageBreak/>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2023"/>
      <w:proofErr w:type="spellStart"/>
      <w:r>
        <w:rPr>
          <w:rStyle w:val="CODEtemp"/>
        </w:rPr>
        <w:t>messageId</w:t>
      </w:r>
      <w:proofErr w:type="spellEnd"/>
      <w:r>
        <w:t xml:space="preserve"> </w:t>
      </w:r>
      <w:commentRangeEnd w:id="2023"/>
      <w:r w:rsidR="00622952">
        <w:rPr>
          <w:rStyle w:val="CommentReference"/>
        </w:rPr>
        <w:commentReference w:id="2023"/>
      </w:r>
      <w:r>
        <w:rPr>
          <w:b/>
        </w:rPr>
        <w:t>SHALL</w:t>
      </w:r>
      <w:r>
        <w:t xml:space="preserve"> identify the message </w:t>
      </w:r>
      <w:del w:id="2024" w:author="Laurence Golding" w:date="2019-02-17T15:28:00Z">
        <w:r w:rsidDel="00E02D82">
          <w:delText>within the rule metadata for the rule</w:delText>
        </w:r>
      </w:del>
      <w:ins w:id="2025" w:author="Laurence Golding" w:date="2019-02-17T15:28:00Z">
        <w:r w:rsidR="00E02D82">
          <w:t>string</w:t>
        </w:r>
      </w:ins>
      <w:r>
        <w:t xml:space="preserve"> used in this result. If </w:t>
      </w:r>
      <w:del w:id="2026" w:author="Laurence Golding" w:date="2019-02-17T11:42:00Z">
        <w:r w:rsidDel="004B4900">
          <w:rPr>
            <w:rStyle w:val="CODEtemp"/>
          </w:rPr>
          <w:delText>resources.rules</w:delText>
        </w:r>
      </w:del>
      <w:proofErr w:type="spellStart"/>
      <w:ins w:id="2027" w:author="Laurence Golding" w:date="2019-02-17T11:43:00Z">
        <w:r w:rsidR="004B4900">
          <w:rPr>
            <w:rStyle w:val="CODEtemp"/>
          </w:rPr>
          <w:t>ruleDescriptors</w:t>
        </w:r>
      </w:ins>
      <w:proofErr w:type="spellEnd"/>
      <w:r>
        <w:t xml:space="preserve"> (§</w:t>
      </w:r>
      <w:del w:id="2028"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2029" w:author="Laurence Golding" w:date="2019-02-17T11:43:00Z">
        <w:r w:rsidR="004B4900">
          <w:fldChar w:fldCharType="begin"/>
        </w:r>
        <w:r w:rsidR="004B4900">
          <w:instrText xml:space="preserve"> REF _Ref1292950 \r \h </w:instrText>
        </w:r>
      </w:ins>
      <w:r w:rsidR="004B4900">
        <w:fldChar w:fldCharType="separate"/>
      </w:r>
      <w:ins w:id="2030" w:author="Laurence Golding" w:date="2019-02-17T11:43:00Z">
        <w:r w:rsidR="004B4900">
          <w:t>3.17.10</w:t>
        </w:r>
        <w:r w:rsidR="004B4900">
          <w:fldChar w:fldCharType="end"/>
        </w:r>
      </w:ins>
      <w:r>
        <w:t xml:space="preserve">) is present on the </w:t>
      </w:r>
      <w:del w:id="2031" w:author="Laurence Golding" w:date="2019-02-17T11:44:00Z">
        <w:r w:rsidDel="004B4900">
          <w:delText xml:space="preserve">containing </w:delText>
        </w:r>
      </w:del>
      <w:del w:id="2032" w:author="Laurence Golding" w:date="2019-02-17T11:43:00Z">
        <w:r w:rsidDel="004B4900">
          <w:rPr>
            <w:rStyle w:val="CODEtemp"/>
          </w:rPr>
          <w:delText>run</w:delText>
        </w:r>
        <w:r w:rsidDel="004B4900">
          <w:delText xml:space="preserve"> </w:delText>
        </w:r>
      </w:del>
      <w:proofErr w:type="spellStart"/>
      <w:ins w:id="2033" w:author="Laurence Golding" w:date="2019-02-17T11:43:00Z">
        <w:r w:rsidR="004B4900">
          <w:rPr>
            <w:rStyle w:val="CODEtemp"/>
          </w:rPr>
          <w:t>toolComponent</w:t>
        </w:r>
        <w:proofErr w:type="spellEnd"/>
        <w:r w:rsidR="004B4900">
          <w:t xml:space="preserve"> </w:t>
        </w:r>
      </w:ins>
      <w:r>
        <w:t>object (§</w:t>
      </w:r>
      <w:ins w:id="2034" w:author="Laurence Golding" w:date="2019-02-17T11:44:00Z">
        <w:r w:rsidR="004B4900">
          <w:fldChar w:fldCharType="begin"/>
        </w:r>
        <w:r w:rsidR="004B4900">
          <w:instrText xml:space="preserve"> REF _Ref969781 \r \h </w:instrText>
        </w:r>
      </w:ins>
      <w:r w:rsidR="004B4900">
        <w:fldChar w:fldCharType="separate"/>
      </w:r>
      <w:ins w:id="2035" w:author="Laurence Golding" w:date="2019-02-17T11:44:00Z">
        <w:r w:rsidR="004B4900">
          <w:t>3.17</w:t>
        </w:r>
        <w:r w:rsidR="004B4900">
          <w:fldChar w:fldCharType="end"/>
        </w:r>
      </w:ins>
      <w:del w:id="2036"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2037" w:author="Laurence Golding" w:date="2019-02-17T11:44:00Z">
        <w:r w:rsidR="004B4900">
          <w:t xml:space="preserve"> that describes the tool component that produced this result</w:t>
        </w:r>
      </w:ins>
      <w:r>
        <w:t xml:space="preserve">, </w:t>
      </w:r>
      <w:ins w:id="2038"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2039" w:author="Laurence Golding" w:date="2019-02-17T17:16:00Z">
        <w:r w:rsidR="00855A38">
          <w:t>specified by</w:t>
        </w:r>
      </w:ins>
      <w:ins w:id="2040"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2041"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2042" w:author="Laurence Golding" w:date="2019-02-17T11:45:00Z">
        <w:r w:rsidDel="004B4900">
          <w:rPr>
            <w:rStyle w:val="CODEtemp"/>
          </w:rPr>
          <w:delText>rule</w:delText>
        </w:r>
        <w:r w:rsidDel="004B4900">
          <w:delText xml:space="preserve"> </w:delText>
        </w:r>
      </w:del>
      <w:proofErr w:type="spellStart"/>
      <w:ins w:id="2043"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2044"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2045" w:author="Laurence Golding" w:date="2019-02-17T15:22:00Z">
        <w:r w:rsidR="00E02D82">
          <w:t>index wit</w:t>
        </w:r>
      </w:ins>
      <w:ins w:id="2046"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2047" w:author="Laurence Golding" w:date="2019-02-17T18:25:00Z">
        <w:r w:rsidR="00544D91" w:rsidRPr="00544D91">
          <w:rPr>
            <w:rStyle w:val="CODEtemp"/>
          </w:rPr>
          <w:t>e</w:t>
        </w:r>
      </w:ins>
      <w:ins w:id="2048"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2049" w:author="Laurence Golding" w:date="2019-02-17T18:26:00Z">
        <w:r w:rsidDel="00CC26F2">
          <w:rPr>
            <w:rStyle w:val="CODEtemp"/>
          </w:rPr>
          <w:delText>rule</w:delText>
        </w:r>
        <w:r w:rsidDel="00CC26F2">
          <w:delText xml:space="preserve"> </w:delText>
        </w:r>
      </w:del>
      <w:proofErr w:type="spellStart"/>
      <w:ins w:id="2050"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2051" w:name="_Hlk522873802"/>
      <w:r>
        <w:t>§</w:t>
      </w:r>
      <w:bookmarkEnd w:id="2051"/>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2052" w:author="Laurence Golding" w:date="2019-02-17T18:26:00Z">
        <w:r w:rsidDel="00CC26F2">
          <w:rPr>
            <w:rStyle w:val="CODEtemp"/>
          </w:rPr>
          <w:delText>rule</w:delText>
        </w:r>
        <w:r w:rsidDel="00CC26F2">
          <w:delText xml:space="preserve"> </w:delText>
        </w:r>
      </w:del>
      <w:proofErr w:type="spellStart"/>
      <w:ins w:id="2053"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2054"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2055" w:author="Laurence Golding" w:date="2019-02-17T18:27:00Z"/>
        </w:rPr>
      </w:pPr>
      <w:ins w:id="2056" w:author="Laurence Golding" w:date="2019-02-17T18:27:00Z">
        <w:r>
          <w:t xml:space="preserve">  "tool": {</w:t>
        </w:r>
      </w:ins>
      <w:ins w:id="2057" w:author="Laurence Golding" w:date="2019-02-17T18:28:00Z">
        <w:r>
          <w:t xml:space="preserve">                       # See §</w:t>
        </w:r>
      </w:ins>
      <w:ins w:id="2058" w:author="Laurence Golding" w:date="2019-02-17T18:29:00Z">
        <w:r>
          <w:fldChar w:fldCharType="begin"/>
        </w:r>
        <w:r>
          <w:instrText xml:space="preserve"> REF _Ref493350956 \r \h </w:instrText>
        </w:r>
      </w:ins>
      <w:r>
        <w:fldChar w:fldCharType="separate"/>
      </w:r>
      <w:ins w:id="2059" w:author="Laurence Golding" w:date="2019-02-17T18:29:00Z">
        <w:r>
          <w:t>3.13.6</w:t>
        </w:r>
        <w:r>
          <w:fldChar w:fldCharType="end"/>
        </w:r>
      </w:ins>
      <w:ins w:id="2060" w:author="Laurence Golding" w:date="2019-02-17T18:28:00Z">
        <w:r>
          <w:t>.</w:t>
        </w:r>
      </w:ins>
    </w:p>
    <w:p w14:paraId="5C4DF5B1" w14:textId="11DC726C" w:rsidR="00CC26F2" w:rsidRDefault="00CC26F2" w:rsidP="002D65F3">
      <w:pPr>
        <w:pStyle w:val="Code"/>
        <w:rPr>
          <w:ins w:id="2061" w:author="Laurence Golding" w:date="2019-02-17T18:27:00Z"/>
        </w:rPr>
      </w:pPr>
      <w:ins w:id="2062" w:author="Laurence Golding" w:date="2019-02-17T18:27:00Z">
        <w:r>
          <w:t xml:space="preserve">    "driver": {</w:t>
        </w:r>
      </w:ins>
      <w:ins w:id="2063" w:author="Laurence Golding" w:date="2019-02-17T18:28:00Z">
        <w:r>
          <w:t xml:space="preserve">                   # See §</w:t>
        </w:r>
      </w:ins>
      <w:ins w:id="2064" w:author="Laurence Golding" w:date="2019-02-17T18:29:00Z">
        <w:r>
          <w:fldChar w:fldCharType="begin"/>
        </w:r>
        <w:r>
          <w:instrText xml:space="preserve"> REF _Ref969133 \r \h </w:instrText>
        </w:r>
      </w:ins>
      <w:r>
        <w:fldChar w:fldCharType="separate"/>
      </w:r>
      <w:ins w:id="2065" w:author="Laurence Golding" w:date="2019-02-17T18:29:00Z">
        <w:r>
          <w:t>3.16.2</w:t>
        </w:r>
        <w:r>
          <w:fldChar w:fldCharType="end"/>
        </w:r>
      </w:ins>
      <w:ins w:id="2066" w:author="Laurence Golding" w:date="2019-02-17T18:28:00Z">
        <w:r>
          <w:t>.</w:t>
        </w:r>
      </w:ins>
    </w:p>
    <w:p w14:paraId="539E5C19" w14:textId="3444EFA9" w:rsidR="00CC26F2" w:rsidRDefault="00CC26F2" w:rsidP="002D65F3">
      <w:pPr>
        <w:pStyle w:val="Code"/>
        <w:rPr>
          <w:ins w:id="2067" w:author="Laurence Golding" w:date="2019-02-17T18:27:00Z"/>
        </w:rPr>
      </w:pPr>
      <w:ins w:id="2068"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2069" w:author="Laurence Golding" w:date="2019-02-17T18:27:00Z"/>
        </w:rPr>
      </w:pPr>
      <w:ins w:id="2070" w:author="Laurence Golding" w:date="2019-02-17T18:27:00Z">
        <w:r>
          <w:t xml:space="preserve">      "</w:t>
        </w:r>
        <w:proofErr w:type="spellStart"/>
        <w:r>
          <w:t>ruleDescriptors</w:t>
        </w:r>
        <w:proofErr w:type="spellEnd"/>
        <w:r>
          <w:t>": [</w:t>
        </w:r>
      </w:ins>
      <w:ins w:id="2071" w:author="Laurence Golding" w:date="2019-02-17T18:28:00Z">
        <w:r>
          <w:t xml:space="preserve">        # See §</w:t>
        </w:r>
      </w:ins>
      <w:ins w:id="2072" w:author="Laurence Golding" w:date="2019-02-17T18:29:00Z">
        <w:r>
          <w:fldChar w:fldCharType="begin"/>
        </w:r>
        <w:r>
          <w:instrText xml:space="preserve"> REF _Ref1292950 \r \h </w:instrText>
        </w:r>
      </w:ins>
      <w:r>
        <w:fldChar w:fldCharType="separate"/>
      </w:r>
      <w:ins w:id="2073" w:author="Laurence Golding" w:date="2019-02-17T18:29:00Z">
        <w:r>
          <w:t>3.17.10</w:t>
        </w:r>
        <w:r>
          <w:fldChar w:fldCharType="end"/>
        </w:r>
      </w:ins>
      <w:ins w:id="2074" w:author="Laurence Golding" w:date="2019-02-17T18:28:00Z">
        <w:r>
          <w:t>.</w:t>
        </w:r>
      </w:ins>
    </w:p>
    <w:p w14:paraId="5E7501BB" w14:textId="78FE8B6A" w:rsidR="00CC26F2" w:rsidRDefault="00CC26F2" w:rsidP="00CC26F2">
      <w:pPr>
        <w:pStyle w:val="Code"/>
        <w:rPr>
          <w:ins w:id="2075" w:author="Laurence Golding" w:date="2019-02-17T18:27:00Z"/>
        </w:rPr>
      </w:pPr>
      <w:ins w:id="2076" w:author="Laurence Golding" w:date="2019-02-17T18:27:00Z">
        <w:r>
          <w:t xml:space="preserve">        {</w:t>
        </w:r>
      </w:ins>
      <w:ins w:id="2077" w:author="Laurence Golding" w:date="2019-02-17T18:28:00Z">
        <w:r>
          <w:t xml:space="preserve">                         # A </w:t>
        </w:r>
        <w:proofErr w:type="spellStart"/>
        <w:r>
          <w:t>ruleDe</w:t>
        </w:r>
      </w:ins>
      <w:ins w:id="2078" w:author="Laurence Golding" w:date="2019-02-17T18:29:00Z">
        <w:r>
          <w:t>scriptor</w:t>
        </w:r>
        <w:proofErr w:type="spellEnd"/>
        <w:r>
          <w:t xml:space="preserve"> object (§</w:t>
        </w:r>
      </w:ins>
      <w:ins w:id="2079" w:author="Laurence Golding" w:date="2019-02-17T18:30:00Z">
        <w:r>
          <w:fldChar w:fldCharType="begin"/>
        </w:r>
        <w:r>
          <w:instrText xml:space="preserve"> REF _Ref1320623 \r \h </w:instrText>
        </w:r>
      </w:ins>
      <w:r>
        <w:fldChar w:fldCharType="separate"/>
      </w:r>
      <w:ins w:id="2080" w:author="Laurence Golding" w:date="2019-02-17T18:30:00Z">
        <w:r>
          <w:t>3.40</w:t>
        </w:r>
        <w:r>
          <w:fldChar w:fldCharType="end"/>
        </w:r>
      </w:ins>
      <w:ins w:id="2081" w:author="Laurence Golding" w:date="2019-02-17T18:29:00Z">
        <w:r>
          <w:t>).</w:t>
        </w:r>
      </w:ins>
    </w:p>
    <w:p w14:paraId="49D05E91" w14:textId="718D5815" w:rsidR="00CC26F2" w:rsidRDefault="00CC26F2" w:rsidP="00CC26F2">
      <w:pPr>
        <w:pStyle w:val="Code"/>
        <w:rPr>
          <w:ins w:id="2082" w:author="Laurence Golding" w:date="2019-02-17T18:27:00Z"/>
        </w:rPr>
      </w:pPr>
      <w:ins w:id="2083" w:author="Laurence Golding" w:date="2019-02-17T18:27:00Z">
        <w:r>
          <w:t xml:space="preserve">          "id": "CA2101",</w:t>
        </w:r>
      </w:ins>
    </w:p>
    <w:p w14:paraId="59C8AF46" w14:textId="019091CD" w:rsidR="00CC26F2" w:rsidRDefault="00CC26F2" w:rsidP="00CC26F2">
      <w:pPr>
        <w:pStyle w:val="Code"/>
        <w:rPr>
          <w:ins w:id="2084" w:author="Laurence Golding" w:date="2019-02-17T18:27:00Z"/>
        </w:rPr>
      </w:pPr>
      <w:ins w:id="2085"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2086" w:author="Laurence Golding" w:date="2019-02-17T18:27:00Z"/>
        </w:rPr>
      </w:pPr>
      <w:ins w:id="2087" w:author="Laurence Golding" w:date="2019-02-17T18:27:00Z">
        <w:r>
          <w:t xml:space="preserve">            "default": "The default message for this rule.",</w:t>
        </w:r>
      </w:ins>
    </w:p>
    <w:p w14:paraId="255C66EB" w14:textId="1CE1B74A" w:rsidR="00CC26F2" w:rsidRDefault="00CC26F2" w:rsidP="00CC26F2">
      <w:pPr>
        <w:pStyle w:val="Code"/>
        <w:rPr>
          <w:ins w:id="2088" w:author="Laurence Golding" w:date="2019-02-17T18:27:00Z"/>
        </w:rPr>
      </w:pPr>
      <w:ins w:id="2089" w:author="Laurence Golding" w:date="2019-02-17T18:27:00Z">
        <w:r>
          <w:t xml:space="preserve">            "special": "Another message for this rule, for special cases."</w:t>
        </w:r>
      </w:ins>
    </w:p>
    <w:p w14:paraId="64E501C4" w14:textId="7B532AB5" w:rsidR="00CC26F2" w:rsidRDefault="00CC26F2" w:rsidP="00CC26F2">
      <w:pPr>
        <w:pStyle w:val="Code"/>
        <w:rPr>
          <w:ins w:id="2090" w:author="Laurence Golding" w:date="2019-02-17T18:27:00Z"/>
        </w:rPr>
      </w:pPr>
      <w:ins w:id="2091" w:author="Laurence Golding" w:date="2019-02-17T18:27:00Z">
        <w:r>
          <w:t xml:space="preserve">          },</w:t>
        </w:r>
      </w:ins>
    </w:p>
    <w:p w14:paraId="4081961E" w14:textId="66E49A1A" w:rsidR="00CC26F2" w:rsidRDefault="00CC26F2" w:rsidP="00CC26F2">
      <w:pPr>
        <w:pStyle w:val="Code"/>
        <w:rPr>
          <w:ins w:id="2092" w:author="Laurence Golding" w:date="2019-02-17T18:27:00Z"/>
        </w:rPr>
      </w:pPr>
      <w:ins w:id="2093"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2094" w:author="Laurence Golding" w:date="2019-02-17T18:27:00Z"/>
        </w:rPr>
      </w:pPr>
      <w:ins w:id="2095" w:author="Laurence Golding" w:date="2019-02-17T18:27:00Z">
        <w:r>
          <w:t xml:space="preserve">            "default": "The default message for **this** rule.",</w:t>
        </w:r>
      </w:ins>
    </w:p>
    <w:p w14:paraId="3ED4E467" w14:textId="63D2CACE" w:rsidR="00CC26F2" w:rsidRDefault="00CC26F2" w:rsidP="00CC26F2">
      <w:pPr>
        <w:pStyle w:val="Code"/>
        <w:rPr>
          <w:ins w:id="2096" w:author="Laurence Golding" w:date="2019-02-17T18:27:00Z"/>
        </w:rPr>
      </w:pPr>
      <w:ins w:id="2097" w:author="Laurence Golding" w:date="2019-02-17T18:27:00Z">
        <w:r>
          <w:t xml:space="preserve">            "special": "Another message for this rule, for **special** cases."</w:t>
        </w:r>
      </w:ins>
    </w:p>
    <w:p w14:paraId="084B1205" w14:textId="36D914FB" w:rsidR="00CC26F2" w:rsidRDefault="00CC26F2" w:rsidP="00CC26F2">
      <w:pPr>
        <w:pStyle w:val="Code"/>
        <w:rPr>
          <w:ins w:id="2098" w:author="Laurence Golding" w:date="2019-02-17T18:27:00Z"/>
        </w:rPr>
      </w:pPr>
      <w:ins w:id="2099" w:author="Laurence Golding" w:date="2019-02-17T18:27:00Z">
        <w:r>
          <w:t xml:space="preserve">          }</w:t>
        </w:r>
      </w:ins>
    </w:p>
    <w:p w14:paraId="42FF120C" w14:textId="363BFBB3" w:rsidR="00CC26F2" w:rsidRDefault="00CC26F2" w:rsidP="00CC26F2">
      <w:pPr>
        <w:pStyle w:val="Code"/>
        <w:rPr>
          <w:ins w:id="2100" w:author="Laurence Golding" w:date="2019-02-17T18:27:00Z"/>
        </w:rPr>
      </w:pPr>
      <w:ins w:id="2101" w:author="Laurence Golding" w:date="2019-02-17T18:27:00Z">
        <w:r>
          <w:t xml:space="preserve">        }</w:t>
        </w:r>
      </w:ins>
    </w:p>
    <w:p w14:paraId="4E643418" w14:textId="654F756F" w:rsidR="00CC26F2" w:rsidRDefault="00CC26F2" w:rsidP="00CC26F2">
      <w:pPr>
        <w:pStyle w:val="Code"/>
        <w:rPr>
          <w:ins w:id="2102" w:author="Laurence Golding" w:date="2019-02-17T18:27:00Z"/>
        </w:rPr>
      </w:pPr>
      <w:ins w:id="2103" w:author="Laurence Golding" w:date="2019-02-17T18:27:00Z">
        <w:r>
          <w:t xml:space="preserve">      ]</w:t>
        </w:r>
      </w:ins>
    </w:p>
    <w:p w14:paraId="53AAEA94" w14:textId="40960026" w:rsidR="00CC26F2" w:rsidRDefault="00CC26F2" w:rsidP="002D65F3">
      <w:pPr>
        <w:pStyle w:val="Code"/>
        <w:rPr>
          <w:ins w:id="2104" w:author="Laurence Golding" w:date="2019-02-17T18:27:00Z"/>
        </w:rPr>
      </w:pPr>
      <w:ins w:id="2105" w:author="Laurence Golding" w:date="2019-02-17T18:27:00Z">
        <w:r>
          <w:t xml:space="preserve">    }</w:t>
        </w:r>
      </w:ins>
    </w:p>
    <w:p w14:paraId="634D2680" w14:textId="5A1977B0" w:rsidR="00CC26F2" w:rsidRDefault="00CC26F2" w:rsidP="002D65F3">
      <w:pPr>
        <w:pStyle w:val="Code"/>
      </w:pPr>
      <w:ins w:id="2106" w:author="Laurence Golding" w:date="2019-02-17T18:27:00Z">
        <w:r>
          <w:t xml:space="preserve">  },</w:t>
        </w:r>
      </w:ins>
    </w:p>
    <w:p w14:paraId="5048079C" w14:textId="0558E4D0" w:rsidR="003B3A06" w:rsidRDefault="003B3A06" w:rsidP="002D65F3">
      <w:pPr>
        <w:pStyle w:val="Code"/>
      </w:pPr>
      <w:r>
        <w:t xml:space="preserve">  "results": [</w:t>
      </w:r>
      <w:ins w:id="2107" w:author="Laurence Golding" w:date="2019-02-17T18:30:00Z">
        <w:r w:rsidR="00CC26F2">
          <w:t xml:space="preserve">                    # See §</w:t>
        </w:r>
      </w:ins>
      <w:ins w:id="2108" w:author="Laurence Golding" w:date="2019-02-17T18:31:00Z">
        <w:r w:rsidR="00CC26F2">
          <w:fldChar w:fldCharType="begin"/>
        </w:r>
        <w:r w:rsidR="00CC26F2">
          <w:instrText xml:space="preserve"> REF _Ref493350972 \r \h </w:instrText>
        </w:r>
      </w:ins>
      <w:r w:rsidR="00CC26F2">
        <w:fldChar w:fldCharType="separate"/>
      </w:r>
      <w:ins w:id="2109" w:author="Laurence Golding" w:date="2019-02-17T18:31:00Z">
        <w:r w:rsidR="00CC26F2">
          <w:t>3.13.14</w:t>
        </w:r>
        <w:r w:rsidR="00CC26F2">
          <w:fldChar w:fldCharType="end"/>
        </w:r>
      </w:ins>
      <w:ins w:id="2110" w:author="Laurence Golding" w:date="2019-02-17T18:30:00Z">
        <w:r w:rsidR="00CC26F2">
          <w:t>.</w:t>
        </w:r>
      </w:ins>
    </w:p>
    <w:p w14:paraId="7658BE2A" w14:textId="0E044CB2" w:rsidR="003B3A06" w:rsidRDefault="003B3A06" w:rsidP="002D65F3">
      <w:pPr>
        <w:pStyle w:val="Code"/>
      </w:pPr>
      <w:r>
        <w:t xml:space="preserve">    {                             # A result objec</w:t>
      </w:r>
      <w:ins w:id="2111" w:author="Laurence Golding" w:date="2019-02-17T18:30:00Z">
        <w:r w:rsidR="00CC26F2">
          <w:t>t</w:t>
        </w:r>
      </w:ins>
      <w:del w:id="2112"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lastRenderedPageBreak/>
        <w:t xml:space="preserve">    }</w:t>
      </w:r>
    </w:p>
    <w:p w14:paraId="297B06B2" w14:textId="77777777" w:rsidR="003B3A06" w:rsidRDefault="003B3A06" w:rsidP="002D65F3">
      <w:pPr>
        <w:pStyle w:val="Code"/>
      </w:pPr>
      <w:r>
        <w:t xml:space="preserve">  ]</w:t>
      </w:r>
      <w:del w:id="2113" w:author="Laurence Golding" w:date="2019-02-17T18:28:00Z">
        <w:r w:rsidDel="00CC26F2">
          <w:delText>,</w:delText>
        </w:r>
      </w:del>
    </w:p>
    <w:p w14:paraId="6FBCB28D" w14:textId="3A9D940F" w:rsidR="003B3A06" w:rsidDel="00CC26F2" w:rsidRDefault="003B3A06" w:rsidP="002D65F3">
      <w:pPr>
        <w:pStyle w:val="Code"/>
        <w:rPr>
          <w:del w:id="2114" w:author="Laurence Golding" w:date="2019-02-17T18:28:00Z"/>
        </w:rPr>
      </w:pPr>
    </w:p>
    <w:p w14:paraId="351ACDE6" w14:textId="0C8E6715" w:rsidR="003B3A06" w:rsidDel="00CC26F2" w:rsidRDefault="003B3A06" w:rsidP="002D65F3">
      <w:pPr>
        <w:pStyle w:val="Code"/>
        <w:rPr>
          <w:del w:id="2115" w:author="Laurence Golding" w:date="2019-02-17T18:28:00Z"/>
        </w:rPr>
      </w:pPr>
      <w:del w:id="2116"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2117" w:author="Laurence Golding" w:date="2019-02-17T18:26:00Z"/>
        </w:rPr>
      </w:pPr>
      <w:del w:id="2118"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2119" w:author="Laurence Golding" w:date="2019-02-17T18:26:00Z"/>
        </w:rPr>
      </w:pPr>
      <w:del w:id="2120" w:author="Laurence Golding" w:date="2019-02-17T18:26:00Z">
        <w:r w:rsidDel="00CC26F2">
          <w:delText xml:space="preserve">      {</w:delText>
        </w:r>
      </w:del>
    </w:p>
    <w:p w14:paraId="024DB36D" w14:textId="36B98863" w:rsidR="003B3A06" w:rsidDel="00CC26F2" w:rsidRDefault="003B3A06" w:rsidP="002D65F3">
      <w:pPr>
        <w:pStyle w:val="Code"/>
        <w:rPr>
          <w:del w:id="2121" w:author="Laurence Golding" w:date="2019-02-17T18:26:00Z"/>
        </w:rPr>
      </w:pPr>
      <w:del w:id="2122" w:author="Laurence Golding" w:date="2019-02-17T18:26:00Z">
        <w:r w:rsidDel="00CC26F2">
          <w:delText xml:space="preserve">        "id": "CA2101",</w:delText>
        </w:r>
      </w:del>
    </w:p>
    <w:p w14:paraId="79E900EF" w14:textId="7A8CDCE4" w:rsidR="003B3A06" w:rsidDel="00CC26F2" w:rsidRDefault="003B3A06" w:rsidP="002D65F3">
      <w:pPr>
        <w:pStyle w:val="Code"/>
        <w:rPr>
          <w:del w:id="2123" w:author="Laurence Golding" w:date="2019-02-17T18:26:00Z"/>
        </w:rPr>
      </w:pPr>
      <w:del w:id="2124" w:author="Laurence Golding" w:date="2019-02-17T18:26:00Z">
        <w:r w:rsidDel="00CC26F2">
          <w:delText xml:space="preserve">        "messageStrings": {</w:delText>
        </w:r>
      </w:del>
    </w:p>
    <w:p w14:paraId="7AD5D4B2" w14:textId="728D81F2" w:rsidR="003B3A06" w:rsidDel="00CC26F2" w:rsidRDefault="003B3A06" w:rsidP="002D65F3">
      <w:pPr>
        <w:pStyle w:val="Code"/>
        <w:rPr>
          <w:del w:id="2125" w:author="Laurence Golding" w:date="2019-02-17T18:26:00Z"/>
        </w:rPr>
      </w:pPr>
      <w:del w:id="2126"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2127" w:author="Laurence Golding" w:date="2019-02-17T18:26:00Z"/>
        </w:rPr>
      </w:pPr>
      <w:del w:id="2128"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2129" w:author="Laurence Golding" w:date="2019-02-17T18:26:00Z"/>
        </w:rPr>
      </w:pPr>
      <w:del w:id="2130" w:author="Laurence Golding" w:date="2019-02-17T18:26:00Z">
        <w:r w:rsidDel="00CC26F2">
          <w:delText xml:space="preserve">        },</w:delText>
        </w:r>
      </w:del>
    </w:p>
    <w:p w14:paraId="32C268F2" w14:textId="517B91A5" w:rsidR="003B3A06" w:rsidDel="00CC26F2" w:rsidRDefault="003B3A06" w:rsidP="002D65F3">
      <w:pPr>
        <w:pStyle w:val="Code"/>
        <w:rPr>
          <w:del w:id="2131" w:author="Laurence Golding" w:date="2019-02-17T18:26:00Z"/>
        </w:rPr>
      </w:pPr>
      <w:del w:id="2132" w:author="Laurence Golding" w:date="2019-02-17T18:26:00Z">
        <w:r w:rsidDel="00CC26F2">
          <w:delText xml:space="preserve">        "richMessageStrings": {</w:delText>
        </w:r>
      </w:del>
    </w:p>
    <w:p w14:paraId="6740C7B4" w14:textId="26F68992" w:rsidR="003B3A06" w:rsidDel="00CC26F2" w:rsidRDefault="003B3A06" w:rsidP="002D65F3">
      <w:pPr>
        <w:pStyle w:val="Code"/>
        <w:rPr>
          <w:del w:id="2133" w:author="Laurence Golding" w:date="2019-02-17T18:26:00Z"/>
        </w:rPr>
      </w:pPr>
      <w:del w:id="2134"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2135" w:author="Laurence Golding" w:date="2019-02-17T18:26:00Z"/>
        </w:rPr>
      </w:pPr>
      <w:del w:id="2136"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2137" w:author="Laurence Golding" w:date="2019-02-17T18:26:00Z"/>
        </w:rPr>
      </w:pPr>
      <w:del w:id="2138" w:author="Laurence Golding" w:date="2019-02-17T18:26:00Z">
        <w:r w:rsidDel="00CC26F2">
          <w:delText xml:space="preserve">        }</w:delText>
        </w:r>
      </w:del>
    </w:p>
    <w:p w14:paraId="4D79DF0F" w14:textId="58D187AC" w:rsidR="003B3A06" w:rsidDel="00CC26F2" w:rsidRDefault="003B3A06" w:rsidP="002D65F3">
      <w:pPr>
        <w:pStyle w:val="Code"/>
        <w:rPr>
          <w:del w:id="2139" w:author="Laurence Golding" w:date="2019-02-17T18:26:00Z"/>
        </w:rPr>
      </w:pPr>
      <w:del w:id="2140" w:author="Laurence Golding" w:date="2019-02-17T18:26:00Z">
        <w:r w:rsidDel="00CC26F2">
          <w:delText xml:space="preserve">      }</w:delText>
        </w:r>
      </w:del>
    </w:p>
    <w:p w14:paraId="576F2D4C" w14:textId="738329A1" w:rsidR="003B3A06" w:rsidDel="00CC26F2" w:rsidRDefault="003B3A06" w:rsidP="002D65F3">
      <w:pPr>
        <w:pStyle w:val="Code"/>
        <w:rPr>
          <w:del w:id="2141" w:author="Laurence Golding" w:date="2019-02-17T18:26:00Z"/>
        </w:rPr>
      </w:pPr>
      <w:del w:id="2142"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2143" w:author="Laurence Golding" w:date="2019-02-17T18:28:00Z">
        <w:r w:rsidDel="00CC26F2">
          <w:delText xml:space="preserve">  }</w:delText>
        </w:r>
      </w:del>
    </w:p>
    <w:p w14:paraId="599A4A28" w14:textId="77777777" w:rsidR="003B3A06" w:rsidDel="00CC26F2" w:rsidRDefault="003B3A06" w:rsidP="002D65F3">
      <w:pPr>
        <w:pStyle w:val="Code"/>
        <w:rPr>
          <w:del w:id="2144"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2145" w:name="_Ref510013155"/>
      <w:bookmarkStart w:id="2146" w:name="_Toc534899569"/>
      <w:r>
        <w:t>locations property</w:t>
      </w:r>
      <w:bookmarkEnd w:id="2145"/>
      <w:bookmarkEnd w:id="2146"/>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147" w:name="_Ref510085223"/>
      <w:bookmarkStart w:id="2148" w:name="_Toc534899570"/>
      <w:proofErr w:type="spellStart"/>
      <w:r>
        <w:t>analysisTarget</w:t>
      </w:r>
      <w:proofErr w:type="spellEnd"/>
      <w:r w:rsidR="00673F27">
        <w:t xml:space="preserve"> p</w:t>
      </w:r>
      <w:r>
        <w:t>roperty</w:t>
      </w:r>
      <w:bookmarkEnd w:id="2147"/>
      <w:bookmarkEnd w:id="2148"/>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lastRenderedPageBreak/>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2149" w:name="_Ref513040093"/>
      <w:bookmarkStart w:id="2150" w:name="_Toc534899571"/>
      <w:r>
        <w:t>fingerprints property</w:t>
      </w:r>
      <w:bookmarkEnd w:id="2149"/>
      <w:bookmarkEnd w:id="2150"/>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lastRenderedPageBreak/>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660E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2151" w:name="_Ref507591746"/>
      <w:bookmarkStart w:id="2152" w:name="_Toc534899572"/>
      <w:proofErr w:type="spellStart"/>
      <w:r>
        <w:t>partialFingerprints</w:t>
      </w:r>
      <w:proofErr w:type="spellEnd"/>
      <w:r w:rsidR="00401BB5">
        <w:t xml:space="preserve"> property</w:t>
      </w:r>
      <w:bookmarkEnd w:id="2151"/>
      <w:bookmarkEnd w:id="2152"/>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215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215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2154" w:name="_Ref510008160"/>
      <w:bookmarkStart w:id="2155" w:name="_Toc534899573"/>
      <w:proofErr w:type="spellStart"/>
      <w:r>
        <w:t>codeFlows</w:t>
      </w:r>
      <w:proofErr w:type="spellEnd"/>
      <w:r>
        <w:t xml:space="preserve"> property</w:t>
      </w:r>
      <w:bookmarkEnd w:id="2154"/>
      <w:bookmarkEnd w:id="2155"/>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156" w:name="_Ref511820702"/>
      <w:bookmarkStart w:id="2157" w:name="_Toc534899574"/>
      <w:r>
        <w:t>graphs property</w:t>
      </w:r>
      <w:bookmarkEnd w:id="2156"/>
      <w:bookmarkEnd w:id="2157"/>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2158" w:name="_Ref511820008"/>
      <w:bookmarkStart w:id="2159" w:name="_Toc534899575"/>
      <w:r>
        <w:t>graphTraversals property</w:t>
      </w:r>
      <w:bookmarkEnd w:id="2158"/>
      <w:bookmarkEnd w:id="2159"/>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2160" w:name="_Toc534899576"/>
      <w:r>
        <w:t>stacks property</w:t>
      </w:r>
      <w:bookmarkEnd w:id="2160"/>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161" w:name="_Ref493499246"/>
      <w:bookmarkStart w:id="2162" w:name="_Toc534899577"/>
      <w:proofErr w:type="spellStart"/>
      <w:r>
        <w:t>relatedLocations</w:t>
      </w:r>
      <w:proofErr w:type="spellEnd"/>
      <w:r>
        <w:t xml:space="preserve"> property</w:t>
      </w:r>
      <w:bookmarkEnd w:id="2161"/>
      <w:bookmarkEnd w:id="2162"/>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lastRenderedPageBreak/>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2163" w:name="_Toc534899578"/>
      <w:proofErr w:type="spellStart"/>
      <w:r>
        <w:t>suppressionStates</w:t>
      </w:r>
      <w:proofErr w:type="spellEnd"/>
      <w:r>
        <w:t xml:space="preserve"> property</w:t>
      </w:r>
      <w:bookmarkEnd w:id="2163"/>
    </w:p>
    <w:p w14:paraId="1AE8DC88" w14:textId="2A54B9A5" w:rsidR="00401BB5" w:rsidRDefault="00401BB5" w:rsidP="00401BB5">
      <w:pPr>
        <w:pStyle w:val="Heading4"/>
      </w:pPr>
      <w:bookmarkStart w:id="2164" w:name="_Toc534899579"/>
      <w:r>
        <w:t>General</w:t>
      </w:r>
      <w:bookmarkEnd w:id="2164"/>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2165" w:name="_Ref493475240"/>
      <w:bookmarkStart w:id="2166" w:name="_Toc534899580"/>
      <w:proofErr w:type="spellStart"/>
      <w:r>
        <w:t>suppressedInSource</w:t>
      </w:r>
      <w:proofErr w:type="spellEnd"/>
      <w:r>
        <w:t xml:space="preserve"> value</w:t>
      </w:r>
      <w:bookmarkEnd w:id="2165"/>
      <w:bookmarkEnd w:id="216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2167" w:name="_Ref493475253"/>
      <w:bookmarkStart w:id="2168" w:name="_Toc534899581"/>
      <w:proofErr w:type="spellStart"/>
      <w:r>
        <w:lastRenderedPageBreak/>
        <w:t>suppressedExternally</w:t>
      </w:r>
      <w:proofErr w:type="spellEnd"/>
      <w:r>
        <w:t xml:space="preserve"> value</w:t>
      </w:r>
      <w:bookmarkEnd w:id="2167"/>
      <w:bookmarkEnd w:id="216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2169" w:name="_Ref493351360"/>
      <w:bookmarkStart w:id="2170" w:name="_Toc534899582"/>
      <w:bookmarkStart w:id="2171" w:name="_Hlk514318442"/>
      <w:proofErr w:type="spellStart"/>
      <w:r>
        <w:t>baselineState</w:t>
      </w:r>
      <w:proofErr w:type="spellEnd"/>
      <w:r>
        <w:t xml:space="preserve"> property</w:t>
      </w:r>
      <w:bookmarkEnd w:id="2169"/>
      <w:bookmarkEnd w:id="217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17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172" w:name="_Ref531188379"/>
      <w:bookmarkStart w:id="2173" w:name="_Toc534899583"/>
      <w:r>
        <w:t>rank property</w:t>
      </w:r>
      <w:bookmarkEnd w:id="2172"/>
      <w:bookmarkEnd w:id="217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2174"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2175" w:author="Laurence Golding" w:date="2019-02-17T17:24:00Z">
        <w:r w:rsidR="004A735A">
          <w:t xml:space="preserve"> </w:t>
        </w:r>
      </w:ins>
    </w:p>
    <w:p w14:paraId="577FD63D" w14:textId="39CC91E3" w:rsidR="00F47B45" w:rsidRDefault="00F47B45" w:rsidP="00F47B45">
      <w:r>
        <w:t xml:space="preserve">and </w:t>
      </w:r>
      <w:r w:rsidRPr="00F47B45">
        <w:t xml:space="preserve">the </w:t>
      </w:r>
      <w:del w:id="2176" w:author="Laurence Golding" w:date="2019-02-17T17:23:00Z">
        <w:r w:rsidRPr="00F47B45" w:rsidDel="004A735A">
          <w:rPr>
            <w:rStyle w:val="CODEtemp"/>
          </w:rPr>
          <w:delText>rule</w:delText>
        </w:r>
        <w:r w:rsidRPr="00F47B45" w:rsidDel="004A735A">
          <w:delText xml:space="preserve"> </w:delText>
        </w:r>
      </w:del>
      <w:proofErr w:type="spellStart"/>
      <w:ins w:id="2177"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2178"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2179" w:author="Laurence Golding" w:date="2019-02-17T17:24:00Z">
        <w:r w:rsidRPr="00F47B45" w:rsidDel="004A735A">
          <w:rPr>
            <w:rStyle w:val="CODEtemp"/>
          </w:rPr>
          <w:lastRenderedPageBreak/>
          <w:delText>configuration</w:delText>
        </w:r>
      </w:del>
      <w:proofErr w:type="spellStart"/>
      <w:ins w:id="2180" w:author="Laurence Golding" w:date="2019-02-17T17:24:00Z">
        <w:r w:rsidR="004A735A">
          <w:rPr>
            <w:rStyle w:val="CODEtemp"/>
          </w:rPr>
          <w:t>defaultC</w:t>
        </w:r>
        <w:r w:rsidR="004A735A" w:rsidRPr="00F47B45">
          <w:rPr>
            <w:rStyle w:val="CODEtemp"/>
          </w:rPr>
          <w:t>onfiguration</w:t>
        </w:r>
      </w:ins>
      <w:r w:rsidRPr="00F47B45">
        <w:rPr>
          <w:rStyle w:val="CODEtemp"/>
        </w:rPr>
        <w:t>.</w:t>
      </w:r>
      <w:del w:id="2181" w:author="Laurence Golding" w:date="2019-02-17T17:24:00Z">
        <w:r w:rsidRPr="00F47B45" w:rsidDel="004A735A">
          <w:rPr>
            <w:rStyle w:val="CODEtemp"/>
          </w:rPr>
          <w:delText>defaultRank</w:delText>
        </w:r>
        <w:r w:rsidRPr="00F47B45" w:rsidDel="004A735A">
          <w:delText xml:space="preserve"> </w:delText>
        </w:r>
      </w:del>
      <w:ins w:id="2182"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2183" w:author="Laurence Golding" w:date="2019-02-17T17:24:00Z">
        <w:r w:rsidRPr="00F47B45" w:rsidDel="004A735A">
          <w:rPr>
            <w:rStyle w:val="CODEtemp"/>
          </w:rPr>
          <w:delText>configuration</w:delText>
        </w:r>
      </w:del>
      <w:proofErr w:type="spellStart"/>
      <w:ins w:id="2184"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2185"/>
      <w:commentRangeStart w:id="2186"/>
      <w:del w:id="2187" w:author="Laurence Golding" w:date="2019-02-17T17:24:00Z">
        <w:r w:rsidRPr="00F47B45" w:rsidDel="004A735A">
          <w:rPr>
            <w:rStyle w:val="CODEtemp"/>
          </w:rPr>
          <w:delText>defaultRank</w:delText>
        </w:r>
      </w:del>
      <w:commentRangeEnd w:id="2185"/>
      <w:ins w:id="2188"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2185"/>
      </w:r>
      <w:commentRangeEnd w:id="2186"/>
      <w:r w:rsidR="002F6FA0">
        <w:rPr>
          <w:rStyle w:val="CommentReference"/>
        </w:rPr>
        <w:commentReference w:id="2186"/>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189" w:name="_Ref507598047"/>
      <w:bookmarkStart w:id="2190" w:name="_Ref508987354"/>
      <w:bookmarkStart w:id="2191" w:name="_Toc534899584"/>
      <w:bookmarkStart w:id="2192" w:name="_Ref506807829"/>
      <w:r>
        <w:t>a</w:t>
      </w:r>
      <w:r w:rsidR="00A27D47">
        <w:t>ttachments</w:t>
      </w:r>
      <w:bookmarkEnd w:id="2189"/>
      <w:r>
        <w:t xml:space="preserve"> property</w:t>
      </w:r>
      <w:bookmarkEnd w:id="2190"/>
      <w:bookmarkEnd w:id="2191"/>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2193" w:name="_Toc534899585"/>
      <w:proofErr w:type="spellStart"/>
      <w:r>
        <w:t>workItem</w:t>
      </w:r>
      <w:r w:rsidR="00326BD5">
        <w:t>Uri</w:t>
      </w:r>
      <w:r w:rsidR="008C5D5A">
        <w:t>s</w:t>
      </w:r>
      <w:proofErr w:type="spellEnd"/>
      <w:r>
        <w:t xml:space="preserve"> property</w:t>
      </w:r>
      <w:bookmarkEnd w:id="2193"/>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194" w:name="_Toc534899586"/>
      <w:proofErr w:type="spellStart"/>
      <w:r>
        <w:t>hostedViewerUri</w:t>
      </w:r>
      <w:proofErr w:type="spellEnd"/>
      <w:r>
        <w:t xml:space="preserve"> property</w:t>
      </w:r>
      <w:bookmarkEnd w:id="2194"/>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195" w:name="_Ref532469699"/>
      <w:bookmarkStart w:id="2196" w:name="_Toc534899587"/>
      <w:r>
        <w:t>p</w:t>
      </w:r>
      <w:r w:rsidR="00C82EC9">
        <w:t>rovenance</w:t>
      </w:r>
      <w:r w:rsidR="008050BA">
        <w:t xml:space="preserve"> property</w:t>
      </w:r>
      <w:bookmarkEnd w:id="2195"/>
      <w:bookmarkEnd w:id="2196"/>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2192"/>
    </w:p>
    <w:p w14:paraId="656D1948" w14:textId="2B2F6C2A" w:rsidR="006E546E" w:rsidRDefault="006E546E" w:rsidP="006E546E">
      <w:pPr>
        <w:pStyle w:val="Heading3"/>
      </w:pPr>
      <w:bookmarkStart w:id="2197" w:name="_Ref532463863"/>
      <w:bookmarkStart w:id="2198" w:name="_Toc534899588"/>
      <w:r>
        <w:lastRenderedPageBreak/>
        <w:t>fixes property</w:t>
      </w:r>
      <w:bookmarkEnd w:id="2197"/>
      <w:bookmarkEnd w:id="2198"/>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2199" w:name="_Toc534899589"/>
      <w:proofErr w:type="spellStart"/>
      <w:r>
        <w:t>occurrenceCount</w:t>
      </w:r>
      <w:proofErr w:type="spellEnd"/>
      <w:r>
        <w:t xml:space="preserve"> property</w:t>
      </w:r>
      <w:bookmarkEnd w:id="2199"/>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2200" w:name="_Ref493426721"/>
      <w:bookmarkStart w:id="2201" w:name="_Ref507665939"/>
      <w:bookmarkStart w:id="2202" w:name="_Toc534899590"/>
      <w:r>
        <w:t>location object</w:t>
      </w:r>
      <w:bookmarkEnd w:id="2200"/>
      <w:bookmarkEnd w:id="2201"/>
      <w:bookmarkEnd w:id="2202"/>
    </w:p>
    <w:p w14:paraId="27ED50C0" w14:textId="23D428DC" w:rsidR="006E546E" w:rsidRDefault="006E546E" w:rsidP="006E546E">
      <w:pPr>
        <w:pStyle w:val="Heading3"/>
      </w:pPr>
      <w:bookmarkStart w:id="2203" w:name="_Ref493479281"/>
      <w:bookmarkStart w:id="2204" w:name="_Toc534899591"/>
      <w:r>
        <w:t>General</w:t>
      </w:r>
      <w:bookmarkEnd w:id="2203"/>
      <w:bookmarkEnd w:id="2204"/>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2205" w:name="_Toc534899592"/>
      <w:r>
        <w:t>Constraints</w:t>
      </w:r>
      <w:bookmarkEnd w:id="2205"/>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w:t>
      </w:r>
      <w:r>
        <w:lastRenderedPageBreak/>
        <w:t>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2206" w:name="_Ref493477623"/>
      <w:bookmarkStart w:id="2207" w:name="_Ref493478351"/>
      <w:bookmarkStart w:id="2208" w:name="_Toc534899593"/>
      <w:proofErr w:type="spellStart"/>
      <w:r>
        <w:t>physicalLocation</w:t>
      </w:r>
      <w:proofErr w:type="spellEnd"/>
      <w:r>
        <w:t xml:space="preserve"> </w:t>
      </w:r>
      <w:r w:rsidR="006E546E">
        <w:t>property</w:t>
      </w:r>
      <w:bookmarkEnd w:id="2206"/>
      <w:bookmarkEnd w:id="2207"/>
      <w:bookmarkEnd w:id="2208"/>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2209" w:name="_Ref493404450"/>
      <w:bookmarkStart w:id="2210" w:name="_Ref493404690"/>
      <w:bookmarkStart w:id="2211" w:name="_Toc534899594"/>
      <w:proofErr w:type="spellStart"/>
      <w:r>
        <w:t>fullyQualifiedLogicalName</w:t>
      </w:r>
      <w:proofErr w:type="spellEnd"/>
      <w:r>
        <w:t xml:space="preserve"> property</w:t>
      </w:r>
      <w:bookmarkEnd w:id="2209"/>
      <w:bookmarkEnd w:id="2210"/>
      <w:bookmarkEnd w:id="2211"/>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2212" w:name="_Hlk513194534"/>
      <w:bookmarkStart w:id="2213"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212"/>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213"/>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2214" w:name="_Ref530062627"/>
      <w:bookmarkStart w:id="2215" w:name="_Toc534899595"/>
      <w:proofErr w:type="spellStart"/>
      <w:r>
        <w:t>logicalLocationIndex</w:t>
      </w:r>
      <w:proofErr w:type="spellEnd"/>
      <w:r>
        <w:t xml:space="preserve"> property</w:t>
      </w:r>
      <w:bookmarkEnd w:id="2214"/>
      <w:bookmarkEnd w:id="2215"/>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2216" w:author="Laurence Golding" w:date="2019-02-17T18:00:00Z">
        <w:r w:rsidR="00382FDC">
          <w:t>,</w:t>
        </w:r>
      </w:ins>
      <w:r>
        <w:t xml:space="preserve"> </w:t>
      </w:r>
      <w:del w:id="2217" w:author="Laurence Golding" w:date="2019-02-17T18:00:00Z">
        <w:r w:rsidDel="00382FDC">
          <w:delText>(</w:delText>
        </w:r>
      </w:del>
      <w:r>
        <w:t>which is otherwise not a valid value for this property</w:t>
      </w:r>
      <w:del w:id="2218" w:author="Laurence Golding" w:date="2019-02-17T18:00:00Z">
        <w:r w:rsidDel="00382FDC">
          <w:delText>)</w:delText>
        </w:r>
      </w:del>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lastRenderedPageBreak/>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2219" w:name="_Ref513121634"/>
      <w:bookmarkStart w:id="2220" w:name="_Ref513122103"/>
      <w:bookmarkStart w:id="2221" w:name="_Toc534899596"/>
      <w:r>
        <w:t>message property</w:t>
      </w:r>
      <w:bookmarkEnd w:id="2219"/>
      <w:bookmarkEnd w:id="2220"/>
      <w:bookmarkEnd w:id="2221"/>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2222" w:name="_Ref510102819"/>
      <w:bookmarkStart w:id="2223" w:name="_Toc534899597"/>
      <w:r>
        <w:t>annotations property</w:t>
      </w:r>
      <w:bookmarkEnd w:id="2222"/>
      <w:bookmarkEnd w:id="2223"/>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224" w:name="_Ref493477390"/>
      <w:bookmarkStart w:id="2225" w:name="_Ref493478323"/>
      <w:bookmarkStart w:id="2226" w:name="_Ref493478590"/>
      <w:bookmarkStart w:id="2227" w:name="_Toc534899598"/>
      <w:proofErr w:type="spellStart"/>
      <w:r>
        <w:t>physicalLocation</w:t>
      </w:r>
      <w:proofErr w:type="spellEnd"/>
      <w:r>
        <w:t xml:space="preserve"> object</w:t>
      </w:r>
      <w:bookmarkEnd w:id="2224"/>
      <w:bookmarkEnd w:id="2225"/>
      <w:bookmarkEnd w:id="2226"/>
      <w:bookmarkEnd w:id="2227"/>
    </w:p>
    <w:p w14:paraId="0B9181AD" w14:textId="12F902F2" w:rsidR="006E546E" w:rsidRDefault="006E546E" w:rsidP="006E546E">
      <w:pPr>
        <w:pStyle w:val="Heading3"/>
      </w:pPr>
      <w:bookmarkStart w:id="2228" w:name="_Toc534899599"/>
      <w:r>
        <w:t>General</w:t>
      </w:r>
      <w:bookmarkEnd w:id="2228"/>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229" w:name="_Ref503357394"/>
      <w:bookmarkStart w:id="2230" w:name="_Toc534899600"/>
      <w:bookmarkStart w:id="2231" w:name="_Ref493343236"/>
      <w:r>
        <w:t>id property</w:t>
      </w:r>
      <w:bookmarkEnd w:id="2229"/>
      <w:bookmarkEnd w:id="2230"/>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lastRenderedPageBreak/>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232" w:name="_Ref503369432"/>
      <w:bookmarkStart w:id="2233" w:name="_Ref503369435"/>
      <w:bookmarkStart w:id="2234" w:name="_Ref503371110"/>
      <w:bookmarkStart w:id="2235" w:name="_Ref503371652"/>
      <w:bookmarkStart w:id="2236" w:name="_Toc534899601"/>
      <w:proofErr w:type="spellStart"/>
      <w:r>
        <w:t>fileLocation</w:t>
      </w:r>
      <w:proofErr w:type="spellEnd"/>
      <w:r w:rsidR="006E546E">
        <w:t xml:space="preserve"> property</w:t>
      </w:r>
      <w:bookmarkEnd w:id="2231"/>
      <w:bookmarkEnd w:id="2232"/>
      <w:bookmarkEnd w:id="2233"/>
      <w:bookmarkEnd w:id="2234"/>
      <w:bookmarkEnd w:id="2235"/>
      <w:bookmarkEnd w:id="2236"/>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2237" w:name="_Ref493509797"/>
      <w:bookmarkStart w:id="2238" w:name="_Toc534899602"/>
      <w:r>
        <w:t>region property</w:t>
      </w:r>
      <w:bookmarkEnd w:id="2237"/>
      <w:bookmarkEnd w:id="2238"/>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2239" w:name="_Toc534899603"/>
      <w:proofErr w:type="spellStart"/>
      <w:r>
        <w:t>contextRegion</w:t>
      </w:r>
      <w:proofErr w:type="spellEnd"/>
      <w:r>
        <w:t xml:space="preserve"> property</w:t>
      </w:r>
      <w:bookmarkEnd w:id="2239"/>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240" w:name="_Ref493490350"/>
      <w:bookmarkStart w:id="2241" w:name="_Toc534899604"/>
      <w:r>
        <w:t>region object</w:t>
      </w:r>
      <w:bookmarkEnd w:id="2240"/>
      <w:bookmarkEnd w:id="2241"/>
    </w:p>
    <w:p w14:paraId="5C4DB1F6" w14:textId="19917190" w:rsidR="006E546E" w:rsidRDefault="006E546E" w:rsidP="006E546E">
      <w:pPr>
        <w:pStyle w:val="Heading3"/>
      </w:pPr>
      <w:bookmarkStart w:id="2242" w:name="_Toc534899605"/>
      <w:r>
        <w:t>General</w:t>
      </w:r>
      <w:bookmarkEnd w:id="224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2243" w:name="_Ref493492556"/>
      <w:bookmarkStart w:id="2244" w:name="_Ref493492604"/>
      <w:bookmarkStart w:id="2245" w:name="_Ref493492671"/>
      <w:bookmarkStart w:id="2246" w:name="_Toc534899606"/>
      <w:r>
        <w:t>Text regions</w:t>
      </w:r>
      <w:bookmarkEnd w:id="2243"/>
      <w:bookmarkEnd w:id="2244"/>
      <w:bookmarkEnd w:id="2245"/>
      <w:bookmarkEnd w:id="224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lastRenderedPageBreak/>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lastRenderedPageBreak/>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lastRenderedPageBreak/>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247" w:name="_Ref509043519"/>
      <w:bookmarkStart w:id="2248" w:name="_Ref509043733"/>
      <w:bookmarkStart w:id="2249" w:name="_Toc534899607"/>
      <w:r>
        <w:t>Binary regions</w:t>
      </w:r>
      <w:bookmarkEnd w:id="2247"/>
      <w:bookmarkEnd w:id="2248"/>
      <w:bookmarkEnd w:id="224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250" w:name="_Toc534899608"/>
      <w:r>
        <w:t>Independence of text and binary regions</w:t>
      </w:r>
      <w:bookmarkEnd w:id="225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251" w:name="_Ref493490565"/>
      <w:bookmarkStart w:id="2252" w:name="_Ref493491243"/>
      <w:bookmarkStart w:id="2253" w:name="_Ref493492406"/>
      <w:bookmarkStart w:id="2254" w:name="_Toc534899609"/>
      <w:proofErr w:type="spellStart"/>
      <w:r>
        <w:t>startLine</w:t>
      </w:r>
      <w:proofErr w:type="spellEnd"/>
      <w:r>
        <w:t xml:space="preserve"> property</w:t>
      </w:r>
      <w:bookmarkEnd w:id="2251"/>
      <w:bookmarkEnd w:id="2252"/>
      <w:bookmarkEnd w:id="2253"/>
      <w:bookmarkEnd w:id="225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255" w:name="_Ref493491260"/>
      <w:bookmarkStart w:id="2256" w:name="_Ref493492414"/>
      <w:bookmarkStart w:id="2257" w:name="_Toc534899610"/>
      <w:proofErr w:type="spellStart"/>
      <w:r>
        <w:lastRenderedPageBreak/>
        <w:t>startColumn</w:t>
      </w:r>
      <w:proofErr w:type="spellEnd"/>
      <w:r>
        <w:t xml:space="preserve"> property</w:t>
      </w:r>
      <w:bookmarkEnd w:id="2255"/>
      <w:bookmarkEnd w:id="2256"/>
      <w:bookmarkEnd w:id="2257"/>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258" w:name="_Ref493491334"/>
      <w:bookmarkStart w:id="2259" w:name="_Ref493492422"/>
      <w:bookmarkStart w:id="2260" w:name="_Toc534899611"/>
      <w:proofErr w:type="spellStart"/>
      <w:r>
        <w:t>endLine</w:t>
      </w:r>
      <w:proofErr w:type="spellEnd"/>
      <w:r>
        <w:t xml:space="preserve"> property</w:t>
      </w:r>
      <w:bookmarkEnd w:id="2258"/>
      <w:bookmarkEnd w:id="2259"/>
      <w:bookmarkEnd w:id="226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261" w:name="_Ref493491342"/>
      <w:bookmarkStart w:id="2262" w:name="_Ref493492427"/>
      <w:bookmarkStart w:id="2263" w:name="_Toc534899612"/>
      <w:proofErr w:type="spellStart"/>
      <w:r>
        <w:t>endColumn</w:t>
      </w:r>
      <w:proofErr w:type="spellEnd"/>
      <w:r>
        <w:t xml:space="preserve"> property</w:t>
      </w:r>
      <w:bookmarkEnd w:id="2261"/>
      <w:bookmarkEnd w:id="2262"/>
      <w:bookmarkEnd w:id="226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264" w:name="_Ref493492251"/>
      <w:bookmarkStart w:id="2265" w:name="_Ref493492981"/>
      <w:bookmarkStart w:id="2266" w:name="_Toc534899613"/>
      <w:proofErr w:type="spellStart"/>
      <w:r>
        <w:t>charO</w:t>
      </w:r>
      <w:r w:rsidR="006E546E">
        <w:t>ffset</w:t>
      </w:r>
      <w:proofErr w:type="spellEnd"/>
      <w:r w:rsidR="006E546E">
        <w:t xml:space="preserve"> property</w:t>
      </w:r>
      <w:bookmarkEnd w:id="2264"/>
      <w:bookmarkEnd w:id="2265"/>
      <w:bookmarkEnd w:id="2266"/>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267" w:name="_Ref493491350"/>
      <w:bookmarkStart w:id="2268" w:name="_Ref493492312"/>
      <w:bookmarkStart w:id="2269" w:name="_Toc534899614"/>
      <w:proofErr w:type="spellStart"/>
      <w:r>
        <w:t>charL</w:t>
      </w:r>
      <w:r w:rsidR="006E546E">
        <w:t>ength</w:t>
      </w:r>
      <w:proofErr w:type="spellEnd"/>
      <w:r w:rsidR="006E546E">
        <w:t xml:space="preserve"> property</w:t>
      </w:r>
      <w:bookmarkEnd w:id="2267"/>
      <w:bookmarkEnd w:id="2268"/>
      <w:bookmarkEnd w:id="2269"/>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270" w:name="_Ref515544104"/>
      <w:bookmarkStart w:id="2271" w:name="_Toc534899615"/>
      <w:proofErr w:type="spellStart"/>
      <w:r>
        <w:t>byteOffset</w:t>
      </w:r>
      <w:proofErr w:type="spellEnd"/>
      <w:r>
        <w:t xml:space="preserve"> property</w:t>
      </w:r>
      <w:bookmarkEnd w:id="2270"/>
      <w:bookmarkEnd w:id="227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272" w:name="_Ref515544119"/>
      <w:bookmarkStart w:id="2273" w:name="_Toc534899616"/>
      <w:proofErr w:type="spellStart"/>
      <w:r>
        <w:t>byteLength</w:t>
      </w:r>
      <w:proofErr w:type="spellEnd"/>
      <w:r>
        <w:t xml:space="preserve"> property</w:t>
      </w:r>
      <w:bookmarkEnd w:id="2272"/>
      <w:bookmarkEnd w:id="2273"/>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274" w:name="_Ref534896821"/>
      <w:bookmarkStart w:id="2275" w:name="_Ref534897957"/>
      <w:bookmarkStart w:id="2276" w:name="_Toc534899617"/>
      <w:r>
        <w:t>snippet property</w:t>
      </w:r>
      <w:bookmarkEnd w:id="2274"/>
      <w:bookmarkEnd w:id="2275"/>
      <w:bookmarkEnd w:id="2276"/>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277" w:name="_Ref513118337"/>
      <w:bookmarkStart w:id="2278" w:name="_Toc534899618"/>
      <w:r>
        <w:t>message property</w:t>
      </w:r>
      <w:bookmarkEnd w:id="2277"/>
      <w:bookmarkEnd w:id="2278"/>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279" w:name="_Ref534896942"/>
      <w:bookmarkStart w:id="2280" w:name="_Toc534899619"/>
      <w:proofErr w:type="spellStart"/>
      <w:r>
        <w:t>sourceLanguage</w:t>
      </w:r>
      <w:proofErr w:type="spellEnd"/>
      <w:r>
        <w:t xml:space="preserve"> property</w:t>
      </w:r>
      <w:bookmarkEnd w:id="2279"/>
      <w:bookmarkEnd w:id="2280"/>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281" w:name="_Ref513118449"/>
      <w:bookmarkStart w:id="2282" w:name="_Toc534899620"/>
      <w:bookmarkStart w:id="2283" w:name="_Hlk513212890"/>
      <w:r>
        <w:t>rectangle object</w:t>
      </w:r>
      <w:bookmarkEnd w:id="2281"/>
      <w:bookmarkEnd w:id="2282"/>
    </w:p>
    <w:p w14:paraId="3C4A6F0B" w14:textId="2FBD2981" w:rsidR="008A21D5" w:rsidRDefault="008A21D5" w:rsidP="008A21D5">
      <w:pPr>
        <w:pStyle w:val="Heading3"/>
      </w:pPr>
      <w:bookmarkStart w:id="2284" w:name="_Toc534899621"/>
      <w:r>
        <w:t>General</w:t>
      </w:r>
      <w:bookmarkEnd w:id="228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285" w:name="_Toc534899622"/>
      <w:r>
        <w:lastRenderedPageBreak/>
        <w:t>top, left, bottom, and right properties</w:t>
      </w:r>
      <w:bookmarkEnd w:id="2285"/>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286" w:name="_Ref513118473"/>
      <w:bookmarkStart w:id="2287" w:name="_Toc534899623"/>
      <w:r>
        <w:t>message property</w:t>
      </w:r>
      <w:bookmarkEnd w:id="2286"/>
      <w:bookmarkEnd w:id="2287"/>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288" w:name="_Ref493404505"/>
      <w:bookmarkStart w:id="2289" w:name="_Toc534899624"/>
      <w:bookmarkEnd w:id="2283"/>
      <w:proofErr w:type="spellStart"/>
      <w:r>
        <w:t>logicalLocation</w:t>
      </w:r>
      <w:proofErr w:type="spellEnd"/>
      <w:r>
        <w:t xml:space="preserve"> object</w:t>
      </w:r>
      <w:bookmarkEnd w:id="2288"/>
      <w:bookmarkEnd w:id="2289"/>
    </w:p>
    <w:p w14:paraId="479717FF" w14:textId="2760154A" w:rsidR="006E546E" w:rsidRDefault="006E546E" w:rsidP="006E546E">
      <w:pPr>
        <w:pStyle w:val="Heading3"/>
      </w:pPr>
      <w:bookmarkStart w:id="2290" w:name="_Toc534899625"/>
      <w:r>
        <w:t>General</w:t>
      </w:r>
      <w:bookmarkEnd w:id="229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291" w:name="_Ref514248023"/>
      <w:bookmarkStart w:id="2292" w:name="_Toc534899626"/>
      <w:r>
        <w:t>Logical location naming rules</w:t>
      </w:r>
      <w:bookmarkEnd w:id="2291"/>
      <w:bookmarkEnd w:id="229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293" w:name="_Ref514247682"/>
      <w:bookmarkStart w:id="2294" w:name="_Toc534899627"/>
      <w:r>
        <w:t>name property</w:t>
      </w:r>
      <w:bookmarkEnd w:id="2293"/>
      <w:bookmarkEnd w:id="229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295" w:name="_Ref513194876"/>
      <w:bookmarkStart w:id="2296" w:name="_Toc534899628"/>
      <w:proofErr w:type="spellStart"/>
      <w:r>
        <w:t>fullyQualifiedName</w:t>
      </w:r>
      <w:proofErr w:type="spellEnd"/>
      <w:r>
        <w:t xml:space="preserve"> property</w:t>
      </w:r>
      <w:bookmarkEnd w:id="2295"/>
      <w:bookmarkEnd w:id="2296"/>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297" w:name="_Toc534899629"/>
      <w:proofErr w:type="spellStart"/>
      <w:r>
        <w:t>decoratedName</w:t>
      </w:r>
      <w:proofErr w:type="spellEnd"/>
      <w:r>
        <w:t xml:space="preserve"> property</w:t>
      </w:r>
      <w:bookmarkEnd w:id="229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298" w:name="_Ref513195445"/>
      <w:bookmarkStart w:id="2299" w:name="_Toc534899630"/>
      <w:r>
        <w:t>kind property</w:t>
      </w:r>
      <w:bookmarkEnd w:id="2298"/>
      <w:bookmarkEnd w:id="2299"/>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300" w:name="_Ref530059029"/>
      <w:bookmarkStart w:id="2301" w:name="_Toc534899631"/>
      <w:proofErr w:type="spellStart"/>
      <w:r>
        <w:t>parentIndex</w:t>
      </w:r>
      <w:proofErr w:type="spellEnd"/>
      <w:r>
        <w:t xml:space="preserve"> </w:t>
      </w:r>
      <w:r w:rsidR="006E546E">
        <w:t>property</w:t>
      </w:r>
      <w:bookmarkEnd w:id="2300"/>
      <w:bookmarkEnd w:id="2301"/>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lastRenderedPageBreak/>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302" w:name="_Ref510008325"/>
      <w:bookmarkStart w:id="2303" w:name="_Toc534899632"/>
      <w:proofErr w:type="spellStart"/>
      <w:r>
        <w:t>codeFlow</w:t>
      </w:r>
      <w:proofErr w:type="spellEnd"/>
      <w:r>
        <w:t xml:space="preserve"> object</w:t>
      </w:r>
      <w:bookmarkEnd w:id="2302"/>
      <w:bookmarkEnd w:id="2303"/>
    </w:p>
    <w:p w14:paraId="507EC364" w14:textId="20C3EC2C" w:rsidR="00B163FF" w:rsidRDefault="00B163FF" w:rsidP="00B163FF">
      <w:pPr>
        <w:pStyle w:val="Heading3"/>
      </w:pPr>
      <w:bookmarkStart w:id="2304" w:name="_Ref510009088"/>
      <w:bookmarkStart w:id="2305" w:name="_Toc534899633"/>
      <w:r>
        <w:t>General</w:t>
      </w:r>
      <w:bookmarkEnd w:id="2304"/>
      <w:bookmarkEnd w:id="230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306" w:name="_Ref510008352"/>
      <w:bookmarkStart w:id="2307" w:name="_Toc534899634"/>
      <w:r>
        <w:t>message property</w:t>
      </w:r>
      <w:bookmarkEnd w:id="2306"/>
      <w:bookmarkEnd w:id="2307"/>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308" w:name="_Ref510008358"/>
      <w:bookmarkStart w:id="2309" w:name="_Toc534899635"/>
      <w:proofErr w:type="spellStart"/>
      <w:r>
        <w:t>threadFlows</w:t>
      </w:r>
      <w:proofErr w:type="spellEnd"/>
      <w:r>
        <w:t xml:space="preserve"> property</w:t>
      </w:r>
      <w:bookmarkEnd w:id="2308"/>
      <w:bookmarkEnd w:id="2309"/>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310" w:name="_Ref493427364"/>
      <w:bookmarkStart w:id="2311" w:name="_Toc534899636"/>
      <w:proofErr w:type="spellStart"/>
      <w:r>
        <w:t>thread</w:t>
      </w:r>
      <w:r w:rsidR="006E546E">
        <w:t>Flow</w:t>
      </w:r>
      <w:proofErr w:type="spellEnd"/>
      <w:r w:rsidR="006E546E">
        <w:t xml:space="preserve"> object</w:t>
      </w:r>
      <w:bookmarkEnd w:id="2310"/>
      <w:bookmarkEnd w:id="2311"/>
    </w:p>
    <w:p w14:paraId="68EE36AB" w14:textId="336A5D40" w:rsidR="006E546E" w:rsidRDefault="006E546E" w:rsidP="006E546E">
      <w:pPr>
        <w:pStyle w:val="Heading3"/>
      </w:pPr>
      <w:bookmarkStart w:id="2312" w:name="_Toc534899637"/>
      <w:r>
        <w:t>General</w:t>
      </w:r>
      <w:bookmarkEnd w:id="231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313" w:name="_Ref510008395"/>
      <w:bookmarkStart w:id="2314" w:name="_Toc534899638"/>
      <w:r>
        <w:t>id property</w:t>
      </w:r>
      <w:bookmarkEnd w:id="2313"/>
      <w:bookmarkEnd w:id="2314"/>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315" w:name="_Ref503361742"/>
      <w:bookmarkStart w:id="2316" w:name="_Toc534899639"/>
      <w:r>
        <w:t>message property</w:t>
      </w:r>
      <w:bookmarkEnd w:id="2315"/>
      <w:bookmarkEnd w:id="2316"/>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317" w:name="_Ref510008412"/>
      <w:bookmarkStart w:id="2318" w:name="_Toc534899640"/>
      <w:r>
        <w:t>locations property</w:t>
      </w:r>
      <w:bookmarkEnd w:id="2317"/>
      <w:bookmarkEnd w:id="2318"/>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319" w:name="_Ref511819945"/>
      <w:bookmarkStart w:id="2320" w:name="_Toc534899641"/>
      <w:r>
        <w:t>graph object</w:t>
      </w:r>
      <w:bookmarkEnd w:id="2319"/>
      <w:bookmarkEnd w:id="2320"/>
    </w:p>
    <w:p w14:paraId="79771063" w14:textId="13A3DA96" w:rsidR="00CD4F20" w:rsidRDefault="00CD4F20" w:rsidP="00CD4F20">
      <w:pPr>
        <w:pStyle w:val="Heading3"/>
      </w:pPr>
      <w:bookmarkStart w:id="2321" w:name="_Toc534899642"/>
      <w:r>
        <w:t>General</w:t>
      </w:r>
      <w:bookmarkEnd w:id="2321"/>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322" w:name="_Ref511822858"/>
      <w:bookmarkStart w:id="2323" w:name="_Toc534899643"/>
      <w:r>
        <w:lastRenderedPageBreak/>
        <w:t>id property</w:t>
      </w:r>
      <w:bookmarkEnd w:id="2322"/>
      <w:bookmarkEnd w:id="2323"/>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324" w:name="_Toc534899644"/>
      <w:r>
        <w:t>description property</w:t>
      </w:r>
      <w:bookmarkEnd w:id="2324"/>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325" w:name="_Ref511823242"/>
      <w:bookmarkStart w:id="2326" w:name="_Toc534899645"/>
      <w:r>
        <w:t>nodes property</w:t>
      </w:r>
      <w:bookmarkEnd w:id="2325"/>
      <w:bookmarkEnd w:id="2326"/>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327" w:name="_Ref511823263"/>
      <w:bookmarkStart w:id="2328" w:name="_Toc534899646"/>
      <w:r>
        <w:t>edges property</w:t>
      </w:r>
      <w:bookmarkEnd w:id="2327"/>
      <w:bookmarkEnd w:id="2328"/>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329" w:name="_Ref511821868"/>
      <w:bookmarkStart w:id="2330" w:name="_Toc534899647"/>
      <w:r>
        <w:t>node object</w:t>
      </w:r>
      <w:bookmarkEnd w:id="2329"/>
      <w:bookmarkEnd w:id="2330"/>
    </w:p>
    <w:p w14:paraId="5C490915" w14:textId="5A0DD1FC" w:rsidR="00CD4F20" w:rsidRDefault="00CD4F20" w:rsidP="00CD4F20">
      <w:pPr>
        <w:pStyle w:val="Heading3"/>
      </w:pPr>
      <w:bookmarkStart w:id="2331" w:name="_Toc534899648"/>
      <w:r>
        <w:t>General</w:t>
      </w:r>
      <w:bookmarkEnd w:id="2331"/>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332" w:name="_Ref511822118"/>
      <w:bookmarkStart w:id="2333" w:name="_Toc534899649"/>
      <w:r>
        <w:t>id property</w:t>
      </w:r>
      <w:bookmarkEnd w:id="2332"/>
      <w:bookmarkEnd w:id="2333"/>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lastRenderedPageBreak/>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334" w:name="_Toc534899650"/>
      <w:r>
        <w:t>label property</w:t>
      </w:r>
      <w:bookmarkEnd w:id="2334"/>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335" w:name="_Toc534899651"/>
      <w:r>
        <w:t>location property</w:t>
      </w:r>
      <w:bookmarkEnd w:id="2335"/>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336" w:name="_Ref515547420"/>
      <w:bookmarkStart w:id="2337" w:name="_Toc534899652"/>
      <w:r>
        <w:t>children property</w:t>
      </w:r>
      <w:bookmarkEnd w:id="2336"/>
      <w:bookmarkEnd w:id="2337"/>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338" w:name="_Ref511821891"/>
      <w:bookmarkStart w:id="2339" w:name="_Toc534899653"/>
      <w:r>
        <w:t>edge object</w:t>
      </w:r>
      <w:bookmarkEnd w:id="2338"/>
      <w:bookmarkEnd w:id="2339"/>
    </w:p>
    <w:p w14:paraId="78AF70AE" w14:textId="37DDAA2D" w:rsidR="00CD4F20" w:rsidRDefault="00CD4F20" w:rsidP="00CD4F20">
      <w:pPr>
        <w:pStyle w:val="Heading3"/>
      </w:pPr>
      <w:bookmarkStart w:id="2340" w:name="_Toc534899654"/>
      <w:r>
        <w:t>General</w:t>
      </w:r>
      <w:bookmarkEnd w:id="2340"/>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341" w:name="_Ref511823280"/>
      <w:bookmarkStart w:id="2342" w:name="_Toc534899655"/>
      <w:r>
        <w:t>id property</w:t>
      </w:r>
      <w:bookmarkEnd w:id="2341"/>
      <w:bookmarkEnd w:id="2342"/>
    </w:p>
    <w:p w14:paraId="5747D78D" w14:textId="68361286" w:rsidR="00380A89" w:rsidRPr="00380A89" w:rsidRDefault="00380A89" w:rsidP="00380A89">
      <w:bookmarkStart w:id="234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34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344" w:name="_Toc534899656"/>
      <w:r>
        <w:t>label property</w:t>
      </w:r>
      <w:bookmarkEnd w:id="2344"/>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345" w:name="_Ref511822214"/>
      <w:bookmarkStart w:id="2346" w:name="_Toc534899657"/>
      <w:r>
        <w:lastRenderedPageBreak/>
        <w:t>sourceNodeId property</w:t>
      </w:r>
      <w:bookmarkEnd w:id="2345"/>
      <w:bookmarkEnd w:id="2346"/>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34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34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348" w:name="_Ref511823298"/>
      <w:bookmarkStart w:id="2349" w:name="_Toc534899658"/>
      <w:r>
        <w:t>targetNodeId property</w:t>
      </w:r>
      <w:bookmarkEnd w:id="2348"/>
      <w:bookmarkEnd w:id="2349"/>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350" w:name="_Ref511819971"/>
      <w:bookmarkStart w:id="2351" w:name="_Toc534899659"/>
      <w:r>
        <w:t>graphTraversal object</w:t>
      </w:r>
      <w:bookmarkEnd w:id="2350"/>
      <w:bookmarkEnd w:id="2351"/>
    </w:p>
    <w:p w14:paraId="7EE87AC4" w14:textId="2D601D1D" w:rsidR="00CD4F20" w:rsidRDefault="00CD4F20" w:rsidP="00CD4F20">
      <w:pPr>
        <w:pStyle w:val="Heading3"/>
      </w:pPr>
      <w:bookmarkStart w:id="2352" w:name="_Toc534899660"/>
      <w:r>
        <w:t>General</w:t>
      </w:r>
      <w:bookmarkEnd w:id="2352"/>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353" w:name="_Ref511823337"/>
      <w:bookmarkStart w:id="2354" w:name="_Toc534899661"/>
      <w:r>
        <w:t>graphId property</w:t>
      </w:r>
      <w:bookmarkEnd w:id="2353"/>
      <w:bookmarkEnd w:id="2354"/>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355" w:name="_Toc534899662"/>
      <w:r>
        <w:t>description property</w:t>
      </w:r>
      <w:bookmarkEnd w:id="2355"/>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356" w:name="_Ref511823179"/>
      <w:bookmarkStart w:id="2357" w:name="_Toc534899663"/>
      <w:proofErr w:type="spellStart"/>
      <w:r>
        <w:t>initialState</w:t>
      </w:r>
      <w:proofErr w:type="spellEnd"/>
      <w:r>
        <w:t xml:space="preserve"> property</w:t>
      </w:r>
      <w:bookmarkEnd w:id="2356"/>
      <w:bookmarkEnd w:id="2357"/>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358" w:name="_Ref511822614"/>
      <w:bookmarkStart w:id="2359" w:name="_Toc534899664"/>
      <w:r>
        <w:t>edgeTraversals property</w:t>
      </w:r>
      <w:bookmarkEnd w:id="2358"/>
      <w:bookmarkEnd w:id="2359"/>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lastRenderedPageBreak/>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360" w:name="_Ref511822569"/>
      <w:bookmarkStart w:id="2361" w:name="_Toc534899665"/>
      <w:r>
        <w:t>edgeTraversal object</w:t>
      </w:r>
      <w:bookmarkEnd w:id="2360"/>
      <w:bookmarkEnd w:id="2361"/>
    </w:p>
    <w:p w14:paraId="4A14EA88" w14:textId="696B8630" w:rsidR="00CD4F20" w:rsidRDefault="00CD4F20" w:rsidP="00CD4F20">
      <w:pPr>
        <w:pStyle w:val="Heading3"/>
      </w:pPr>
      <w:bookmarkStart w:id="2362" w:name="_Toc534899666"/>
      <w:r>
        <w:t>General</w:t>
      </w:r>
      <w:bookmarkEnd w:id="2362"/>
    </w:p>
    <w:p w14:paraId="7FC25DC6" w14:textId="57980962" w:rsidR="00E66DEE" w:rsidRDefault="00E66DEE" w:rsidP="00E66DEE">
      <w:bookmarkStart w:id="236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364" w:name="_Ref513199007"/>
      <w:bookmarkStart w:id="2365" w:name="_Toc534899667"/>
      <w:r>
        <w:t>edgeId property</w:t>
      </w:r>
      <w:bookmarkEnd w:id="2363"/>
      <w:bookmarkEnd w:id="2364"/>
      <w:bookmarkEnd w:id="2365"/>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366" w:name="_Toc534899668"/>
      <w:r>
        <w:t>message property</w:t>
      </w:r>
      <w:bookmarkEnd w:id="2366"/>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367" w:name="_Ref511823070"/>
      <w:bookmarkStart w:id="2368" w:name="_Toc534899669"/>
      <w:proofErr w:type="spellStart"/>
      <w:r>
        <w:lastRenderedPageBreak/>
        <w:t>finalState</w:t>
      </w:r>
      <w:proofErr w:type="spellEnd"/>
      <w:r>
        <w:t xml:space="preserve"> property</w:t>
      </w:r>
      <w:bookmarkEnd w:id="2367"/>
      <w:bookmarkEnd w:id="2368"/>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369" w:name="_Toc534899670"/>
      <w:proofErr w:type="spellStart"/>
      <w:r>
        <w:t>stepOverEdgeCount</w:t>
      </w:r>
      <w:proofErr w:type="spellEnd"/>
      <w:r w:rsidR="00CD4F20">
        <w:t xml:space="preserve"> property</w:t>
      </w:r>
      <w:bookmarkEnd w:id="236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lastRenderedPageBreak/>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370" w:name="_Ref493427479"/>
      <w:bookmarkStart w:id="2371" w:name="_Toc534899671"/>
      <w:r>
        <w:t>stack object</w:t>
      </w:r>
      <w:bookmarkEnd w:id="2370"/>
      <w:bookmarkEnd w:id="2371"/>
    </w:p>
    <w:p w14:paraId="5A2500F3" w14:textId="474DE860" w:rsidR="006E546E" w:rsidRDefault="006E546E" w:rsidP="006E546E">
      <w:pPr>
        <w:pStyle w:val="Heading3"/>
      </w:pPr>
      <w:bookmarkStart w:id="2372" w:name="_Toc534899672"/>
      <w:r>
        <w:t>General</w:t>
      </w:r>
      <w:bookmarkEnd w:id="237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373" w:name="_Ref503361859"/>
      <w:bookmarkStart w:id="2374" w:name="_Toc534899673"/>
      <w:r>
        <w:t>message property</w:t>
      </w:r>
      <w:bookmarkEnd w:id="2373"/>
      <w:bookmarkEnd w:id="2374"/>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375" w:name="_Toc534899674"/>
      <w:r>
        <w:t>frames property</w:t>
      </w:r>
      <w:bookmarkEnd w:id="2375"/>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376" w:name="_Ref493494398"/>
      <w:bookmarkStart w:id="2377" w:name="_Toc534899675"/>
      <w:proofErr w:type="spellStart"/>
      <w:r>
        <w:t>stackFrame</w:t>
      </w:r>
      <w:proofErr w:type="spellEnd"/>
      <w:r>
        <w:t xml:space="preserve"> object</w:t>
      </w:r>
      <w:bookmarkEnd w:id="2376"/>
      <w:bookmarkEnd w:id="2377"/>
    </w:p>
    <w:p w14:paraId="440DEBE2" w14:textId="2D9664B2" w:rsidR="006E546E" w:rsidRDefault="006E546E" w:rsidP="006E546E">
      <w:pPr>
        <w:pStyle w:val="Heading3"/>
      </w:pPr>
      <w:bookmarkStart w:id="2378" w:name="_Toc534899676"/>
      <w:r>
        <w:t>General</w:t>
      </w:r>
      <w:bookmarkEnd w:id="2378"/>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379" w:name="_Ref503362303"/>
      <w:bookmarkStart w:id="2380" w:name="_Toc534899677"/>
      <w:r>
        <w:t xml:space="preserve">location </w:t>
      </w:r>
      <w:r w:rsidR="00D10846">
        <w:t>property</w:t>
      </w:r>
      <w:bookmarkEnd w:id="2379"/>
      <w:bookmarkEnd w:id="2380"/>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381" w:name="_Toc534899678"/>
      <w:r>
        <w:t>module property</w:t>
      </w:r>
      <w:bookmarkEnd w:id="238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382" w:name="_Toc534899679"/>
      <w:proofErr w:type="spellStart"/>
      <w:r>
        <w:t>threadId</w:t>
      </w:r>
      <w:proofErr w:type="spellEnd"/>
      <w:r>
        <w:t xml:space="preserve"> property</w:t>
      </w:r>
      <w:bookmarkEnd w:id="2382"/>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383" w:name="_Toc534899680"/>
      <w:r>
        <w:t>address property</w:t>
      </w:r>
      <w:bookmarkEnd w:id="2383"/>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384" w:name="_Toc534899681"/>
      <w:r>
        <w:t>offset property</w:t>
      </w:r>
      <w:bookmarkEnd w:id="2384"/>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385" w:name="_Toc534899682"/>
      <w:r>
        <w:t>parameters property</w:t>
      </w:r>
      <w:bookmarkEnd w:id="2385"/>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386" w:name="_Ref493427581"/>
      <w:bookmarkStart w:id="2387" w:name="_Ref493427754"/>
      <w:bookmarkStart w:id="2388" w:name="_Toc534899683"/>
      <w:proofErr w:type="spellStart"/>
      <w:r>
        <w:t>thread</w:t>
      </w:r>
      <w:r w:rsidR="007D2F0F">
        <w:t>FlowLocation</w:t>
      </w:r>
      <w:proofErr w:type="spellEnd"/>
      <w:r w:rsidR="007D2F0F">
        <w:t xml:space="preserve"> </w:t>
      </w:r>
      <w:r w:rsidR="006E546E">
        <w:t>object</w:t>
      </w:r>
      <w:bookmarkEnd w:id="2386"/>
      <w:bookmarkEnd w:id="2387"/>
      <w:bookmarkEnd w:id="2388"/>
    </w:p>
    <w:p w14:paraId="6AFFA125" w14:textId="72CDB951" w:rsidR="006E546E" w:rsidRDefault="006E546E" w:rsidP="006E546E">
      <w:pPr>
        <w:pStyle w:val="Heading3"/>
      </w:pPr>
      <w:bookmarkStart w:id="2389" w:name="_Toc534899684"/>
      <w:r>
        <w:t>General</w:t>
      </w:r>
      <w:bookmarkEnd w:id="2389"/>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390" w:name="_Ref493497783"/>
      <w:bookmarkStart w:id="2391" w:name="_Ref493499799"/>
      <w:bookmarkStart w:id="2392" w:name="_Toc534899685"/>
      <w:r>
        <w:lastRenderedPageBreak/>
        <w:t xml:space="preserve">location </w:t>
      </w:r>
      <w:r w:rsidR="006E546E">
        <w:t>property</w:t>
      </w:r>
      <w:bookmarkEnd w:id="2390"/>
      <w:bookmarkEnd w:id="2391"/>
      <w:bookmarkEnd w:id="2392"/>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lastRenderedPageBreak/>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393" w:name="_Toc534899686"/>
      <w:r>
        <w:t>module property</w:t>
      </w:r>
      <w:bookmarkEnd w:id="239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394" w:name="_Toc534899687"/>
      <w:r>
        <w:t>stack property</w:t>
      </w:r>
      <w:bookmarkEnd w:id="2394"/>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395" w:name="_Toc534899688"/>
      <w:r>
        <w:t>kind property</w:t>
      </w:r>
      <w:bookmarkEnd w:id="2395"/>
    </w:p>
    <w:p w14:paraId="7C674876" w14:textId="64DC249B" w:rsidR="00D31582" w:rsidRDefault="00D31582" w:rsidP="00D31582">
      <w:bookmarkStart w:id="239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396"/>
    </w:p>
    <w:p w14:paraId="0D282B13" w14:textId="241F5BD3" w:rsidR="00EC5F35" w:rsidRDefault="00EC5F35" w:rsidP="00EC5F35">
      <w:pPr>
        <w:pStyle w:val="Heading3"/>
      </w:pPr>
      <w:bookmarkStart w:id="2397" w:name="_Ref510090188"/>
      <w:bookmarkStart w:id="2398" w:name="_Toc534899689"/>
      <w:r>
        <w:t>state property</w:t>
      </w:r>
      <w:bookmarkEnd w:id="2397"/>
      <w:bookmarkEnd w:id="2398"/>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w:t>
      </w:r>
      <w:r>
        <w:lastRenderedPageBreak/>
        <w:t>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399" w:name="_Ref510008884"/>
      <w:bookmarkStart w:id="2400" w:name="_Toc534899690"/>
      <w:proofErr w:type="spellStart"/>
      <w:r>
        <w:t>nestingLevel</w:t>
      </w:r>
      <w:proofErr w:type="spellEnd"/>
      <w:r>
        <w:t xml:space="preserve"> property</w:t>
      </w:r>
      <w:bookmarkEnd w:id="2399"/>
      <w:bookmarkEnd w:id="2400"/>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401" w:name="_Ref510008873"/>
      <w:bookmarkStart w:id="2402" w:name="_Toc534899691"/>
      <w:proofErr w:type="spellStart"/>
      <w:r>
        <w:t>executionOrder</w:t>
      </w:r>
      <w:proofErr w:type="spellEnd"/>
      <w:r>
        <w:t xml:space="preserve"> property</w:t>
      </w:r>
      <w:bookmarkEnd w:id="2401"/>
      <w:bookmarkEnd w:id="2402"/>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403" w:name="_Toc534899692"/>
      <w:proofErr w:type="spellStart"/>
      <w:r>
        <w:t>executionTimeUtc</w:t>
      </w:r>
      <w:proofErr w:type="spellEnd"/>
      <w:r>
        <w:t xml:space="preserve"> </w:t>
      </w:r>
      <w:r w:rsidR="005D2999">
        <w:t>property</w:t>
      </w:r>
      <w:bookmarkEnd w:id="2403"/>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404" w:name="_Toc534899693"/>
      <w:r>
        <w:lastRenderedPageBreak/>
        <w:t>importance property</w:t>
      </w:r>
      <w:bookmarkEnd w:id="240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405" w:name="_Ref529368289"/>
      <w:bookmarkStart w:id="2406" w:name="_Toc534899694"/>
      <w:proofErr w:type="spellStart"/>
      <w:r>
        <w:t>resultProvenance</w:t>
      </w:r>
      <w:proofErr w:type="spellEnd"/>
      <w:r>
        <w:t xml:space="preserve"> object</w:t>
      </w:r>
      <w:bookmarkEnd w:id="2405"/>
      <w:bookmarkEnd w:id="2406"/>
    </w:p>
    <w:p w14:paraId="75BA9795" w14:textId="77777777" w:rsidR="00C82EC9" w:rsidRDefault="00C82EC9" w:rsidP="00C82EC9">
      <w:pPr>
        <w:pStyle w:val="Heading3"/>
        <w:numPr>
          <w:ilvl w:val="2"/>
          <w:numId w:val="2"/>
        </w:numPr>
      </w:pPr>
      <w:bookmarkStart w:id="2407" w:name="_Toc534899695"/>
      <w:r>
        <w:t>General</w:t>
      </w:r>
      <w:bookmarkEnd w:id="2407"/>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408" w:name="_Toc534899696"/>
      <w:proofErr w:type="spellStart"/>
      <w:r>
        <w:t>firstDetectionTimeUtc</w:t>
      </w:r>
      <w:proofErr w:type="spellEnd"/>
      <w:r>
        <w:t xml:space="preserve"> property</w:t>
      </w:r>
      <w:bookmarkEnd w:id="2408"/>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409" w:name="_Toc534899697"/>
      <w:proofErr w:type="spellStart"/>
      <w:r>
        <w:t>lastDetectionTimeUtc</w:t>
      </w:r>
      <w:proofErr w:type="spellEnd"/>
      <w:r>
        <w:t xml:space="preserve"> property</w:t>
      </w:r>
      <w:bookmarkEnd w:id="2409"/>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t>
      </w:r>
      <w:r>
        <w:lastRenderedPageBreak/>
        <w:t xml:space="preserve">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410" w:name="_Toc534899698"/>
      <w:proofErr w:type="spellStart"/>
      <w:r>
        <w:t>firstDetectionRunInstanceGuid</w:t>
      </w:r>
      <w:proofErr w:type="spellEnd"/>
      <w:r>
        <w:t xml:space="preserve"> property</w:t>
      </w:r>
      <w:bookmarkEnd w:id="2410"/>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411" w:name="_Toc534899699"/>
      <w:proofErr w:type="spellStart"/>
      <w:r>
        <w:t>lastDetectionRunInstanceGuid</w:t>
      </w:r>
      <w:proofErr w:type="spellEnd"/>
      <w:r>
        <w:t xml:space="preserve"> property</w:t>
      </w:r>
      <w:bookmarkEnd w:id="2411"/>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412" w:name="_Toc534899700"/>
      <w:proofErr w:type="spellStart"/>
      <w:r>
        <w:t>invocationIndex</w:t>
      </w:r>
      <w:proofErr w:type="spellEnd"/>
      <w:r>
        <w:t xml:space="preserve"> property</w:t>
      </w:r>
      <w:bookmarkEnd w:id="2412"/>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413" w:author="Laurence Golding" w:date="2019-02-17T18:00:00Z">
        <w:r w:rsidR="00382FDC">
          <w:t>,</w:t>
        </w:r>
      </w:ins>
      <w:r>
        <w:t xml:space="preserve"> </w:t>
      </w:r>
      <w:del w:id="2414" w:author="Laurence Golding" w:date="2019-02-17T18:00:00Z">
        <w:r w:rsidDel="00382FDC">
          <w:delText>(</w:delText>
        </w:r>
      </w:del>
      <w:r>
        <w:t>which is otherwise not a valid value for this property</w:t>
      </w:r>
      <w:del w:id="2415"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416" w:name="_Ref532468570"/>
      <w:bookmarkStart w:id="2417" w:name="_Toc534899701"/>
      <w:proofErr w:type="spellStart"/>
      <w:r>
        <w:t>conversionSources</w:t>
      </w:r>
      <w:proofErr w:type="spellEnd"/>
      <w:r>
        <w:t xml:space="preserve"> property</w:t>
      </w:r>
      <w:bookmarkEnd w:id="2416"/>
      <w:bookmarkEnd w:id="241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lastRenderedPageBreak/>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418" w:author="Laurence Golding" w:date="2019-02-16T15:41:00Z"/>
        </w:rPr>
      </w:pPr>
      <w:r>
        <w:t xml:space="preserve">      "tool": {</w:t>
      </w:r>
    </w:p>
    <w:p w14:paraId="179F2FE3" w14:textId="72D910AD" w:rsidR="00985F20" w:rsidRDefault="00985F20" w:rsidP="002D65F3">
      <w:pPr>
        <w:pStyle w:val="Code"/>
      </w:pPr>
      <w:ins w:id="2419" w:author="Laurence Golding" w:date="2019-02-16T15:41:00Z">
        <w:r>
          <w:t xml:space="preserve">        "driver": {</w:t>
        </w:r>
      </w:ins>
    </w:p>
    <w:p w14:paraId="2E0E59FE" w14:textId="1D98824C" w:rsidR="006C118A" w:rsidRDefault="00985F20" w:rsidP="002D65F3">
      <w:pPr>
        <w:pStyle w:val="Code"/>
      </w:pPr>
      <w:ins w:id="2420"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421" w:author="Laurence Golding" w:date="2019-02-16T15:41:00Z"/>
        </w:rPr>
      </w:pPr>
      <w:ins w:id="2422" w:author="Laurence Golding" w:date="2019-02-16T15:41:00Z">
        <w:r>
          <w:t xml:space="preserve">  </w:t>
        </w:r>
      </w:ins>
      <w:r w:rsidR="006C118A">
        <w:t xml:space="preserve">        ...</w:t>
      </w:r>
    </w:p>
    <w:p w14:paraId="0E88D183" w14:textId="25688F3D" w:rsidR="00985F20" w:rsidRDefault="00985F20" w:rsidP="002D65F3">
      <w:pPr>
        <w:pStyle w:val="Code"/>
      </w:pPr>
      <w:ins w:id="2423"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lastRenderedPageBreak/>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424" w:author="Laurence Golding" w:date="2019-02-16T15:43:00Z"/>
        </w:rPr>
      </w:pPr>
      <w:bookmarkStart w:id="2425" w:name="_Ref508812750"/>
      <w:bookmarkStart w:id="2426" w:name="_Toc534899702"/>
      <w:bookmarkStart w:id="2427" w:name="_Ref493407996"/>
      <w:del w:id="2428" w:author="Laurence Golding" w:date="2019-02-16T15:43:00Z">
        <w:r w:rsidDel="00985F20">
          <w:delText>resources object</w:delText>
        </w:r>
        <w:bookmarkEnd w:id="2425"/>
        <w:bookmarkEnd w:id="2426"/>
      </w:del>
    </w:p>
    <w:p w14:paraId="526D1A22" w14:textId="374E5ADC" w:rsidR="00E15F22" w:rsidDel="00985F20" w:rsidRDefault="00E15F22" w:rsidP="00E15F22">
      <w:pPr>
        <w:pStyle w:val="Heading3"/>
        <w:rPr>
          <w:del w:id="2429" w:author="Laurence Golding" w:date="2019-02-16T15:43:00Z"/>
        </w:rPr>
      </w:pPr>
      <w:bookmarkStart w:id="2430" w:name="_Toc534899703"/>
      <w:del w:id="2431" w:author="Laurence Golding" w:date="2019-02-16T15:43:00Z">
        <w:r w:rsidDel="00985F20">
          <w:delText>General</w:delText>
        </w:r>
        <w:bookmarkEnd w:id="2430"/>
      </w:del>
    </w:p>
    <w:p w14:paraId="1B8B5EA3" w14:textId="04C23314" w:rsidR="00E15F22" w:rsidRPr="00E15F22" w:rsidDel="00985F20" w:rsidRDefault="00E15F22" w:rsidP="00E15F22">
      <w:pPr>
        <w:rPr>
          <w:del w:id="2432" w:author="Laurence Golding" w:date="2019-02-16T15:43:00Z"/>
        </w:rPr>
      </w:pPr>
      <w:del w:id="2433"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434" w:author="Laurence Golding" w:date="2019-02-13T16:32:00Z"/>
        </w:rPr>
      </w:pPr>
      <w:bookmarkStart w:id="2435" w:name="_Ref508811824"/>
      <w:bookmarkStart w:id="2436" w:name="_Toc534899704"/>
      <w:del w:id="2437" w:author="Laurence Golding" w:date="2019-02-13T16:32:00Z">
        <w:r w:rsidDel="00062A0C">
          <w:delText>messageStrings property</w:delText>
        </w:r>
        <w:bookmarkEnd w:id="2435"/>
        <w:bookmarkEnd w:id="2436"/>
      </w:del>
    </w:p>
    <w:p w14:paraId="58977C62" w14:textId="0B127495" w:rsidR="007E2FF7" w:rsidDel="00062A0C" w:rsidRDefault="007E2FF7" w:rsidP="007E2FF7">
      <w:pPr>
        <w:rPr>
          <w:del w:id="2438" w:author="Laurence Golding" w:date="2019-02-13T16:32:00Z"/>
        </w:rPr>
      </w:pPr>
      <w:del w:id="2439"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440" w:author="Laurence Golding" w:date="2019-02-13T16:32:00Z"/>
        </w:rPr>
      </w:pPr>
      <w:del w:id="2441" w:author="Laurence Golding" w:date="2019-02-13T16:32:00Z">
        <w:r w:rsidDel="00062A0C">
          <w:delText>EXAMPLE:</w:delText>
        </w:r>
      </w:del>
    </w:p>
    <w:p w14:paraId="0C9274FC" w14:textId="1BF73AB3" w:rsidR="007E2FF7" w:rsidDel="00062A0C" w:rsidRDefault="007E2FF7" w:rsidP="002D65F3">
      <w:pPr>
        <w:pStyle w:val="Code"/>
        <w:rPr>
          <w:del w:id="2442" w:author="Laurence Golding" w:date="2019-02-13T16:32:00Z"/>
        </w:rPr>
      </w:pPr>
      <w:del w:id="2443" w:author="Laurence Golding" w:date="2019-02-13T16:32:00Z">
        <w:r w:rsidDel="00062A0C">
          <w:delText>"resources": {</w:delText>
        </w:r>
      </w:del>
    </w:p>
    <w:p w14:paraId="7EE7AE72" w14:textId="035DD168" w:rsidR="007E2FF7" w:rsidDel="00062A0C" w:rsidRDefault="007E2FF7" w:rsidP="002D65F3">
      <w:pPr>
        <w:pStyle w:val="Code"/>
        <w:rPr>
          <w:del w:id="2444" w:author="Laurence Golding" w:date="2019-02-13T16:32:00Z"/>
        </w:rPr>
      </w:pPr>
      <w:del w:id="2445"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446" w:author="Laurence Golding" w:date="2019-02-13T16:32:00Z"/>
        </w:rPr>
      </w:pPr>
      <w:del w:id="2447" w:author="Laurence Golding" w:date="2019-02-13T16:32:00Z">
        <w:r w:rsidDel="00062A0C">
          <w:delText xml:space="preserve">    "call": "Function call",</w:delText>
        </w:r>
      </w:del>
    </w:p>
    <w:p w14:paraId="4BB93CD7" w14:textId="182A3B46" w:rsidR="00FB34A0" w:rsidDel="00062A0C" w:rsidRDefault="00FB34A0" w:rsidP="002D65F3">
      <w:pPr>
        <w:pStyle w:val="Code"/>
        <w:rPr>
          <w:del w:id="2448" w:author="Laurence Golding" w:date="2019-02-13T16:32:00Z"/>
        </w:rPr>
      </w:pPr>
      <w:del w:id="2449" w:author="Laurence Golding" w:date="2019-02-13T16:32:00Z">
        <w:r w:rsidDel="00062A0C">
          <w:delText xml:space="preserve">    "return": "Function return"</w:delText>
        </w:r>
      </w:del>
    </w:p>
    <w:p w14:paraId="4EDF1473" w14:textId="1039B008" w:rsidR="00FB34A0" w:rsidDel="00062A0C" w:rsidRDefault="00FB34A0" w:rsidP="002D65F3">
      <w:pPr>
        <w:pStyle w:val="Code"/>
        <w:rPr>
          <w:del w:id="2450" w:author="Laurence Golding" w:date="2019-02-13T16:32:00Z"/>
        </w:rPr>
      </w:pPr>
      <w:del w:id="2451" w:author="Laurence Golding" w:date="2019-02-13T16:32:00Z">
        <w:r w:rsidDel="00062A0C">
          <w:delText xml:space="preserve">  }</w:delText>
        </w:r>
      </w:del>
    </w:p>
    <w:p w14:paraId="2E8E23A4" w14:textId="26D73920" w:rsidR="007E2FF7" w:rsidRPr="007E2FF7" w:rsidDel="00062A0C" w:rsidRDefault="007E2FF7" w:rsidP="002D65F3">
      <w:pPr>
        <w:pStyle w:val="Code"/>
        <w:rPr>
          <w:del w:id="2452" w:author="Laurence Golding" w:date="2019-02-13T16:32:00Z"/>
        </w:rPr>
      </w:pPr>
      <w:del w:id="2453" w:author="Laurence Golding" w:date="2019-02-13T16:32:00Z">
        <w:r w:rsidDel="00062A0C">
          <w:delText>}</w:delText>
        </w:r>
      </w:del>
    </w:p>
    <w:p w14:paraId="15D142AC" w14:textId="2B91198B" w:rsidR="00262CD2" w:rsidDel="00062A0C" w:rsidRDefault="00262CD2" w:rsidP="00262CD2">
      <w:pPr>
        <w:pStyle w:val="Heading3"/>
        <w:rPr>
          <w:del w:id="2454" w:author="Laurence Golding" w:date="2019-02-13T16:32:00Z"/>
        </w:rPr>
      </w:pPr>
      <w:bookmarkStart w:id="2455" w:name="_Ref508870783"/>
      <w:bookmarkStart w:id="2456" w:name="_Ref508871574"/>
      <w:bookmarkStart w:id="2457" w:name="_Ref508876005"/>
      <w:bookmarkStart w:id="2458" w:name="_Toc534899705"/>
      <w:del w:id="2459" w:author="Laurence Golding" w:date="2019-02-13T16:32:00Z">
        <w:r w:rsidDel="00062A0C">
          <w:delText>rules property</w:delText>
        </w:r>
        <w:bookmarkEnd w:id="2455"/>
        <w:bookmarkEnd w:id="2456"/>
        <w:bookmarkEnd w:id="2457"/>
        <w:bookmarkEnd w:id="2458"/>
      </w:del>
    </w:p>
    <w:p w14:paraId="0650D575" w14:textId="5BDEBCDC" w:rsidR="00D11581" w:rsidDel="00062A0C" w:rsidRDefault="00D11581" w:rsidP="00D11581">
      <w:pPr>
        <w:rPr>
          <w:del w:id="2460" w:author="Laurence Golding" w:date="2019-02-13T16:32:00Z"/>
        </w:rPr>
      </w:pPr>
      <w:del w:id="2461"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462" w:author="Laurence Golding" w:date="2019-02-13T16:32:00Z"/>
        </w:rPr>
      </w:pPr>
      <w:del w:id="2463"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464" w:author="Laurence Golding" w:date="2019-02-13T16:32:00Z"/>
        </w:rPr>
      </w:pPr>
      <w:del w:id="2465"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466" w:author="Laurence Golding" w:date="2019-02-13T16:32:00Z"/>
        </w:rPr>
      </w:pPr>
      <w:del w:id="2467"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468" w:author="Laurence Golding" w:date="2019-02-13T16:32:00Z"/>
        </w:rPr>
      </w:pPr>
      <w:del w:id="2469" w:author="Laurence Golding" w:date="2019-02-13T16:32:00Z">
        <w:r w:rsidDel="00062A0C">
          <w:delText>"resources": {</w:delText>
        </w:r>
      </w:del>
    </w:p>
    <w:p w14:paraId="5261FBE8" w14:textId="3B87BC31" w:rsidR="00D11581" w:rsidDel="00062A0C" w:rsidRDefault="007E2FF7" w:rsidP="002D65F3">
      <w:pPr>
        <w:pStyle w:val="Code"/>
        <w:rPr>
          <w:del w:id="2470" w:author="Laurence Golding" w:date="2019-02-13T16:32:00Z"/>
        </w:rPr>
      </w:pPr>
      <w:del w:id="2471"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472" w:author="Laurence Golding" w:date="2019-02-13T16:32:00Z"/>
        </w:rPr>
      </w:pPr>
      <w:del w:id="2473" w:author="Laurence Golding" w:date="2019-02-13T16:32:00Z">
        <w:r w:rsidDel="00062A0C">
          <w:delText xml:space="preserve">  </w:delText>
        </w:r>
        <w:r w:rsidR="00D11581" w:rsidDel="00062A0C">
          <w:delText xml:space="preserve">  {</w:delText>
        </w:r>
      </w:del>
    </w:p>
    <w:p w14:paraId="57AA28F3" w14:textId="7D4B4916" w:rsidR="00D11581" w:rsidDel="00062A0C" w:rsidRDefault="00D11581" w:rsidP="002D65F3">
      <w:pPr>
        <w:pStyle w:val="Code"/>
        <w:rPr>
          <w:del w:id="2474" w:author="Laurence Golding" w:date="2019-02-13T16:32:00Z"/>
        </w:rPr>
      </w:pPr>
      <w:del w:id="2475"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476" w:author="Laurence Golding" w:date="2019-02-13T16:32:00Z"/>
        </w:rPr>
      </w:pPr>
      <w:del w:id="2477"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478" w:author="Laurence Golding" w:date="2019-02-13T16:32:00Z"/>
        </w:rPr>
      </w:pPr>
      <w:del w:id="2479"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480" w:author="Laurence Golding" w:date="2019-02-13T16:32:00Z"/>
        </w:rPr>
      </w:pPr>
      <w:del w:id="2481"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482" w:author="Laurence Golding" w:date="2019-02-13T16:32:00Z"/>
        </w:rPr>
      </w:pPr>
      <w:del w:id="2483"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484" w:author="Laurence Golding" w:date="2019-02-13T16:32:00Z"/>
        </w:rPr>
      </w:pPr>
      <w:del w:id="2485"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486" w:author="Laurence Golding" w:date="2019-02-13T16:32:00Z"/>
        </w:rPr>
      </w:pPr>
      <w:del w:id="2487"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488" w:author="Laurence Golding" w:date="2019-02-13T16:32:00Z"/>
        </w:rPr>
      </w:pPr>
      <w:del w:id="2489"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490" w:author="Laurence Golding" w:date="2019-02-13T16:32:00Z"/>
        </w:rPr>
      </w:pPr>
      <w:del w:id="2491"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492" w:author="Laurence Golding" w:date="2019-02-13T16:32:00Z"/>
        </w:rPr>
      </w:pPr>
      <w:del w:id="2493"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494" w:author="Laurence Golding" w:date="2019-02-13T16:32:00Z"/>
        </w:rPr>
      </w:pPr>
      <w:del w:id="2495"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496" w:author="Laurence Golding" w:date="2019-02-13T16:32:00Z"/>
        </w:rPr>
      </w:pPr>
      <w:del w:id="2497" w:author="Laurence Golding" w:date="2019-02-13T16:32:00Z">
        <w:r w:rsidDel="00062A0C">
          <w:delText xml:space="preserve">      }</w:delText>
        </w:r>
      </w:del>
    </w:p>
    <w:p w14:paraId="5A59A9F1" w14:textId="4BAD6219" w:rsidR="00D11581" w:rsidDel="00062A0C" w:rsidRDefault="00D11581" w:rsidP="002D65F3">
      <w:pPr>
        <w:pStyle w:val="Code"/>
        <w:rPr>
          <w:del w:id="2498" w:author="Laurence Golding" w:date="2019-02-13T16:32:00Z"/>
        </w:rPr>
      </w:pPr>
      <w:del w:id="2499" w:author="Laurence Golding" w:date="2019-02-13T16:32:00Z">
        <w:r w:rsidDel="00062A0C">
          <w:delText xml:space="preserve">    }</w:delText>
        </w:r>
      </w:del>
    </w:p>
    <w:p w14:paraId="3CD9756B" w14:textId="441400BA" w:rsidR="00D11581" w:rsidDel="00062A0C" w:rsidRDefault="00D11581" w:rsidP="002D65F3">
      <w:pPr>
        <w:pStyle w:val="Code"/>
        <w:rPr>
          <w:del w:id="2500" w:author="Laurence Golding" w:date="2019-02-13T16:32:00Z"/>
        </w:rPr>
      </w:pPr>
      <w:del w:id="2501"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502" w:author="Laurence Golding" w:date="2019-02-13T16:32:00Z"/>
        </w:rPr>
      </w:pPr>
      <w:del w:id="2503" w:author="Laurence Golding" w:date="2019-02-13T16:32:00Z">
        <w:r w:rsidDel="00062A0C">
          <w:delText>}</w:delText>
        </w:r>
      </w:del>
    </w:p>
    <w:p w14:paraId="5EB63AAA" w14:textId="1000416F" w:rsidR="00B86BC7" w:rsidRDefault="00B86BC7" w:rsidP="00B86BC7">
      <w:pPr>
        <w:pStyle w:val="Heading2"/>
      </w:pPr>
      <w:bookmarkStart w:id="2504" w:name="_Ref508814067"/>
      <w:bookmarkStart w:id="2505" w:name="_Toc534899706"/>
      <w:del w:id="2506" w:author="Laurence Golding" w:date="2019-02-13T16:13:00Z">
        <w:r w:rsidDel="006510B9">
          <w:delText xml:space="preserve">rule </w:delText>
        </w:r>
      </w:del>
      <w:bookmarkStart w:id="2507" w:name="_Ref1320623"/>
      <w:proofErr w:type="spellStart"/>
      <w:ins w:id="2508" w:author="Laurence Golding" w:date="2019-02-13T16:13:00Z">
        <w:r w:rsidR="006510B9">
          <w:t>reportingDescriptor</w:t>
        </w:r>
        <w:proofErr w:type="spellEnd"/>
        <w:r w:rsidR="006510B9">
          <w:t xml:space="preserve"> </w:t>
        </w:r>
      </w:ins>
      <w:r>
        <w:t>object</w:t>
      </w:r>
      <w:bookmarkEnd w:id="2427"/>
      <w:bookmarkEnd w:id="2504"/>
      <w:bookmarkEnd w:id="2505"/>
      <w:bookmarkEnd w:id="2507"/>
    </w:p>
    <w:p w14:paraId="0004BC6E" w14:textId="658F9ED1" w:rsidR="00B86BC7" w:rsidRDefault="00B86BC7" w:rsidP="00B86BC7">
      <w:pPr>
        <w:pStyle w:val="Heading3"/>
      </w:pPr>
      <w:bookmarkStart w:id="2509" w:name="_Toc534899707"/>
      <w:r>
        <w:t>General</w:t>
      </w:r>
      <w:bookmarkEnd w:id="2509"/>
    </w:p>
    <w:p w14:paraId="51CC9E80" w14:textId="39B7A310" w:rsidR="00517BAE" w:rsidRDefault="00517BAE" w:rsidP="00517BAE">
      <w:pPr>
        <w:rPr>
          <w:ins w:id="2510" w:author="Laurence Golding" w:date="2019-02-17T09:28:00Z"/>
        </w:rPr>
      </w:pPr>
      <w:r w:rsidRPr="00517BAE">
        <w:t xml:space="preserve">A </w:t>
      </w:r>
      <w:del w:id="2511" w:author="Laurence Golding" w:date="2019-02-16T15:43:00Z">
        <w:r w:rsidRPr="00517BAE" w:rsidDel="00985F20">
          <w:rPr>
            <w:rStyle w:val="CODEtemp"/>
          </w:rPr>
          <w:delText>rule</w:delText>
        </w:r>
        <w:r w:rsidRPr="00517BAE" w:rsidDel="00985F20">
          <w:delText xml:space="preserve"> </w:delText>
        </w:r>
      </w:del>
      <w:proofErr w:type="spellStart"/>
      <w:ins w:id="2512"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513" w:author="Laurence Golding" w:date="2019-02-16T15:44:00Z">
        <w:r w:rsidR="00985F20">
          <w:t xml:space="preserve"> </w:t>
        </w:r>
      </w:ins>
      <w:ins w:id="2514" w:author="Laurence Golding" w:date="2019-02-16T16:12:00Z">
        <w:r w:rsidR="00213D54">
          <w:t>repor</w:t>
        </w:r>
      </w:ins>
      <w:ins w:id="2515" w:author="Laurence Golding" w:date="2019-02-16T15:44:00Z">
        <w:r w:rsidR="00985F20">
          <w:t>t generated by a tool</w:t>
        </w:r>
      </w:ins>
      <w:del w:id="2516" w:author="Laurence Golding" w:date="2019-02-16T15:44:00Z">
        <w:r w:rsidRPr="00517BAE" w:rsidDel="00985F20">
          <w:delText xml:space="preserve"> rule</w:delText>
        </w:r>
      </w:del>
      <w:r w:rsidRPr="00517BAE">
        <w:t>.</w:t>
      </w:r>
      <w:r w:rsidR="001F633D">
        <w:t xml:space="preserve"> </w:t>
      </w:r>
      <w:ins w:id="2517" w:author="Laurence Golding" w:date="2019-02-16T16:16:00Z">
        <w:r w:rsidR="002F4057">
          <w:t>A</w:t>
        </w:r>
      </w:ins>
      <w:ins w:id="2518" w:author="Laurence Golding" w:date="2019-02-16T15:44:00Z">
        <w:r w:rsidR="00985F20">
          <w:t xml:space="preserve"> </w:t>
        </w:r>
      </w:ins>
      <w:ins w:id="2519" w:author="Laurence Golding" w:date="2019-02-16T16:12:00Z">
        <w:r w:rsidR="00213D54">
          <w:t>report</w:t>
        </w:r>
      </w:ins>
      <w:ins w:id="2520" w:author="Laurence Golding" w:date="2019-02-16T15:44:00Z">
        <w:r w:rsidR="00985F20">
          <w:t xml:space="preserve"> </w:t>
        </w:r>
      </w:ins>
      <w:ins w:id="2521" w:author="Laurence Golding" w:date="2019-02-16T16:18:00Z">
        <w:r w:rsidR="002F4057">
          <w:t>is</w:t>
        </w:r>
      </w:ins>
      <w:ins w:id="2522" w:author="Laurence Golding" w:date="2019-02-16T16:13:00Z">
        <w:r w:rsidR="00213D54">
          <w:t xml:space="preserve"> either</w:t>
        </w:r>
      </w:ins>
      <w:ins w:id="2523" w:author="Laurence Golding" w:date="2019-02-16T15:44:00Z">
        <w:r w:rsidR="00985F20">
          <w:t xml:space="preserve"> a result produced by the tool’s analysis</w:t>
        </w:r>
      </w:ins>
      <w:ins w:id="2524" w:author="Laurence Golding" w:date="2019-02-16T15:45:00Z">
        <w:r w:rsidR="00985F20">
          <w:t xml:space="preserve"> (</w:t>
        </w:r>
      </w:ins>
      <w:ins w:id="2525" w:author="Laurence Golding" w:date="2019-02-16T16:16:00Z">
        <w:r w:rsidR="002F4057">
          <w:t xml:space="preserve">see </w:t>
        </w:r>
      </w:ins>
      <w:ins w:id="2526"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527" w:author="Laurence Golding" w:date="2019-02-16T16:17:00Z">
        <w:r w:rsidR="002F4057">
          <w:t>3.23</w:t>
        </w:r>
        <w:r w:rsidR="002F4057">
          <w:fldChar w:fldCharType="end"/>
        </w:r>
      </w:ins>
      <w:ins w:id="2528" w:author="Laurence Golding" w:date="2019-02-16T15:45:00Z">
        <w:r w:rsidR="00985F20">
          <w:t>)</w:t>
        </w:r>
      </w:ins>
      <w:ins w:id="2529" w:author="Laurence Golding" w:date="2019-02-16T15:44:00Z">
        <w:r w:rsidR="00985F20">
          <w:t xml:space="preserve">, or a notification of </w:t>
        </w:r>
      </w:ins>
      <w:ins w:id="2530" w:author="Laurence Golding" w:date="2019-02-16T15:45:00Z">
        <w:r w:rsidR="00985F20">
          <w:t>a condition encountered by the tool (</w:t>
        </w:r>
      </w:ins>
      <w:ins w:id="2531"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532" w:author="Laurence Golding" w:date="2019-02-16T16:17:00Z">
        <w:r w:rsidR="002F4057">
          <w:t>3.46</w:t>
        </w:r>
        <w:r w:rsidR="002F4057">
          <w:fldChar w:fldCharType="end"/>
        </w:r>
      </w:ins>
      <w:ins w:id="2533" w:author="Laurence Golding" w:date="2019-02-16T15:45:00Z">
        <w:r w:rsidR="00985F20">
          <w:t>)</w:t>
        </w:r>
      </w:ins>
      <w:ins w:id="2534" w:author="Laurence Golding" w:date="2019-02-16T15:46:00Z">
        <w:r w:rsidR="00985F20">
          <w:t>.</w:t>
        </w:r>
      </w:ins>
      <w:ins w:id="2535" w:author="Laurence Golding" w:date="2019-02-16T15:45:00Z">
        <w:r w:rsidR="00985F20">
          <w:t xml:space="preserve"> </w:t>
        </w:r>
      </w:ins>
      <w:r w:rsidR="001F633D">
        <w:t xml:space="preserve">We refer to this </w:t>
      </w:r>
      <w:ins w:id="2536" w:author="Laurence Golding" w:date="2019-02-16T16:18:00Z">
        <w:r w:rsidR="002F4057">
          <w:t xml:space="preserve">descriptive </w:t>
        </w:r>
      </w:ins>
      <w:r w:rsidR="001F633D">
        <w:t>information as “</w:t>
      </w:r>
      <w:del w:id="2537" w:author="Laurence Golding" w:date="2019-02-16T16:13:00Z">
        <w:r w:rsidR="001F633D" w:rsidDel="00213D54">
          <w:delText xml:space="preserve">rule </w:delText>
        </w:r>
      </w:del>
      <w:ins w:id="2538" w:author="Laurence Golding" w:date="2019-02-16T16:13:00Z">
        <w:r w:rsidR="00213D54">
          <w:t xml:space="preserve">report </w:t>
        </w:r>
      </w:ins>
      <w:r w:rsidR="001F633D">
        <w:t>metadata.”</w:t>
      </w:r>
      <w:ins w:id="2539" w:author="Laurence Golding" w:date="2019-02-16T16:13:00Z">
        <w:r w:rsidR="00213D54">
          <w:t xml:space="preserve"> When referring to the metadata</w:t>
        </w:r>
      </w:ins>
      <w:ins w:id="2540" w:author="Laurence Golding" w:date="2019-02-16T16:16:00Z">
        <w:r w:rsidR="002F4057">
          <w:t xml:space="preserve"> that describes a result, we use the more specific term “rule </w:t>
        </w:r>
        <w:commentRangeStart w:id="2541"/>
        <w:r w:rsidR="002F4057">
          <w:t>metadata</w:t>
        </w:r>
      </w:ins>
      <w:commentRangeEnd w:id="2541"/>
      <w:ins w:id="2542" w:author="Laurence Golding" w:date="2019-02-16T16:35:00Z">
        <w:r w:rsidR="00337668">
          <w:rPr>
            <w:rStyle w:val="CommentReference"/>
          </w:rPr>
          <w:commentReference w:id="2541"/>
        </w:r>
      </w:ins>
      <w:ins w:id="2543" w:author="Laurence Golding" w:date="2019-02-16T16:16:00Z">
        <w:r w:rsidR="002F4057">
          <w:t>.”</w:t>
        </w:r>
      </w:ins>
    </w:p>
    <w:p w14:paraId="54F781F7" w14:textId="3AEEED74" w:rsidR="005646A8" w:rsidRPr="00517BAE" w:rsidRDefault="00B75D76" w:rsidP="00517BAE">
      <w:ins w:id="2544" w:author="Laurence Golding" w:date="2019-02-17T10:01:00Z">
        <w:r>
          <w:t>Some of the properties of the</w:t>
        </w:r>
      </w:ins>
      <w:ins w:id="2545"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546" w:author="Laurence Golding" w:date="2019-02-17T09:31:00Z">
        <w:r w:rsidR="00A74ED1">
          <w:t>represents</w:t>
        </w:r>
      </w:ins>
      <w:ins w:id="2547" w:author="Laurence Golding" w:date="2019-02-17T09:28:00Z">
        <w:r w:rsidR="00A74ED1">
          <w:t xml:space="preserve"> a rule or a notification. The description of each</w:t>
        </w:r>
      </w:ins>
      <w:ins w:id="2548" w:author="Laurence Golding" w:date="2019-02-17T09:29:00Z">
        <w:r w:rsidR="00A74ED1">
          <w:t xml:space="preserve"> property will </w:t>
        </w:r>
      </w:ins>
      <w:ins w:id="2549" w:author="Laurence Golding" w:date="2019-02-17T10:02:00Z">
        <w:r>
          <w:t>specify</w:t>
        </w:r>
      </w:ins>
      <w:ins w:id="2550" w:author="Laurence Golding" w:date="2019-02-17T09:31:00Z">
        <w:r w:rsidR="00A74ED1">
          <w:t xml:space="preserve"> any such differences.</w:t>
        </w:r>
      </w:ins>
    </w:p>
    <w:p w14:paraId="65C94345" w14:textId="10A80D7D" w:rsidR="00B86BC7" w:rsidRDefault="00B86BC7" w:rsidP="00B86BC7">
      <w:pPr>
        <w:pStyle w:val="Heading3"/>
      </w:pPr>
      <w:bookmarkStart w:id="2551" w:name="_Toc534899708"/>
      <w:r>
        <w:t>Constraints</w:t>
      </w:r>
      <w:bookmarkEnd w:id="2551"/>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552" w:name="_Ref493408046"/>
      <w:bookmarkStart w:id="2553" w:name="_Toc534899709"/>
      <w:r>
        <w:t>id property</w:t>
      </w:r>
      <w:bookmarkEnd w:id="2552"/>
      <w:bookmarkEnd w:id="2553"/>
    </w:p>
    <w:p w14:paraId="5726A9F8" w14:textId="62E4548F" w:rsidR="00517BAE" w:rsidRPr="00AF62C2" w:rsidRDefault="00517BAE" w:rsidP="00517BAE">
      <w:r>
        <w:t xml:space="preserve">A </w:t>
      </w:r>
      <w:del w:id="2554" w:author="Laurence Golding" w:date="2019-02-16T16:30:00Z">
        <w:r w:rsidRPr="00517BAE" w:rsidDel="00AF62C2">
          <w:rPr>
            <w:rStyle w:val="CODEtemp"/>
          </w:rPr>
          <w:delText>rule</w:delText>
        </w:r>
        <w:r w:rsidDel="00AF62C2">
          <w:delText xml:space="preserve"> </w:delText>
        </w:r>
      </w:del>
      <w:proofErr w:type="spellStart"/>
      <w:ins w:id="2555"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556" w:author="Laurence Golding" w:date="2019-02-16T16:30:00Z">
        <w:r w:rsidR="00AF62C2">
          <w:t>. I</w:t>
        </w:r>
      </w:ins>
      <w:ins w:id="2557" w:author="Laurence Golding" w:date="2019-02-17T10:01:00Z">
        <w:r w:rsidR="00B75D76">
          <w:t>n the case of</w:t>
        </w:r>
      </w:ins>
      <w:ins w:id="2558"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559" w:author="Laurence Golding" w:date="2019-02-16T16:31:00Z">
        <w:r w:rsidDel="00AF62C2">
          <w:delText>ing</w:delText>
        </w:r>
      </w:del>
      <w:r>
        <w:t xml:space="preserve"> a stable, opaque identifier for the rule.</w:t>
      </w:r>
      <w:ins w:id="2560" w:author="Laurence Golding" w:date="2019-02-16T16:32:00Z">
        <w:r w:rsidR="00AF62C2">
          <w:t xml:space="preserve"> I</w:t>
        </w:r>
      </w:ins>
      <w:ins w:id="2561" w:author="Laurence Golding" w:date="2019-02-17T10:01:00Z">
        <w:r w:rsidR="00B75D76">
          <w:t>n the case of a notification</w:t>
        </w:r>
      </w:ins>
      <w:ins w:id="2562"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563"/>
        <w:r w:rsidR="00AF62C2">
          <w:t>stable</w:t>
        </w:r>
      </w:ins>
      <w:commentRangeEnd w:id="2563"/>
      <w:ins w:id="2564" w:author="Laurence Golding" w:date="2019-02-17T10:04:00Z">
        <w:r w:rsidR="00B75D76">
          <w:rPr>
            <w:rStyle w:val="CommentReference"/>
          </w:rPr>
          <w:commentReference w:id="2563"/>
        </w:r>
      </w:ins>
      <w:ins w:id="2565" w:author="Laurence Golding" w:date="2019-02-16T16:32:00Z">
        <w:r w:rsidR="00AF62C2">
          <w:t xml:space="preserve">, opaque identifier; it </w:t>
        </w:r>
        <w:r w:rsidR="00AF62C2">
          <w:rPr>
            <w:b/>
          </w:rPr>
          <w:t>MAY</w:t>
        </w:r>
        <w:r w:rsidR="00AF62C2">
          <w:t xml:space="preserve"> be a user</w:t>
        </w:r>
      </w:ins>
      <w:ins w:id="2566" w:author="Laurence Golding" w:date="2019-02-16T16:33:00Z">
        <w:r w:rsidR="00AF62C2">
          <w:t>-readable identifier</w:t>
        </w:r>
      </w:ins>
      <w:ins w:id="2567"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568"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569" w:name="_Toc534899710"/>
      <w:proofErr w:type="spellStart"/>
      <w:r>
        <w:t>deprecatedIds</w:t>
      </w:r>
      <w:proofErr w:type="spellEnd"/>
      <w:r>
        <w:t xml:space="preserve"> property</w:t>
      </w:r>
      <w:bookmarkEnd w:id="2569"/>
    </w:p>
    <w:p w14:paraId="72B0335E" w14:textId="72B66972" w:rsidR="00E27EDF" w:rsidRDefault="00E27EDF" w:rsidP="00E27EDF">
      <w:r>
        <w:t xml:space="preserve">A </w:t>
      </w:r>
      <w:del w:id="2570" w:author="Laurence Golding" w:date="2019-02-16T16:30:00Z">
        <w:r w:rsidRPr="00315FCB" w:rsidDel="00AF62C2">
          <w:rPr>
            <w:rStyle w:val="CODEtemp"/>
          </w:rPr>
          <w:delText>rule</w:delText>
        </w:r>
        <w:r w:rsidDel="00AF62C2">
          <w:delText xml:space="preserve"> </w:delText>
        </w:r>
      </w:del>
      <w:proofErr w:type="spellStart"/>
      <w:ins w:id="2571"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572" w:author="Laurence Golding" w:date="2019-02-16T16:33:00Z">
        <w:r w:rsidDel="00337668">
          <w:delText>a stable opaque identifier (that is, a rule</w:delText>
        </w:r>
      </w:del>
      <w:ins w:id="2573" w:author="Laurence Golding" w:date="2019-02-16T16:33:00Z">
        <w:r w:rsidR="00337668">
          <w:t>an</w:t>
        </w:r>
      </w:ins>
      <w:r>
        <w:t xml:space="preserve"> id</w:t>
      </w:r>
      <w:del w:id="2574" w:author="Laurence Golding" w:date="2019-02-16T16:34:00Z">
        <w:r w:rsidDel="00337668">
          <w:delText>;</w:delText>
        </w:r>
      </w:del>
      <w:r>
        <w:t xml:space="preserve"> </w:t>
      </w:r>
      <w:ins w:id="2575"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576" w:author="Laurence Golding" w:date="2019-02-16T16:34:00Z">
        <w:r w:rsidDel="00337668">
          <w:delText xml:space="preserve">rule </w:delText>
        </w:r>
      </w:del>
      <w:ins w:id="2577"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578"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579" w:author="Laurence Golding" w:date="2019-02-16T16:24:00Z"/>
        </w:rPr>
      </w:pPr>
      <w:r>
        <w:t xml:space="preserve">  "tool": {</w:t>
      </w:r>
    </w:p>
    <w:p w14:paraId="6D265B4D" w14:textId="025EF90C" w:rsidR="002F4057" w:rsidRDefault="002F4057" w:rsidP="00E27EDF">
      <w:pPr>
        <w:pStyle w:val="Code"/>
      </w:pPr>
      <w:ins w:id="2580" w:author="Laurence Golding" w:date="2019-02-16T16:24:00Z">
        <w:r>
          <w:t xml:space="preserve">    "driver": {</w:t>
        </w:r>
      </w:ins>
    </w:p>
    <w:p w14:paraId="12A48073" w14:textId="5597FF99" w:rsidR="00E27EDF" w:rsidRDefault="002F4057" w:rsidP="00E27EDF">
      <w:pPr>
        <w:pStyle w:val="Code"/>
      </w:pPr>
      <w:ins w:id="2581"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582" w:author="Laurence Golding" w:date="2019-02-16T16:24:00Z"/>
        </w:rPr>
      </w:pPr>
      <w:ins w:id="2583" w:author="Laurence Golding" w:date="2019-02-16T16:24:00Z">
        <w:r>
          <w:t xml:space="preserve">  </w:t>
        </w:r>
      </w:ins>
      <w:r w:rsidR="00E27EDF">
        <w:t xml:space="preserve">    "version": "1"</w:t>
      </w:r>
    </w:p>
    <w:p w14:paraId="279B5CBD" w14:textId="185509A6" w:rsidR="00AF62C2" w:rsidRDefault="00AF62C2" w:rsidP="00AF62C2">
      <w:pPr>
        <w:pStyle w:val="Code"/>
        <w:rPr>
          <w:moveTo w:id="2584" w:author="Laurence Golding" w:date="2019-02-16T16:27:00Z"/>
        </w:rPr>
      </w:pPr>
      <w:ins w:id="2585" w:author="Laurence Golding" w:date="2019-02-16T16:27:00Z">
        <w:r>
          <w:t xml:space="preserve">  </w:t>
        </w:r>
      </w:ins>
      <w:moveToRangeStart w:id="2586" w:author="Laurence Golding" w:date="2019-02-16T16:27:00Z" w:name="move1226874"/>
      <w:moveTo w:id="2587" w:author="Laurence Golding" w:date="2019-02-16T16:27:00Z">
        <w:r>
          <w:t xml:space="preserve">    "</w:t>
        </w:r>
        <w:proofErr w:type="spellStart"/>
        <w:r>
          <w:t>rule</w:t>
        </w:r>
      </w:moveTo>
      <w:ins w:id="2588" w:author="Laurence Golding" w:date="2019-02-16T16:27:00Z">
        <w:r>
          <w:t>Descriptor</w:t>
        </w:r>
      </w:ins>
      <w:moveTo w:id="2589" w:author="Laurence Golding" w:date="2019-02-16T16:27:00Z">
        <w:r>
          <w:t>s</w:t>
        </w:r>
        <w:proofErr w:type="spellEnd"/>
        <w:r>
          <w:t>": [</w:t>
        </w:r>
      </w:moveTo>
    </w:p>
    <w:p w14:paraId="0E4184A6" w14:textId="7D32F2B9" w:rsidR="00AF62C2" w:rsidRDefault="00AF62C2" w:rsidP="00AF62C2">
      <w:pPr>
        <w:pStyle w:val="Code"/>
        <w:rPr>
          <w:moveTo w:id="2590" w:author="Laurence Golding" w:date="2019-02-16T16:27:00Z"/>
        </w:rPr>
      </w:pPr>
      <w:ins w:id="2591" w:author="Laurence Golding" w:date="2019-02-16T16:27:00Z">
        <w:r>
          <w:t xml:space="preserve">  </w:t>
        </w:r>
      </w:ins>
      <w:moveTo w:id="2592" w:author="Laurence Golding" w:date="2019-02-16T16:27:00Z">
        <w:r>
          <w:t xml:space="preserve">      {</w:t>
        </w:r>
      </w:moveTo>
    </w:p>
    <w:p w14:paraId="028A7A73" w14:textId="7C9A5E5E" w:rsidR="00AF62C2" w:rsidRDefault="00AF62C2" w:rsidP="00AF62C2">
      <w:pPr>
        <w:pStyle w:val="Code"/>
        <w:rPr>
          <w:moveTo w:id="2593" w:author="Laurence Golding" w:date="2019-02-16T16:27:00Z"/>
        </w:rPr>
      </w:pPr>
      <w:ins w:id="2594" w:author="Laurence Golding" w:date="2019-02-16T16:27:00Z">
        <w:r>
          <w:t xml:space="preserve">  </w:t>
        </w:r>
      </w:ins>
      <w:moveTo w:id="2595" w:author="Laurence Golding" w:date="2019-02-16T16:27:00Z">
        <w:r>
          <w:t xml:space="preserve">        "id": "CA1000",</w:t>
        </w:r>
      </w:moveTo>
    </w:p>
    <w:p w14:paraId="15882C5A" w14:textId="671442EC" w:rsidR="00AF62C2" w:rsidRDefault="00AF62C2" w:rsidP="00AF62C2">
      <w:pPr>
        <w:pStyle w:val="Code"/>
        <w:rPr>
          <w:moveTo w:id="2596" w:author="Laurence Golding" w:date="2019-02-16T16:27:00Z"/>
        </w:rPr>
      </w:pPr>
      <w:ins w:id="2597" w:author="Laurence Golding" w:date="2019-02-16T16:27:00Z">
        <w:r>
          <w:t xml:space="preserve">  </w:t>
        </w:r>
      </w:ins>
      <w:moveTo w:id="2598" w:author="Laurence Golding" w:date="2019-02-16T16:27:00Z">
        <w:r>
          <w:t xml:space="preserve">        ...</w:t>
        </w:r>
      </w:moveTo>
    </w:p>
    <w:p w14:paraId="241A305F" w14:textId="475E2FF6" w:rsidR="00AF62C2" w:rsidRDefault="00AF62C2" w:rsidP="00AF62C2">
      <w:pPr>
        <w:pStyle w:val="Code"/>
        <w:rPr>
          <w:moveTo w:id="2599" w:author="Laurence Golding" w:date="2019-02-16T16:27:00Z"/>
        </w:rPr>
      </w:pPr>
      <w:ins w:id="2600" w:author="Laurence Golding" w:date="2019-02-16T16:27:00Z">
        <w:r>
          <w:t xml:space="preserve">  </w:t>
        </w:r>
      </w:ins>
      <w:moveTo w:id="2601" w:author="Laurence Golding" w:date="2019-02-16T16:27:00Z">
        <w:r>
          <w:t xml:space="preserve">      }</w:t>
        </w:r>
      </w:moveTo>
    </w:p>
    <w:p w14:paraId="1BBE756B" w14:textId="7DC39E24" w:rsidR="00AF62C2" w:rsidRDefault="00AF62C2" w:rsidP="00AF62C2">
      <w:pPr>
        <w:pStyle w:val="Code"/>
        <w:rPr>
          <w:moveTo w:id="2602" w:author="Laurence Golding" w:date="2019-02-16T16:27:00Z"/>
        </w:rPr>
      </w:pPr>
      <w:ins w:id="2603" w:author="Laurence Golding" w:date="2019-02-16T16:27:00Z">
        <w:r>
          <w:t xml:space="preserve">  </w:t>
        </w:r>
      </w:ins>
      <w:moveTo w:id="2604" w:author="Laurence Golding" w:date="2019-02-16T16:27:00Z">
        <w:r>
          <w:t xml:space="preserve">    ]</w:t>
        </w:r>
      </w:moveTo>
    </w:p>
    <w:moveToRangeEnd w:id="2586"/>
    <w:p w14:paraId="1D8515F2" w14:textId="0DEEAB4E" w:rsidR="002F4057" w:rsidRDefault="002F4057" w:rsidP="00E27EDF">
      <w:pPr>
        <w:pStyle w:val="Code"/>
      </w:pPr>
      <w:ins w:id="2605"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606" w:author="Laurence Golding" w:date="2019-02-16T16:28:00Z">
        <w:r w:rsidDel="00AF62C2">
          <w:delText>,</w:delText>
        </w:r>
      </w:del>
    </w:p>
    <w:p w14:paraId="31EB59EB" w14:textId="269EB039" w:rsidR="00E27EDF" w:rsidDel="00AF62C2" w:rsidRDefault="00E27EDF" w:rsidP="00E27EDF">
      <w:pPr>
        <w:pStyle w:val="Code"/>
        <w:rPr>
          <w:del w:id="2607" w:author="Laurence Golding" w:date="2019-02-16T16:28:00Z"/>
        </w:rPr>
      </w:pPr>
      <w:del w:id="2608" w:author="Laurence Golding" w:date="2019-02-16T16:28:00Z">
        <w:r w:rsidDel="00AF62C2">
          <w:delText xml:space="preserve">  "resources": {</w:delText>
        </w:r>
      </w:del>
    </w:p>
    <w:p w14:paraId="2CE55C79" w14:textId="45787D7F" w:rsidR="00E27EDF" w:rsidDel="00AF62C2" w:rsidRDefault="00E27EDF" w:rsidP="00E27EDF">
      <w:pPr>
        <w:pStyle w:val="Code"/>
        <w:rPr>
          <w:moveFrom w:id="2609" w:author="Laurence Golding" w:date="2019-02-16T16:27:00Z"/>
        </w:rPr>
      </w:pPr>
      <w:moveFromRangeStart w:id="2610" w:author="Laurence Golding" w:date="2019-02-16T16:27:00Z" w:name="move1226874"/>
      <w:moveFrom w:id="2611" w:author="Laurence Golding" w:date="2019-02-16T16:27:00Z">
        <w:r w:rsidDel="00AF62C2">
          <w:t xml:space="preserve">    "rules": [</w:t>
        </w:r>
      </w:moveFrom>
    </w:p>
    <w:p w14:paraId="76194819" w14:textId="762112B1" w:rsidR="00E27EDF" w:rsidDel="00AF62C2" w:rsidRDefault="00E27EDF" w:rsidP="00E27EDF">
      <w:pPr>
        <w:pStyle w:val="Code"/>
        <w:rPr>
          <w:moveFrom w:id="2612" w:author="Laurence Golding" w:date="2019-02-16T16:27:00Z"/>
        </w:rPr>
      </w:pPr>
      <w:moveFrom w:id="2613" w:author="Laurence Golding" w:date="2019-02-16T16:27:00Z">
        <w:r w:rsidDel="00AF62C2">
          <w:t xml:space="preserve">      {</w:t>
        </w:r>
      </w:moveFrom>
    </w:p>
    <w:p w14:paraId="42EFE57C" w14:textId="6FE8A7DD" w:rsidR="00E27EDF" w:rsidDel="00AF62C2" w:rsidRDefault="00E27EDF" w:rsidP="00E27EDF">
      <w:pPr>
        <w:pStyle w:val="Code"/>
        <w:rPr>
          <w:moveFrom w:id="2614" w:author="Laurence Golding" w:date="2019-02-16T16:27:00Z"/>
        </w:rPr>
      </w:pPr>
      <w:moveFrom w:id="2615" w:author="Laurence Golding" w:date="2019-02-16T16:27:00Z">
        <w:r w:rsidDel="00AF62C2">
          <w:t xml:space="preserve">        "id": "CA1000",</w:t>
        </w:r>
      </w:moveFrom>
    </w:p>
    <w:p w14:paraId="0843B060" w14:textId="0CDD5713" w:rsidR="00E27EDF" w:rsidDel="00AF62C2" w:rsidRDefault="00E27EDF" w:rsidP="00E27EDF">
      <w:pPr>
        <w:pStyle w:val="Code"/>
        <w:rPr>
          <w:moveFrom w:id="2616" w:author="Laurence Golding" w:date="2019-02-16T16:27:00Z"/>
        </w:rPr>
      </w:pPr>
      <w:moveFrom w:id="2617" w:author="Laurence Golding" w:date="2019-02-16T16:27:00Z">
        <w:r w:rsidDel="00AF62C2">
          <w:t xml:space="preserve">        ...</w:t>
        </w:r>
      </w:moveFrom>
    </w:p>
    <w:p w14:paraId="27D1FCB0" w14:textId="23D270EE" w:rsidR="00E27EDF" w:rsidDel="00AF62C2" w:rsidRDefault="00E27EDF" w:rsidP="00E27EDF">
      <w:pPr>
        <w:pStyle w:val="Code"/>
        <w:rPr>
          <w:moveFrom w:id="2618" w:author="Laurence Golding" w:date="2019-02-16T16:27:00Z"/>
        </w:rPr>
      </w:pPr>
      <w:moveFrom w:id="2619" w:author="Laurence Golding" w:date="2019-02-16T16:27:00Z">
        <w:r w:rsidDel="00AF62C2">
          <w:t xml:space="preserve">      }</w:t>
        </w:r>
      </w:moveFrom>
    </w:p>
    <w:p w14:paraId="3DD7AD0D" w14:textId="3BFB027E" w:rsidR="00E27EDF" w:rsidDel="00AF62C2" w:rsidRDefault="00E27EDF" w:rsidP="00E27EDF">
      <w:pPr>
        <w:pStyle w:val="Code"/>
        <w:rPr>
          <w:moveFrom w:id="2620" w:author="Laurence Golding" w:date="2019-02-16T16:27:00Z"/>
        </w:rPr>
      </w:pPr>
      <w:moveFrom w:id="2621" w:author="Laurence Golding" w:date="2019-02-16T16:27:00Z">
        <w:r w:rsidDel="00AF62C2">
          <w:t xml:space="preserve">    ]</w:t>
        </w:r>
      </w:moveFrom>
    </w:p>
    <w:moveFromRangeEnd w:id="2610"/>
    <w:p w14:paraId="16169FA5" w14:textId="68FC93E4" w:rsidR="00E27EDF" w:rsidDel="00AF62C2" w:rsidRDefault="00E27EDF" w:rsidP="00E27EDF">
      <w:pPr>
        <w:pStyle w:val="Code"/>
        <w:rPr>
          <w:del w:id="2622" w:author="Laurence Golding" w:date="2019-02-16T16:28:00Z"/>
        </w:rPr>
      </w:pPr>
      <w:del w:id="2623"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624" w:author="Laurence Golding" w:date="2019-02-16T16:24:00Z"/>
        </w:rPr>
      </w:pPr>
      <w:r>
        <w:t xml:space="preserve">  "tool": {</w:t>
      </w:r>
    </w:p>
    <w:p w14:paraId="4C266E2E" w14:textId="6EA0A25A" w:rsidR="002F4057" w:rsidRDefault="002F4057" w:rsidP="00E27EDF">
      <w:pPr>
        <w:pStyle w:val="Code"/>
      </w:pPr>
      <w:ins w:id="2625" w:author="Laurence Golding" w:date="2019-02-16T16:24:00Z">
        <w:r>
          <w:t xml:space="preserve">    </w:t>
        </w:r>
      </w:ins>
      <w:ins w:id="2626" w:author="Laurence Golding" w:date="2019-02-16T16:25:00Z">
        <w:r>
          <w:t>"driver": {</w:t>
        </w:r>
      </w:ins>
    </w:p>
    <w:p w14:paraId="280012BE" w14:textId="33F26719" w:rsidR="00E27EDF" w:rsidRDefault="002F4057" w:rsidP="00E27EDF">
      <w:pPr>
        <w:pStyle w:val="Code"/>
      </w:pPr>
      <w:ins w:id="2627"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628" w:author="Laurence Golding" w:date="2019-02-16T16:25:00Z"/>
        </w:rPr>
      </w:pPr>
      <w:ins w:id="2629" w:author="Laurence Golding" w:date="2019-02-16T16:25:00Z">
        <w:r>
          <w:t xml:space="preserve">  </w:t>
        </w:r>
      </w:ins>
      <w:r w:rsidR="00E27EDF">
        <w:t xml:space="preserve">    "version": "2"</w:t>
      </w:r>
    </w:p>
    <w:p w14:paraId="176BC39B" w14:textId="0315B78E" w:rsidR="00AF62C2" w:rsidRDefault="00AF62C2" w:rsidP="00AF62C2">
      <w:pPr>
        <w:pStyle w:val="Code"/>
        <w:rPr>
          <w:moveTo w:id="2630" w:author="Laurence Golding" w:date="2019-02-16T16:25:00Z"/>
        </w:rPr>
      </w:pPr>
      <w:ins w:id="2631" w:author="Laurence Golding" w:date="2019-02-16T16:25:00Z">
        <w:r>
          <w:t xml:space="preserve">  </w:t>
        </w:r>
      </w:ins>
      <w:moveToRangeStart w:id="2632" w:author="Laurence Golding" w:date="2019-02-16T16:25:00Z" w:name="move1226757"/>
      <w:moveTo w:id="2633" w:author="Laurence Golding" w:date="2019-02-16T16:25:00Z">
        <w:r>
          <w:t xml:space="preserve">    "</w:t>
        </w:r>
        <w:proofErr w:type="spellStart"/>
        <w:r>
          <w:t>rule</w:t>
        </w:r>
      </w:moveTo>
      <w:ins w:id="2634" w:author="Laurence Golding" w:date="2019-02-16T16:26:00Z">
        <w:r>
          <w:t>Descriptor</w:t>
        </w:r>
      </w:ins>
      <w:moveTo w:id="2635" w:author="Laurence Golding" w:date="2019-02-16T16:25:00Z">
        <w:r>
          <w:t>s</w:t>
        </w:r>
        <w:proofErr w:type="spellEnd"/>
        <w:r>
          <w:t>": [</w:t>
        </w:r>
      </w:moveTo>
    </w:p>
    <w:p w14:paraId="1C3BC802" w14:textId="216E46CC" w:rsidR="00AF62C2" w:rsidRDefault="00AF62C2" w:rsidP="00AF62C2">
      <w:pPr>
        <w:pStyle w:val="Code"/>
        <w:rPr>
          <w:moveTo w:id="2636" w:author="Laurence Golding" w:date="2019-02-16T16:25:00Z"/>
        </w:rPr>
      </w:pPr>
      <w:ins w:id="2637" w:author="Laurence Golding" w:date="2019-02-16T16:25:00Z">
        <w:r>
          <w:t xml:space="preserve">  </w:t>
        </w:r>
      </w:ins>
      <w:moveTo w:id="2638" w:author="Laurence Golding" w:date="2019-02-16T16:25:00Z">
        <w:r>
          <w:t xml:space="preserve">      {</w:t>
        </w:r>
      </w:moveTo>
    </w:p>
    <w:p w14:paraId="3C74BF22" w14:textId="4A2E29B9" w:rsidR="00AF62C2" w:rsidRDefault="00AF62C2" w:rsidP="00AF62C2">
      <w:pPr>
        <w:pStyle w:val="Code"/>
        <w:rPr>
          <w:moveTo w:id="2639" w:author="Laurence Golding" w:date="2019-02-16T16:25:00Z"/>
        </w:rPr>
      </w:pPr>
      <w:ins w:id="2640" w:author="Laurence Golding" w:date="2019-02-16T16:25:00Z">
        <w:r>
          <w:t xml:space="preserve">  </w:t>
        </w:r>
      </w:ins>
      <w:moveTo w:id="2641" w:author="Laurence Golding" w:date="2019-02-16T16:25:00Z">
        <w:r>
          <w:t xml:space="preserve">        "id": "CA1001",</w:t>
        </w:r>
      </w:moveTo>
    </w:p>
    <w:p w14:paraId="65D53CFD" w14:textId="68F8CC54" w:rsidR="00AF62C2" w:rsidRDefault="00AF62C2" w:rsidP="00AF62C2">
      <w:pPr>
        <w:pStyle w:val="Code"/>
        <w:rPr>
          <w:moveTo w:id="2642" w:author="Laurence Golding" w:date="2019-02-16T16:25:00Z"/>
        </w:rPr>
      </w:pPr>
      <w:ins w:id="2643" w:author="Laurence Golding" w:date="2019-02-16T16:25:00Z">
        <w:r>
          <w:t xml:space="preserve">  </w:t>
        </w:r>
      </w:ins>
      <w:moveTo w:id="2644"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645" w:author="Laurence Golding" w:date="2019-02-16T16:25:00Z"/>
        </w:rPr>
      </w:pPr>
      <w:ins w:id="2646" w:author="Laurence Golding" w:date="2019-02-16T16:25:00Z">
        <w:r>
          <w:t xml:space="preserve">  </w:t>
        </w:r>
      </w:ins>
      <w:moveTo w:id="2647" w:author="Laurence Golding" w:date="2019-02-16T16:25:00Z">
        <w:r>
          <w:t xml:space="preserve">          "CA1000"</w:t>
        </w:r>
      </w:moveTo>
    </w:p>
    <w:p w14:paraId="2BF102AA" w14:textId="0ED8821A" w:rsidR="00AF62C2" w:rsidRDefault="00AF62C2" w:rsidP="00AF62C2">
      <w:pPr>
        <w:pStyle w:val="Code"/>
        <w:rPr>
          <w:moveTo w:id="2648" w:author="Laurence Golding" w:date="2019-02-16T16:25:00Z"/>
        </w:rPr>
      </w:pPr>
      <w:ins w:id="2649" w:author="Laurence Golding" w:date="2019-02-16T16:25:00Z">
        <w:r>
          <w:t xml:space="preserve">  </w:t>
        </w:r>
      </w:ins>
      <w:moveTo w:id="2650" w:author="Laurence Golding" w:date="2019-02-16T16:25:00Z">
        <w:r>
          <w:t xml:space="preserve">        ],</w:t>
        </w:r>
      </w:moveTo>
    </w:p>
    <w:p w14:paraId="57FFFC10" w14:textId="63DC639F" w:rsidR="00AF62C2" w:rsidRDefault="00AF62C2" w:rsidP="00AF62C2">
      <w:pPr>
        <w:pStyle w:val="Code"/>
        <w:rPr>
          <w:moveTo w:id="2651" w:author="Laurence Golding" w:date="2019-02-16T16:25:00Z"/>
        </w:rPr>
      </w:pPr>
      <w:ins w:id="2652" w:author="Laurence Golding" w:date="2019-02-16T16:25:00Z">
        <w:r>
          <w:t xml:space="preserve">  </w:t>
        </w:r>
      </w:ins>
      <w:moveTo w:id="2653" w:author="Laurence Golding" w:date="2019-02-16T16:25:00Z">
        <w:r>
          <w:t xml:space="preserve">        ...</w:t>
        </w:r>
      </w:moveTo>
    </w:p>
    <w:p w14:paraId="1275D685" w14:textId="65FFFA30" w:rsidR="00AF62C2" w:rsidRDefault="00AF62C2" w:rsidP="00AF62C2">
      <w:pPr>
        <w:pStyle w:val="Code"/>
        <w:rPr>
          <w:moveTo w:id="2654" w:author="Laurence Golding" w:date="2019-02-16T16:25:00Z"/>
        </w:rPr>
      </w:pPr>
      <w:ins w:id="2655" w:author="Laurence Golding" w:date="2019-02-16T16:25:00Z">
        <w:r>
          <w:t xml:space="preserve">  </w:t>
        </w:r>
      </w:ins>
      <w:moveTo w:id="2656" w:author="Laurence Golding" w:date="2019-02-16T16:25:00Z">
        <w:r>
          <w:t xml:space="preserve">      },</w:t>
        </w:r>
      </w:moveTo>
    </w:p>
    <w:p w14:paraId="4DB36496" w14:textId="07A4E3E2" w:rsidR="00AF62C2" w:rsidRDefault="00AF62C2" w:rsidP="00AF62C2">
      <w:pPr>
        <w:pStyle w:val="Code"/>
        <w:rPr>
          <w:moveTo w:id="2657" w:author="Laurence Golding" w:date="2019-02-16T16:25:00Z"/>
        </w:rPr>
      </w:pPr>
      <w:ins w:id="2658" w:author="Laurence Golding" w:date="2019-02-16T16:25:00Z">
        <w:r>
          <w:t xml:space="preserve">  </w:t>
        </w:r>
      </w:ins>
      <w:moveTo w:id="2659" w:author="Laurence Golding" w:date="2019-02-16T16:25:00Z">
        <w:r>
          <w:t xml:space="preserve">      {</w:t>
        </w:r>
      </w:moveTo>
    </w:p>
    <w:p w14:paraId="7626B823" w14:textId="7F80F1D6" w:rsidR="00AF62C2" w:rsidRDefault="00AF62C2" w:rsidP="00AF62C2">
      <w:pPr>
        <w:pStyle w:val="Code"/>
        <w:rPr>
          <w:moveTo w:id="2660" w:author="Laurence Golding" w:date="2019-02-16T16:25:00Z"/>
        </w:rPr>
      </w:pPr>
      <w:ins w:id="2661" w:author="Laurence Golding" w:date="2019-02-16T16:25:00Z">
        <w:r>
          <w:lastRenderedPageBreak/>
          <w:t xml:space="preserve">  </w:t>
        </w:r>
      </w:ins>
      <w:moveTo w:id="2662" w:author="Laurence Golding" w:date="2019-02-16T16:25:00Z">
        <w:r>
          <w:t xml:space="preserve">        "id": "CA1002",</w:t>
        </w:r>
      </w:moveTo>
    </w:p>
    <w:p w14:paraId="46731B43" w14:textId="4888585A" w:rsidR="00AF62C2" w:rsidRDefault="00AF62C2" w:rsidP="00AF62C2">
      <w:pPr>
        <w:pStyle w:val="Code"/>
        <w:rPr>
          <w:moveTo w:id="2663" w:author="Laurence Golding" w:date="2019-02-16T16:25:00Z"/>
        </w:rPr>
      </w:pPr>
      <w:ins w:id="2664" w:author="Laurence Golding" w:date="2019-02-16T16:25:00Z">
        <w:r>
          <w:t xml:space="preserve">  </w:t>
        </w:r>
      </w:ins>
      <w:moveTo w:id="2665"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666" w:author="Laurence Golding" w:date="2019-02-16T16:25:00Z"/>
        </w:rPr>
      </w:pPr>
      <w:ins w:id="2667" w:author="Laurence Golding" w:date="2019-02-16T16:25:00Z">
        <w:r>
          <w:t xml:space="preserve">  </w:t>
        </w:r>
      </w:ins>
      <w:moveTo w:id="2668" w:author="Laurence Golding" w:date="2019-02-16T16:25:00Z">
        <w:r>
          <w:t xml:space="preserve">          "CA1000"</w:t>
        </w:r>
      </w:moveTo>
    </w:p>
    <w:p w14:paraId="4A68E7EA" w14:textId="42235BB4" w:rsidR="00AF62C2" w:rsidRDefault="00AF62C2" w:rsidP="00AF62C2">
      <w:pPr>
        <w:pStyle w:val="Code"/>
        <w:rPr>
          <w:moveTo w:id="2669" w:author="Laurence Golding" w:date="2019-02-16T16:25:00Z"/>
        </w:rPr>
      </w:pPr>
      <w:ins w:id="2670" w:author="Laurence Golding" w:date="2019-02-16T16:25:00Z">
        <w:r>
          <w:t xml:space="preserve">  </w:t>
        </w:r>
      </w:ins>
      <w:moveTo w:id="2671" w:author="Laurence Golding" w:date="2019-02-16T16:25:00Z">
        <w:r>
          <w:t xml:space="preserve">        ],</w:t>
        </w:r>
      </w:moveTo>
    </w:p>
    <w:p w14:paraId="3595DBD8" w14:textId="5123C856" w:rsidR="00AF62C2" w:rsidRDefault="00AF62C2" w:rsidP="00AF62C2">
      <w:pPr>
        <w:pStyle w:val="Code"/>
        <w:rPr>
          <w:moveTo w:id="2672" w:author="Laurence Golding" w:date="2019-02-16T16:25:00Z"/>
        </w:rPr>
      </w:pPr>
      <w:ins w:id="2673" w:author="Laurence Golding" w:date="2019-02-16T16:25:00Z">
        <w:r>
          <w:t xml:space="preserve">  </w:t>
        </w:r>
      </w:ins>
      <w:moveTo w:id="2674" w:author="Laurence Golding" w:date="2019-02-16T16:25:00Z">
        <w:r>
          <w:t xml:space="preserve">        ...</w:t>
        </w:r>
      </w:moveTo>
    </w:p>
    <w:p w14:paraId="511FAD28" w14:textId="7DD6456F" w:rsidR="00AF62C2" w:rsidRDefault="00AF62C2" w:rsidP="00AF62C2">
      <w:pPr>
        <w:pStyle w:val="Code"/>
        <w:rPr>
          <w:moveTo w:id="2675" w:author="Laurence Golding" w:date="2019-02-16T16:25:00Z"/>
        </w:rPr>
      </w:pPr>
      <w:ins w:id="2676" w:author="Laurence Golding" w:date="2019-02-16T16:26:00Z">
        <w:r>
          <w:t xml:space="preserve">  </w:t>
        </w:r>
      </w:ins>
      <w:moveTo w:id="2677" w:author="Laurence Golding" w:date="2019-02-16T16:25:00Z">
        <w:r>
          <w:t xml:space="preserve">      }</w:t>
        </w:r>
      </w:moveTo>
    </w:p>
    <w:p w14:paraId="4742C081" w14:textId="510D572B" w:rsidR="00AF62C2" w:rsidRDefault="00AF62C2" w:rsidP="00AF62C2">
      <w:pPr>
        <w:pStyle w:val="Code"/>
        <w:rPr>
          <w:moveTo w:id="2678" w:author="Laurence Golding" w:date="2019-02-16T16:25:00Z"/>
        </w:rPr>
      </w:pPr>
      <w:ins w:id="2679" w:author="Laurence Golding" w:date="2019-02-16T16:26:00Z">
        <w:r>
          <w:t xml:space="preserve">  </w:t>
        </w:r>
      </w:ins>
      <w:moveTo w:id="2680" w:author="Laurence Golding" w:date="2019-02-16T16:25:00Z">
        <w:r>
          <w:t xml:space="preserve">    ]</w:t>
        </w:r>
      </w:moveTo>
    </w:p>
    <w:moveToRangeEnd w:id="2632"/>
    <w:p w14:paraId="76A772C9" w14:textId="1F6A9D3E" w:rsidR="002F4057" w:rsidRDefault="002F4057" w:rsidP="00E27EDF">
      <w:pPr>
        <w:pStyle w:val="Code"/>
      </w:pPr>
      <w:ins w:id="2681"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682" w:author="Laurence Golding" w:date="2019-02-17T09:33:00Z">
        <w:r w:rsidDel="00A74ED1">
          <w:delText>0</w:delText>
        </w:r>
      </w:del>
      <w:ins w:id="2683"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684" w:author="Laurence Golding" w:date="2019-02-16T16:26:00Z">
        <w:r w:rsidDel="00AF62C2">
          <w:delText>,</w:delText>
        </w:r>
      </w:del>
    </w:p>
    <w:p w14:paraId="4F76C4C1" w14:textId="37DC81AA" w:rsidR="00E27EDF" w:rsidDel="00AF62C2" w:rsidRDefault="00E27EDF" w:rsidP="00E27EDF">
      <w:pPr>
        <w:pStyle w:val="Code"/>
        <w:rPr>
          <w:del w:id="2685" w:author="Laurence Golding" w:date="2019-02-16T16:26:00Z"/>
        </w:rPr>
      </w:pPr>
      <w:del w:id="2686" w:author="Laurence Golding" w:date="2019-02-16T16:26:00Z">
        <w:r w:rsidDel="00AF62C2">
          <w:delText xml:space="preserve">  "resources": {</w:delText>
        </w:r>
      </w:del>
    </w:p>
    <w:p w14:paraId="1A67102C" w14:textId="6CDBBF49" w:rsidR="00E27EDF" w:rsidDel="00AF62C2" w:rsidRDefault="00E27EDF" w:rsidP="00E27EDF">
      <w:pPr>
        <w:pStyle w:val="Code"/>
        <w:rPr>
          <w:moveFrom w:id="2687" w:author="Laurence Golding" w:date="2019-02-16T16:25:00Z"/>
        </w:rPr>
      </w:pPr>
      <w:moveFromRangeStart w:id="2688" w:author="Laurence Golding" w:date="2019-02-16T16:25:00Z" w:name="move1226757"/>
      <w:moveFrom w:id="2689" w:author="Laurence Golding" w:date="2019-02-16T16:25:00Z">
        <w:r w:rsidDel="00AF62C2">
          <w:t xml:space="preserve">    "rules": [</w:t>
        </w:r>
      </w:moveFrom>
    </w:p>
    <w:p w14:paraId="7EE420ED" w14:textId="32BC77EC" w:rsidR="00E27EDF" w:rsidDel="00AF62C2" w:rsidRDefault="00E27EDF" w:rsidP="00E27EDF">
      <w:pPr>
        <w:pStyle w:val="Code"/>
        <w:rPr>
          <w:moveFrom w:id="2690" w:author="Laurence Golding" w:date="2019-02-16T16:25:00Z"/>
        </w:rPr>
      </w:pPr>
      <w:moveFrom w:id="2691" w:author="Laurence Golding" w:date="2019-02-16T16:25:00Z">
        <w:r w:rsidDel="00AF62C2">
          <w:t xml:space="preserve">      {</w:t>
        </w:r>
      </w:moveFrom>
    </w:p>
    <w:p w14:paraId="10D0261A" w14:textId="65A56E95" w:rsidR="00E27EDF" w:rsidDel="00AF62C2" w:rsidRDefault="00E27EDF" w:rsidP="00E27EDF">
      <w:pPr>
        <w:pStyle w:val="Code"/>
        <w:rPr>
          <w:moveFrom w:id="2692" w:author="Laurence Golding" w:date="2019-02-16T16:25:00Z"/>
        </w:rPr>
      </w:pPr>
      <w:moveFrom w:id="2693" w:author="Laurence Golding" w:date="2019-02-16T16:25:00Z">
        <w:r w:rsidDel="00AF62C2">
          <w:t xml:space="preserve">        "id": "CA1001",</w:t>
        </w:r>
      </w:moveFrom>
    </w:p>
    <w:p w14:paraId="1C526C9E" w14:textId="35E8856E" w:rsidR="00E27EDF" w:rsidDel="00AF62C2" w:rsidRDefault="00E27EDF" w:rsidP="00E27EDF">
      <w:pPr>
        <w:pStyle w:val="Code"/>
        <w:rPr>
          <w:moveFrom w:id="2694" w:author="Laurence Golding" w:date="2019-02-16T16:25:00Z"/>
        </w:rPr>
      </w:pPr>
      <w:moveFrom w:id="2695" w:author="Laurence Golding" w:date="2019-02-16T16:25:00Z">
        <w:r w:rsidDel="00AF62C2">
          <w:t xml:space="preserve">        "deprecatedIds": [</w:t>
        </w:r>
      </w:moveFrom>
    </w:p>
    <w:p w14:paraId="211DB394" w14:textId="008B091C" w:rsidR="00E27EDF" w:rsidDel="00AF62C2" w:rsidRDefault="00E27EDF" w:rsidP="00E27EDF">
      <w:pPr>
        <w:pStyle w:val="Code"/>
        <w:rPr>
          <w:moveFrom w:id="2696" w:author="Laurence Golding" w:date="2019-02-16T16:25:00Z"/>
        </w:rPr>
      </w:pPr>
      <w:moveFrom w:id="2697" w:author="Laurence Golding" w:date="2019-02-16T16:25:00Z">
        <w:r w:rsidDel="00AF62C2">
          <w:t xml:space="preserve">          "CA1000"</w:t>
        </w:r>
      </w:moveFrom>
    </w:p>
    <w:p w14:paraId="0B7F07DD" w14:textId="39613325" w:rsidR="00E27EDF" w:rsidDel="00AF62C2" w:rsidRDefault="00E27EDF" w:rsidP="00E27EDF">
      <w:pPr>
        <w:pStyle w:val="Code"/>
        <w:rPr>
          <w:moveFrom w:id="2698" w:author="Laurence Golding" w:date="2019-02-16T16:25:00Z"/>
        </w:rPr>
      </w:pPr>
      <w:moveFrom w:id="2699" w:author="Laurence Golding" w:date="2019-02-16T16:25:00Z">
        <w:r w:rsidDel="00AF62C2">
          <w:t xml:space="preserve">        ],</w:t>
        </w:r>
      </w:moveFrom>
    </w:p>
    <w:p w14:paraId="235D6D9F" w14:textId="09C4CBEF" w:rsidR="00E27EDF" w:rsidDel="00AF62C2" w:rsidRDefault="00E27EDF" w:rsidP="00E27EDF">
      <w:pPr>
        <w:pStyle w:val="Code"/>
        <w:rPr>
          <w:moveFrom w:id="2700" w:author="Laurence Golding" w:date="2019-02-16T16:25:00Z"/>
        </w:rPr>
      </w:pPr>
      <w:moveFrom w:id="2701" w:author="Laurence Golding" w:date="2019-02-16T16:25:00Z">
        <w:r w:rsidDel="00AF62C2">
          <w:t xml:space="preserve">        ...</w:t>
        </w:r>
      </w:moveFrom>
    </w:p>
    <w:p w14:paraId="5243396A" w14:textId="1A4DEBAA" w:rsidR="00E27EDF" w:rsidDel="00AF62C2" w:rsidRDefault="00E27EDF" w:rsidP="00E27EDF">
      <w:pPr>
        <w:pStyle w:val="Code"/>
        <w:rPr>
          <w:moveFrom w:id="2702" w:author="Laurence Golding" w:date="2019-02-16T16:25:00Z"/>
        </w:rPr>
      </w:pPr>
      <w:moveFrom w:id="2703" w:author="Laurence Golding" w:date="2019-02-16T16:25:00Z">
        <w:r w:rsidDel="00AF62C2">
          <w:t xml:space="preserve">      },</w:t>
        </w:r>
      </w:moveFrom>
    </w:p>
    <w:p w14:paraId="77FE6A60" w14:textId="26629F0E" w:rsidR="00E27EDF" w:rsidDel="00AF62C2" w:rsidRDefault="00E27EDF" w:rsidP="00E27EDF">
      <w:pPr>
        <w:pStyle w:val="Code"/>
        <w:rPr>
          <w:moveFrom w:id="2704" w:author="Laurence Golding" w:date="2019-02-16T16:25:00Z"/>
        </w:rPr>
      </w:pPr>
      <w:moveFrom w:id="2705" w:author="Laurence Golding" w:date="2019-02-16T16:25:00Z">
        <w:r w:rsidDel="00AF62C2">
          <w:t xml:space="preserve">      {</w:t>
        </w:r>
      </w:moveFrom>
    </w:p>
    <w:p w14:paraId="7643E107" w14:textId="5539B31B" w:rsidR="00E27EDF" w:rsidDel="00AF62C2" w:rsidRDefault="00E27EDF" w:rsidP="00E27EDF">
      <w:pPr>
        <w:pStyle w:val="Code"/>
        <w:rPr>
          <w:moveFrom w:id="2706" w:author="Laurence Golding" w:date="2019-02-16T16:25:00Z"/>
        </w:rPr>
      </w:pPr>
      <w:moveFrom w:id="2707" w:author="Laurence Golding" w:date="2019-02-16T16:25:00Z">
        <w:r w:rsidDel="00AF62C2">
          <w:t xml:space="preserve">        "id": "CA1002",</w:t>
        </w:r>
      </w:moveFrom>
    </w:p>
    <w:p w14:paraId="251CC8FF" w14:textId="032B88F0" w:rsidR="00E27EDF" w:rsidDel="00AF62C2" w:rsidRDefault="00E27EDF" w:rsidP="00E27EDF">
      <w:pPr>
        <w:pStyle w:val="Code"/>
        <w:rPr>
          <w:moveFrom w:id="2708" w:author="Laurence Golding" w:date="2019-02-16T16:25:00Z"/>
        </w:rPr>
      </w:pPr>
      <w:moveFrom w:id="2709" w:author="Laurence Golding" w:date="2019-02-16T16:25:00Z">
        <w:r w:rsidDel="00AF62C2">
          <w:t xml:space="preserve">        "deprecatedIds": [</w:t>
        </w:r>
      </w:moveFrom>
    </w:p>
    <w:p w14:paraId="5C57B76D" w14:textId="4C7DC2C1" w:rsidR="00E27EDF" w:rsidDel="00AF62C2" w:rsidRDefault="00E27EDF" w:rsidP="00E27EDF">
      <w:pPr>
        <w:pStyle w:val="Code"/>
        <w:rPr>
          <w:moveFrom w:id="2710" w:author="Laurence Golding" w:date="2019-02-16T16:25:00Z"/>
        </w:rPr>
      </w:pPr>
      <w:moveFrom w:id="2711" w:author="Laurence Golding" w:date="2019-02-16T16:25:00Z">
        <w:r w:rsidDel="00AF62C2">
          <w:t xml:space="preserve">          "CA1000"</w:t>
        </w:r>
      </w:moveFrom>
    </w:p>
    <w:p w14:paraId="2C24B3CE" w14:textId="4F939C55" w:rsidR="00E27EDF" w:rsidDel="00AF62C2" w:rsidRDefault="00E27EDF" w:rsidP="00E27EDF">
      <w:pPr>
        <w:pStyle w:val="Code"/>
        <w:rPr>
          <w:moveFrom w:id="2712" w:author="Laurence Golding" w:date="2019-02-16T16:25:00Z"/>
        </w:rPr>
      </w:pPr>
      <w:moveFrom w:id="2713" w:author="Laurence Golding" w:date="2019-02-16T16:25:00Z">
        <w:r w:rsidDel="00AF62C2">
          <w:t xml:space="preserve">        ],</w:t>
        </w:r>
      </w:moveFrom>
    </w:p>
    <w:p w14:paraId="1712AC32" w14:textId="196A5747" w:rsidR="00E27EDF" w:rsidDel="00AF62C2" w:rsidRDefault="00E27EDF" w:rsidP="00E27EDF">
      <w:pPr>
        <w:pStyle w:val="Code"/>
        <w:rPr>
          <w:moveFrom w:id="2714" w:author="Laurence Golding" w:date="2019-02-16T16:25:00Z"/>
        </w:rPr>
      </w:pPr>
      <w:moveFrom w:id="2715" w:author="Laurence Golding" w:date="2019-02-16T16:25:00Z">
        <w:r w:rsidDel="00AF62C2">
          <w:t xml:space="preserve">        ...</w:t>
        </w:r>
      </w:moveFrom>
    </w:p>
    <w:p w14:paraId="4264C325" w14:textId="4912944A" w:rsidR="00E27EDF" w:rsidDel="00AF62C2" w:rsidRDefault="00E27EDF" w:rsidP="00E27EDF">
      <w:pPr>
        <w:pStyle w:val="Code"/>
        <w:rPr>
          <w:moveFrom w:id="2716" w:author="Laurence Golding" w:date="2019-02-16T16:25:00Z"/>
        </w:rPr>
      </w:pPr>
      <w:moveFrom w:id="2717" w:author="Laurence Golding" w:date="2019-02-16T16:25:00Z">
        <w:r w:rsidDel="00AF62C2">
          <w:t xml:space="preserve">      }</w:t>
        </w:r>
      </w:moveFrom>
    </w:p>
    <w:p w14:paraId="2E9F3923" w14:textId="04ED1C85" w:rsidR="00E27EDF" w:rsidDel="00AF62C2" w:rsidRDefault="00E27EDF" w:rsidP="00E27EDF">
      <w:pPr>
        <w:pStyle w:val="Code"/>
        <w:rPr>
          <w:moveFrom w:id="2718" w:author="Laurence Golding" w:date="2019-02-16T16:25:00Z"/>
        </w:rPr>
      </w:pPr>
      <w:moveFrom w:id="2719" w:author="Laurence Golding" w:date="2019-02-16T16:25:00Z">
        <w:r w:rsidDel="00AF62C2">
          <w:t xml:space="preserve">    ]</w:t>
        </w:r>
      </w:moveFrom>
    </w:p>
    <w:moveFromRangeEnd w:id="2688"/>
    <w:p w14:paraId="2D5FAD43" w14:textId="0D19A245" w:rsidR="00E27EDF" w:rsidDel="00AF62C2" w:rsidRDefault="00E27EDF" w:rsidP="00E27EDF">
      <w:pPr>
        <w:pStyle w:val="Code"/>
        <w:rPr>
          <w:del w:id="2720" w:author="Laurence Golding" w:date="2019-02-16T16:26:00Z"/>
        </w:rPr>
      </w:pPr>
      <w:del w:id="2721" w:author="Laurence Golding" w:date="2019-02-16T16:26:00Z">
        <w:r w:rsidDel="00AF62C2">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722" w:author="Laurence Golding" w:date="2019-02-16T16:28:00Z">
        <w:r w:rsidRPr="007A17A2" w:rsidDel="00AF62C2">
          <w:rPr>
            <w:rStyle w:val="CODEtemp"/>
          </w:rPr>
          <w:delText>resources</w:delText>
        </w:r>
      </w:del>
      <w:proofErr w:type="spellStart"/>
      <w:ins w:id="2723" w:author="Laurence Golding" w:date="2019-02-16T16:28:00Z">
        <w:r w:rsidR="00AF62C2">
          <w:rPr>
            <w:rStyle w:val="CODEtemp"/>
          </w:rPr>
          <w:t>tool.driver</w:t>
        </w:r>
      </w:ins>
      <w:r w:rsidRPr="007A17A2">
        <w:rPr>
          <w:rStyle w:val="CODEtemp"/>
        </w:rPr>
        <w:t>.rule</w:t>
      </w:r>
      <w:ins w:id="2724"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725" w:name="_Toc534899711"/>
      <w:r>
        <w:t>name property</w:t>
      </w:r>
      <w:bookmarkEnd w:id="2725"/>
    </w:p>
    <w:p w14:paraId="19E18CE8" w14:textId="7221DED9" w:rsidR="00517BAE" w:rsidRDefault="00517BAE" w:rsidP="00517BAE">
      <w:r>
        <w:t xml:space="preserve">A </w:t>
      </w:r>
      <w:del w:id="2726" w:author="Laurence Golding" w:date="2019-02-16T16:43:00Z">
        <w:r w:rsidRPr="00517BAE" w:rsidDel="007601D0">
          <w:rPr>
            <w:rStyle w:val="CODEtemp"/>
          </w:rPr>
          <w:delText>rule</w:delText>
        </w:r>
        <w:r w:rsidDel="007601D0">
          <w:delText xml:space="preserve"> </w:delText>
        </w:r>
      </w:del>
      <w:proofErr w:type="spellStart"/>
      <w:ins w:id="2727"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728" w:author="Laurence Golding" w:date="2019-02-16T16:43:00Z">
        <w:r w:rsidR="002613BE">
          <w:t>n</w:t>
        </w:r>
      </w:ins>
      <w:r>
        <w:t xml:space="preserve"> </w:t>
      </w:r>
      <w:del w:id="2729" w:author="Laurence Golding" w:date="2019-02-16T16:43:00Z">
        <w:r w:rsidDel="002613BE">
          <w:delText xml:space="preserve">rule </w:delText>
        </w:r>
      </w:del>
      <w:r>
        <w:t>identifier that is understandable to an end user. If</w:t>
      </w:r>
      <w:ins w:id="2730" w:author="Laurence Golding" w:date="2019-02-16T16:43:00Z">
        <w:r w:rsidR="002613BE">
          <w:t xml:space="preserve"> the</w:t>
        </w:r>
      </w:ins>
      <w:r>
        <w:t xml:space="preserve"> </w:t>
      </w:r>
      <w:r w:rsidRPr="00517BAE">
        <w:rPr>
          <w:rStyle w:val="CODEtemp"/>
        </w:rPr>
        <w:t>name</w:t>
      </w:r>
      <w:r>
        <w:t xml:space="preserve"> </w:t>
      </w:r>
      <w:ins w:id="2731"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732" w:author="Laurence Golding" w:date="2019-02-16T16:29:00Z">
        <w:r w:rsidDel="00AF62C2">
          <w:delText xml:space="preserve">rule </w:delText>
        </w:r>
      </w:del>
      <w:proofErr w:type="spellStart"/>
      <w:ins w:id="2733"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lastRenderedPageBreak/>
        <w:t>}</w:t>
      </w:r>
    </w:p>
    <w:p w14:paraId="23ACD4C9" w14:textId="51DFBAE1" w:rsidR="00B86BC7" w:rsidRDefault="00B86BC7" w:rsidP="00B86BC7">
      <w:pPr>
        <w:pStyle w:val="Heading3"/>
      </w:pPr>
      <w:bookmarkStart w:id="2734" w:name="_Ref493510771"/>
      <w:bookmarkStart w:id="2735" w:name="_Toc534899712"/>
      <w:proofErr w:type="spellStart"/>
      <w:r>
        <w:t>shortDescription</w:t>
      </w:r>
      <w:proofErr w:type="spellEnd"/>
      <w:r>
        <w:t xml:space="preserve"> property</w:t>
      </w:r>
      <w:bookmarkEnd w:id="2734"/>
      <w:bookmarkEnd w:id="2735"/>
    </w:p>
    <w:p w14:paraId="529813AC" w14:textId="0E4FE969" w:rsidR="00517BAE" w:rsidRDefault="00517BAE" w:rsidP="00517BAE">
      <w:r>
        <w:t xml:space="preserve">A </w:t>
      </w:r>
      <w:del w:id="2736" w:author="Laurence Golding" w:date="2019-02-16T16:29:00Z">
        <w:r w:rsidRPr="00517BAE" w:rsidDel="00AF62C2">
          <w:rPr>
            <w:rStyle w:val="CODEtemp"/>
          </w:rPr>
          <w:delText>rule</w:delText>
        </w:r>
        <w:r w:rsidDel="00AF62C2">
          <w:delText xml:space="preserve"> </w:delText>
        </w:r>
      </w:del>
      <w:proofErr w:type="spellStart"/>
      <w:ins w:id="2737"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738" w:author="Laurence Golding" w:date="2019-02-16T16:44:00Z">
        <w:r w:rsidDel="002613BE">
          <w:delText>rule</w:delText>
        </w:r>
      </w:del>
      <w:ins w:id="2739"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740" w:author="Laurence Golding" w:date="2019-02-16T16:44:00Z">
        <w:r w:rsidDel="002613BE">
          <w:delText xml:space="preserve">rule </w:delText>
        </w:r>
      </w:del>
      <w:proofErr w:type="spellStart"/>
      <w:ins w:id="2741"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742" w:name="_Ref493510781"/>
      <w:bookmarkStart w:id="2743" w:name="_Toc534899713"/>
      <w:proofErr w:type="spellStart"/>
      <w:r>
        <w:t>fullDescription</w:t>
      </w:r>
      <w:proofErr w:type="spellEnd"/>
      <w:r>
        <w:t xml:space="preserve"> property</w:t>
      </w:r>
      <w:bookmarkEnd w:id="2742"/>
      <w:bookmarkEnd w:id="2743"/>
    </w:p>
    <w:p w14:paraId="1D1994A2" w14:textId="5E90BEC6" w:rsidR="00F4291F" w:rsidRDefault="00F4291F" w:rsidP="00F4291F">
      <w:r>
        <w:t xml:space="preserve">A </w:t>
      </w:r>
      <w:del w:id="2744" w:author="Laurence Golding" w:date="2019-02-16T16:44:00Z">
        <w:r w:rsidRPr="00F4291F" w:rsidDel="002613BE">
          <w:rPr>
            <w:rStyle w:val="CODEtemp"/>
          </w:rPr>
          <w:delText>rule</w:delText>
        </w:r>
        <w:r w:rsidDel="002613BE">
          <w:delText xml:space="preserve"> </w:delText>
        </w:r>
      </w:del>
      <w:proofErr w:type="spellStart"/>
      <w:ins w:id="2745"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746" w:author="Laurence Golding" w:date="2019-02-16T16:44:00Z">
        <w:r w:rsidDel="002613BE">
          <w:delText>rule</w:delText>
        </w:r>
      </w:del>
      <w:ins w:id="2747"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748" w:author="Laurence Golding" w:date="2019-02-16T16:44:00Z">
        <w:r w:rsidDel="002613BE">
          <w:delText>result</w:delText>
        </w:r>
      </w:del>
      <w:ins w:id="2749"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750" w:author="Laurence Golding" w:date="2019-02-16T16:44:00Z">
        <w:r w:rsidDel="002613BE">
          <w:delText>rule</w:delText>
        </w:r>
      </w:del>
      <w:ins w:id="2751"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752" w:name="_Ref493345139"/>
      <w:bookmarkStart w:id="2753" w:name="_Toc534899714"/>
      <w:proofErr w:type="spellStart"/>
      <w:r>
        <w:t>message</w:t>
      </w:r>
      <w:r w:rsidR="00CD2BD7">
        <w:t>Strings</w:t>
      </w:r>
      <w:proofErr w:type="spellEnd"/>
      <w:r>
        <w:t xml:space="preserve"> property</w:t>
      </w:r>
      <w:bookmarkEnd w:id="2752"/>
      <w:bookmarkEnd w:id="2753"/>
    </w:p>
    <w:p w14:paraId="6AA2B3CA" w14:textId="57EEF1B8" w:rsidR="00197743" w:rsidRDefault="00197743" w:rsidP="00197743">
      <w:r>
        <w:t xml:space="preserve">A </w:t>
      </w:r>
      <w:del w:id="2754" w:author="Laurence Golding" w:date="2019-02-16T16:44:00Z">
        <w:r w:rsidRPr="00AF0D84" w:rsidDel="002613BE">
          <w:rPr>
            <w:rStyle w:val="CODEtemp"/>
          </w:rPr>
          <w:delText>rule</w:delText>
        </w:r>
        <w:r w:rsidDel="002613BE">
          <w:delText xml:space="preserve"> </w:delText>
        </w:r>
      </w:del>
      <w:proofErr w:type="spellStart"/>
      <w:ins w:id="2755"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756" w:author="Laurence Golding" w:date="2019-02-17T09:38:00Z"/>
        </w:rPr>
      </w:pPr>
      <w:ins w:id="2757"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758"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759" w:author="Laurence Golding" w:date="2019-02-17T09:39:00Z">
        <w:r>
          <w:t>3.23.9</w:t>
        </w:r>
      </w:ins>
      <w:del w:id="2760"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761" w:author="Laurence Golding" w:date="2019-02-17T09:42:00Z">
            <w:rPr/>
          </w:rPrChange>
        </w:rPr>
        <w:t>result</w:t>
      </w:r>
      <w:ins w:id="2762"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763"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764"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765" w:author="Laurence Golding" w:date="2019-02-17T09:40:00Z">
        <w:r>
          <w:t xml:space="preserve"> </w:t>
        </w:r>
        <w:proofErr w:type="spellStart"/>
        <w:r w:rsidRPr="00581A35">
          <w:rPr>
            <w:rStyle w:val="CODEtemp"/>
          </w:rPr>
          <w:t>notification.</w:t>
        </w:r>
      </w:ins>
      <w:ins w:id="2766" w:author="Laurence Golding" w:date="2019-02-17T09:41:00Z">
        <w:r w:rsidRPr="00581A35">
          <w:rPr>
            <w:rStyle w:val="CODEtemp"/>
          </w:rPr>
          <w:t>message.messageId</w:t>
        </w:r>
        <w:proofErr w:type="spellEnd"/>
        <w:r>
          <w:t xml:space="preserve"> for any</w:t>
        </w:r>
      </w:ins>
      <w:ins w:id="2767"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768" w:author="Laurence Golding" w:date="2019-02-16T16:45:00Z">
        <w:r w:rsidR="00197743" w:rsidDel="002613BE">
          <w:delText>rule</w:delText>
        </w:r>
      </w:del>
      <w:ins w:id="2769"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770" w:author="Laurence Golding" w:date="2019-02-16T16:47:00Z">
        <w:r w:rsidR="007F1CE5" w:rsidDel="002613BE">
          <w:delText xml:space="preserve">rule </w:delText>
        </w:r>
      </w:del>
      <w:proofErr w:type="spellStart"/>
      <w:ins w:id="2771" w:author="Laurence Golding" w:date="2019-02-16T16:47:00Z">
        <w:r w:rsidR="002613BE">
          <w:t>reportingDescriptor</w:t>
        </w:r>
        <w:proofErr w:type="spellEnd"/>
        <w:r w:rsidR="002613BE">
          <w:t xml:space="preserve"> </w:t>
        </w:r>
      </w:ins>
      <w:r w:rsidR="007F1CE5">
        <w:t>object</w:t>
      </w:r>
      <w:ins w:id="2772"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lastRenderedPageBreak/>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773" w:name="_Ref503366474"/>
      <w:bookmarkStart w:id="2774" w:name="_Ref503366805"/>
      <w:bookmarkStart w:id="2775" w:name="_Toc534899715"/>
      <w:proofErr w:type="spellStart"/>
      <w:r>
        <w:t>richMessageStrings</w:t>
      </w:r>
      <w:proofErr w:type="spellEnd"/>
      <w:r w:rsidR="00932BEE">
        <w:t xml:space="preserve"> property</w:t>
      </w:r>
      <w:bookmarkEnd w:id="2773"/>
      <w:bookmarkEnd w:id="2774"/>
      <w:bookmarkEnd w:id="2775"/>
    </w:p>
    <w:p w14:paraId="5301B6AC" w14:textId="3E110B97" w:rsidR="00454769" w:rsidRDefault="00454769" w:rsidP="00454769">
      <w:r>
        <w:t xml:space="preserve">If a </w:t>
      </w:r>
      <w:del w:id="2776" w:author="Laurence Golding" w:date="2019-02-17T09:43:00Z">
        <w:r w:rsidDel="00581A35">
          <w:rPr>
            <w:rStyle w:val="CODEtemp"/>
          </w:rPr>
          <w:delText>rule</w:delText>
        </w:r>
        <w:r w:rsidDel="00581A35">
          <w:delText xml:space="preserve"> </w:delText>
        </w:r>
      </w:del>
      <w:proofErr w:type="spellStart"/>
      <w:ins w:id="2777"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778" w:name="_Toc534899716"/>
      <w:proofErr w:type="spellStart"/>
      <w:r>
        <w:t>help</w:t>
      </w:r>
      <w:r w:rsidR="00326BD5">
        <w:t>Uri</w:t>
      </w:r>
      <w:proofErr w:type="spellEnd"/>
      <w:r>
        <w:t xml:space="preserve"> property</w:t>
      </w:r>
      <w:bookmarkEnd w:id="2778"/>
    </w:p>
    <w:p w14:paraId="782A7DB1" w14:textId="23F8162B" w:rsidR="0025208C" w:rsidRDefault="0025208C" w:rsidP="0025208C">
      <w:r>
        <w:t xml:space="preserve">A </w:t>
      </w:r>
      <w:del w:id="2779" w:author="Laurence Golding" w:date="2019-02-17T09:45:00Z">
        <w:r w:rsidRPr="0025208C" w:rsidDel="00974B9F">
          <w:rPr>
            <w:rStyle w:val="CODEtemp"/>
          </w:rPr>
          <w:delText>rule</w:delText>
        </w:r>
        <w:r w:rsidDel="00974B9F">
          <w:delText xml:space="preserve"> </w:delText>
        </w:r>
      </w:del>
      <w:proofErr w:type="spellStart"/>
      <w:ins w:id="2780"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781" w:author="Laurence Golding" w:date="2019-02-17T09:45:00Z">
        <w:r w:rsidDel="00974B9F">
          <w:delText>rul</w:delText>
        </w:r>
        <w:r w:rsidR="007A603D" w:rsidDel="00974B9F">
          <w:delText>e</w:delText>
        </w:r>
      </w:del>
      <w:ins w:id="2782"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783" w:author="Laurence Golding" w:date="2019-02-17T09:45:00Z">
        <w:r w:rsidDel="00974B9F">
          <w:delText xml:space="preserve">rule </w:delText>
        </w:r>
      </w:del>
      <w:ins w:id="2784" w:author="Laurence Golding" w:date="2019-02-17T09:45:00Z">
        <w:r w:rsidR="00974B9F">
          <w:t xml:space="preserve">report </w:t>
        </w:r>
      </w:ins>
      <w:r>
        <w:t xml:space="preserve">authors, and links to additional information about the </w:t>
      </w:r>
      <w:del w:id="2785" w:author="Laurence Golding" w:date="2019-02-17T09:45:00Z">
        <w:r w:rsidDel="00974B9F">
          <w:delText>rule</w:delText>
        </w:r>
      </w:del>
      <w:ins w:id="2786" w:author="Laurence Golding" w:date="2019-02-17T09:45:00Z">
        <w:r w:rsidR="00974B9F">
          <w:t>report</w:t>
        </w:r>
      </w:ins>
      <w:r>
        <w:t>.</w:t>
      </w:r>
    </w:p>
    <w:p w14:paraId="5B1B3F17" w14:textId="329CA208" w:rsidR="006679CA" w:rsidRDefault="006679CA" w:rsidP="00B86BC7">
      <w:pPr>
        <w:pStyle w:val="Heading3"/>
      </w:pPr>
      <w:bookmarkStart w:id="2787" w:name="_Ref503364566"/>
      <w:bookmarkStart w:id="2788" w:name="_Toc534899717"/>
      <w:r>
        <w:t>help property</w:t>
      </w:r>
      <w:bookmarkEnd w:id="2787"/>
      <w:bookmarkEnd w:id="2788"/>
    </w:p>
    <w:p w14:paraId="681BD68F" w14:textId="70A7DB4B" w:rsidR="006679CA" w:rsidRDefault="006679CA" w:rsidP="006679CA">
      <w:r>
        <w:t xml:space="preserve">A </w:t>
      </w:r>
      <w:del w:id="2789" w:author="Laurence Golding" w:date="2019-02-17T09:45:00Z">
        <w:r w:rsidRPr="006679CA" w:rsidDel="00974B9F">
          <w:rPr>
            <w:rStyle w:val="CODEtemp"/>
          </w:rPr>
          <w:delText>rule</w:delText>
        </w:r>
        <w:r w:rsidDel="00974B9F">
          <w:delText xml:space="preserve"> </w:delText>
        </w:r>
      </w:del>
      <w:proofErr w:type="spellStart"/>
      <w:ins w:id="2790"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791" w:author="Laurence Golding" w:date="2019-02-17T09:45:00Z">
        <w:r w:rsidDel="00974B9F">
          <w:delText>rule</w:delText>
        </w:r>
      </w:del>
      <w:ins w:id="2792"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793" w:author="Laurence Golding" w:date="2019-02-17T09:46:00Z">
        <w:r w:rsidDel="00974B9F">
          <w:delText>when the rule is</w:delText>
        </w:r>
      </w:del>
      <w:ins w:id="2794"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795" w:name="_Ref508894471"/>
      <w:bookmarkStart w:id="2796" w:name="_Toc534899718"/>
      <w:del w:id="2797" w:author="Laurence Golding" w:date="2019-02-13T16:24:00Z">
        <w:r w:rsidDel="00A167CB">
          <w:delText xml:space="preserve">configuration </w:delText>
        </w:r>
      </w:del>
      <w:proofErr w:type="spellStart"/>
      <w:ins w:id="2798" w:author="Laurence Golding" w:date="2019-02-13T16:24:00Z">
        <w:r w:rsidR="00A167CB">
          <w:t>defaultConfiguration</w:t>
        </w:r>
        <w:proofErr w:type="spellEnd"/>
        <w:r w:rsidR="00A167CB">
          <w:t xml:space="preserve"> </w:t>
        </w:r>
      </w:ins>
      <w:r>
        <w:t>property</w:t>
      </w:r>
      <w:bookmarkEnd w:id="2795"/>
      <w:bookmarkEnd w:id="2796"/>
    </w:p>
    <w:p w14:paraId="566C2663" w14:textId="0DACF9B3" w:rsidR="00D41895" w:rsidRDefault="00D41895" w:rsidP="00D41895">
      <w:r w:rsidRPr="000A7DA8">
        <w:t xml:space="preserve">A </w:t>
      </w:r>
      <w:del w:id="2799" w:author="Laurence Golding" w:date="2019-02-17T09:46:00Z">
        <w:r w:rsidDel="00974B9F">
          <w:rPr>
            <w:rStyle w:val="CODEtemp"/>
          </w:rPr>
          <w:delText>rule</w:delText>
        </w:r>
        <w:r w:rsidRPr="000A7DA8" w:rsidDel="00974B9F">
          <w:delText xml:space="preserve"> </w:delText>
        </w:r>
      </w:del>
      <w:proofErr w:type="spellStart"/>
      <w:ins w:id="2800"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801" w:author="Laurence Golding" w:date="2019-02-17T17:24:00Z">
        <w:r w:rsidDel="00BF34C4">
          <w:rPr>
            <w:rStyle w:val="CODEtemp"/>
          </w:rPr>
          <w:delText>configuration</w:delText>
        </w:r>
        <w:r w:rsidRPr="000A7DA8" w:rsidDel="00BF34C4">
          <w:delText xml:space="preserve"> </w:delText>
        </w:r>
      </w:del>
      <w:proofErr w:type="spellStart"/>
      <w:ins w:id="2802"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803" w:author="Laurence Golding" w:date="2019-02-17T09:47:00Z">
        <w:r w:rsidRPr="003B4B17" w:rsidDel="00974B9F">
          <w:rPr>
            <w:rStyle w:val="CODEtemp"/>
          </w:rPr>
          <w:delText>ruleConfiguration</w:delText>
        </w:r>
        <w:r w:rsidDel="00974B9F">
          <w:delText xml:space="preserve"> </w:delText>
        </w:r>
      </w:del>
      <w:proofErr w:type="spellStart"/>
      <w:ins w:id="2804"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805" w:author="Laurence Golding" w:date="2019-02-17T09:47:00Z">
        <w:r w:rsidDel="00974B9F">
          <w:delText>rule</w:delText>
        </w:r>
      </w:del>
      <w:ins w:id="2806" w:author="Laurence Golding" w:date="2019-02-17T09:47:00Z">
        <w:r w:rsidR="00974B9F">
          <w:t>report</w:t>
        </w:r>
      </w:ins>
      <w:r>
        <w:t xml:space="preserve">, if any, </w:t>
      </w:r>
      <w:r>
        <w:rPr>
          <w:b/>
        </w:rPr>
        <w:t>SHALL NOT</w:t>
      </w:r>
      <w:r>
        <w:t xml:space="preserve"> be stored in the </w:t>
      </w:r>
      <w:del w:id="2807" w:author="Laurence Golding" w:date="2019-02-17T09:47:00Z">
        <w:r w:rsidRPr="00D603A6" w:rsidDel="00974B9F">
          <w:rPr>
            <w:rStyle w:val="CODEtemp"/>
          </w:rPr>
          <w:delText>rule</w:delText>
        </w:r>
        <w:r w:rsidDel="00974B9F">
          <w:delText xml:space="preserve"> </w:delText>
        </w:r>
      </w:del>
      <w:proofErr w:type="spellStart"/>
      <w:ins w:id="2808"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809" w:author="Laurence Golding" w:date="2019-02-17T09:47:00Z">
        <w:r w:rsidRPr="00D603A6" w:rsidDel="00974B9F">
          <w:rPr>
            <w:rStyle w:val="CODEtemp"/>
          </w:rPr>
          <w:delText>ruleConfiguration</w:delText>
        </w:r>
      </w:del>
      <w:proofErr w:type="spellStart"/>
      <w:ins w:id="2810"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811" w:name="_Ref508894470"/>
      <w:bookmarkStart w:id="2812" w:name="_Ref508894720"/>
      <w:bookmarkStart w:id="2813" w:name="_Ref508894737"/>
      <w:bookmarkStart w:id="2814" w:name="_Toc534899719"/>
      <w:bookmarkStart w:id="2815" w:name="_Ref493477061"/>
      <w:del w:id="2816" w:author="Laurence Golding" w:date="2019-02-13T16:14:00Z">
        <w:r w:rsidDel="006510B9">
          <w:lastRenderedPageBreak/>
          <w:delText xml:space="preserve">ruleConfiguration </w:delText>
        </w:r>
      </w:del>
      <w:proofErr w:type="spellStart"/>
      <w:ins w:id="2817" w:author="Laurence Golding" w:date="2019-02-13T16:14:00Z">
        <w:r w:rsidR="006510B9">
          <w:t>reportingConfiguration</w:t>
        </w:r>
        <w:proofErr w:type="spellEnd"/>
        <w:r w:rsidR="006510B9">
          <w:t xml:space="preserve"> </w:t>
        </w:r>
      </w:ins>
      <w:r>
        <w:t>object</w:t>
      </w:r>
      <w:bookmarkEnd w:id="2811"/>
      <w:bookmarkEnd w:id="2812"/>
      <w:bookmarkEnd w:id="2813"/>
      <w:bookmarkEnd w:id="2814"/>
    </w:p>
    <w:p w14:paraId="2F470253" w14:textId="738DA236" w:rsidR="00164CCB" w:rsidRDefault="00164CCB" w:rsidP="00164CCB">
      <w:pPr>
        <w:pStyle w:val="Heading3"/>
      </w:pPr>
      <w:bookmarkStart w:id="2818" w:name="_Toc534899720"/>
      <w:r>
        <w:t>General</w:t>
      </w:r>
      <w:bookmarkEnd w:id="2818"/>
    </w:p>
    <w:p w14:paraId="3C9AB0A0" w14:textId="4C243FB9" w:rsidR="00D41895" w:rsidRDefault="00D41895" w:rsidP="00D41895">
      <w:r>
        <w:t xml:space="preserve">A </w:t>
      </w:r>
      <w:del w:id="2819" w:author="Laurence Golding" w:date="2019-02-17T09:47:00Z">
        <w:r w:rsidRPr="003B4B17" w:rsidDel="00974B9F">
          <w:rPr>
            <w:rStyle w:val="CODEtemp"/>
          </w:rPr>
          <w:delText>ruleConfiguration</w:delText>
        </w:r>
        <w:r w:rsidDel="00974B9F">
          <w:delText xml:space="preserve"> </w:delText>
        </w:r>
      </w:del>
      <w:proofErr w:type="spellStart"/>
      <w:ins w:id="2820"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821" w:author="Laurence Golding" w:date="2019-02-17T09:47:00Z">
        <w:r w:rsidDel="00974B9F">
          <w:delText xml:space="preserve">rule </w:delText>
        </w:r>
      </w:del>
      <w:ins w:id="2822" w:author="Laurence Golding" w:date="2019-02-17T09:47:00Z">
        <w:r w:rsidR="00974B9F">
          <w:t xml:space="preserve">report </w:t>
        </w:r>
      </w:ins>
      <w:r>
        <w:t xml:space="preserve">configuration information, that is, information about the </w:t>
      </w:r>
      <w:del w:id="2823" w:author="Laurence Golding" w:date="2019-02-17T09:48:00Z">
        <w:r w:rsidDel="00974B9F">
          <w:delText xml:space="preserve">rule </w:delText>
        </w:r>
      </w:del>
      <w:ins w:id="2824" w:author="Laurence Golding" w:date="2019-02-17T09:48:00Z">
        <w:r w:rsidR="00974B9F">
          <w:t xml:space="preserve">report </w:t>
        </w:r>
      </w:ins>
      <w:r>
        <w:t>that a SARIF producer can modify at runtime, before executing its scan. For example, if the</w:t>
      </w:r>
      <w:ins w:id="2825" w:author="Laurence Golding" w:date="2019-02-17T09:48:00Z">
        <w:r w:rsidR="00940448">
          <w:t xml:space="preserve"> report is a</w:t>
        </w:r>
      </w:ins>
      <w:r>
        <w:t xml:space="preserve"> rule</w:t>
      </w:r>
      <w:ins w:id="2826"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827" w:name="_Toc534899721"/>
      <w:r>
        <w:t>enabled property</w:t>
      </w:r>
      <w:bookmarkEnd w:id="2827"/>
    </w:p>
    <w:p w14:paraId="7E0976CE" w14:textId="767F832A" w:rsidR="00D41895" w:rsidRDefault="00D41895" w:rsidP="00D41895">
      <w:r>
        <w:t xml:space="preserve">A </w:t>
      </w:r>
      <w:del w:id="2828" w:author="Laurence Golding" w:date="2019-02-17T09:48:00Z">
        <w:r w:rsidRPr="003B4B17" w:rsidDel="00940448">
          <w:rPr>
            <w:rStyle w:val="CODEtemp"/>
          </w:rPr>
          <w:delText>ruleConfiguration</w:delText>
        </w:r>
        <w:r w:rsidDel="00940448">
          <w:delText xml:space="preserve"> </w:delText>
        </w:r>
      </w:del>
      <w:proofErr w:type="spellStart"/>
      <w:ins w:id="2829"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830" w:author="Laurence Golding" w:date="2019-02-17T09:48:00Z">
        <w:r w:rsidDel="00940448">
          <w:delText xml:space="preserve">rule </w:delText>
        </w:r>
        <w:r w:rsidR="008B4FAD" w:rsidDel="00940448">
          <w:delText xml:space="preserve">was </w:delText>
        </w:r>
        <w:r w:rsidDel="00940448">
          <w:delText>evaluated</w:delText>
        </w:r>
      </w:del>
      <w:ins w:id="2831"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832" w:author="Laurence Golding" w:date="2019-02-17T10:00:00Z">
        <w:r w:rsidR="00B75D76">
          <w:t xml:space="preserve"> or notifications</w:t>
        </w:r>
      </w:ins>
      <w:r>
        <w:t>:</w:t>
      </w:r>
    </w:p>
    <w:p w14:paraId="00EBC434" w14:textId="77777777" w:rsidR="00D41895" w:rsidRPr="00894072" w:rsidRDefault="00D41895">
      <w:pPr>
        <w:pStyle w:val="Code"/>
        <w:pPrChange w:id="2833"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834" w:name="_Ref508894469"/>
      <w:bookmarkStart w:id="2835" w:name="_Toc534899722"/>
      <w:del w:id="2836" w:author="Laurence Golding" w:date="2019-02-13T16:24:00Z">
        <w:r w:rsidDel="00A167CB">
          <w:delText xml:space="preserve">defaultLevel </w:delText>
        </w:r>
      </w:del>
      <w:ins w:id="2837" w:author="Laurence Golding" w:date="2019-02-13T16:24:00Z">
        <w:r w:rsidR="00A167CB">
          <w:t xml:space="preserve">level </w:t>
        </w:r>
      </w:ins>
      <w:r>
        <w:t>property</w:t>
      </w:r>
      <w:bookmarkEnd w:id="2834"/>
      <w:bookmarkEnd w:id="2835"/>
    </w:p>
    <w:p w14:paraId="2F7AE5CB" w14:textId="0BBCBB1A" w:rsidR="00D41895" w:rsidRDefault="00D41895" w:rsidP="00D41895">
      <w:r>
        <w:t xml:space="preserve">A </w:t>
      </w:r>
      <w:del w:id="2838"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839" w:author="Laurence Golding" w:date="2019-02-17T09:49:00Z">
        <w:r w:rsidR="00940448">
          <w:rPr>
            <w:rStyle w:val="CODEtemp"/>
          </w:rPr>
          <w:t>report</w:t>
        </w:r>
      </w:ins>
      <w:ins w:id="2840" w:author="Laurence Golding" w:date="2019-02-17T09:56:00Z">
        <w:r w:rsidR="00940448">
          <w:rPr>
            <w:rStyle w:val="CODEtemp"/>
          </w:rPr>
          <w:t>ing</w:t>
        </w:r>
      </w:ins>
      <w:ins w:id="2841"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842" w:author="Laurence Golding" w:date="2019-02-17T09:49:00Z">
        <w:r w:rsidRPr="00F4291F" w:rsidDel="00940448">
          <w:rPr>
            <w:rStyle w:val="CODEtemp"/>
          </w:rPr>
          <w:delText>defaultLevel</w:delText>
        </w:r>
        <w:r w:rsidDel="00940448">
          <w:delText xml:space="preserve"> </w:delText>
        </w:r>
      </w:del>
      <w:ins w:id="2843"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844"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845" w:author="Laurence Golding" w:date="2019-02-17T09:50:00Z">
        <w:r w:rsidR="00940448">
          <w:t>3.46.10</w:t>
        </w:r>
        <w:r w:rsidR="00940448">
          <w:fldChar w:fldCharType="end"/>
        </w:r>
        <w:r w:rsidR="00940448">
          <w:t>)</w:t>
        </w:r>
      </w:ins>
      <w:r>
        <w:t>.</w:t>
      </w:r>
    </w:p>
    <w:p w14:paraId="18CE7324" w14:textId="6A24261E" w:rsidR="00D41895" w:rsidRDefault="00D41895" w:rsidP="00D41895">
      <w:r>
        <w:t xml:space="preserve">If </w:t>
      </w:r>
      <w:del w:id="2846"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847"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848" w:author="Laurence Golding" w:date="2019-02-17T09:52:00Z"/>
        </w:rPr>
      </w:pPr>
      <w:ins w:id="2849" w:author="Laurence Golding" w:date="2019-02-17T09:52:00Z">
        <w:r>
          <w:t xml:space="preserve">In the case of a rule, </w:t>
        </w:r>
      </w:ins>
      <w:del w:id="2850" w:author="Laurence Golding" w:date="2019-02-17T09:52:00Z">
        <w:r w:rsidR="00903A39" w:rsidDel="00940448">
          <w:delText xml:space="preserve">If </w:delText>
        </w:r>
      </w:del>
      <w:ins w:id="2851" w:author="Laurence Golding" w:date="2019-02-17T09:52:00Z">
        <w:r>
          <w:t xml:space="preserve">if </w:t>
        </w:r>
      </w:ins>
      <w:del w:id="2852"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853"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854" w:author="Laurence Golding" w:date="2019-02-17T09:52:00Z">
        <w:r w:rsidR="00903A39" w:rsidRPr="00903A39" w:rsidDel="00940448">
          <w:rPr>
            <w:rStyle w:val="CODEtemp"/>
          </w:rPr>
          <w:delText>rule</w:delText>
        </w:r>
        <w:r w:rsidR="00903A39" w:rsidDel="00940448">
          <w:delText xml:space="preserve"> </w:delText>
        </w:r>
      </w:del>
      <w:proofErr w:type="spellStart"/>
      <w:ins w:id="2855" w:author="Laurence Golding" w:date="2019-02-17T09:52:00Z">
        <w:r>
          <w:rPr>
            <w:rStyle w:val="CODEtemp"/>
          </w:rPr>
          <w:t>report</w:t>
        </w:r>
      </w:ins>
      <w:ins w:id="2856" w:author="Laurence Golding" w:date="2019-02-17T09:56:00Z">
        <w:r>
          <w:rPr>
            <w:rStyle w:val="CODEtemp"/>
          </w:rPr>
          <w:t>ing</w:t>
        </w:r>
      </w:ins>
      <w:ins w:id="2857"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858" w:author="Laurence Golding" w:date="2019-02-17T09:52:00Z">
        <w:r>
          <w:t>In the case o</w:t>
        </w:r>
      </w:ins>
      <w:ins w:id="2859"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860"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861" w:author="Laurence Golding" w:date="2019-02-17T09:54:00Z">
        <w:r>
          <w:fldChar w:fldCharType="begin"/>
        </w:r>
        <w:r>
          <w:instrText xml:space="preserve"> REF _Ref1289660 \r \h </w:instrText>
        </w:r>
      </w:ins>
      <w:r>
        <w:fldChar w:fldCharType="separate"/>
      </w:r>
      <w:ins w:id="2862" w:author="Laurence Golding" w:date="2019-02-17T09:54:00Z">
        <w:r>
          <w:t>3.46.6</w:t>
        </w:r>
        <w:r>
          <w:fldChar w:fldCharType="end"/>
        </w:r>
      </w:ins>
      <w:ins w:id="2863" w:author="Laurence Golding" w:date="2019-02-17T09:53:00Z">
        <w:r>
          <w:t xml:space="preserve">) refers to the containing </w:t>
        </w:r>
        <w:proofErr w:type="spellStart"/>
        <w:r>
          <w:rPr>
            <w:rStyle w:val="CODEtemp"/>
          </w:rPr>
          <w:t>report</w:t>
        </w:r>
      </w:ins>
      <w:ins w:id="2864" w:author="Laurence Golding" w:date="2019-02-17T09:56:00Z">
        <w:r>
          <w:rPr>
            <w:rStyle w:val="CODEtemp"/>
          </w:rPr>
          <w:t>ing</w:t>
        </w:r>
      </w:ins>
      <w:ins w:id="2865" w:author="Laurence Golding" w:date="2019-02-17T09:53:00Z">
        <w:r>
          <w:rPr>
            <w:rStyle w:val="CODEtemp"/>
          </w:rPr>
          <w:t>Descriptor</w:t>
        </w:r>
        <w:proofErr w:type="spellEnd"/>
        <w:r>
          <w:t xml:space="preserve"> object (§</w:t>
        </w:r>
        <w:r>
          <w:fldChar w:fldCharType="begin"/>
        </w:r>
        <w:r>
          <w:instrText xml:space="preserve"> REF _Ref508814067 \r \h </w:instrText>
        </w:r>
      </w:ins>
      <w:ins w:id="2866"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867"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868" w:name="_Ref531188361"/>
      <w:bookmarkStart w:id="2869" w:name="_Toc534899723"/>
      <w:del w:id="2870" w:author="Laurence Golding" w:date="2019-02-13T16:24:00Z">
        <w:r w:rsidDel="00A167CB">
          <w:delText xml:space="preserve">defaultRank </w:delText>
        </w:r>
      </w:del>
      <w:ins w:id="2871" w:author="Laurence Golding" w:date="2019-02-13T16:24:00Z">
        <w:r w:rsidR="00A167CB">
          <w:t xml:space="preserve">rank </w:t>
        </w:r>
      </w:ins>
      <w:r>
        <w:t>property</w:t>
      </w:r>
      <w:bookmarkEnd w:id="2868"/>
      <w:bookmarkEnd w:id="2869"/>
    </w:p>
    <w:p w14:paraId="14DD047E" w14:textId="4A6911E8" w:rsidR="00F47B45" w:rsidRDefault="00F47B45" w:rsidP="00F47B45">
      <w:pPr>
        <w:rPr>
          <w:ins w:id="2872" w:author="Laurence Golding" w:date="2019-02-17T09:55:00Z"/>
        </w:rPr>
      </w:pPr>
      <w:del w:id="2873" w:author="Laurence Golding" w:date="2019-02-17T09:54:00Z">
        <w:r w:rsidDel="00940448">
          <w:delText xml:space="preserve">A </w:delText>
        </w:r>
      </w:del>
      <w:ins w:id="2874" w:author="Laurence Golding" w:date="2019-02-17T09:54:00Z">
        <w:r w:rsidR="00940448">
          <w:t xml:space="preserve">In the case of a rule, a </w:t>
        </w:r>
      </w:ins>
      <w:del w:id="2875" w:author="Laurence Golding" w:date="2019-02-17T09:54:00Z">
        <w:r w:rsidRPr="00237898" w:rsidDel="00940448">
          <w:rPr>
            <w:rStyle w:val="CODEtemp"/>
          </w:rPr>
          <w:delText>ruleConfiguration</w:delText>
        </w:r>
        <w:r w:rsidDel="00940448">
          <w:delText xml:space="preserve"> </w:delText>
        </w:r>
      </w:del>
      <w:proofErr w:type="spellStart"/>
      <w:ins w:id="2876" w:author="Laurence Golding" w:date="2019-02-17T09:54:00Z">
        <w:r w:rsidR="00940448">
          <w:rPr>
            <w:rStyle w:val="CODEtemp"/>
          </w:rPr>
          <w:t>report</w:t>
        </w:r>
      </w:ins>
      <w:ins w:id="2877" w:author="Laurence Golding" w:date="2019-02-17T09:56:00Z">
        <w:r w:rsidR="00940448">
          <w:rPr>
            <w:rStyle w:val="CODEtemp"/>
          </w:rPr>
          <w:t>ing</w:t>
        </w:r>
      </w:ins>
      <w:ins w:id="2878"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879" w:author="Laurence Golding" w:date="2019-02-17T09:54:00Z">
        <w:r w:rsidRPr="00237898" w:rsidDel="00940448">
          <w:rPr>
            <w:rStyle w:val="CODEtemp"/>
          </w:rPr>
          <w:delText>defaultRank</w:delText>
        </w:r>
        <w:r w:rsidDel="00940448">
          <w:delText xml:space="preserve"> </w:delText>
        </w:r>
      </w:del>
      <w:ins w:id="2880"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881"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882" w:author="Laurence Golding" w:date="2019-02-17T09:55:00Z">
        <w:r w:rsidRPr="00C84A6E" w:rsidDel="00940448">
          <w:rPr>
            <w:rStyle w:val="CODEtemp"/>
          </w:rPr>
          <w:delText>defaultRank</w:delText>
        </w:r>
        <w:r w:rsidDel="00940448">
          <w:delText xml:space="preserve"> </w:delText>
        </w:r>
      </w:del>
      <w:ins w:id="2883"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884" w:author="Laurence Golding" w:date="2019-02-17T18:01:00Z">
        <w:r w:rsidDel="00382FDC">
          <w:delText xml:space="preserve"> </w:delText>
        </w:r>
      </w:del>
      <w:ins w:id="2885" w:author="Laurence Golding" w:date="2019-02-17T18:00:00Z">
        <w:r w:rsidR="00382FDC">
          <w:t>,</w:t>
        </w:r>
      </w:ins>
      <w:ins w:id="2886" w:author="Laurence Golding" w:date="2019-02-17T18:01:00Z">
        <w:r w:rsidR="00382FDC">
          <w:t xml:space="preserve"> </w:t>
        </w:r>
      </w:ins>
      <w:del w:id="2887" w:author="Laurence Golding" w:date="2019-02-17T18:01:00Z">
        <w:r w:rsidDel="00382FDC">
          <w:delText>(</w:delText>
        </w:r>
      </w:del>
      <w:r>
        <w:t>which is otherwise not a valid value for this property</w:t>
      </w:r>
      <w:del w:id="2888" w:author="Laurence Golding" w:date="2019-02-17T18:01:00Z">
        <w:r w:rsidDel="00382FDC">
          <w:delText>)</w:delText>
        </w:r>
      </w:del>
      <w:r>
        <w:t>.</w:t>
      </w:r>
    </w:p>
    <w:p w14:paraId="0F31C18B" w14:textId="0EDFA7F8" w:rsidR="00C84A6E" w:rsidRPr="00903A39" w:rsidRDefault="00903A39" w:rsidP="00F47B45">
      <w:r>
        <w:t xml:space="preserve">If </w:t>
      </w:r>
      <w:del w:id="2889" w:author="Laurence Golding" w:date="2019-02-17T09:55:00Z">
        <w:r w:rsidR="00C84A6E" w:rsidRPr="00C84A6E" w:rsidDel="00940448">
          <w:rPr>
            <w:rStyle w:val="CODEtemp"/>
          </w:rPr>
          <w:delText>defaultRank</w:delText>
        </w:r>
        <w:r w:rsidR="00C84A6E" w:rsidDel="00940448">
          <w:delText xml:space="preserve"> </w:delText>
        </w:r>
      </w:del>
      <w:ins w:id="2890"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891" w:author="Laurence Golding" w:date="2019-02-17T09:55:00Z">
        <w:r w:rsidRPr="00903A39" w:rsidDel="00940448">
          <w:rPr>
            <w:rStyle w:val="CODEtemp"/>
          </w:rPr>
          <w:delText>rule</w:delText>
        </w:r>
        <w:r w:rsidDel="00940448">
          <w:delText xml:space="preserve"> </w:delText>
        </w:r>
      </w:del>
      <w:proofErr w:type="spellStart"/>
      <w:ins w:id="2892"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893"/>
      <w:r>
        <w:t>property</w:t>
      </w:r>
      <w:commentRangeEnd w:id="2893"/>
      <w:r w:rsidR="00235962">
        <w:rPr>
          <w:rStyle w:val="CommentReference"/>
        </w:rPr>
        <w:commentReference w:id="2893"/>
      </w:r>
      <w:r>
        <w:t>.</w:t>
      </w:r>
    </w:p>
    <w:p w14:paraId="1FEDC4AD" w14:textId="2F144047" w:rsidR="00164CCB" w:rsidRDefault="00164CCB" w:rsidP="00164CCB">
      <w:pPr>
        <w:pStyle w:val="Heading3"/>
      </w:pPr>
      <w:bookmarkStart w:id="2894" w:name="_Ref508894764"/>
      <w:bookmarkStart w:id="2895" w:name="_Ref508894796"/>
      <w:bookmarkStart w:id="2896" w:name="_Toc534899724"/>
      <w:r>
        <w:t>parameters property</w:t>
      </w:r>
      <w:bookmarkEnd w:id="2894"/>
      <w:bookmarkEnd w:id="2895"/>
      <w:bookmarkEnd w:id="2896"/>
    </w:p>
    <w:p w14:paraId="18FD260D" w14:textId="4733CCDB" w:rsidR="00D41895" w:rsidRDefault="00D41895" w:rsidP="00D41895">
      <w:r w:rsidRPr="004A77ED">
        <w:t xml:space="preserve">A </w:t>
      </w:r>
      <w:del w:id="2897" w:author="Laurence Golding" w:date="2019-02-17T09:56:00Z">
        <w:r w:rsidDel="00B75D76">
          <w:rPr>
            <w:rStyle w:val="CODEtemp"/>
          </w:rPr>
          <w:delText>ruleConfiguration</w:delText>
        </w:r>
        <w:r w:rsidRPr="004A77ED" w:rsidDel="00B75D76">
          <w:delText xml:space="preserve"> </w:delText>
        </w:r>
      </w:del>
      <w:proofErr w:type="spellStart"/>
      <w:ins w:id="2898"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899" w:author="Laurence Golding" w:date="2019-02-17T09:56:00Z">
        <w:r w:rsidDel="00B75D76">
          <w:delText>rule</w:delText>
        </w:r>
      </w:del>
      <w:ins w:id="2900" w:author="Laurence Golding" w:date="2019-02-17T09:56:00Z">
        <w:r w:rsidR="00B75D76">
          <w:t>report</w:t>
        </w:r>
      </w:ins>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901" w:author="Laurence Golding" w:date="2019-02-17T09:57:00Z">
        <w:r w:rsidDel="00B75D76">
          <w:delText xml:space="preserve">         </w:delText>
        </w:r>
      </w:del>
      <w:r>
        <w:t xml:space="preserve"># A </w:t>
      </w:r>
      <w:del w:id="2902" w:author="Laurence Golding" w:date="2019-02-17T09:56:00Z">
        <w:r w:rsidDel="00B75D76">
          <w:delText xml:space="preserve">rule </w:delText>
        </w:r>
      </w:del>
      <w:proofErr w:type="spellStart"/>
      <w:ins w:id="2903" w:author="Laurence Golding" w:date="2019-02-17T09:56:00Z">
        <w:r w:rsidR="00B75D76">
          <w:t>reportingDescr</w:t>
        </w:r>
      </w:ins>
      <w:ins w:id="2904" w:author="Laurence Golding" w:date="2019-02-17T09:57:00Z">
        <w:r w:rsidR="00B75D76">
          <w:t>iptor</w:t>
        </w:r>
      </w:ins>
      <w:proofErr w:type="spellEnd"/>
      <w:ins w:id="2905"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906"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907" w:author="Laurence Golding" w:date="2019-02-17T17:07:00Z">
        <w:r w:rsidR="004B66C7">
          <w:t>defaultC</w:t>
        </w:r>
      </w:ins>
      <w:del w:id="2908"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909" w:author="Laurence Golding" w:date="2019-02-17T17:07:00Z">
        <w:r w:rsidDel="00663AFE">
          <w:delText>defaultLevel</w:delText>
        </w:r>
      </w:del>
      <w:ins w:id="2910"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911"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912" w:author="Laurence Golding" w:date="2019-02-13T16:24:00Z"/>
        </w:rPr>
      </w:pPr>
      <w:proofErr w:type="spellStart"/>
      <w:ins w:id="2913" w:author="Laurence Golding" w:date="2019-02-13T16:16:00Z">
        <w:r>
          <w:t>reportingConfigurationOverride</w:t>
        </w:r>
        <w:proofErr w:type="spellEnd"/>
        <w:r>
          <w:t xml:space="preserve"> object</w:t>
        </w:r>
      </w:ins>
    </w:p>
    <w:p w14:paraId="7430E2FB" w14:textId="5F83EF35" w:rsidR="00A167CB" w:rsidRDefault="00A167CB" w:rsidP="00A167CB">
      <w:pPr>
        <w:pStyle w:val="Heading3"/>
        <w:rPr>
          <w:ins w:id="2914" w:author="Laurence Golding" w:date="2019-02-13T16:27:00Z"/>
        </w:rPr>
      </w:pPr>
      <w:ins w:id="2915" w:author="Laurence Golding" w:date="2019-02-13T16:24:00Z">
        <w:r>
          <w:t>General</w:t>
        </w:r>
      </w:ins>
    </w:p>
    <w:p w14:paraId="637CA369" w14:textId="45DDD98A" w:rsidR="003A1C0A" w:rsidRDefault="000709E1" w:rsidP="003A1C0A">
      <w:pPr>
        <w:rPr>
          <w:ins w:id="2916" w:author="Laurence Golding" w:date="2019-02-13T16:28:00Z"/>
        </w:rPr>
      </w:pPr>
      <w:ins w:id="2917"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918" w:author="Laurence Golding" w:date="2019-02-17T10:33:00Z">
        <w:r w:rsidR="00224070">
          <w:t>runtime configuration of a report.</w:t>
        </w:r>
      </w:ins>
      <w:ins w:id="2919" w:author="Laurence Golding" w:date="2019-02-17T10:34:00Z">
        <w:r w:rsidR="00224070">
          <w:t xml:space="preserve"> It</w:t>
        </w:r>
      </w:ins>
      <w:ins w:id="2920" w:author="Laurence Golding" w:date="2019-02-17T10:35:00Z">
        <w:r w:rsidR="00224070">
          <w:t xml:space="preserve">s </w:t>
        </w:r>
        <w:r w:rsidR="00224070" w:rsidRPr="00224070">
          <w:rPr>
            <w:rStyle w:val="CODEtemp"/>
          </w:rPr>
          <w:t>configuration</w:t>
        </w:r>
        <w:r w:rsidR="00224070">
          <w:t xml:space="preserve"> property (</w:t>
        </w:r>
      </w:ins>
      <w:bookmarkStart w:id="2921" w:name="_Hlk1293845"/>
      <w:ins w:id="2922" w:author="Laurence Golding" w:date="2019-02-17T10:37:00Z">
        <w:r w:rsidR="00224070">
          <w:t>§</w:t>
        </w:r>
        <w:bookmarkEnd w:id="2921"/>
        <w:r w:rsidR="00224070">
          <w:fldChar w:fldCharType="begin"/>
        </w:r>
        <w:r w:rsidR="00224070">
          <w:instrText xml:space="preserve"> REF _Ref1292265 \r \h </w:instrText>
        </w:r>
      </w:ins>
      <w:r w:rsidR="00224070">
        <w:fldChar w:fldCharType="separate"/>
      </w:r>
      <w:ins w:id="2923" w:author="Laurence Golding" w:date="2019-02-17T10:37:00Z">
        <w:r w:rsidR="00224070">
          <w:t>3.42.5</w:t>
        </w:r>
        <w:r w:rsidR="00224070">
          <w:fldChar w:fldCharType="end"/>
        </w:r>
      </w:ins>
      <w:ins w:id="2924" w:author="Laurence Golding" w:date="2019-02-17T10:35:00Z">
        <w:r w:rsidR="00224070">
          <w:t>)</w:t>
        </w:r>
      </w:ins>
      <w:ins w:id="2925" w:author="Laurence Golding" w:date="2019-02-17T10:34:00Z">
        <w:r w:rsidR="00224070">
          <w:t xml:space="preserve"> overrides the values specified</w:t>
        </w:r>
      </w:ins>
      <w:ins w:id="2926"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927" w:author="Laurence Golding" w:date="2019-02-17T10:37:00Z">
        <w:r w:rsidR="00224070">
          <w:t>§</w:t>
        </w:r>
        <w:r w:rsidR="00224070">
          <w:fldChar w:fldCharType="begin"/>
        </w:r>
        <w:r w:rsidR="00224070">
          <w:instrText xml:space="preserve"> REF _Ref508894471 \r \h </w:instrText>
        </w:r>
      </w:ins>
      <w:r w:rsidR="00224070">
        <w:fldChar w:fldCharType="separate"/>
      </w:r>
      <w:ins w:id="2928" w:author="Laurence Golding" w:date="2019-02-17T10:37:00Z">
        <w:r w:rsidR="00224070">
          <w:t>3.40.12</w:t>
        </w:r>
        <w:r w:rsidR="00224070">
          <w:fldChar w:fldCharType="end"/>
        </w:r>
      </w:ins>
      <w:ins w:id="2929"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930" w:author="Laurence Golding" w:date="2019-02-17T10:37:00Z">
        <w:r w:rsidR="00224070">
          <w:t>§</w:t>
        </w:r>
      </w:ins>
      <w:ins w:id="2931" w:author="Laurence Golding" w:date="2019-02-17T10:38:00Z">
        <w:r w:rsidR="00224070">
          <w:fldChar w:fldCharType="begin"/>
        </w:r>
        <w:r w:rsidR="00224070">
          <w:instrText xml:space="preserve"> REF _Ref508814067 \r \h </w:instrText>
        </w:r>
      </w:ins>
      <w:r w:rsidR="00224070">
        <w:fldChar w:fldCharType="separate"/>
      </w:r>
      <w:ins w:id="2932" w:author="Laurence Golding" w:date="2019-02-17T10:38:00Z">
        <w:r w:rsidR="00224070">
          <w:t>3.40</w:t>
        </w:r>
        <w:r w:rsidR="00224070">
          <w:fldChar w:fldCharType="end"/>
        </w:r>
      </w:ins>
      <w:ins w:id="2933" w:author="Laurence Golding" w:date="2019-02-17T10:35:00Z">
        <w:r w:rsidR="00224070">
          <w:t>) with which it is associated.</w:t>
        </w:r>
      </w:ins>
    </w:p>
    <w:p w14:paraId="2320C50E" w14:textId="35DD764C" w:rsidR="00A167CB" w:rsidRDefault="00A167CB" w:rsidP="003A1C0A">
      <w:pPr>
        <w:pStyle w:val="Heading3"/>
        <w:rPr>
          <w:ins w:id="2934" w:author="Laurence Golding" w:date="2019-02-13T16:27:00Z"/>
        </w:rPr>
      </w:pPr>
      <w:proofErr w:type="spellStart"/>
      <w:ins w:id="2935" w:author="Laurence Golding" w:date="2019-02-13T16:25:00Z">
        <w:r>
          <w:t>rul</w:t>
        </w:r>
      </w:ins>
      <w:ins w:id="2936" w:author="Laurence Golding" w:date="2019-02-13T16:27:00Z">
        <w:r w:rsidR="003A1C0A">
          <w:t>eIndex</w:t>
        </w:r>
        <w:proofErr w:type="spellEnd"/>
        <w:r w:rsidR="003A1C0A">
          <w:t xml:space="preserve"> property</w:t>
        </w:r>
      </w:ins>
    </w:p>
    <w:p w14:paraId="74D3C3F4" w14:textId="52331FA9" w:rsidR="003A1C0A" w:rsidRDefault="00224070" w:rsidP="003A1C0A">
      <w:pPr>
        <w:rPr>
          <w:ins w:id="2937" w:author="Laurence Golding" w:date="2019-02-17T10:45:00Z"/>
        </w:rPr>
      </w:pPr>
      <w:ins w:id="2938" w:author="Laurence Golding" w:date="2019-02-17T10:36:00Z">
        <w:r>
          <w:t xml:space="preserve">If the </w:t>
        </w:r>
      </w:ins>
      <w:proofErr w:type="spellStart"/>
      <w:ins w:id="2939"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940" w:author="Laurence Golding" w:date="2019-02-17T10:39:00Z">
        <w:r>
          <w:t>(§</w:t>
        </w:r>
        <w:r>
          <w:fldChar w:fldCharType="begin"/>
        </w:r>
        <w:r>
          <w:instrText xml:space="preserve"> REF _Ref508814067 \r \h </w:instrText>
        </w:r>
      </w:ins>
      <w:ins w:id="2941" w:author="Laurence Golding" w:date="2019-02-17T10:39:00Z">
        <w:r>
          <w:fldChar w:fldCharType="separate"/>
        </w:r>
        <w:r>
          <w:t>3.40</w:t>
        </w:r>
        <w:r>
          <w:fldChar w:fldCharType="end"/>
        </w:r>
        <w:r>
          <w:t xml:space="preserve">) </w:t>
        </w:r>
      </w:ins>
      <w:ins w:id="2942" w:author="Laurence Golding" w:date="2019-02-17T10:38:00Z">
        <w:r>
          <w:t>that describes a rule,</w:t>
        </w:r>
      </w:ins>
      <w:ins w:id="2943"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944" w:author="Laurence Golding" w:date="2019-02-17T10:40:00Z">
        <w:r>
          <w:t>that specifies the index within the</w:t>
        </w:r>
      </w:ins>
      <w:ins w:id="2945" w:author="Laurence Golding" w:date="2019-02-17T10:44:00Z">
        <w:r>
          <w:t xml:space="preserve"> array-valued</w:t>
        </w:r>
      </w:ins>
      <w:ins w:id="2946" w:author="Laurence Golding" w:date="2019-02-17T10:40:00Z">
        <w:r>
          <w:t xml:space="preserve"> </w:t>
        </w:r>
        <w:proofErr w:type="spellStart"/>
        <w:r w:rsidRPr="00224070">
          <w:rPr>
            <w:rStyle w:val="CODEtemp"/>
          </w:rPr>
          <w:t>ruleDescriptors</w:t>
        </w:r>
        <w:proofErr w:type="spellEnd"/>
        <w:r>
          <w:t xml:space="preserve"> </w:t>
        </w:r>
      </w:ins>
      <w:ins w:id="2947" w:author="Laurence Golding" w:date="2019-02-17T10:44:00Z">
        <w:r>
          <w:t>property</w:t>
        </w:r>
      </w:ins>
      <w:ins w:id="2948" w:author="Laurence Golding" w:date="2019-02-17T10:40:00Z">
        <w:r>
          <w:t xml:space="preserve"> (</w:t>
        </w:r>
      </w:ins>
      <w:ins w:id="2949" w:author="Laurence Golding" w:date="2019-02-17T10:44:00Z">
        <w:r>
          <w:t>§</w:t>
        </w:r>
      </w:ins>
      <w:ins w:id="2950" w:author="Laurence Golding" w:date="2019-02-17T10:48:00Z">
        <w:r>
          <w:fldChar w:fldCharType="begin"/>
        </w:r>
        <w:r>
          <w:instrText xml:space="preserve"> REF _Ref1292950 \r \h </w:instrText>
        </w:r>
      </w:ins>
      <w:r>
        <w:fldChar w:fldCharType="separate"/>
      </w:r>
      <w:ins w:id="2951" w:author="Laurence Golding" w:date="2019-02-17T10:48:00Z">
        <w:r>
          <w:t>3.17.10</w:t>
        </w:r>
        <w:r>
          <w:fldChar w:fldCharType="end"/>
        </w:r>
      </w:ins>
      <w:ins w:id="2952" w:author="Laurence Golding" w:date="2019-02-17T10:40:00Z">
        <w:r>
          <w:t xml:space="preserve">) of the </w:t>
        </w:r>
        <w:proofErr w:type="spellStart"/>
        <w:r w:rsidRPr="00224070">
          <w:rPr>
            <w:rStyle w:val="CODEtemp"/>
          </w:rPr>
          <w:t>toolComponent</w:t>
        </w:r>
        <w:proofErr w:type="spellEnd"/>
        <w:r>
          <w:t xml:space="preserve"> object </w:t>
        </w:r>
      </w:ins>
      <w:ins w:id="2953" w:author="Laurence Golding" w:date="2019-02-17T10:41:00Z">
        <w:r>
          <w:t>(</w:t>
        </w:r>
      </w:ins>
      <w:ins w:id="2954" w:author="Laurence Golding" w:date="2019-02-17T10:44:00Z">
        <w:r>
          <w:t>§</w:t>
        </w:r>
      </w:ins>
      <w:ins w:id="2955" w:author="Laurence Golding" w:date="2019-02-17T10:49:00Z">
        <w:r>
          <w:fldChar w:fldCharType="begin"/>
        </w:r>
        <w:r>
          <w:instrText xml:space="preserve"> REF _Ref969781 \r \h </w:instrText>
        </w:r>
      </w:ins>
      <w:r>
        <w:fldChar w:fldCharType="separate"/>
      </w:r>
      <w:ins w:id="2956" w:author="Laurence Golding" w:date="2019-02-17T10:49:00Z">
        <w:r>
          <w:t>3.17</w:t>
        </w:r>
        <w:r>
          <w:fldChar w:fldCharType="end"/>
        </w:r>
      </w:ins>
      <w:ins w:id="2957" w:author="Laurence Golding" w:date="2019-02-17T10:41:00Z">
        <w:r>
          <w:t xml:space="preserve">) </w:t>
        </w:r>
      </w:ins>
      <w:ins w:id="2958" w:author="Laurence Golding" w:date="2019-02-17T10:40:00Z">
        <w:r>
          <w:t>that defines that rule.</w:t>
        </w:r>
      </w:ins>
    </w:p>
    <w:p w14:paraId="064CC8AF" w14:textId="2C9502CE" w:rsidR="00224070" w:rsidRDefault="00224070" w:rsidP="003A1C0A">
      <w:pPr>
        <w:rPr>
          <w:ins w:id="2959" w:author="Laurence Golding" w:date="2019-02-17T10:46:00Z"/>
        </w:rPr>
      </w:pPr>
      <w:ins w:id="2960"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2961"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2962" w:author="Laurence Golding" w:date="2019-02-13T16:27:00Z"/>
        </w:rPr>
      </w:pPr>
      <w:ins w:id="2963"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2964" w:author="Laurence Golding" w:date="2019-02-13T16:28:00Z"/>
        </w:rPr>
      </w:pPr>
      <w:proofErr w:type="spellStart"/>
      <w:ins w:id="2965" w:author="Laurence Golding" w:date="2019-02-13T16:28:00Z">
        <w:r>
          <w:t>notificationIndex</w:t>
        </w:r>
        <w:proofErr w:type="spellEnd"/>
        <w:r>
          <w:t xml:space="preserve"> property</w:t>
        </w:r>
      </w:ins>
    </w:p>
    <w:p w14:paraId="78C5683D" w14:textId="15100483" w:rsidR="00224070" w:rsidRDefault="00224070" w:rsidP="00224070">
      <w:pPr>
        <w:rPr>
          <w:ins w:id="2966" w:author="Laurence Golding" w:date="2019-02-17T10:49:00Z"/>
        </w:rPr>
      </w:pPr>
      <w:ins w:id="2967"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968"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2969" w:author="Laurence Golding" w:date="2019-02-17T10:50:00Z">
        <w:r>
          <w:fldChar w:fldCharType="begin"/>
        </w:r>
        <w:r>
          <w:instrText xml:space="preserve"> REF _Ref1293024 \r \h </w:instrText>
        </w:r>
      </w:ins>
      <w:r>
        <w:fldChar w:fldCharType="separate"/>
      </w:r>
      <w:ins w:id="2970" w:author="Laurence Golding" w:date="2019-02-17T10:50:00Z">
        <w:r>
          <w:t>3.17.11</w:t>
        </w:r>
        <w:r>
          <w:fldChar w:fldCharType="end"/>
        </w:r>
      </w:ins>
      <w:ins w:id="2971"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2972" w:author="Laurence Golding" w:date="2019-02-17T10:49:00Z">
        <w:r>
          <w:fldChar w:fldCharType="separate"/>
        </w:r>
        <w:r>
          <w:t>3.17</w:t>
        </w:r>
        <w:r>
          <w:fldChar w:fldCharType="end"/>
        </w:r>
        <w:r>
          <w:t xml:space="preserve">) that defines that </w:t>
        </w:r>
      </w:ins>
      <w:ins w:id="2973" w:author="Laurence Golding" w:date="2019-02-17T10:51:00Z">
        <w:r>
          <w:t>notification</w:t>
        </w:r>
      </w:ins>
      <w:ins w:id="2974" w:author="Laurence Golding" w:date="2019-02-17T10:49:00Z">
        <w:r>
          <w:t>.</w:t>
        </w:r>
      </w:ins>
    </w:p>
    <w:p w14:paraId="483CD73C" w14:textId="37AEA0D2" w:rsidR="00224070" w:rsidRDefault="00224070" w:rsidP="00224070">
      <w:pPr>
        <w:rPr>
          <w:ins w:id="2975" w:author="Laurence Golding" w:date="2019-02-17T10:49:00Z"/>
        </w:rPr>
      </w:pPr>
      <w:ins w:id="2976"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2977" w:author="Laurence Golding" w:date="2019-02-17T10:51:00Z">
        <w:r>
          <w:t>rule</w:t>
        </w:r>
      </w:ins>
      <w:ins w:id="2978" w:author="Laurence Golding" w:date="2019-02-17T10:49:00Z">
        <w:r>
          <w:t xml:space="preserve">, </w:t>
        </w:r>
      </w:ins>
      <w:proofErr w:type="spellStart"/>
      <w:ins w:id="2979" w:author="Laurence Golding" w:date="2019-02-17T10:51:00Z">
        <w:r>
          <w:rPr>
            <w:rStyle w:val="CODEtemp"/>
          </w:rPr>
          <w:t>notification</w:t>
        </w:r>
      </w:ins>
      <w:ins w:id="2980"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2981" w:author="Laurence Golding" w:date="2019-02-13T16:28:00Z"/>
        </w:rPr>
      </w:pPr>
      <w:ins w:id="2982" w:author="Laurence Golding" w:date="2019-02-17T10:49:00Z">
        <w:r>
          <w:t xml:space="preserve">If </w:t>
        </w:r>
      </w:ins>
      <w:proofErr w:type="spellStart"/>
      <w:ins w:id="2983" w:author="Laurence Golding" w:date="2019-02-17T10:52:00Z">
        <w:r>
          <w:rPr>
            <w:rStyle w:val="CODEtemp"/>
          </w:rPr>
          <w:t>notification</w:t>
        </w:r>
      </w:ins>
      <w:ins w:id="2984"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2985" w:author="Laurence Golding" w:date="2019-02-13T16:28:00Z"/>
        </w:rPr>
      </w:pPr>
      <w:proofErr w:type="spellStart"/>
      <w:ins w:id="2986" w:author="Laurence Golding" w:date="2019-02-13T16:28:00Z">
        <w:r>
          <w:lastRenderedPageBreak/>
          <w:t>extensionIndex</w:t>
        </w:r>
      </w:ins>
      <w:proofErr w:type="spellEnd"/>
      <w:ins w:id="2987" w:author="Laurence Golding" w:date="2019-02-13T16:29:00Z">
        <w:r>
          <w:t xml:space="preserve"> property</w:t>
        </w:r>
      </w:ins>
    </w:p>
    <w:p w14:paraId="711187C4" w14:textId="5BC5D308" w:rsidR="003A1C0A" w:rsidRDefault="00224070" w:rsidP="003A1C0A">
      <w:pPr>
        <w:rPr>
          <w:ins w:id="2988" w:author="Laurence Golding" w:date="2019-02-17T10:54:00Z"/>
        </w:rPr>
      </w:pPr>
      <w:ins w:id="2989"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990" w:author="Laurence Golding" w:date="2019-02-17T10:52:00Z">
        <w:r>
          <w:fldChar w:fldCharType="separate"/>
        </w:r>
        <w:r>
          <w:t>3.40</w:t>
        </w:r>
        <w:r>
          <w:fldChar w:fldCharType="end"/>
        </w:r>
        <w:r>
          <w:t>)</w:t>
        </w:r>
      </w:ins>
      <w:ins w:id="2991" w:author="Laurence Golding" w:date="2019-02-17T10:53:00Z">
        <w:r>
          <w:t xml:space="preserve"> that is</w:t>
        </w:r>
      </w:ins>
      <w:ins w:id="2992"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2993" w:author="Laurence Golding" w:date="2019-02-17T10:56:00Z">
        <w:r w:rsidR="00A1218F">
          <w:t>§</w:t>
        </w:r>
        <w:r w:rsidR="00A1218F">
          <w:fldChar w:fldCharType="begin"/>
        </w:r>
        <w:r w:rsidR="00A1218F">
          <w:instrText xml:space="preserve"> REF _Ref1293427 \r \h </w:instrText>
        </w:r>
      </w:ins>
      <w:r w:rsidR="00A1218F">
        <w:fldChar w:fldCharType="separate"/>
      </w:r>
      <w:ins w:id="2994" w:author="Laurence Golding" w:date="2019-02-17T10:56:00Z">
        <w:r w:rsidR="00A1218F">
          <w:t>3.16.1</w:t>
        </w:r>
        <w:r w:rsidR="00A1218F">
          <w:fldChar w:fldCharType="end"/>
        </w:r>
      </w:ins>
      <w:ins w:id="2995" w:author="Laurence Golding" w:date="2019-02-17T10:52:00Z">
        <w:r>
          <w:t>), i</w:t>
        </w:r>
      </w:ins>
      <w:ins w:id="2996" w:author="Laurence Golding" w:date="2019-02-17T10:53:00Z">
        <w:r>
          <w:t>t</w:t>
        </w:r>
      </w:ins>
      <w:ins w:id="2997"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2998"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2999" w:author="Laurence Golding" w:date="2019-02-17T10:54:00Z">
        <w:r>
          <w:t xml:space="preserve"> (</w:t>
        </w:r>
      </w:ins>
      <w:ins w:id="3000" w:author="Laurence Golding" w:date="2019-02-17T10:56:00Z">
        <w:r w:rsidR="00A1218F">
          <w:t>§</w:t>
        </w:r>
      </w:ins>
      <w:ins w:id="3001" w:author="Laurence Golding" w:date="2019-02-17T10:57:00Z">
        <w:r w:rsidR="00A1218F">
          <w:fldChar w:fldCharType="begin"/>
        </w:r>
        <w:r w:rsidR="00A1218F">
          <w:instrText xml:space="preserve"> REF _Ref969308 \r \h </w:instrText>
        </w:r>
      </w:ins>
      <w:r w:rsidR="00A1218F">
        <w:fldChar w:fldCharType="separate"/>
      </w:r>
      <w:ins w:id="3002" w:author="Laurence Golding" w:date="2019-02-17T10:57:00Z">
        <w:r w:rsidR="00A1218F">
          <w:t>3.16.3</w:t>
        </w:r>
        <w:r w:rsidR="00A1218F">
          <w:fldChar w:fldCharType="end"/>
        </w:r>
      </w:ins>
      <w:ins w:id="3003"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3004" w:author="Laurence Golding" w:date="2019-02-17T10:54:00Z"/>
        </w:rPr>
      </w:pPr>
      <w:ins w:id="3005"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006"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3007" w:author="Laurence Golding" w:date="2019-02-17T10:56:00Z">
        <w:r w:rsidR="00A1218F">
          <w:t>§</w:t>
        </w:r>
      </w:ins>
      <w:ins w:id="3008" w:author="Laurence Golding" w:date="2019-02-17T10:57:00Z">
        <w:r w:rsidR="00A1218F">
          <w:fldChar w:fldCharType="begin"/>
        </w:r>
        <w:r w:rsidR="00A1218F">
          <w:instrText xml:space="preserve"> REF _Ref1293485 \r \h </w:instrText>
        </w:r>
      </w:ins>
      <w:r w:rsidR="00A1218F">
        <w:fldChar w:fldCharType="separate"/>
      </w:r>
      <w:ins w:id="3009" w:author="Laurence Golding" w:date="2019-02-17T10:57:00Z">
        <w:r w:rsidR="00A1218F">
          <w:t>3.16.1</w:t>
        </w:r>
        <w:r w:rsidR="00A1218F">
          <w:fldChar w:fldCharType="end"/>
        </w:r>
      </w:ins>
      <w:ins w:id="3010"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3011" w:author="Laurence Golding" w:date="2019-02-13T16:28:00Z"/>
        </w:rPr>
      </w:pPr>
      <w:ins w:id="3012" w:author="Laurence Golding" w:date="2019-02-17T10:54:00Z">
        <w:r>
          <w:t xml:space="preserve">If </w:t>
        </w:r>
      </w:ins>
      <w:proofErr w:type="spellStart"/>
      <w:ins w:id="3013" w:author="Laurence Golding" w:date="2019-02-17T10:56:00Z">
        <w:r w:rsidR="00A1218F">
          <w:rPr>
            <w:rStyle w:val="CODEtemp"/>
          </w:rPr>
          <w:t>extens</w:t>
        </w:r>
      </w:ins>
      <w:ins w:id="3014"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3015" w:author="Laurence Golding" w:date="2019-02-17T10:58:00Z"/>
        </w:rPr>
      </w:pPr>
      <w:bookmarkStart w:id="3016" w:name="_Ref1292265"/>
      <w:ins w:id="3017" w:author="Laurence Golding" w:date="2019-02-13T16:28:00Z">
        <w:r>
          <w:t>configuration proper</w:t>
        </w:r>
      </w:ins>
      <w:ins w:id="3018" w:author="Laurence Golding" w:date="2019-02-13T16:29:00Z">
        <w:r>
          <w:t>ty</w:t>
        </w:r>
      </w:ins>
      <w:bookmarkEnd w:id="3016"/>
    </w:p>
    <w:p w14:paraId="4D5B98E7" w14:textId="38487CB9" w:rsidR="003A1C0A" w:rsidRPr="00A1218F" w:rsidRDefault="00A1218F" w:rsidP="003A1C0A">
      <w:ins w:id="3019"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3020" w:author="Laurence Golding" w:date="2019-02-17T11:01:00Z">
        <w:r>
          <w:t xml:space="preserve"> (</w:t>
        </w:r>
      </w:ins>
      <w:ins w:id="3021" w:author="Laurence Golding" w:date="2019-02-17T11:04:00Z">
        <w:r>
          <w:t>§</w:t>
        </w:r>
      </w:ins>
      <w:ins w:id="3022" w:author="Laurence Golding" w:date="2019-02-17T11:05:00Z">
        <w:r>
          <w:fldChar w:fldCharType="begin"/>
        </w:r>
        <w:r>
          <w:instrText xml:space="preserve"> REF _Ref508894470 \r \h </w:instrText>
        </w:r>
      </w:ins>
      <w:r>
        <w:fldChar w:fldCharType="separate"/>
      </w:r>
      <w:ins w:id="3023" w:author="Laurence Golding" w:date="2019-02-17T11:05:00Z">
        <w:r>
          <w:t>3.41</w:t>
        </w:r>
        <w:r>
          <w:fldChar w:fldCharType="end"/>
        </w:r>
      </w:ins>
      <w:ins w:id="3024" w:author="Laurence Golding" w:date="2019-02-17T11:01:00Z">
        <w:r>
          <w:t>)</w:t>
        </w:r>
      </w:ins>
      <w:ins w:id="3025" w:author="Laurence Golding" w:date="2019-02-17T10:58:00Z">
        <w:r>
          <w:t xml:space="preserve">. </w:t>
        </w:r>
      </w:ins>
      <w:ins w:id="3026" w:author="Laurence Golding" w:date="2019-02-17T10:59:00Z">
        <w:r>
          <w:t>Each</w:t>
        </w:r>
      </w:ins>
      <w:ins w:id="3027" w:author="Laurence Golding" w:date="2019-02-17T10:58:00Z">
        <w:r>
          <w:t xml:space="preserve"> propert</w:t>
        </w:r>
      </w:ins>
      <w:ins w:id="3028" w:author="Laurence Golding" w:date="2019-02-17T10:59:00Z">
        <w:r>
          <w:t>y</w:t>
        </w:r>
      </w:ins>
      <w:ins w:id="3029" w:author="Laurence Golding" w:date="2019-02-17T10:58:00Z">
        <w:r>
          <w:t xml:space="preserve"> o</w:t>
        </w:r>
      </w:ins>
      <w:ins w:id="3030" w:author="Laurence Golding" w:date="2019-02-17T11:01:00Z">
        <w:r>
          <w:t>f</w:t>
        </w:r>
      </w:ins>
      <w:ins w:id="3031" w:author="Laurence Golding" w:date="2019-02-17T10:58:00Z">
        <w:r>
          <w:t xml:space="preserve"> that </w:t>
        </w:r>
      </w:ins>
      <w:proofErr w:type="spellStart"/>
      <w:ins w:id="3032" w:author="Laurence Golding" w:date="2019-02-17T10:59:00Z">
        <w:r w:rsidRPr="00A1218F">
          <w:rPr>
            <w:rStyle w:val="CODEtemp"/>
          </w:rPr>
          <w:t>reportingConfiguration</w:t>
        </w:r>
        <w:proofErr w:type="spellEnd"/>
        <w:r>
          <w:t xml:space="preserve"> object override</w:t>
        </w:r>
      </w:ins>
      <w:ins w:id="3033" w:author="Laurence Golding" w:date="2019-02-17T11:01:00Z">
        <w:r>
          <w:t>s</w:t>
        </w:r>
      </w:ins>
      <w:ins w:id="3034" w:author="Laurence Golding" w:date="2019-02-17T10:59:00Z">
        <w:r>
          <w:t xml:space="preserve"> the corresponding propert</w:t>
        </w:r>
      </w:ins>
      <w:ins w:id="3035" w:author="Laurence Golding" w:date="2019-02-17T11:01:00Z">
        <w:r>
          <w:t>y</w:t>
        </w:r>
      </w:ins>
      <w:ins w:id="3036" w:author="Laurence Golding" w:date="2019-02-17T10:59:00Z">
        <w:r>
          <w:t xml:space="preserve"> in the</w:t>
        </w:r>
      </w:ins>
      <w:ins w:id="3037" w:author="Laurence Golding" w:date="2019-02-17T11:01:00Z">
        <w:r>
          <w:t xml:space="preserve"> </w:t>
        </w:r>
        <w:proofErr w:type="spellStart"/>
        <w:r w:rsidRPr="00A1218F">
          <w:rPr>
            <w:rStyle w:val="CODEtemp"/>
          </w:rPr>
          <w:t>reportingConfiguration</w:t>
        </w:r>
        <w:proofErr w:type="spellEnd"/>
        <w:r>
          <w:t xml:space="preserve"> object</w:t>
        </w:r>
      </w:ins>
      <w:ins w:id="3038" w:author="Laurence Golding" w:date="2019-02-17T11:02:00Z">
        <w:r>
          <w:t xml:space="preserve"> specified by the</w:t>
        </w:r>
      </w:ins>
      <w:ins w:id="3039" w:author="Laurence Golding" w:date="2019-02-17T10:59:00Z">
        <w:r>
          <w:t xml:space="preserve"> </w:t>
        </w:r>
      </w:ins>
      <w:proofErr w:type="spellStart"/>
      <w:ins w:id="3040" w:author="Laurence Golding" w:date="2019-02-17T11:00:00Z">
        <w:r w:rsidRPr="00A1218F">
          <w:rPr>
            <w:rStyle w:val="CODEtemp"/>
          </w:rPr>
          <w:t>defaultC</w:t>
        </w:r>
      </w:ins>
      <w:ins w:id="3041" w:author="Laurence Golding" w:date="2019-02-17T10:59:00Z">
        <w:r w:rsidRPr="00A1218F">
          <w:rPr>
            <w:rStyle w:val="CODEtemp"/>
          </w:rPr>
          <w:t>onfiguration</w:t>
        </w:r>
        <w:proofErr w:type="spellEnd"/>
        <w:r>
          <w:t xml:space="preserve"> property</w:t>
        </w:r>
      </w:ins>
      <w:ins w:id="3042" w:author="Laurence Golding" w:date="2019-02-17T11:00:00Z">
        <w:r>
          <w:t xml:space="preserve"> (</w:t>
        </w:r>
      </w:ins>
      <w:ins w:id="3043" w:author="Laurence Golding" w:date="2019-02-17T11:04:00Z">
        <w:r>
          <w:t>§</w:t>
        </w:r>
      </w:ins>
      <w:ins w:id="3044" w:author="Laurence Golding" w:date="2019-02-17T11:05:00Z">
        <w:r>
          <w:fldChar w:fldCharType="begin"/>
        </w:r>
        <w:r>
          <w:instrText xml:space="preserve"> REF _Ref508894471 \r \h </w:instrText>
        </w:r>
      </w:ins>
      <w:r>
        <w:fldChar w:fldCharType="separate"/>
      </w:r>
      <w:ins w:id="3045" w:author="Laurence Golding" w:date="2019-02-17T11:05:00Z">
        <w:r>
          <w:t>3.40.12</w:t>
        </w:r>
        <w:r>
          <w:fldChar w:fldCharType="end"/>
        </w:r>
      </w:ins>
      <w:ins w:id="3046" w:author="Laurence Golding" w:date="2019-02-17T11:00:00Z">
        <w:r>
          <w:t>)</w:t>
        </w:r>
      </w:ins>
      <w:ins w:id="3047" w:author="Laurence Golding" w:date="2019-02-17T10:59:00Z">
        <w:r>
          <w:t xml:space="preserve"> of the </w:t>
        </w:r>
        <w:proofErr w:type="spellStart"/>
        <w:r w:rsidRPr="00A1218F">
          <w:rPr>
            <w:rStyle w:val="CODEtemp"/>
          </w:rPr>
          <w:t>reportingDescriptor</w:t>
        </w:r>
        <w:proofErr w:type="spellEnd"/>
        <w:r>
          <w:t xml:space="preserve"> object</w:t>
        </w:r>
      </w:ins>
      <w:ins w:id="3048" w:author="Laurence Golding" w:date="2019-02-17T11:00:00Z">
        <w:r>
          <w:t xml:space="preserve"> (</w:t>
        </w:r>
      </w:ins>
      <w:ins w:id="3049" w:author="Laurence Golding" w:date="2019-02-17T11:04:00Z">
        <w:r>
          <w:t>§</w:t>
        </w:r>
      </w:ins>
      <w:ins w:id="3050" w:author="Laurence Golding" w:date="2019-02-17T11:05:00Z">
        <w:r>
          <w:fldChar w:fldCharType="begin"/>
        </w:r>
        <w:r>
          <w:instrText xml:space="preserve"> REF _Ref508814067 \r \h </w:instrText>
        </w:r>
      </w:ins>
      <w:r>
        <w:fldChar w:fldCharType="separate"/>
      </w:r>
      <w:ins w:id="3051" w:author="Laurence Golding" w:date="2019-02-17T11:05:00Z">
        <w:r>
          <w:t>3.40</w:t>
        </w:r>
        <w:r>
          <w:fldChar w:fldCharType="end"/>
        </w:r>
      </w:ins>
      <w:ins w:id="3052" w:author="Laurence Golding" w:date="2019-02-17T11:00:00Z">
        <w:r>
          <w:t>)</w:t>
        </w:r>
      </w:ins>
      <w:ins w:id="3053"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3054" w:author="Laurence Golding" w:date="2019-02-17T11:01:00Z">
        <w:r>
          <w:t xml:space="preserve"> </w:t>
        </w:r>
      </w:ins>
      <w:ins w:id="3055"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3056" w:author="Laurence Golding" w:date="2019-02-17T11:06:00Z">
        <w:r w:rsidR="002F2E6C">
          <w:t>is</w:t>
        </w:r>
      </w:ins>
      <w:ins w:id="3057" w:author="Laurence Golding" w:date="2019-02-17T11:03:00Z">
        <w:r>
          <w:t xml:space="preserve"> respected.</w:t>
        </w:r>
      </w:ins>
    </w:p>
    <w:p w14:paraId="6FFC00CB" w14:textId="5C35B6DF" w:rsidR="00B86BC7" w:rsidRDefault="00B86BC7" w:rsidP="00B86BC7">
      <w:pPr>
        <w:pStyle w:val="Heading2"/>
      </w:pPr>
      <w:bookmarkStart w:id="3058" w:name="_Ref530139075"/>
      <w:bookmarkStart w:id="3059" w:name="_Toc534899725"/>
      <w:r>
        <w:t>fix object</w:t>
      </w:r>
      <w:bookmarkEnd w:id="2815"/>
      <w:bookmarkEnd w:id="3058"/>
      <w:bookmarkEnd w:id="3059"/>
    </w:p>
    <w:p w14:paraId="410A501F" w14:textId="4C707545" w:rsidR="00B86BC7" w:rsidRDefault="00B86BC7" w:rsidP="00B86BC7">
      <w:pPr>
        <w:pStyle w:val="Heading3"/>
      </w:pPr>
      <w:bookmarkStart w:id="3060" w:name="_Toc534899726"/>
      <w:r>
        <w:t>General</w:t>
      </w:r>
      <w:bookmarkEnd w:id="3060"/>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3061" w:name="_Ref493512730"/>
      <w:bookmarkStart w:id="3062" w:name="_Toc534899727"/>
      <w:r>
        <w:t>description property</w:t>
      </w:r>
      <w:bookmarkEnd w:id="3061"/>
      <w:bookmarkEnd w:id="3062"/>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3063" w:name="_Ref493512752"/>
      <w:bookmarkStart w:id="3064" w:name="_Ref493513084"/>
      <w:bookmarkStart w:id="3065" w:name="_Ref503372111"/>
      <w:bookmarkStart w:id="3066" w:name="_Ref503372176"/>
      <w:bookmarkStart w:id="3067" w:name="_Toc534899728"/>
      <w:proofErr w:type="spellStart"/>
      <w:r>
        <w:t>fileChanges</w:t>
      </w:r>
      <w:proofErr w:type="spellEnd"/>
      <w:r>
        <w:t xml:space="preserve"> property</w:t>
      </w:r>
      <w:bookmarkEnd w:id="3063"/>
      <w:bookmarkEnd w:id="3064"/>
      <w:bookmarkEnd w:id="3065"/>
      <w:bookmarkEnd w:id="3066"/>
      <w:bookmarkEnd w:id="3067"/>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lastRenderedPageBreak/>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3068" w:name="_Ref493512744"/>
      <w:bookmarkStart w:id="3069" w:name="_Ref493512991"/>
      <w:bookmarkStart w:id="3070" w:name="_Toc534899729"/>
      <w:proofErr w:type="spellStart"/>
      <w:r>
        <w:t>fileChange</w:t>
      </w:r>
      <w:proofErr w:type="spellEnd"/>
      <w:r>
        <w:t xml:space="preserve"> object</w:t>
      </w:r>
      <w:bookmarkEnd w:id="3068"/>
      <w:bookmarkEnd w:id="3069"/>
      <w:bookmarkEnd w:id="3070"/>
    </w:p>
    <w:p w14:paraId="74D8322D" w14:textId="06E505AA" w:rsidR="00B86BC7" w:rsidRDefault="00B86BC7" w:rsidP="00B86BC7">
      <w:pPr>
        <w:pStyle w:val="Heading3"/>
      </w:pPr>
      <w:bookmarkStart w:id="3071" w:name="_Toc534899730"/>
      <w:r>
        <w:t>General</w:t>
      </w:r>
      <w:bookmarkEnd w:id="3071"/>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3072" w:name="_Ref493513096"/>
      <w:bookmarkStart w:id="3073" w:name="_Ref493513195"/>
      <w:bookmarkStart w:id="3074" w:name="_Ref493513493"/>
      <w:bookmarkStart w:id="3075" w:name="_Toc534899731"/>
      <w:proofErr w:type="spellStart"/>
      <w:r>
        <w:t>fileLocation</w:t>
      </w:r>
      <w:proofErr w:type="spellEnd"/>
      <w:r w:rsidR="00B86BC7">
        <w:t xml:space="preserve"> property</w:t>
      </w:r>
      <w:bookmarkEnd w:id="3072"/>
      <w:bookmarkEnd w:id="3073"/>
      <w:bookmarkEnd w:id="3074"/>
      <w:bookmarkEnd w:id="3075"/>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3076" w:name="_Ref493513106"/>
      <w:bookmarkStart w:id="3077" w:name="_Toc534899732"/>
      <w:r>
        <w:t>replacements property</w:t>
      </w:r>
      <w:bookmarkEnd w:id="3076"/>
      <w:bookmarkEnd w:id="3077"/>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3078" w:name="_Ref493513114"/>
      <w:bookmarkStart w:id="3079" w:name="_Ref493513476"/>
      <w:bookmarkStart w:id="3080" w:name="_Toc534899733"/>
      <w:r>
        <w:t>replacement object</w:t>
      </w:r>
      <w:bookmarkEnd w:id="3078"/>
      <w:bookmarkEnd w:id="3079"/>
      <w:bookmarkEnd w:id="3080"/>
    </w:p>
    <w:p w14:paraId="1276FD13" w14:textId="540BBC1F" w:rsidR="00B86BC7" w:rsidRDefault="00B86BC7" w:rsidP="00B86BC7">
      <w:pPr>
        <w:pStyle w:val="Heading3"/>
      </w:pPr>
      <w:bookmarkStart w:id="3081" w:name="_Toc534899734"/>
      <w:r>
        <w:t>General</w:t>
      </w:r>
      <w:bookmarkEnd w:id="308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3082" w:name="_Toc534899735"/>
      <w:r>
        <w:t>Constraints</w:t>
      </w:r>
      <w:bookmarkEnd w:id="3082"/>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3083" w:name="_Ref493518436"/>
      <w:bookmarkStart w:id="3084" w:name="_Ref493518439"/>
      <w:bookmarkStart w:id="3085" w:name="_Ref493518529"/>
      <w:bookmarkStart w:id="3086" w:name="_Toc534899736"/>
      <w:proofErr w:type="spellStart"/>
      <w:r>
        <w:t>deleted</w:t>
      </w:r>
      <w:r w:rsidR="00F27F55">
        <w:t>Region</w:t>
      </w:r>
      <w:proofErr w:type="spellEnd"/>
      <w:r>
        <w:t xml:space="preserve"> property</w:t>
      </w:r>
      <w:bookmarkEnd w:id="3083"/>
      <w:bookmarkEnd w:id="3084"/>
      <w:bookmarkEnd w:id="3085"/>
      <w:bookmarkEnd w:id="3086"/>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3087" w:name="_Ref493518437"/>
      <w:bookmarkStart w:id="3088" w:name="_Ref493518440"/>
      <w:bookmarkStart w:id="3089" w:name="_Toc534899737"/>
      <w:proofErr w:type="spellStart"/>
      <w:r>
        <w:lastRenderedPageBreak/>
        <w:t>inserted</w:t>
      </w:r>
      <w:r w:rsidR="00F27F55">
        <w:t>Content</w:t>
      </w:r>
      <w:proofErr w:type="spellEnd"/>
      <w:r>
        <w:t xml:space="preserve"> property</w:t>
      </w:r>
      <w:bookmarkEnd w:id="3087"/>
      <w:bookmarkEnd w:id="3088"/>
      <w:bookmarkEnd w:id="3089"/>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3090" w:name="_Ref493404948"/>
      <w:bookmarkStart w:id="3091" w:name="_Ref493406026"/>
      <w:bookmarkStart w:id="3092" w:name="_Toc534899738"/>
      <w:r>
        <w:t>notification object</w:t>
      </w:r>
      <w:bookmarkEnd w:id="3090"/>
      <w:bookmarkEnd w:id="3091"/>
      <w:bookmarkEnd w:id="3092"/>
    </w:p>
    <w:p w14:paraId="3BD7AF2E" w14:textId="23E07934" w:rsidR="00B86BC7" w:rsidRDefault="00B86BC7" w:rsidP="00B86BC7">
      <w:pPr>
        <w:pStyle w:val="Heading3"/>
      </w:pPr>
      <w:bookmarkStart w:id="3093" w:name="_Toc534899739"/>
      <w:r>
        <w:t>General</w:t>
      </w:r>
      <w:bookmarkEnd w:id="3093"/>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3094" w:author="Laurence Golding" w:date="2019-02-17T16:03:00Z">
        <w:r w:rsidRPr="003672C8" w:rsidDel="002974D0">
          <w:delText>in the course of running</w:delText>
        </w:r>
      </w:del>
      <w:ins w:id="3095"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3096"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3097" w:name="_Toc534899740"/>
      <w:r>
        <w:t>id property</w:t>
      </w:r>
      <w:bookmarkEnd w:id="309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t xml:space="preserve">NOTE: In contrast to rule identifiers (see </w:t>
      </w:r>
      <w:del w:id="3098" w:author="Laurence Golding" w:date="2019-02-17T16:08:00Z">
        <w:r w:rsidRPr="003672C8" w:rsidDel="00475F75">
          <w:rPr>
            <w:rStyle w:val="CODEtemp"/>
          </w:rPr>
          <w:delText>rule</w:delText>
        </w:r>
      </w:del>
      <w:proofErr w:type="spellStart"/>
      <w:ins w:id="3099" w:author="Laurence Golding" w:date="2019-02-17T16:08:00Z">
        <w:r w:rsidR="00475F75">
          <w:rPr>
            <w:rStyle w:val="CODEtemp"/>
          </w:rPr>
          <w:t>result</w:t>
        </w:r>
      </w:ins>
      <w:r w:rsidRPr="003672C8">
        <w:rPr>
          <w:rStyle w:val="CODEtemp"/>
        </w:rPr>
        <w:t>.</w:t>
      </w:r>
      <w:del w:id="3100" w:author="Laurence Golding" w:date="2019-02-17T16:08:00Z">
        <w:r w:rsidRPr="003672C8" w:rsidDel="00475F75">
          <w:rPr>
            <w:rStyle w:val="CODEtemp"/>
          </w:rPr>
          <w:delText>id</w:delText>
        </w:r>
      </w:del>
      <w:ins w:id="3101" w:author="Laurence Golding" w:date="2019-02-17T16:08:00Z">
        <w:r w:rsidR="00475F75">
          <w:rPr>
            <w:rStyle w:val="CODEtemp"/>
          </w:rPr>
          <w:t>ruleI</w:t>
        </w:r>
        <w:r w:rsidR="00475F75" w:rsidRPr="003672C8">
          <w:rPr>
            <w:rStyle w:val="CODEtemp"/>
          </w:rPr>
          <w:t>d</w:t>
        </w:r>
      </w:ins>
      <w:proofErr w:type="spellEnd"/>
      <w:r>
        <w:t>, §</w:t>
      </w:r>
      <w:del w:id="3102"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3103" w:author="Laurence Golding" w:date="2019-02-17T16:09:00Z">
        <w:r w:rsidR="00475F75">
          <w:fldChar w:fldCharType="begin"/>
        </w:r>
        <w:r w:rsidR="00475F75">
          <w:instrText xml:space="preserve"> REF _Ref513193500 \r \h </w:instrText>
        </w:r>
      </w:ins>
      <w:r w:rsidR="00475F75">
        <w:fldChar w:fldCharType="separate"/>
      </w:r>
      <w:ins w:id="3104"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3105" w:author="Laurence Golding" w:date="2019-02-17T11:08:00Z">
        <w:r w:rsidDel="00B8148A">
          <w:delText xml:space="preserve">tool </w:delText>
        </w:r>
      </w:del>
      <w:r>
        <w:t xml:space="preserve">notifications. </w:t>
      </w:r>
      <w:del w:id="3106" w:author="Laurence Golding" w:date="2019-02-17T16:04:00Z">
        <w:r w:rsidDel="002974D0">
          <w:delText xml:space="preserve">A </w:delText>
        </w:r>
      </w:del>
      <w:del w:id="3107" w:author="Laurence Golding" w:date="2019-02-17T11:08:00Z">
        <w:r w:rsidDel="00B8148A">
          <w:delText xml:space="preserve">tool </w:delText>
        </w:r>
      </w:del>
      <w:del w:id="3108"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3109" w:name="_Ref493518926"/>
      <w:bookmarkStart w:id="3110" w:name="_Toc534899741"/>
      <w:del w:id="3111" w:author="Laurence Golding" w:date="2019-02-13T16:36:00Z">
        <w:r w:rsidDel="00314F6F">
          <w:delText xml:space="preserve">ruleId </w:delText>
        </w:r>
      </w:del>
      <w:proofErr w:type="spellStart"/>
      <w:ins w:id="3112" w:author="Laurence Golding" w:date="2019-02-13T16:36:00Z">
        <w:r w:rsidR="00314F6F">
          <w:t>associatedRuleId</w:t>
        </w:r>
        <w:proofErr w:type="spellEnd"/>
        <w:r w:rsidR="00314F6F">
          <w:t xml:space="preserve"> </w:t>
        </w:r>
      </w:ins>
      <w:r>
        <w:t>property</w:t>
      </w:r>
      <w:bookmarkEnd w:id="3109"/>
      <w:bookmarkEnd w:id="3110"/>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3113" w:author="Laurence Golding" w:date="2019-02-17T15:54:00Z">
        <w:r w:rsidRPr="003672C8" w:rsidDel="00245616">
          <w:rPr>
            <w:rStyle w:val="CODEtemp"/>
          </w:rPr>
          <w:delText>ruleId</w:delText>
        </w:r>
        <w:r w:rsidRPr="003672C8" w:rsidDel="00245616">
          <w:delText xml:space="preserve"> </w:delText>
        </w:r>
      </w:del>
      <w:proofErr w:type="spellStart"/>
      <w:ins w:id="3114"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3115" w:name="_Toc534899742"/>
      <w:del w:id="3116" w:author="Laurence Golding" w:date="2019-02-13T16:36:00Z">
        <w:r w:rsidDel="002607B5">
          <w:delText xml:space="preserve">ruleIndex </w:delText>
        </w:r>
      </w:del>
      <w:proofErr w:type="spellStart"/>
      <w:ins w:id="3117" w:author="Laurence Golding" w:date="2019-02-13T16:36:00Z">
        <w:r w:rsidR="002607B5">
          <w:t>associatedRuleIndex</w:t>
        </w:r>
        <w:proofErr w:type="spellEnd"/>
        <w:r w:rsidR="002607B5">
          <w:t xml:space="preserve"> </w:t>
        </w:r>
      </w:ins>
      <w:r>
        <w:t>property</w:t>
      </w:r>
      <w:bookmarkEnd w:id="3115"/>
    </w:p>
    <w:p w14:paraId="414C0052" w14:textId="77777777" w:rsidR="00475F75" w:rsidRDefault="00262770" w:rsidP="003672C8">
      <w:pPr>
        <w:rPr>
          <w:ins w:id="3118"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3119" w:author="Laurence Golding" w:date="2019-02-17T15:55:00Z">
        <w:r w:rsidR="004F51DA" w:rsidRPr="00AB4A90" w:rsidDel="00245616">
          <w:rPr>
            <w:rStyle w:val="CODEtemp"/>
          </w:rPr>
          <w:delText>ruleIndex</w:delText>
        </w:r>
        <w:r w:rsidR="004F51DA" w:rsidDel="00245616">
          <w:delText xml:space="preserve"> </w:delText>
        </w:r>
      </w:del>
      <w:proofErr w:type="spellStart"/>
      <w:ins w:id="3120"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3121" w:author="Laurence Golding" w:date="2019-02-17T15:55:00Z">
        <w:r w:rsidR="004F51DA" w:rsidRPr="00AB4A90" w:rsidDel="00245616">
          <w:rPr>
            <w:rStyle w:val="CODEtemp"/>
          </w:rPr>
          <w:delText>rule</w:delText>
        </w:r>
        <w:r w:rsidR="004F51DA" w:rsidDel="00245616">
          <w:delText xml:space="preserve"> </w:delText>
        </w:r>
      </w:del>
      <w:proofErr w:type="spellStart"/>
      <w:ins w:id="3122"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3123" w:author="Laurence Golding" w:date="2019-02-17T15:55:00Z">
        <w:r w:rsidR="00245616">
          <w:t xml:space="preserve">array-valued </w:t>
        </w:r>
      </w:ins>
      <w:del w:id="3124" w:author="Laurence Golding" w:date="2019-02-17T15:55:00Z">
        <w:r w:rsidDel="00245616">
          <w:rPr>
            <w:rStyle w:val="CODEtemp"/>
          </w:rPr>
          <w:delText>resources</w:delText>
        </w:r>
        <w:r w:rsidRPr="000A7DA8" w:rsidDel="00245616">
          <w:rPr>
            <w:rStyle w:val="CODEtemp"/>
          </w:rPr>
          <w:delText>.rules</w:delText>
        </w:r>
      </w:del>
      <w:proofErr w:type="spellStart"/>
      <w:ins w:id="3125" w:author="Laurence Golding" w:date="2019-02-17T15:56:00Z">
        <w:r w:rsidR="00245616">
          <w:rPr>
            <w:rStyle w:val="CODEtemp"/>
          </w:rPr>
          <w:t>ruleDescriptors</w:t>
        </w:r>
      </w:ins>
      <w:proofErr w:type="spellEnd"/>
      <w:r w:rsidRPr="001C1CF4">
        <w:t xml:space="preserve"> </w:t>
      </w:r>
      <w:r>
        <w:t xml:space="preserve">property </w:t>
      </w:r>
      <w:r w:rsidRPr="001C1CF4">
        <w:t>(</w:t>
      </w:r>
      <w:r>
        <w:t>§</w:t>
      </w:r>
      <w:ins w:id="3126" w:author="Laurence Golding" w:date="2019-02-17T15:57:00Z">
        <w:r w:rsidR="002974D0">
          <w:fldChar w:fldCharType="begin"/>
        </w:r>
        <w:r w:rsidR="002974D0">
          <w:instrText xml:space="preserve"> REF _Ref1292950 \r \h </w:instrText>
        </w:r>
      </w:ins>
      <w:r w:rsidR="002974D0">
        <w:fldChar w:fldCharType="separate"/>
      </w:r>
      <w:ins w:id="3127" w:author="Laurence Golding" w:date="2019-02-17T15:57:00Z">
        <w:r w:rsidR="002974D0">
          <w:t>3.17.10</w:t>
        </w:r>
        <w:r w:rsidR="002974D0">
          <w:fldChar w:fldCharType="end"/>
        </w:r>
      </w:ins>
      <w:ins w:id="3128" w:author="Laurence Golding" w:date="2019-02-17T16:10:00Z">
        <w:r w:rsidR="00475F75">
          <w:t xml:space="preserve">) </w:t>
        </w:r>
      </w:ins>
      <w:del w:id="3129"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3130"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3131" w:author="Laurence Golding" w:date="2019-02-17T15:56:00Z">
        <w:r w:rsidR="00245616">
          <w:rPr>
            <w:rStyle w:val="CODEtemp"/>
          </w:rPr>
          <w:t>toolComponent</w:t>
        </w:r>
        <w:proofErr w:type="spellEnd"/>
        <w:r w:rsidR="00245616">
          <w:t xml:space="preserve"> </w:t>
        </w:r>
      </w:ins>
      <w:r>
        <w:t>object (§</w:t>
      </w:r>
      <w:ins w:id="3132" w:author="Laurence Golding" w:date="2019-02-17T15:57:00Z">
        <w:r w:rsidR="002974D0">
          <w:fldChar w:fldCharType="begin"/>
        </w:r>
        <w:r w:rsidR="002974D0">
          <w:instrText xml:space="preserve"> REF _Ref969781 \r \h </w:instrText>
        </w:r>
      </w:ins>
      <w:r w:rsidR="002974D0">
        <w:fldChar w:fldCharType="separate"/>
      </w:r>
      <w:ins w:id="3133" w:author="Laurence Golding" w:date="2019-02-17T15:57:00Z">
        <w:r w:rsidR="002974D0">
          <w:t>3.17</w:t>
        </w:r>
        <w:r w:rsidR="002974D0">
          <w:fldChar w:fldCharType="end"/>
        </w:r>
      </w:ins>
      <w:del w:id="3134"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3135" w:author="Laurence Golding" w:date="2019-02-17T15:56:00Z">
        <w:r w:rsidR="00245616">
          <w:t xml:space="preserve"> that describes the</w:t>
        </w:r>
      </w:ins>
      <w:ins w:id="3136"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3137" w:author="Laurence Golding" w:date="2019-02-17T17:52:00Z"/>
        </w:rPr>
      </w:pPr>
      <w:del w:id="3138" w:author="Laurence Golding" w:date="2019-02-17T16:10:00Z">
        <w:r w:rsidDel="00475F75">
          <w:delText xml:space="preserve"> </w:delText>
        </w:r>
      </w:del>
      <w:del w:id="3139" w:author="Laurence Golding" w:date="2019-02-17T17:52:00Z">
        <w:r w:rsidDel="00585272">
          <w:delText xml:space="preserve">If </w:delText>
        </w:r>
      </w:del>
      <w:del w:id="3140" w:author="Laurence Golding" w:date="2019-02-17T16:10:00Z">
        <w:r w:rsidRPr="00475F75" w:rsidDel="00475F75">
          <w:rPr>
            <w:rStyle w:val="CODEtemp"/>
          </w:rPr>
          <w:delText>this property</w:delText>
        </w:r>
      </w:del>
      <w:del w:id="3141"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3142" w:author="Laurence Golding" w:date="2019-02-17T17:53:00Z"/>
        </w:rPr>
      </w:pPr>
      <w:del w:id="3143" w:author="Laurence Golding" w:date="2019-02-17T17:53:00Z">
        <w:r w:rsidDel="00585272">
          <w:delText xml:space="preserve">NOTE: If </w:delText>
        </w:r>
      </w:del>
      <w:del w:id="3144" w:author="Laurence Golding" w:date="2019-02-17T15:58:00Z">
        <w:r w:rsidRPr="00F97028" w:rsidDel="002974D0">
          <w:rPr>
            <w:rStyle w:val="CODEtemp"/>
          </w:rPr>
          <w:delText>ruleIndex</w:delText>
        </w:r>
        <w:r w:rsidDel="002974D0">
          <w:delText xml:space="preserve"> </w:delText>
        </w:r>
      </w:del>
      <w:del w:id="3145"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3146" w:author="Laurence Golding" w:date="2019-02-17T15:58:00Z">
        <w:r w:rsidRPr="00195AD8" w:rsidDel="002974D0">
          <w:rPr>
            <w:rStyle w:val="CODEtemp"/>
          </w:rPr>
          <w:delText>rule</w:delText>
        </w:r>
        <w:r w:rsidDel="002974D0">
          <w:delText xml:space="preserve"> </w:delText>
        </w:r>
      </w:del>
      <w:proofErr w:type="spellStart"/>
      <w:ins w:id="3147" w:author="Laurence Golding" w:date="2019-02-17T15:58:00Z">
        <w:r w:rsidR="002974D0">
          <w:rPr>
            <w:rStyle w:val="CODEtemp"/>
          </w:rPr>
          <w:t>reportingDescriptor</w:t>
        </w:r>
        <w:proofErr w:type="spellEnd"/>
        <w:r w:rsidR="002974D0">
          <w:t xml:space="preserve"> </w:t>
        </w:r>
      </w:ins>
      <w:r>
        <w:t xml:space="preserve">object is present in </w:t>
      </w:r>
      <w:del w:id="3148" w:author="Laurence Golding" w:date="2019-02-17T15:58:00Z">
        <w:r w:rsidRPr="002C1306" w:rsidDel="002974D0">
          <w:rPr>
            <w:rStyle w:val="CODEtemp"/>
          </w:rPr>
          <w:delText>resources.rules</w:delText>
        </w:r>
      </w:del>
      <w:proofErr w:type="spellStart"/>
      <w:ins w:id="3149" w:author="Laurence Golding" w:date="2019-02-17T15:58:00Z">
        <w:r w:rsidR="002974D0">
          <w:rPr>
            <w:rStyle w:val="CODEtemp"/>
          </w:rPr>
          <w:t>toolComponent.ruleDescriptors</w:t>
        </w:r>
      </w:ins>
      <w:proofErr w:type="spellEnd"/>
      <w:r>
        <w:t xml:space="preserve"> or in an external resource file or external property file, then </w:t>
      </w:r>
      <w:del w:id="3150" w:author="Laurence Golding" w:date="2019-02-17T15:58:00Z">
        <w:r w:rsidRPr="002C1306" w:rsidDel="002974D0">
          <w:rPr>
            <w:rStyle w:val="CODEtemp"/>
          </w:rPr>
          <w:delText>ruleIndex</w:delText>
        </w:r>
        <w:r w:rsidDel="002974D0">
          <w:delText xml:space="preserve"> </w:delText>
        </w:r>
      </w:del>
      <w:proofErr w:type="spellStart"/>
      <w:ins w:id="3151" w:author="Laurence Golding" w:date="2019-02-17T15:58:00Z">
        <w:r w:rsidR="002974D0">
          <w:rPr>
            <w:rStyle w:val="CODEtemp"/>
          </w:rPr>
          <w:t>ass</w:t>
        </w:r>
      </w:ins>
      <w:ins w:id="3152" w:author="Laurence Golding" w:date="2019-02-17T15:59:00Z">
        <w:r w:rsidR="002974D0">
          <w:rPr>
            <w:rStyle w:val="CODEtemp"/>
          </w:rPr>
          <w:t>ociatedRule</w:t>
        </w:r>
      </w:ins>
      <w:ins w:id="3153"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3154" w:author="Laurence Golding" w:date="2019-02-17T15:59:00Z">
        <w:r w:rsidRPr="002C1306" w:rsidDel="002974D0">
          <w:rPr>
            <w:rStyle w:val="CODEtemp"/>
          </w:rPr>
          <w:delText>ruleIndex</w:delText>
        </w:r>
        <w:r w:rsidDel="002974D0">
          <w:delText xml:space="preserve"> </w:delText>
        </w:r>
      </w:del>
      <w:proofErr w:type="spellStart"/>
      <w:ins w:id="3155"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3156" w:author="Laurence Golding" w:date="2019-02-17T17:53:00Z"/>
        </w:rPr>
      </w:pPr>
      <w:ins w:id="3157" w:author="Laurence Golding" w:date="2019-02-17T17:53:00Z">
        <w:r>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3158" w:author="Laurence Golding" w:date="2019-02-17T18:01:00Z">
        <w:r w:rsidR="00382FDC">
          <w:t>,</w:t>
        </w:r>
      </w:ins>
      <w:ins w:id="3159" w:author="Laurence Golding" w:date="2019-02-17T17:53:00Z">
        <w:r>
          <w:t xml:space="preserve"> which is otherwise not a valid value for this property.</w:t>
        </w:r>
      </w:ins>
    </w:p>
    <w:p w14:paraId="6A9E2E90" w14:textId="77777777" w:rsidR="00585272" w:rsidRDefault="00585272" w:rsidP="00585272">
      <w:pPr>
        <w:pStyle w:val="Note"/>
        <w:rPr>
          <w:ins w:id="3160" w:author="Laurence Golding" w:date="2019-02-17T17:53:00Z"/>
        </w:rPr>
      </w:pPr>
      <w:ins w:id="3161"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3162"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3163"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3164"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3165" w:author="Laurence Golding" w:date="2019-02-17T16:00:00Z"/>
        </w:rPr>
      </w:pPr>
      <w:ins w:id="3166" w:author="Laurence Golding" w:date="2019-02-17T16:00:00Z">
        <w:r>
          <w:t xml:space="preserve">  "tool": {</w:t>
        </w:r>
      </w:ins>
    </w:p>
    <w:p w14:paraId="20786C67" w14:textId="4D8C4F30" w:rsidR="002974D0" w:rsidRDefault="002974D0" w:rsidP="002D65F3">
      <w:pPr>
        <w:pStyle w:val="Code"/>
        <w:rPr>
          <w:ins w:id="3167" w:author="Laurence Golding" w:date="2019-02-17T16:00:00Z"/>
        </w:rPr>
      </w:pPr>
      <w:ins w:id="3168" w:author="Laurence Golding" w:date="2019-02-17T16:00:00Z">
        <w:r>
          <w:t xml:space="preserve">    "driver": {</w:t>
        </w:r>
      </w:ins>
    </w:p>
    <w:p w14:paraId="1AC6C82B" w14:textId="01ECB657" w:rsidR="002974D0" w:rsidRDefault="002974D0" w:rsidP="002D65F3">
      <w:pPr>
        <w:pStyle w:val="Code"/>
        <w:rPr>
          <w:ins w:id="3169" w:author="Laurence Golding" w:date="2019-02-17T16:00:00Z"/>
        </w:rPr>
      </w:pPr>
      <w:ins w:id="3170"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3171" w:author="Laurence Golding" w:date="2019-02-17T16:01:00Z"/>
        </w:rPr>
      </w:pPr>
      <w:ins w:id="3172" w:author="Laurence Golding" w:date="2019-02-17T16:01:00Z">
        <w:r>
          <w:t xml:space="preserve">  </w:t>
        </w:r>
      </w:ins>
      <w:moveToRangeStart w:id="3173" w:author="Laurence Golding" w:date="2019-02-17T16:01:00Z" w:name="move1311679"/>
      <w:moveTo w:id="3174" w:author="Laurence Golding" w:date="2019-02-17T16:01:00Z">
        <w:r>
          <w:t xml:space="preserve">    "</w:t>
        </w:r>
        <w:proofErr w:type="spellStart"/>
        <w:r>
          <w:t>rule</w:t>
        </w:r>
      </w:moveTo>
      <w:ins w:id="3175" w:author="Laurence Golding" w:date="2019-02-17T16:01:00Z">
        <w:r>
          <w:t>Descriptor</w:t>
        </w:r>
      </w:ins>
      <w:moveTo w:id="3176" w:author="Laurence Golding" w:date="2019-02-17T16:01:00Z">
        <w:r>
          <w:t>s</w:t>
        </w:r>
        <w:proofErr w:type="spellEnd"/>
        <w:r>
          <w:t xml:space="preserve">": [            </w:t>
        </w:r>
        <w:del w:id="3177" w:author="Laurence Golding" w:date="2019-02-17T16:01:00Z">
          <w:r w:rsidDel="002974D0">
            <w:delText xml:space="preserve">            </w:delText>
          </w:r>
        </w:del>
        <w:r>
          <w:t># See §</w:t>
        </w:r>
      </w:moveTo>
      <w:ins w:id="3178" w:author="Laurence Golding" w:date="2019-02-17T16:12:00Z">
        <w:r w:rsidR="006946E3">
          <w:fldChar w:fldCharType="begin"/>
        </w:r>
        <w:r w:rsidR="006946E3">
          <w:instrText xml:space="preserve"> REF _Ref1292950 \r \h </w:instrText>
        </w:r>
      </w:ins>
      <w:r w:rsidR="006946E3">
        <w:fldChar w:fldCharType="separate"/>
      </w:r>
      <w:ins w:id="3179" w:author="Laurence Golding" w:date="2019-02-17T16:12:00Z">
        <w:r w:rsidR="006946E3">
          <w:t>3.17.10</w:t>
        </w:r>
        <w:r w:rsidR="006946E3">
          <w:fldChar w:fldCharType="end"/>
        </w:r>
      </w:ins>
      <w:moveTo w:id="3180" w:author="Laurence Golding" w:date="2019-02-17T16:01:00Z">
        <w:del w:id="3181" w:author="Laurence Golding" w:date="2019-02-17T16:12:00Z">
          <w:r w:rsidDel="006946E3">
            <w:fldChar w:fldCharType="begin"/>
          </w:r>
          <w:r w:rsidDel="006946E3">
            <w:delInstrText xml:space="preserve"> REF _Ref508870783 \r \h  \* MERGEFORMAT </w:delInstrText>
          </w:r>
        </w:del>
      </w:moveTo>
      <w:del w:id="3182" w:author="Laurence Golding" w:date="2019-02-17T16:12:00Z"/>
      <w:moveTo w:id="3183" w:author="Laurence Golding" w:date="2019-02-17T16:01:00Z">
        <w:del w:id="3184"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3185" w:author="Laurence Golding" w:date="2019-02-17T16:01:00Z"/>
        </w:rPr>
      </w:pPr>
      <w:ins w:id="3186" w:author="Laurence Golding" w:date="2019-02-17T16:01:00Z">
        <w:r>
          <w:t xml:space="preserve">  </w:t>
        </w:r>
      </w:ins>
      <w:moveTo w:id="3187" w:author="Laurence Golding" w:date="2019-02-17T16:01:00Z">
        <w:r>
          <w:t xml:space="preserve">      {                             </w:t>
        </w:r>
        <w:del w:id="3188" w:author="Laurence Golding" w:date="2019-02-17T16:01:00Z">
          <w:r w:rsidDel="002974D0">
            <w:delText xml:space="preserve">  </w:delText>
          </w:r>
        </w:del>
        <w:r>
          <w:t xml:space="preserve"># A </w:t>
        </w:r>
        <w:del w:id="3189" w:author="Laurence Golding" w:date="2019-02-17T16:01:00Z">
          <w:r w:rsidDel="002974D0">
            <w:delText>rule</w:delText>
          </w:r>
        </w:del>
      </w:moveTo>
      <w:proofErr w:type="spellStart"/>
      <w:ins w:id="3190" w:author="Laurence Golding" w:date="2019-02-17T16:01:00Z">
        <w:r>
          <w:t>reportingDescriptor</w:t>
        </w:r>
      </w:ins>
      <w:proofErr w:type="spellEnd"/>
      <w:moveTo w:id="3191" w:author="Laurence Golding" w:date="2019-02-17T16:01:00Z">
        <w:r>
          <w:t xml:space="preserve"> object (§</w:t>
        </w:r>
        <w:r>
          <w:fldChar w:fldCharType="begin"/>
        </w:r>
        <w:r>
          <w:instrText xml:space="preserve"> REF _Ref508814067 \r \h  \* MERGEFORMAT </w:instrText>
        </w:r>
      </w:moveTo>
      <w:moveTo w:id="3192" w:author="Laurence Golding" w:date="2019-02-17T16:01:00Z">
        <w:r>
          <w:fldChar w:fldCharType="separate"/>
        </w:r>
        <w:r>
          <w:t>3.40</w:t>
        </w:r>
        <w:r>
          <w:fldChar w:fldCharType="end"/>
        </w:r>
        <w:r>
          <w:t>).</w:t>
        </w:r>
      </w:moveTo>
    </w:p>
    <w:p w14:paraId="1EE6F325" w14:textId="57FE205F" w:rsidR="002974D0" w:rsidRDefault="002974D0" w:rsidP="002974D0">
      <w:pPr>
        <w:pStyle w:val="Code"/>
        <w:rPr>
          <w:moveTo w:id="3193" w:author="Laurence Golding" w:date="2019-02-17T16:01:00Z"/>
        </w:rPr>
      </w:pPr>
      <w:ins w:id="3194" w:author="Laurence Golding" w:date="2019-02-17T16:01:00Z">
        <w:r>
          <w:t xml:space="preserve">  </w:t>
        </w:r>
      </w:ins>
      <w:moveTo w:id="3195" w:author="Laurence Golding" w:date="2019-02-17T16:01:00Z">
        <w:r>
          <w:t xml:space="preserve">        "id": "CA1711",</w:t>
        </w:r>
      </w:moveTo>
    </w:p>
    <w:p w14:paraId="1D0A8A7D" w14:textId="22DCD3B8" w:rsidR="002974D0" w:rsidRDefault="002974D0" w:rsidP="002974D0">
      <w:pPr>
        <w:pStyle w:val="Code"/>
        <w:rPr>
          <w:moveTo w:id="3196" w:author="Laurence Golding" w:date="2019-02-17T16:01:00Z"/>
        </w:rPr>
      </w:pPr>
      <w:ins w:id="3197" w:author="Laurence Golding" w:date="2019-02-17T16:01:00Z">
        <w:r>
          <w:t xml:space="preserve">  </w:t>
        </w:r>
      </w:ins>
      <w:moveTo w:id="3198" w:author="Laurence Golding" w:date="2019-02-17T16:01:00Z">
        <w:r>
          <w:t xml:space="preserve">        ...</w:t>
        </w:r>
      </w:moveTo>
    </w:p>
    <w:p w14:paraId="386FB228" w14:textId="1BCD0E2D" w:rsidR="002974D0" w:rsidRDefault="002974D0" w:rsidP="002974D0">
      <w:pPr>
        <w:pStyle w:val="Code"/>
        <w:rPr>
          <w:moveTo w:id="3199" w:author="Laurence Golding" w:date="2019-02-17T16:01:00Z"/>
        </w:rPr>
      </w:pPr>
      <w:ins w:id="3200" w:author="Laurence Golding" w:date="2019-02-17T16:01:00Z">
        <w:r>
          <w:t xml:space="preserve">  </w:t>
        </w:r>
      </w:ins>
      <w:moveTo w:id="3201" w:author="Laurence Golding" w:date="2019-02-17T16:01:00Z">
        <w:r>
          <w:t xml:space="preserve">      },</w:t>
        </w:r>
      </w:moveTo>
    </w:p>
    <w:p w14:paraId="30126CB8" w14:textId="54AC6AEC" w:rsidR="002974D0" w:rsidRDefault="002974D0" w:rsidP="002974D0">
      <w:pPr>
        <w:pStyle w:val="Code"/>
        <w:rPr>
          <w:moveTo w:id="3202" w:author="Laurence Golding" w:date="2019-02-17T16:01:00Z"/>
        </w:rPr>
      </w:pPr>
      <w:ins w:id="3203" w:author="Laurence Golding" w:date="2019-02-17T16:01:00Z">
        <w:r>
          <w:t xml:space="preserve">  </w:t>
        </w:r>
      </w:ins>
      <w:moveTo w:id="3204" w:author="Laurence Golding" w:date="2019-02-17T16:01:00Z">
        <w:r>
          <w:t xml:space="preserve">      {                             </w:t>
        </w:r>
        <w:del w:id="3205" w:author="Laurence Golding" w:date="2019-02-17T16:01:00Z">
          <w:r w:rsidDel="002974D0">
            <w:delText xml:space="preserve">  </w:delText>
          </w:r>
        </w:del>
        <w:r>
          <w:t xml:space="preserve"># Another </w:t>
        </w:r>
        <w:del w:id="3206" w:author="Laurence Golding" w:date="2019-02-17T16:02:00Z">
          <w:r w:rsidDel="002974D0">
            <w:delText>rule</w:delText>
          </w:r>
        </w:del>
      </w:moveTo>
      <w:proofErr w:type="spellStart"/>
      <w:ins w:id="3207" w:author="Laurence Golding" w:date="2019-02-17T16:02:00Z">
        <w:r>
          <w:t>reportingDescriptor</w:t>
        </w:r>
      </w:ins>
      <w:proofErr w:type="spellEnd"/>
      <w:moveTo w:id="3208" w:author="Laurence Golding" w:date="2019-02-17T16:01:00Z">
        <w:r>
          <w:t xml:space="preserve"> object</w:t>
        </w:r>
        <w:del w:id="3209" w:author="Laurence Golding" w:date="2019-02-17T16:02:00Z">
          <w:r w:rsidDel="002974D0">
            <w:delText xml:space="preserve"> with the same id.</w:delText>
          </w:r>
        </w:del>
      </w:moveTo>
    </w:p>
    <w:p w14:paraId="4DE18D8F" w14:textId="5438BC60" w:rsidR="002974D0" w:rsidRDefault="002974D0" w:rsidP="002974D0">
      <w:pPr>
        <w:pStyle w:val="Code"/>
        <w:rPr>
          <w:moveTo w:id="3210" w:author="Laurence Golding" w:date="2019-02-17T16:01:00Z"/>
        </w:rPr>
      </w:pPr>
      <w:ins w:id="3211" w:author="Laurence Golding" w:date="2019-02-17T16:01:00Z">
        <w:r>
          <w:t xml:space="preserve">  </w:t>
        </w:r>
      </w:ins>
      <w:moveTo w:id="3212" w:author="Laurence Golding" w:date="2019-02-17T16:01:00Z">
        <w:r>
          <w:t xml:space="preserve">        "id": "CA1711",</w:t>
        </w:r>
      </w:moveTo>
      <w:ins w:id="3213" w:author="Laurence Golding" w:date="2019-02-17T16:02:00Z">
        <w:r>
          <w:t xml:space="preserve">             #  with the same id.</w:t>
        </w:r>
      </w:ins>
    </w:p>
    <w:p w14:paraId="6100820F" w14:textId="78C28C5B" w:rsidR="002974D0" w:rsidRDefault="002974D0" w:rsidP="002974D0">
      <w:pPr>
        <w:pStyle w:val="Code"/>
        <w:rPr>
          <w:moveTo w:id="3214" w:author="Laurence Golding" w:date="2019-02-17T16:01:00Z"/>
        </w:rPr>
      </w:pPr>
      <w:ins w:id="3215" w:author="Laurence Golding" w:date="2019-02-17T16:01:00Z">
        <w:r>
          <w:t xml:space="preserve">  </w:t>
        </w:r>
      </w:ins>
      <w:moveTo w:id="3216" w:author="Laurence Golding" w:date="2019-02-17T16:01:00Z">
        <w:r>
          <w:t xml:space="preserve">        ...</w:t>
        </w:r>
      </w:moveTo>
    </w:p>
    <w:p w14:paraId="6B8A74DB" w14:textId="7D16F521" w:rsidR="002974D0" w:rsidRDefault="002974D0" w:rsidP="002974D0">
      <w:pPr>
        <w:pStyle w:val="Code"/>
        <w:rPr>
          <w:moveTo w:id="3217" w:author="Laurence Golding" w:date="2019-02-17T16:01:00Z"/>
        </w:rPr>
      </w:pPr>
      <w:ins w:id="3218" w:author="Laurence Golding" w:date="2019-02-17T16:01:00Z">
        <w:r>
          <w:t xml:space="preserve">  </w:t>
        </w:r>
      </w:ins>
      <w:moveTo w:id="3219" w:author="Laurence Golding" w:date="2019-02-17T16:01:00Z">
        <w:r>
          <w:t xml:space="preserve">      }</w:t>
        </w:r>
      </w:moveTo>
    </w:p>
    <w:p w14:paraId="39B1D59E" w14:textId="35FA77AF" w:rsidR="002974D0" w:rsidRDefault="002974D0" w:rsidP="002974D0">
      <w:pPr>
        <w:pStyle w:val="Code"/>
        <w:rPr>
          <w:moveTo w:id="3220" w:author="Laurence Golding" w:date="2019-02-17T16:01:00Z"/>
        </w:rPr>
      </w:pPr>
      <w:ins w:id="3221" w:author="Laurence Golding" w:date="2019-02-17T16:01:00Z">
        <w:r>
          <w:t xml:space="preserve">  </w:t>
        </w:r>
      </w:ins>
      <w:moveTo w:id="3222" w:author="Laurence Golding" w:date="2019-02-17T16:01:00Z">
        <w:r>
          <w:t xml:space="preserve">    }</w:t>
        </w:r>
      </w:moveTo>
    </w:p>
    <w:moveToRangeEnd w:id="3173"/>
    <w:p w14:paraId="7442E4A4" w14:textId="57D30F4E" w:rsidR="002974D0" w:rsidRDefault="002974D0" w:rsidP="002D65F3">
      <w:pPr>
        <w:pStyle w:val="Code"/>
        <w:rPr>
          <w:ins w:id="3223" w:author="Laurence Golding" w:date="2019-02-17T16:00:00Z"/>
        </w:rPr>
      </w:pPr>
      <w:ins w:id="3224" w:author="Laurence Golding" w:date="2019-02-17T16:00:00Z">
        <w:r>
          <w:t xml:space="preserve">    }</w:t>
        </w:r>
      </w:ins>
    </w:p>
    <w:p w14:paraId="4BB03DAF" w14:textId="5D1541B3" w:rsidR="002974D0" w:rsidRDefault="002974D0" w:rsidP="002D65F3">
      <w:pPr>
        <w:pStyle w:val="Code"/>
      </w:pPr>
      <w:ins w:id="3225" w:author="Laurence Golding" w:date="2019-02-17T16:00:00Z">
        <w:r>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3226" w:author="Laurence Golding" w:date="2019-02-17T15:59:00Z">
        <w:r w:rsidR="00EC0042" w:rsidDel="002974D0">
          <w:delText>ruleId</w:delText>
        </w:r>
      </w:del>
      <w:ins w:id="3227"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3228" w:author="Laurence Golding" w:date="2019-02-17T15:59:00Z">
        <w:r w:rsidDel="002974D0">
          <w:delText>ruleIndex</w:delText>
        </w:r>
      </w:del>
      <w:ins w:id="3229"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3230" w:author="Laurence Golding" w:date="2019-02-17T16:02:00Z">
        <w:r w:rsidDel="002974D0">
          <w:delText>,</w:delText>
        </w:r>
      </w:del>
    </w:p>
    <w:p w14:paraId="1DD6FDA1" w14:textId="2BEBA213" w:rsidR="009F29FD" w:rsidDel="002974D0" w:rsidRDefault="009F29FD" w:rsidP="002D65F3">
      <w:pPr>
        <w:pStyle w:val="Code"/>
        <w:rPr>
          <w:del w:id="3231" w:author="Laurence Golding" w:date="2019-02-17T16:02:00Z"/>
        </w:rPr>
      </w:pPr>
    </w:p>
    <w:p w14:paraId="005481F4" w14:textId="7DA06CA1" w:rsidR="009F29FD" w:rsidDel="002974D0" w:rsidRDefault="009F29FD" w:rsidP="002D65F3">
      <w:pPr>
        <w:pStyle w:val="Code"/>
        <w:rPr>
          <w:del w:id="3232" w:author="Laurence Golding" w:date="2019-02-17T16:02:00Z"/>
        </w:rPr>
      </w:pPr>
      <w:del w:id="3233"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3234" w:author="Laurence Golding" w:date="2019-02-17T16:02:00Z"/>
          <w:moveFrom w:id="3235" w:author="Laurence Golding" w:date="2019-02-17T16:01:00Z"/>
        </w:rPr>
      </w:pPr>
      <w:moveFromRangeStart w:id="3236" w:author="Laurence Golding" w:date="2019-02-17T16:01:00Z" w:name="move1311679"/>
      <w:moveFrom w:id="3237" w:author="Laurence Golding" w:date="2019-02-17T16:01:00Z">
        <w:del w:id="3238"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3239" w:author="Laurence Golding" w:date="2019-02-17T16:01:00Z"/>
      <w:moveFrom w:id="3240" w:author="Laurence Golding" w:date="2019-02-17T16:01:00Z">
        <w:del w:id="3241"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3242" w:author="Laurence Golding" w:date="2019-02-17T16:02:00Z"/>
          <w:moveFrom w:id="3243" w:author="Laurence Golding" w:date="2019-02-17T16:01:00Z"/>
        </w:rPr>
      </w:pPr>
      <w:moveFrom w:id="3244" w:author="Laurence Golding" w:date="2019-02-17T16:01:00Z">
        <w:del w:id="3245"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3246" w:author="Laurence Golding" w:date="2019-02-17T16:01:00Z"/>
      <w:moveFrom w:id="3247" w:author="Laurence Golding" w:date="2019-02-17T16:01:00Z">
        <w:del w:id="3248"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3249" w:author="Laurence Golding" w:date="2019-02-17T16:02:00Z"/>
          <w:moveFrom w:id="3250" w:author="Laurence Golding" w:date="2019-02-17T16:01:00Z"/>
        </w:rPr>
      </w:pPr>
      <w:moveFrom w:id="3251" w:author="Laurence Golding" w:date="2019-02-17T16:01:00Z">
        <w:del w:id="3252"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3253" w:author="Laurence Golding" w:date="2019-02-17T16:02:00Z"/>
          <w:moveFrom w:id="3254" w:author="Laurence Golding" w:date="2019-02-17T16:01:00Z"/>
        </w:rPr>
      </w:pPr>
      <w:moveFrom w:id="3255" w:author="Laurence Golding" w:date="2019-02-17T16:01:00Z">
        <w:del w:id="3256"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257" w:author="Laurence Golding" w:date="2019-02-17T16:02:00Z"/>
          <w:moveFrom w:id="3258" w:author="Laurence Golding" w:date="2019-02-17T16:01:00Z"/>
        </w:rPr>
      </w:pPr>
      <w:moveFrom w:id="3259" w:author="Laurence Golding" w:date="2019-02-17T16:01:00Z">
        <w:del w:id="3260"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261" w:author="Laurence Golding" w:date="2019-02-17T16:02:00Z"/>
          <w:moveFrom w:id="3262" w:author="Laurence Golding" w:date="2019-02-17T16:01:00Z"/>
        </w:rPr>
      </w:pPr>
      <w:moveFrom w:id="3263" w:author="Laurence Golding" w:date="2019-02-17T16:01:00Z">
        <w:del w:id="3264"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265" w:author="Laurence Golding" w:date="2019-02-17T16:02:00Z"/>
          <w:moveFrom w:id="3266" w:author="Laurence Golding" w:date="2019-02-17T16:01:00Z"/>
        </w:rPr>
      </w:pPr>
      <w:moveFrom w:id="3267" w:author="Laurence Golding" w:date="2019-02-17T16:01:00Z">
        <w:del w:id="3268"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269" w:author="Laurence Golding" w:date="2019-02-17T16:02:00Z"/>
          <w:moveFrom w:id="3270" w:author="Laurence Golding" w:date="2019-02-17T16:01:00Z"/>
        </w:rPr>
      </w:pPr>
      <w:moveFrom w:id="3271" w:author="Laurence Golding" w:date="2019-02-17T16:01:00Z">
        <w:del w:id="3272"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273" w:author="Laurence Golding" w:date="2019-02-17T16:02:00Z"/>
          <w:moveFrom w:id="3274" w:author="Laurence Golding" w:date="2019-02-17T16:01:00Z"/>
        </w:rPr>
      </w:pPr>
      <w:moveFrom w:id="3275" w:author="Laurence Golding" w:date="2019-02-17T16:01:00Z">
        <w:del w:id="3276"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277" w:author="Laurence Golding" w:date="2019-02-17T16:02:00Z"/>
          <w:moveFrom w:id="3278" w:author="Laurence Golding" w:date="2019-02-17T16:01:00Z"/>
        </w:rPr>
      </w:pPr>
      <w:moveFrom w:id="3279" w:author="Laurence Golding" w:date="2019-02-17T16:01:00Z">
        <w:del w:id="3280" w:author="Laurence Golding" w:date="2019-02-17T16:02:00Z">
          <w:r w:rsidDel="002974D0">
            <w:delText xml:space="preserve">  </w:delText>
          </w:r>
          <w:r w:rsidR="009F29FD" w:rsidDel="002974D0">
            <w:delText xml:space="preserve">  </w:delText>
          </w:r>
          <w:r w:rsidDel="002974D0">
            <w:delText>}</w:delText>
          </w:r>
        </w:del>
      </w:moveFrom>
    </w:p>
    <w:moveFromRangeEnd w:id="3236"/>
    <w:p w14:paraId="01A37696" w14:textId="0A2E6BEB" w:rsidR="009F29FD" w:rsidDel="002974D0" w:rsidRDefault="009F29FD" w:rsidP="002D65F3">
      <w:pPr>
        <w:pStyle w:val="Code"/>
        <w:rPr>
          <w:del w:id="3281" w:author="Laurence Golding" w:date="2019-02-17T16:02:00Z"/>
        </w:rPr>
      </w:pPr>
      <w:del w:id="3282"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283" w:author="Laurence Golding" w:date="2019-02-13T16:36:00Z"/>
        </w:rPr>
      </w:pPr>
      <w:r>
        <w:t xml:space="preserve">If </w:t>
      </w:r>
      <w:del w:id="3284" w:author="Laurence Golding" w:date="2019-02-17T16:13:00Z">
        <w:r w:rsidRPr="00262770" w:rsidDel="006946E3">
          <w:rPr>
            <w:rStyle w:val="CODEtemp"/>
          </w:rPr>
          <w:delText>ruleIndex</w:delText>
        </w:r>
        <w:r w:rsidDel="006946E3">
          <w:delText xml:space="preserve"> </w:delText>
        </w:r>
      </w:del>
      <w:proofErr w:type="spellStart"/>
      <w:ins w:id="3285"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286" w:author="Laurence Golding" w:date="2019-02-17T16:13:00Z">
        <w:r w:rsidRPr="00262770" w:rsidDel="006946E3">
          <w:rPr>
            <w:rStyle w:val="CODEtemp"/>
          </w:rPr>
          <w:delText>ruleId</w:delText>
        </w:r>
        <w:r w:rsidDel="006946E3">
          <w:delText xml:space="preserve"> </w:delText>
        </w:r>
      </w:del>
      <w:proofErr w:type="spellStart"/>
      <w:ins w:id="3287"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288" w:author="Laurence Golding" w:date="2019-02-17T16:13:00Z">
        <w:r w:rsidRPr="00262770" w:rsidDel="006946E3">
          <w:rPr>
            <w:rStyle w:val="CODEtemp"/>
          </w:rPr>
          <w:delText>rule</w:delText>
        </w:r>
        <w:r w:rsidDel="006946E3">
          <w:delText xml:space="preserve"> </w:delText>
        </w:r>
      </w:del>
      <w:proofErr w:type="spellStart"/>
      <w:ins w:id="3289" w:author="Laurence Golding" w:date="2019-02-17T16:13:00Z">
        <w:r w:rsidR="006946E3">
          <w:rPr>
            <w:rStyle w:val="CODEtemp"/>
          </w:rPr>
          <w:t>reportingDescriptor</w:t>
        </w:r>
        <w:proofErr w:type="spellEnd"/>
        <w:r w:rsidR="006946E3">
          <w:t xml:space="preserve"> </w:t>
        </w:r>
      </w:ins>
      <w:r>
        <w:t xml:space="preserve">object specified by </w:t>
      </w:r>
      <w:del w:id="3290" w:author="Laurence Golding" w:date="2019-02-17T16:13:00Z">
        <w:r w:rsidRPr="00262770" w:rsidDel="006946E3">
          <w:rPr>
            <w:rStyle w:val="CODEtemp"/>
          </w:rPr>
          <w:delText>ruleIndex</w:delText>
        </w:r>
        <w:r w:rsidDel="006946E3">
          <w:delText xml:space="preserve"> </w:delText>
        </w:r>
      </w:del>
      <w:proofErr w:type="spellStart"/>
      <w:ins w:id="3291"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292" w:author="Laurence Golding" w:date="2019-02-17T16:13:00Z">
        <w:r w:rsidRPr="00262770" w:rsidDel="006946E3">
          <w:rPr>
            <w:rStyle w:val="CODEtemp"/>
          </w:rPr>
          <w:delText>ruleId</w:delText>
        </w:r>
      </w:del>
      <w:proofErr w:type="spellStart"/>
      <w:ins w:id="3293"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294" w:author="Laurence Golding" w:date="2019-02-13T16:36:00Z"/>
        </w:rPr>
      </w:pPr>
      <w:proofErr w:type="spellStart"/>
      <w:ins w:id="3295" w:author="Laurence Golding" w:date="2019-02-13T16:36:00Z">
        <w:r>
          <w:t>associatedRuleExtensionIndex</w:t>
        </w:r>
        <w:proofErr w:type="spellEnd"/>
        <w:r>
          <w:t xml:space="preserve"> property</w:t>
        </w:r>
      </w:ins>
    </w:p>
    <w:p w14:paraId="78B7BAFF" w14:textId="77777777" w:rsidR="00387A60" w:rsidRDefault="006946E3" w:rsidP="002607B5">
      <w:pPr>
        <w:rPr>
          <w:ins w:id="3296" w:author="Laurence Golding" w:date="2019-02-17T16:16:00Z"/>
        </w:rPr>
      </w:pPr>
      <w:ins w:id="3297"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298" w:author="Laurence Golding" w:date="2019-02-17T16:16:00Z">
        <w:r w:rsidR="00387A60">
          <w:t>.</w:t>
        </w:r>
      </w:ins>
    </w:p>
    <w:p w14:paraId="50290196" w14:textId="35487E08" w:rsidR="00387A60" w:rsidRDefault="00387A60" w:rsidP="002607B5">
      <w:pPr>
        <w:rPr>
          <w:ins w:id="3299" w:author="Laurence Golding" w:date="2019-02-17T16:19:00Z"/>
        </w:rPr>
      </w:pPr>
      <w:ins w:id="3300" w:author="Laurence Golding" w:date="2019-02-17T16:16:00Z">
        <w:r>
          <w:t>If the</w:t>
        </w:r>
      </w:ins>
      <w:ins w:id="3301" w:author="Laurence Golding" w:date="2019-02-17T16:17:00Z">
        <w:r>
          <w:t xml:space="preserve"> </w:t>
        </w:r>
        <w:r w:rsidRPr="00387A60">
          <w:rPr>
            <w:rStyle w:val="CODEtemp"/>
          </w:rPr>
          <w:t>tool</w:t>
        </w:r>
        <w:r>
          <w:t xml:space="preserve"> property </w:t>
        </w:r>
      </w:ins>
      <w:ins w:id="3302" w:author="Laurence Golding" w:date="2019-02-17T16:19:00Z">
        <w:r>
          <w:t>(</w:t>
        </w:r>
      </w:ins>
      <w:ins w:id="3303" w:author="Laurence Golding" w:date="2019-02-17T16:24:00Z">
        <w:r>
          <w:t>§</w:t>
        </w:r>
      </w:ins>
      <w:ins w:id="3304" w:author="Laurence Golding" w:date="2019-02-17T16:25:00Z">
        <w:r>
          <w:fldChar w:fldCharType="begin"/>
        </w:r>
        <w:r>
          <w:instrText xml:space="preserve"> REF _Ref493350956 \r \h </w:instrText>
        </w:r>
      </w:ins>
      <w:r>
        <w:fldChar w:fldCharType="separate"/>
      </w:r>
      <w:ins w:id="3305" w:author="Laurence Golding" w:date="2019-02-17T16:25:00Z">
        <w:r>
          <w:t>3.13.6</w:t>
        </w:r>
        <w:r>
          <w:fldChar w:fldCharType="end"/>
        </w:r>
      </w:ins>
      <w:ins w:id="3306" w:author="Laurence Golding" w:date="2019-02-17T16:19:00Z">
        <w:r>
          <w:t xml:space="preserve">) </w:t>
        </w:r>
      </w:ins>
      <w:ins w:id="3307" w:author="Laurence Golding" w:date="2019-02-17T16:17:00Z">
        <w:r>
          <w:t xml:space="preserve">of the containing </w:t>
        </w:r>
        <w:r w:rsidRPr="00387A60">
          <w:rPr>
            <w:rStyle w:val="CODEtemp"/>
          </w:rPr>
          <w:t>run</w:t>
        </w:r>
        <w:r>
          <w:t xml:space="preserve"> </w:t>
        </w:r>
      </w:ins>
      <w:ins w:id="3308" w:author="Laurence Golding" w:date="2019-02-17T16:19:00Z">
        <w:r>
          <w:t>object (</w:t>
        </w:r>
      </w:ins>
      <w:ins w:id="3309" w:author="Laurence Golding" w:date="2019-02-17T16:24:00Z">
        <w:r>
          <w:t>§</w:t>
        </w:r>
      </w:ins>
      <w:ins w:id="3310" w:author="Laurence Golding" w:date="2019-02-17T16:25:00Z">
        <w:r>
          <w:fldChar w:fldCharType="begin"/>
        </w:r>
        <w:r>
          <w:instrText xml:space="preserve"> REF _Ref493349997 \r \h </w:instrText>
        </w:r>
      </w:ins>
      <w:r>
        <w:fldChar w:fldCharType="separate"/>
      </w:r>
      <w:ins w:id="3311" w:author="Laurence Golding" w:date="2019-02-17T16:25:00Z">
        <w:r>
          <w:t>3.13</w:t>
        </w:r>
        <w:r>
          <w:fldChar w:fldCharType="end"/>
        </w:r>
      </w:ins>
      <w:ins w:id="3312" w:author="Laurence Golding" w:date="2019-02-17T16:19:00Z">
        <w:r>
          <w:t xml:space="preserve">) </w:t>
        </w:r>
      </w:ins>
      <w:ins w:id="3313" w:author="Laurence Golding" w:date="2019-02-17T16:17:00Z">
        <w:r>
          <w:t>contains an</w:t>
        </w:r>
      </w:ins>
      <w:ins w:id="3314" w:author="Laurence Golding" w:date="2019-02-17T16:25:00Z">
        <w:r>
          <w:t xml:space="preserve"> array-valued</w:t>
        </w:r>
      </w:ins>
      <w:ins w:id="3315" w:author="Laurence Golding" w:date="2019-02-17T16:17:00Z">
        <w:r>
          <w:t xml:space="preserve"> </w:t>
        </w:r>
        <w:r w:rsidRPr="00387A60">
          <w:rPr>
            <w:rStyle w:val="CODEtemp"/>
          </w:rPr>
          <w:t>extensions</w:t>
        </w:r>
        <w:r>
          <w:t xml:space="preserve"> property</w:t>
        </w:r>
      </w:ins>
      <w:ins w:id="3316" w:author="Laurence Golding" w:date="2019-02-17T16:19:00Z">
        <w:r>
          <w:t xml:space="preserve"> (</w:t>
        </w:r>
      </w:ins>
      <w:ins w:id="3317" w:author="Laurence Golding" w:date="2019-02-17T16:24:00Z">
        <w:r>
          <w:t>§</w:t>
        </w:r>
      </w:ins>
      <w:ins w:id="3318" w:author="Laurence Golding" w:date="2019-02-17T16:25:00Z">
        <w:r>
          <w:fldChar w:fldCharType="begin"/>
        </w:r>
        <w:r>
          <w:instrText xml:space="preserve"> REF _Ref969308 \r \h </w:instrText>
        </w:r>
      </w:ins>
      <w:r>
        <w:fldChar w:fldCharType="separate"/>
      </w:r>
      <w:ins w:id="3319" w:author="Laurence Golding" w:date="2019-02-17T16:25:00Z">
        <w:r>
          <w:t>3.16.3</w:t>
        </w:r>
        <w:r>
          <w:fldChar w:fldCharType="end"/>
        </w:r>
      </w:ins>
      <w:ins w:id="3320" w:author="Laurence Golding" w:date="2019-02-17T16:19:00Z">
        <w:r>
          <w:t>)</w:t>
        </w:r>
      </w:ins>
      <w:ins w:id="3321" w:author="Laurence Golding" w:date="2019-02-17T16:17:00Z">
        <w:r>
          <w:t xml:space="preserve">, and the </w:t>
        </w:r>
      </w:ins>
      <w:ins w:id="3322" w:author="Laurence Golding" w:date="2019-02-17T16:20:00Z">
        <w:r>
          <w:t>array contains</w:t>
        </w:r>
      </w:ins>
      <w:ins w:id="3323" w:author="Laurence Golding" w:date="2019-02-17T16:17:00Z">
        <w:r>
          <w:t xml:space="preserve"> </w:t>
        </w:r>
      </w:ins>
      <w:ins w:id="3324" w:author="Laurence Golding" w:date="2019-02-17T16:20:00Z">
        <w:r>
          <w:t>an</w:t>
        </w:r>
      </w:ins>
      <w:ins w:id="3325" w:author="Laurence Golding" w:date="2019-02-17T16:18:00Z">
        <w:r>
          <w:t xml:space="preserve"> elemen</w:t>
        </w:r>
      </w:ins>
      <w:ins w:id="3326" w:author="Laurence Golding" w:date="2019-02-17T16:20:00Z">
        <w:r>
          <w:t>t whose value is</w:t>
        </w:r>
      </w:ins>
      <w:ins w:id="3327" w:author="Laurence Golding" w:date="2019-02-17T16:18:00Z">
        <w:r>
          <w:t xml:space="preserve"> a </w:t>
        </w:r>
        <w:proofErr w:type="spellStart"/>
        <w:r w:rsidRPr="00387A60">
          <w:rPr>
            <w:rStyle w:val="CODEtemp"/>
          </w:rPr>
          <w:t>toolComponent</w:t>
        </w:r>
        <w:proofErr w:type="spellEnd"/>
        <w:r>
          <w:t xml:space="preserve"> object</w:t>
        </w:r>
      </w:ins>
      <w:ins w:id="3328" w:author="Laurence Golding" w:date="2019-02-17T16:20:00Z">
        <w:r>
          <w:t xml:space="preserve"> (</w:t>
        </w:r>
      </w:ins>
      <w:ins w:id="3329" w:author="Laurence Golding" w:date="2019-02-17T16:25:00Z">
        <w:r>
          <w:t>§</w:t>
        </w:r>
      </w:ins>
      <w:ins w:id="3330" w:author="Laurence Golding" w:date="2019-02-17T16:26:00Z">
        <w:r>
          <w:fldChar w:fldCharType="begin"/>
        </w:r>
        <w:r>
          <w:instrText xml:space="preserve"> REF _Ref969781 \r \h </w:instrText>
        </w:r>
      </w:ins>
      <w:r>
        <w:fldChar w:fldCharType="separate"/>
      </w:r>
      <w:ins w:id="3331" w:author="Laurence Golding" w:date="2019-02-17T16:26:00Z">
        <w:r>
          <w:t>3.17</w:t>
        </w:r>
        <w:r>
          <w:fldChar w:fldCharType="end"/>
        </w:r>
      </w:ins>
      <w:ins w:id="3332" w:author="Laurence Golding" w:date="2019-02-17T16:20:00Z">
        <w:r>
          <w:t>)</w:t>
        </w:r>
      </w:ins>
      <w:ins w:id="3333" w:author="Laurence Golding" w:date="2019-02-17T16:18:00Z">
        <w:r>
          <w:t xml:space="preserve"> that describes the tool component that defines the associated rule, the</w:t>
        </w:r>
      </w:ins>
      <w:ins w:id="3334" w:author="Laurence Golding" w:date="2019-02-17T16:20:00Z">
        <w:r>
          <w:t>n</w:t>
        </w:r>
      </w:ins>
      <w:ins w:id="3335"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336" w:author="Laurence Golding" w:date="2019-02-17T16:21:00Z">
        <w:r>
          <w:t>the relevant</w:t>
        </w:r>
      </w:ins>
      <w:ins w:id="3337" w:author="Laurence Golding" w:date="2019-02-17T16:18:00Z">
        <w:r>
          <w:t xml:space="preserve"> </w:t>
        </w:r>
        <w:proofErr w:type="spellStart"/>
        <w:r w:rsidRPr="00387A60">
          <w:rPr>
            <w:rStyle w:val="CODEtemp"/>
          </w:rPr>
          <w:t>t</w:t>
        </w:r>
      </w:ins>
      <w:ins w:id="3338"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339" w:author="Laurence Golding" w:date="2019-02-17T16:21:00Z">
        <w:r>
          <w:rPr>
            <w:rStyle w:val="CODEtemp"/>
          </w:rPr>
          <w:t>xte</w:t>
        </w:r>
      </w:ins>
      <w:ins w:id="3340" w:author="Laurence Golding" w:date="2019-02-17T16:19:00Z">
        <w:r w:rsidRPr="00387A60">
          <w:rPr>
            <w:rStyle w:val="CODEtemp"/>
          </w:rPr>
          <w:t>nsions</w:t>
        </w:r>
        <w:proofErr w:type="spellEnd"/>
        <w:r>
          <w:t>.</w:t>
        </w:r>
      </w:ins>
    </w:p>
    <w:p w14:paraId="388F6C5D" w14:textId="104BE62E" w:rsidR="006946E3" w:rsidRDefault="00654BB0" w:rsidP="00387A60">
      <w:pPr>
        <w:rPr>
          <w:ins w:id="3341" w:author="Laurence Golding" w:date="2019-02-17T16:22:00Z"/>
        </w:rPr>
      </w:pPr>
      <w:ins w:id="3342" w:author="Laurence Golding" w:date="2019-02-17T16:57:00Z">
        <w:r>
          <w:t>If the associated rule is defined in the tool’s driver rather than in an extension (see §</w:t>
        </w:r>
        <w:r>
          <w:fldChar w:fldCharType="begin"/>
        </w:r>
        <w:r>
          <w:instrText xml:space="preserve"> REF _Ref1313231 \r \h </w:instrText>
        </w:r>
      </w:ins>
      <w:ins w:id="3343" w:author="Laurence Golding" w:date="2019-02-17T16:57:00Z">
        <w:r>
          <w:fldChar w:fldCharType="separate"/>
        </w:r>
        <w:r>
          <w:t>3.16.1</w:t>
        </w:r>
        <w:r>
          <w:fldChar w:fldCharType="end"/>
        </w:r>
        <w:r>
          <w:t>), or i</w:t>
        </w:r>
      </w:ins>
      <w:ins w:id="3344"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345" w:author="Laurence Golding" w:date="2019-02-17T16:23:00Z">
        <w:r w:rsidR="00387A60">
          <w:t>f</w:t>
        </w:r>
      </w:ins>
      <w:ins w:id="3346" w:author="Laurence Golding" w:date="2019-02-17T16:21:00Z">
        <w:r w:rsidR="00387A60">
          <w:t xml:space="preserve"> it does not contain an element</w:t>
        </w:r>
      </w:ins>
      <w:ins w:id="3347"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348" w:author="Laurence Golding" w:date="2019-02-13T16:36:00Z"/>
        </w:rPr>
      </w:pPr>
      <w:ins w:id="3349" w:author="Laurence Golding" w:date="2019-02-17T16:22:00Z">
        <w:r>
          <w:t xml:space="preserve">If </w:t>
        </w:r>
        <w:proofErr w:type="spellStart"/>
        <w:r w:rsidRPr="00387A60">
          <w:rPr>
            <w:rStyle w:val="CODEtemp"/>
          </w:rPr>
          <w:t>associatedRuleExtensionIndex</w:t>
        </w:r>
        <w:proofErr w:type="spellEnd"/>
        <w:r>
          <w:t xml:space="preserve"> is a</w:t>
        </w:r>
      </w:ins>
      <w:ins w:id="3350"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351" w:author="Laurence Golding" w:date="2019-02-13T16:36:00Z"/>
        </w:rPr>
      </w:pPr>
      <w:bookmarkStart w:id="3352" w:name="_Ref1289660"/>
      <w:proofErr w:type="spellStart"/>
      <w:ins w:id="3353" w:author="Laurence Golding" w:date="2019-02-13T16:36:00Z">
        <w:r>
          <w:t>notificationIndex</w:t>
        </w:r>
        <w:bookmarkEnd w:id="3352"/>
        <w:proofErr w:type="spellEnd"/>
      </w:ins>
    </w:p>
    <w:p w14:paraId="14F6AE0B" w14:textId="406863F8" w:rsidR="002607B5" w:rsidRDefault="00CB0EB3" w:rsidP="002607B5">
      <w:pPr>
        <w:rPr>
          <w:ins w:id="3354" w:author="Laurence Golding" w:date="2019-02-17T16:29:00Z"/>
        </w:rPr>
      </w:pPr>
      <w:ins w:id="3355"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356" w:author="Laurence Golding" w:date="2019-02-17T16:53:00Z"/>
        </w:rPr>
      </w:pPr>
      <w:ins w:id="3357" w:author="Laurence Golding" w:date="2019-02-17T16:29:00Z">
        <w:r>
          <w:lastRenderedPageBreak/>
          <w:t xml:space="preserve">If the </w:t>
        </w:r>
        <w:r w:rsidRPr="00387A60">
          <w:rPr>
            <w:rStyle w:val="CODEtemp"/>
          </w:rPr>
          <w:t>tool</w:t>
        </w:r>
        <w:r>
          <w:t xml:space="preserve"> property (§</w:t>
        </w:r>
        <w:r>
          <w:fldChar w:fldCharType="begin"/>
        </w:r>
        <w:r>
          <w:instrText xml:space="preserve"> REF _Ref493350956 \r \h </w:instrText>
        </w:r>
      </w:ins>
      <w:ins w:id="3358"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359" w:author="Laurence Golding" w:date="2019-02-17T16:29:00Z">
        <w:r>
          <w:fldChar w:fldCharType="separate"/>
        </w:r>
        <w:r>
          <w:t>3.13</w:t>
        </w:r>
        <w:r>
          <w:fldChar w:fldCharType="end"/>
        </w:r>
        <w:r>
          <w:t>) contains</w:t>
        </w:r>
      </w:ins>
      <w:ins w:id="3360" w:author="Laurence Golding" w:date="2019-02-17T16:38:00Z">
        <w:r w:rsidR="00654BB0">
          <w:t xml:space="preserve"> – either </w:t>
        </w:r>
      </w:ins>
      <w:ins w:id="3361" w:author="Laurence Golding" w:date="2019-02-17T16:40:00Z">
        <w:r w:rsidR="00654BB0">
          <w:t xml:space="preserve">as </w:t>
        </w:r>
      </w:ins>
      <w:ins w:id="3362" w:author="Laurence Golding" w:date="2019-02-17T16:38:00Z">
        <w:r w:rsidR="00654BB0">
          <w:t xml:space="preserve">its </w:t>
        </w:r>
        <w:r w:rsidR="00654BB0" w:rsidRPr="00CC1966">
          <w:rPr>
            <w:rStyle w:val="CODEtemp"/>
          </w:rPr>
          <w:t>driver</w:t>
        </w:r>
        <w:r w:rsidR="00654BB0">
          <w:t xml:space="preserve"> property (</w:t>
        </w:r>
      </w:ins>
      <w:ins w:id="3363" w:author="Laurence Golding" w:date="2019-02-17T16:40:00Z">
        <w:r w:rsidR="00654BB0">
          <w:t>§</w:t>
        </w:r>
      </w:ins>
      <w:ins w:id="3364" w:author="Laurence Golding" w:date="2019-02-17T16:41:00Z">
        <w:r w:rsidR="00654BB0">
          <w:fldChar w:fldCharType="begin"/>
        </w:r>
        <w:r w:rsidR="00654BB0">
          <w:instrText xml:space="preserve"> REF _Ref969133 \r \h </w:instrText>
        </w:r>
      </w:ins>
      <w:r w:rsidR="00654BB0">
        <w:fldChar w:fldCharType="separate"/>
      </w:r>
      <w:ins w:id="3365" w:author="Laurence Golding" w:date="2019-02-17T16:41:00Z">
        <w:r w:rsidR="00654BB0">
          <w:t>3.16.2</w:t>
        </w:r>
        <w:r w:rsidR="00654BB0">
          <w:fldChar w:fldCharType="end"/>
        </w:r>
      </w:ins>
      <w:ins w:id="3366" w:author="Laurence Golding" w:date="2019-02-17T16:38:00Z">
        <w:r w:rsidR="00654BB0">
          <w:t xml:space="preserve">) or </w:t>
        </w:r>
      </w:ins>
      <w:ins w:id="3367" w:author="Laurence Golding" w:date="2019-02-17T16:40:00Z">
        <w:r w:rsidR="00654BB0">
          <w:t xml:space="preserve">as </w:t>
        </w:r>
      </w:ins>
      <w:ins w:id="3368" w:author="Laurence Golding" w:date="2019-02-17T16:38:00Z">
        <w:r w:rsidR="00654BB0">
          <w:t xml:space="preserve">one of the elements of its array-valued </w:t>
        </w:r>
        <w:r w:rsidR="00654BB0" w:rsidRPr="00654BB0">
          <w:rPr>
            <w:rStyle w:val="CODEtemp"/>
          </w:rPr>
          <w:t>extensions</w:t>
        </w:r>
        <w:r w:rsidR="00654BB0">
          <w:t xml:space="preserve"> property</w:t>
        </w:r>
      </w:ins>
      <w:ins w:id="3369" w:author="Laurence Golding" w:date="2019-02-17T16:39:00Z">
        <w:r w:rsidR="00654BB0">
          <w:t xml:space="preserve"> (</w:t>
        </w:r>
      </w:ins>
      <w:bookmarkStart w:id="3370" w:name="_Hlk1314326"/>
      <w:ins w:id="3371" w:author="Laurence Golding" w:date="2019-02-17T16:42:00Z">
        <w:r w:rsidR="00654BB0">
          <w:t>§</w:t>
        </w:r>
        <w:bookmarkEnd w:id="3370"/>
        <w:r w:rsidR="00654BB0">
          <w:fldChar w:fldCharType="begin"/>
        </w:r>
        <w:r w:rsidR="00654BB0">
          <w:instrText xml:space="preserve"> REF _Ref969308 \r \h </w:instrText>
        </w:r>
      </w:ins>
      <w:r w:rsidR="00654BB0">
        <w:fldChar w:fldCharType="separate"/>
      </w:r>
      <w:ins w:id="3372" w:author="Laurence Golding" w:date="2019-02-17T16:42:00Z">
        <w:r w:rsidR="00654BB0">
          <w:t>3.16.3</w:t>
        </w:r>
        <w:r w:rsidR="00654BB0">
          <w:fldChar w:fldCharType="end"/>
        </w:r>
      </w:ins>
      <w:ins w:id="3373" w:author="Laurence Golding" w:date="2019-02-17T16:39:00Z">
        <w:r w:rsidR="00654BB0">
          <w:t>)</w:t>
        </w:r>
      </w:ins>
      <w:ins w:id="3374" w:author="Laurence Golding" w:date="2019-02-17T16:38:00Z">
        <w:r w:rsidR="00654BB0">
          <w:t xml:space="preserve"> – </w:t>
        </w:r>
      </w:ins>
      <w:ins w:id="3375" w:author="Laurence Golding" w:date="2019-02-17T16:29:00Z">
        <w:r>
          <w:t xml:space="preserve"> a </w:t>
        </w:r>
      </w:ins>
      <w:proofErr w:type="spellStart"/>
      <w:ins w:id="3376"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377" w:author="Laurence Golding" w:date="2019-02-17T16:30:00Z">
        <w:r>
          <w:fldChar w:fldCharType="separate"/>
        </w:r>
        <w:r>
          <w:t>3.17</w:t>
        </w:r>
        <w:r>
          <w:fldChar w:fldCharType="end"/>
        </w:r>
        <w:r>
          <w:t>) that describes the tool component that defines this notification</w:t>
        </w:r>
      </w:ins>
      <w:ins w:id="3378" w:author="Laurence Golding" w:date="2019-02-17T16:39:00Z">
        <w:r w:rsidR="00654BB0">
          <w:t xml:space="preserve">, </w:t>
        </w:r>
      </w:ins>
      <w:ins w:id="3379"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380" w:author="Laurence Golding" w:date="2019-02-17T16:39:00Z">
        <w:r w:rsidR="00654BB0">
          <w:t xml:space="preserve">within the relevant </w:t>
        </w:r>
        <w:proofErr w:type="spellStart"/>
        <w:r w:rsidR="00654BB0" w:rsidRPr="00654BB0">
          <w:rPr>
            <w:rStyle w:val="CODEtemp"/>
          </w:rPr>
          <w:t>toolComponent</w:t>
        </w:r>
        <w:proofErr w:type="spellEnd"/>
        <w:r w:rsidR="00654BB0">
          <w:t xml:space="preserve"> object’s array-valued </w:t>
        </w:r>
      </w:ins>
      <w:proofErr w:type="spellStart"/>
      <w:ins w:id="3381" w:author="Laurence Golding" w:date="2019-02-17T16:42:00Z">
        <w:r w:rsidR="00654BB0" w:rsidRPr="00654BB0">
          <w:rPr>
            <w:rStyle w:val="CODEtemp"/>
          </w:rPr>
          <w:t>not</w:t>
        </w:r>
      </w:ins>
      <w:ins w:id="3382" w:author="Laurence Golding" w:date="2019-02-17T16:43:00Z">
        <w:r w:rsidR="00654BB0" w:rsidRPr="00654BB0">
          <w:rPr>
            <w:rStyle w:val="CODEtemp"/>
          </w:rPr>
          <w:t>ificationDescriptors</w:t>
        </w:r>
        <w:proofErr w:type="spellEnd"/>
        <w:r w:rsidR="00654BB0">
          <w:t xml:space="preserve"> property (</w:t>
        </w:r>
      </w:ins>
      <w:ins w:id="3383" w:author="Laurence Golding" w:date="2019-02-17T16:45:00Z">
        <w:r w:rsidR="00654BB0">
          <w:t>§</w:t>
        </w:r>
      </w:ins>
      <w:ins w:id="3384" w:author="Laurence Golding" w:date="2019-02-17T16:44:00Z">
        <w:r w:rsidR="00654BB0">
          <w:fldChar w:fldCharType="begin"/>
        </w:r>
        <w:r w:rsidR="00654BB0">
          <w:instrText xml:space="preserve"> REF _Ref1293024 \r \h </w:instrText>
        </w:r>
      </w:ins>
      <w:r w:rsidR="00654BB0">
        <w:fldChar w:fldCharType="separate"/>
      </w:r>
      <w:ins w:id="3385" w:author="Laurence Golding" w:date="2019-02-17T16:44:00Z">
        <w:r w:rsidR="00654BB0">
          <w:t>3.17.11</w:t>
        </w:r>
        <w:r w:rsidR="00654BB0">
          <w:fldChar w:fldCharType="end"/>
        </w:r>
      </w:ins>
      <w:ins w:id="3386"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387" w:author="Laurence Golding" w:date="2019-02-17T16:45:00Z">
        <w:r w:rsidR="00654BB0">
          <w:t>§</w:t>
        </w:r>
      </w:ins>
      <w:ins w:id="3388" w:author="Laurence Golding" w:date="2019-02-17T16:44:00Z">
        <w:r w:rsidR="00654BB0">
          <w:fldChar w:fldCharType="begin"/>
        </w:r>
        <w:r w:rsidR="00654BB0">
          <w:instrText xml:space="preserve"> REF _Ref508814067 \r \h </w:instrText>
        </w:r>
      </w:ins>
      <w:r w:rsidR="00654BB0">
        <w:fldChar w:fldCharType="separate"/>
      </w:r>
      <w:ins w:id="3389" w:author="Laurence Golding" w:date="2019-02-17T16:44:00Z">
        <w:r w:rsidR="00654BB0">
          <w:t>3.40</w:t>
        </w:r>
        <w:r w:rsidR="00654BB0">
          <w:fldChar w:fldCharType="end"/>
        </w:r>
      </w:ins>
      <w:ins w:id="3390" w:author="Laurence Golding" w:date="2019-02-17T16:43:00Z">
        <w:r w:rsidR="00654BB0">
          <w:t>) that describes this notification.</w:t>
        </w:r>
      </w:ins>
    </w:p>
    <w:p w14:paraId="0F3F8FC2" w14:textId="016E0AB8" w:rsidR="00654BB0" w:rsidRDefault="00654BB0" w:rsidP="002607B5">
      <w:pPr>
        <w:rPr>
          <w:ins w:id="3391" w:author="Laurence Golding" w:date="2019-02-17T16:53:00Z"/>
        </w:rPr>
      </w:pPr>
      <w:ins w:id="3392"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393" w:author="Laurence Golding" w:date="2019-02-17T16:55:00Z">
        <w:r>
          <w:t>does not contain</w:t>
        </w:r>
      </w:ins>
      <w:ins w:id="3394" w:author="Laurence Golding" w:date="2019-02-17T16:54:00Z">
        <w:r>
          <w:t xml:space="preserve"> a </w:t>
        </w:r>
        <w:proofErr w:type="spellStart"/>
        <w:r w:rsidRPr="00654BB0">
          <w:rPr>
            <w:rStyle w:val="CODEtemp"/>
          </w:rPr>
          <w:t>notificationDescriptors</w:t>
        </w:r>
        <w:proofErr w:type="spellEnd"/>
        <w:r>
          <w:t xml:space="preserve"> property, or i</w:t>
        </w:r>
      </w:ins>
      <w:ins w:id="3395" w:author="Laurence Golding" w:date="2019-02-17T16:55:00Z">
        <w:r>
          <w:t>f</w:t>
        </w:r>
      </w:ins>
      <w:ins w:id="3396" w:author="Laurence Golding" w:date="2019-02-17T16:54:00Z">
        <w:r>
          <w:t xml:space="preserve"> </w:t>
        </w:r>
        <w:proofErr w:type="spellStart"/>
        <w:r w:rsidRPr="00654BB0">
          <w:rPr>
            <w:rStyle w:val="CODEtemp"/>
          </w:rPr>
          <w:t>notificationDescriptors</w:t>
        </w:r>
        <w:proofErr w:type="spellEnd"/>
        <w:r>
          <w:t xml:space="preserve"> </w:t>
        </w:r>
      </w:ins>
      <w:ins w:id="3397" w:author="Laurence Golding" w:date="2019-02-17T16:55:00Z">
        <w:r>
          <w:t>does not contain</w:t>
        </w:r>
      </w:ins>
      <w:ins w:id="3398" w:author="Laurence Golding" w:date="2019-02-17T16:53:00Z">
        <w:r>
          <w:t xml:space="preserve"> a</w:t>
        </w:r>
      </w:ins>
      <w:ins w:id="3399" w:author="Laurence Golding" w:date="2019-02-17T16:55:00Z">
        <w:r>
          <w:t>n</w:t>
        </w:r>
      </w:ins>
      <w:ins w:id="3400" w:author="Laurence Golding" w:date="2019-02-17T16:53:00Z">
        <w:r>
          <w:t xml:space="preserve"> </w:t>
        </w:r>
      </w:ins>
      <w:ins w:id="3401" w:author="Laurence Golding" w:date="2019-02-17T16:55:00Z">
        <w:r>
          <w:t>element</w:t>
        </w:r>
      </w:ins>
      <w:ins w:id="3402"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403" w:author="Laurence Golding" w:date="2019-02-13T16:36:00Z"/>
        </w:rPr>
      </w:pPr>
      <w:ins w:id="3404" w:author="Laurence Golding" w:date="2019-02-17T16:53:00Z">
        <w:r>
          <w:t xml:space="preserve">If </w:t>
        </w:r>
        <w:proofErr w:type="spellStart"/>
        <w:r w:rsidRPr="00654BB0">
          <w:rPr>
            <w:rStyle w:val="CODEtemp"/>
          </w:rPr>
          <w:t>notificationIndex</w:t>
        </w:r>
        <w:proofErr w:type="spellEnd"/>
        <w:r>
          <w:t xml:space="preserve"> is absent, it </w:t>
        </w:r>
      </w:ins>
      <w:ins w:id="3405"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406" w:author="Laurence Golding" w:date="2019-02-13T16:37:00Z"/>
        </w:rPr>
      </w:pPr>
      <w:bookmarkStart w:id="3407" w:name="_Ref1378110"/>
      <w:proofErr w:type="spellStart"/>
      <w:ins w:id="3408" w:author="Laurence Golding" w:date="2019-02-13T16:37:00Z">
        <w:r>
          <w:t>notificationExtensionIndex</w:t>
        </w:r>
        <w:bookmarkEnd w:id="3407"/>
        <w:proofErr w:type="spellEnd"/>
      </w:ins>
    </w:p>
    <w:p w14:paraId="03CE003A" w14:textId="4783480C" w:rsidR="00CB0EB3" w:rsidRDefault="00CB0EB3" w:rsidP="00CB0EB3">
      <w:pPr>
        <w:rPr>
          <w:ins w:id="3409" w:author="Laurence Golding" w:date="2019-02-17T16:27:00Z"/>
        </w:rPr>
      </w:pPr>
      <w:ins w:id="3410"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411" w:author="Laurence Golding" w:date="2019-02-17T16:28:00Z">
        <w:r>
          <w:rPr>
            <w:rStyle w:val="CODEtemp"/>
          </w:rPr>
          <w:t>notification</w:t>
        </w:r>
      </w:ins>
      <w:ins w:id="3412"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413" w:author="Laurence Golding" w:date="2019-02-17T16:27:00Z"/>
        </w:rPr>
      </w:pPr>
      <w:ins w:id="3414"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415"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416"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417"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418" w:author="Laurence Golding" w:date="2019-02-17T16:27:00Z">
        <w:r>
          <w:fldChar w:fldCharType="separate"/>
        </w:r>
        <w:r>
          <w:t>3.17</w:t>
        </w:r>
        <w:r>
          <w:fldChar w:fldCharType="end"/>
        </w:r>
        <w:r>
          <w:t xml:space="preserve">) that describes the tool component that defines </w:t>
        </w:r>
      </w:ins>
      <w:ins w:id="3419" w:author="Laurence Golding" w:date="2019-02-17T16:28:00Z">
        <w:r>
          <w:t>this notification</w:t>
        </w:r>
      </w:ins>
      <w:ins w:id="3420" w:author="Laurence Golding" w:date="2019-02-17T16:27:00Z">
        <w:r>
          <w:t xml:space="preserve">, then </w:t>
        </w:r>
      </w:ins>
      <w:proofErr w:type="spellStart"/>
      <w:ins w:id="3421" w:author="Laurence Golding" w:date="2019-02-17T16:28:00Z">
        <w:r>
          <w:rPr>
            <w:rStyle w:val="CODEtemp"/>
          </w:rPr>
          <w:t>notification</w:t>
        </w:r>
      </w:ins>
      <w:ins w:id="3422"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423" w:author="Laurence Golding" w:date="2019-02-17T16:27:00Z"/>
        </w:rPr>
      </w:pPr>
      <w:ins w:id="3424" w:author="Laurence Golding" w:date="2019-02-17T16:59:00Z">
        <w:r>
          <w:t>If the notification is defined in the tool’s driver rather than in an extension (see §</w:t>
        </w:r>
        <w:r>
          <w:fldChar w:fldCharType="begin"/>
        </w:r>
        <w:r>
          <w:instrText xml:space="preserve"> REF _Ref1313231 \r \h </w:instrText>
        </w:r>
      </w:ins>
      <w:ins w:id="3425" w:author="Laurence Golding" w:date="2019-02-17T16:59:00Z">
        <w:r>
          <w:fldChar w:fldCharType="separate"/>
        </w:r>
        <w:r>
          <w:t>3.16.1</w:t>
        </w:r>
        <w:r>
          <w:fldChar w:fldCharType="end"/>
        </w:r>
        <w:r>
          <w:t xml:space="preserve">), </w:t>
        </w:r>
      </w:ins>
      <w:ins w:id="3426" w:author="Laurence Golding" w:date="2019-02-17T17:00:00Z">
        <w:r>
          <w:t>or i</w:t>
        </w:r>
      </w:ins>
      <w:ins w:id="3427"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428" w:author="Laurence Golding" w:date="2019-02-17T16:28:00Z">
        <w:r w:rsidR="00CB0EB3">
          <w:rPr>
            <w:rStyle w:val="CODEtemp"/>
          </w:rPr>
          <w:t>notification</w:t>
        </w:r>
      </w:ins>
      <w:ins w:id="3429"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430" w:author="Laurence Golding" w:date="2019-02-17T16:27:00Z">
        <w:r>
          <w:t xml:space="preserve">If </w:t>
        </w:r>
      </w:ins>
      <w:proofErr w:type="spellStart"/>
      <w:ins w:id="3431" w:author="Laurence Golding" w:date="2019-02-17T16:28:00Z">
        <w:r>
          <w:rPr>
            <w:rStyle w:val="CODEtemp"/>
          </w:rPr>
          <w:t>notification</w:t>
        </w:r>
      </w:ins>
      <w:ins w:id="3432"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433" w:name="_Toc534899743"/>
      <w:proofErr w:type="spellStart"/>
      <w:r>
        <w:t>physicalLocation</w:t>
      </w:r>
      <w:proofErr w:type="spellEnd"/>
      <w:r>
        <w:t xml:space="preserve"> property</w:t>
      </w:r>
      <w:bookmarkEnd w:id="3433"/>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434" w:name="_Toc534899744"/>
      <w:bookmarkStart w:id="3435" w:name="_Ref1377661"/>
      <w:r>
        <w:t>message property</w:t>
      </w:r>
      <w:bookmarkEnd w:id="3434"/>
      <w:bookmarkEnd w:id="3435"/>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23534CB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del w:id="3436" w:author="Laurence Golding" w:date="2019-02-26T15:36:00Z">
        <w:r w:rsidR="004C53FE" w:rsidRPr="004C53FE" w:rsidDel="00B46560">
          <w:rPr>
            <w:rStyle w:val="CODEtemp"/>
          </w:rPr>
          <w:delText>richText</w:delText>
        </w:r>
        <w:r w:rsidR="004C53FE" w:rsidDel="00B46560">
          <w:delText xml:space="preserve"> </w:delText>
        </w:r>
      </w:del>
      <w:ins w:id="3437" w:author="Laurence Golding" w:date="2019-02-26T15:36:00Z">
        <w:r w:rsidR="00B46560">
          <w:rPr>
            <w:rStyle w:val="CODEtemp"/>
          </w:rPr>
          <w:t>markdown</w:t>
        </w:r>
        <w:r w:rsidR="00B46560">
          <w:t xml:space="preserve"> </w:t>
        </w:r>
      </w:ins>
      <w:r w:rsidR="004C53FE">
        <w:t>(</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w:t>
      </w:r>
      <w:del w:id="3438" w:author="Laurence Golding" w:date="2019-02-26T15:36:00Z">
        <w:r w:rsidR="004C53FE" w:rsidDel="00B46560">
          <w:delText xml:space="preserve">or </w:delText>
        </w:r>
        <w:r w:rsidR="004C53FE" w:rsidRPr="004C53FE" w:rsidDel="00B46560">
          <w:rPr>
            <w:rStyle w:val="CODEtemp"/>
          </w:rPr>
          <w:delText>richMessageId</w:delText>
        </w:r>
        <w:r w:rsidR="004C53FE" w:rsidDel="00B46560">
          <w:delText xml:space="preserve"> (</w:delText>
        </w:r>
        <w:r w:rsidR="004C53FE" w:rsidRPr="008651CE" w:rsidDel="00B46560">
          <w:delText>§</w:delText>
        </w:r>
        <w:r w:rsidR="004C53FE" w:rsidDel="00B46560">
          <w:fldChar w:fldCharType="begin"/>
        </w:r>
        <w:r w:rsidR="004C53FE" w:rsidDel="00B46560">
          <w:delInstrText xml:space="preserve"> REF _Ref508811630 \r \h </w:delInstrText>
        </w:r>
        <w:r w:rsidR="004C53FE" w:rsidDel="00B46560">
          <w:fldChar w:fldCharType="separate"/>
        </w:r>
        <w:r w:rsidR="00820181" w:rsidDel="00B46560">
          <w:delText>3.11.10</w:delText>
        </w:r>
        <w:r w:rsidR="004C53FE" w:rsidDel="00B46560">
          <w:fldChar w:fldCharType="end"/>
        </w:r>
        <w:r w:rsidR="004C53FE" w:rsidDel="00B46560">
          <w:delText xml:space="preserve">) </w:delText>
        </w:r>
      </w:del>
      <w:r w:rsidR="004C53FE">
        <w:t xml:space="preserve">property </w:t>
      </w:r>
      <w:r>
        <w:t xml:space="preserve">because </w:t>
      </w:r>
      <w:del w:id="3439" w:author="Laurence Golding" w:date="2019-02-17T11:08:00Z">
        <w:r w:rsidDel="00B8148A">
          <w:delText xml:space="preserve">tool </w:delText>
        </w:r>
      </w:del>
      <w:r>
        <w:t xml:space="preserve">notifications typically appear on the console, where </w:t>
      </w:r>
      <w:del w:id="3440" w:author="Laurence Golding" w:date="2019-02-26T15:36:00Z">
        <w:r w:rsidDel="00B46560">
          <w:delText xml:space="preserve">rich </w:delText>
        </w:r>
      </w:del>
      <w:ins w:id="3441" w:author="Laurence Golding" w:date="2019-02-26T15:36:00Z">
        <w:r w:rsidR="00B46560">
          <w:t>formatted</w:t>
        </w:r>
        <w:r w:rsidR="00B46560">
          <w:t xml:space="preserve"> </w:t>
        </w:r>
      </w:ins>
      <w:r>
        <w:t>text is not supported.</w:t>
      </w:r>
    </w:p>
    <w:p w14:paraId="6D46F33C" w14:textId="01495AB4" w:rsidR="00B86BC7" w:rsidRDefault="00B86BC7" w:rsidP="00B86BC7">
      <w:pPr>
        <w:pStyle w:val="Heading3"/>
      </w:pPr>
      <w:bookmarkStart w:id="3442" w:name="_Ref493404972"/>
      <w:bookmarkStart w:id="3443" w:name="_Ref493406037"/>
      <w:bookmarkStart w:id="3444" w:name="_Toc534899745"/>
      <w:r>
        <w:t>level property</w:t>
      </w:r>
      <w:bookmarkEnd w:id="3442"/>
      <w:bookmarkEnd w:id="3443"/>
      <w:bookmarkEnd w:id="344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445" w:author="Laurence Golding" w:date="2019-02-17T16:05:00Z"/>
        </w:rPr>
      </w:pPr>
      <w:proofErr w:type="spellStart"/>
      <w:r>
        <w:lastRenderedPageBreak/>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446" w:author="Laurence Golding" w:date="2019-02-17T16:05:00Z">
        <w:r>
          <w:t>Analysis tool</w:t>
        </w:r>
      </w:ins>
      <w:ins w:id="3447" w:author="Laurence Golding" w:date="2019-02-17T16:06:00Z">
        <w:r>
          <w:t>s</w:t>
        </w:r>
      </w:ins>
      <w:ins w:id="3448" w:author="Laurence Golding" w:date="2019-02-17T16:05:00Z">
        <w:r>
          <w:t xml:space="preserve"> </w:t>
        </w:r>
        <w:r w:rsidRPr="00475F75">
          <w:rPr>
            <w:b/>
          </w:rPr>
          <w:t>SHOULD</w:t>
        </w:r>
        <w:r>
          <w:t xml:space="preserve"> treat notification</w:t>
        </w:r>
      </w:ins>
      <w:ins w:id="3449" w:author="Laurence Golding" w:date="2019-02-17T16:06:00Z">
        <w:r>
          <w:t>s</w:t>
        </w:r>
      </w:ins>
      <w:ins w:id="3450" w:author="Laurence Golding" w:date="2019-02-17T16:05:00Z">
        <w:r>
          <w:t xml:space="preserve"> whose </w:t>
        </w:r>
        <w:r w:rsidRPr="00475F75">
          <w:rPr>
            <w:rStyle w:val="CODEtemp"/>
          </w:rPr>
          <w:t>level</w:t>
        </w:r>
        <w:r>
          <w:t xml:space="preserve"> p</w:t>
        </w:r>
      </w:ins>
      <w:ins w:id="3451" w:author="Laurence Golding" w:date="2019-02-17T16:06:00Z">
        <w:r>
          <w:t>roperty is</w:t>
        </w:r>
      </w:ins>
      <w:ins w:id="3452" w:author="Laurence Golding" w:date="2019-02-17T16:05:00Z">
        <w:r>
          <w:t xml:space="preserve"> </w:t>
        </w:r>
        <w:r w:rsidRPr="003672C8">
          <w:rPr>
            <w:rStyle w:val="CODEtemp"/>
          </w:rPr>
          <w:t>"error"</w:t>
        </w:r>
        <w:r>
          <w:t xml:space="preserve"> as failure</w:t>
        </w:r>
      </w:ins>
      <w:ins w:id="3453" w:author="Laurence Golding" w:date="2019-02-17T16:06:00Z">
        <w:r>
          <w:t>s</w:t>
        </w:r>
      </w:ins>
      <w:ins w:id="3454" w:author="Laurence Golding" w:date="2019-02-17T16:05:00Z">
        <w:r>
          <w:t xml:space="preserve">, and </w:t>
        </w:r>
      </w:ins>
      <w:ins w:id="3455" w:author="Laurence Golding" w:date="2019-02-17T16:06:00Z">
        <w:r>
          <w:t>they</w:t>
        </w:r>
      </w:ins>
      <w:ins w:id="3456" w:author="Laurence Golding" w:date="2019-02-17T16:05:00Z">
        <w:r>
          <w:t xml:space="preserve"> </w:t>
        </w:r>
      </w:ins>
      <w:ins w:id="3457" w:author="Laurence Golding" w:date="2019-02-17T16:06:00Z">
        <w:r>
          <w:rPr>
            <w:b/>
          </w:rPr>
          <w:t>SHOULD NOT</w:t>
        </w:r>
      </w:ins>
      <w:ins w:id="3458" w:author="Laurence Golding" w:date="2019-02-17T16:05:00Z">
        <w:r>
          <w:t xml:space="preserve"> allow </w:t>
        </w:r>
      </w:ins>
      <w:ins w:id="3459" w:author="Laurence Golding" w:date="2019-02-17T16:07:00Z">
        <w:r>
          <w:t>such notifications</w:t>
        </w:r>
      </w:ins>
      <w:ins w:id="3460" w:author="Laurence Golding" w:date="2019-02-17T16:05:00Z">
        <w:r>
          <w:t xml:space="preserve"> to be disabled.</w:t>
        </w:r>
      </w:ins>
    </w:p>
    <w:p w14:paraId="1192CA0D" w14:textId="0383D53A" w:rsidR="00B86BC7" w:rsidRDefault="00B86BC7" w:rsidP="00B86BC7">
      <w:pPr>
        <w:pStyle w:val="Heading3"/>
      </w:pPr>
      <w:bookmarkStart w:id="3461" w:name="_Toc534899746"/>
      <w:proofErr w:type="spellStart"/>
      <w:r>
        <w:t>threadId</w:t>
      </w:r>
      <w:proofErr w:type="spellEnd"/>
      <w:r>
        <w:t xml:space="preserve"> property</w:t>
      </w:r>
      <w:bookmarkEnd w:id="346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462" w:name="_Toc534899747"/>
      <w:proofErr w:type="spellStart"/>
      <w:r>
        <w:t>time</w:t>
      </w:r>
      <w:r w:rsidR="00BF4F63">
        <w:t>Utc</w:t>
      </w:r>
      <w:proofErr w:type="spellEnd"/>
      <w:r>
        <w:t xml:space="preserve"> property</w:t>
      </w:r>
      <w:bookmarkEnd w:id="3462"/>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463" w:name="_Toc534899748"/>
      <w:r>
        <w:t>exception property</w:t>
      </w:r>
      <w:bookmarkEnd w:id="3463"/>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464" w:name="_Ref493570836"/>
      <w:bookmarkStart w:id="3465" w:name="_Toc534899749"/>
      <w:r>
        <w:t>exception object</w:t>
      </w:r>
      <w:bookmarkEnd w:id="3464"/>
      <w:bookmarkEnd w:id="3465"/>
    </w:p>
    <w:p w14:paraId="1257C9E2" w14:textId="6070509F" w:rsidR="00B86BC7" w:rsidRDefault="00B86BC7" w:rsidP="00B86BC7">
      <w:pPr>
        <w:pStyle w:val="Heading3"/>
      </w:pPr>
      <w:bookmarkStart w:id="3466" w:name="_Toc534899750"/>
      <w:r>
        <w:t>General</w:t>
      </w:r>
      <w:bookmarkEnd w:id="3466"/>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467" w:author="Laurence Golding" w:date="2019-02-17T11:09:00Z">
        <w:r w:rsidRPr="008651CE" w:rsidDel="00B8148A">
          <w:delText>the course of executing</w:delText>
        </w:r>
      </w:del>
      <w:ins w:id="3468"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469" w:name="_Toc534899751"/>
      <w:r>
        <w:t>kind property</w:t>
      </w:r>
      <w:bookmarkEnd w:id="346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470" w:name="_Toc534899752"/>
      <w:r>
        <w:t>message property</w:t>
      </w:r>
      <w:bookmarkEnd w:id="3470"/>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lastRenderedPageBreak/>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471" w:name="_Toc534899753"/>
      <w:r>
        <w:t>stack property</w:t>
      </w:r>
      <w:bookmarkEnd w:id="3471"/>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472" w:name="_Toc534899754"/>
      <w:proofErr w:type="spellStart"/>
      <w:r>
        <w:t>innerExceptions</w:t>
      </w:r>
      <w:proofErr w:type="spellEnd"/>
      <w:r>
        <w:t xml:space="preserve"> property</w:t>
      </w:r>
      <w:bookmarkEnd w:id="3472"/>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473" w:name="_Ref528151413"/>
      <w:bookmarkStart w:id="3474" w:name="_Toc534899755"/>
      <w:bookmarkStart w:id="3475" w:name="_Toc287332011"/>
      <w:r>
        <w:lastRenderedPageBreak/>
        <w:t>External</w:t>
      </w:r>
      <w:r w:rsidR="00F265D8">
        <w:t xml:space="preserve"> property</w:t>
      </w:r>
      <w:r>
        <w:t xml:space="preserve"> file format</w:t>
      </w:r>
      <w:bookmarkEnd w:id="3473"/>
      <w:bookmarkEnd w:id="3474"/>
    </w:p>
    <w:p w14:paraId="2A3E0063" w14:textId="270C9EBD" w:rsidR="00AF60C1" w:rsidRDefault="00AF60C1" w:rsidP="00AF60C1">
      <w:pPr>
        <w:pStyle w:val="Heading2"/>
      </w:pPr>
      <w:bookmarkStart w:id="3476" w:name="_Toc534899756"/>
      <w:r>
        <w:t>General</w:t>
      </w:r>
      <w:bookmarkEnd w:id="3476"/>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477" w:name="_Toc534899757"/>
      <w:r>
        <w:t>External property file naming convention</w:t>
      </w:r>
      <w:bookmarkEnd w:id="347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478" w:name="_Toc534899758"/>
      <w:proofErr w:type="spellStart"/>
      <w:r>
        <w:t>externalPropert</w:t>
      </w:r>
      <w:r w:rsidR="00F265D8">
        <w:t>ies</w:t>
      </w:r>
      <w:proofErr w:type="spellEnd"/>
      <w:r>
        <w:t xml:space="preserve"> object</w:t>
      </w:r>
      <w:bookmarkEnd w:id="3478"/>
    </w:p>
    <w:p w14:paraId="6E569B6A" w14:textId="60E785B4" w:rsidR="0069571F" w:rsidRPr="0069571F" w:rsidRDefault="0069571F" w:rsidP="0069571F">
      <w:pPr>
        <w:pStyle w:val="Heading3"/>
      </w:pPr>
      <w:bookmarkStart w:id="3479" w:name="_Ref525812129"/>
      <w:bookmarkStart w:id="3480" w:name="_Toc534899759"/>
      <w:r>
        <w:t>General</w:t>
      </w:r>
      <w:bookmarkEnd w:id="3479"/>
      <w:bookmarkEnd w:id="348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481"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482" w:name="_Ref525810506"/>
      <w:bookmarkStart w:id="3483" w:name="_Toc534899760"/>
      <w:bookmarkEnd w:id="3481"/>
      <w:r>
        <w:lastRenderedPageBreak/>
        <w:t>$schema property</w:t>
      </w:r>
      <w:bookmarkEnd w:id="3482"/>
      <w:bookmarkEnd w:id="348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484" w:name="_Ref523913350"/>
      <w:bookmarkStart w:id="3485" w:name="_Toc534899761"/>
      <w:r>
        <w:t>version property</w:t>
      </w:r>
      <w:bookmarkEnd w:id="3484"/>
      <w:bookmarkEnd w:id="3485"/>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486" w:name="_Ref525814013"/>
      <w:bookmarkStart w:id="3487" w:name="_Toc534899762"/>
      <w:proofErr w:type="spellStart"/>
      <w:r>
        <w:t>instanceGuid</w:t>
      </w:r>
      <w:proofErr w:type="spellEnd"/>
      <w:r>
        <w:t xml:space="preserve"> property</w:t>
      </w:r>
      <w:bookmarkEnd w:id="3486"/>
      <w:bookmarkEnd w:id="3487"/>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488" w:name="_Ref525810969"/>
      <w:bookmarkStart w:id="3489" w:name="_Toc534899763"/>
      <w:proofErr w:type="spellStart"/>
      <w:r>
        <w:t>runInstanceGuid</w:t>
      </w:r>
      <w:proofErr w:type="spellEnd"/>
      <w:r>
        <w:t xml:space="preserve"> property</w:t>
      </w:r>
      <w:bookmarkEnd w:id="3488"/>
      <w:bookmarkEnd w:id="3489"/>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490" w:name="_Ref525634162"/>
      <w:bookmarkStart w:id="3491" w:name="_Ref525810993"/>
      <w:bookmarkStart w:id="3492" w:name="_Toc534899764"/>
      <w:r>
        <w:t>The property value</w:t>
      </w:r>
      <w:bookmarkEnd w:id="3490"/>
      <w:r>
        <w:t xml:space="preserve"> propert</w:t>
      </w:r>
      <w:bookmarkEnd w:id="3491"/>
      <w:r w:rsidR="00355B20">
        <w:t>ies</w:t>
      </w:r>
      <w:bookmarkEnd w:id="3492"/>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493" w:name="_Toc534899765"/>
      <w:r w:rsidRPr="00FD22AC">
        <w:lastRenderedPageBreak/>
        <w:t>Conformance</w:t>
      </w:r>
      <w:bookmarkEnd w:id="3475"/>
      <w:bookmarkEnd w:id="3493"/>
    </w:p>
    <w:p w14:paraId="1D48659C" w14:textId="6555FDBE" w:rsidR="00EE1E0B" w:rsidRDefault="00EE1E0B" w:rsidP="002244CB"/>
    <w:p w14:paraId="3BBDC6A3" w14:textId="77777777" w:rsidR="00376AE7" w:rsidRDefault="00376AE7" w:rsidP="00376AE7">
      <w:pPr>
        <w:pStyle w:val="Heading2"/>
        <w:numPr>
          <w:ilvl w:val="1"/>
          <w:numId w:val="2"/>
        </w:numPr>
      </w:pPr>
      <w:bookmarkStart w:id="3494" w:name="_Toc534899766"/>
      <w:r>
        <w:t>Conformance targets</w:t>
      </w:r>
      <w:bookmarkEnd w:id="349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495" w:name="_Toc534899767"/>
      <w:r>
        <w:t>Conformance Clause 1: SARIF log file</w:t>
      </w:r>
      <w:bookmarkEnd w:id="3495"/>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496" w:name="_Toc534899768"/>
      <w:r>
        <w:t>Conformance Clause 2: SARIF resource file</w:t>
      </w:r>
      <w:bookmarkEnd w:id="3496"/>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497" w:name="_Hlk507945868"/>
      <w:r>
        <w:t>§</w:t>
      </w:r>
      <w:r>
        <w:fldChar w:fldCharType="begin"/>
      </w:r>
      <w:r>
        <w:instrText xml:space="preserve"> REF _Ref508811723 \r \h </w:instrText>
      </w:r>
      <w:r>
        <w:fldChar w:fldCharType="separate"/>
      </w:r>
      <w:r w:rsidR="00820181">
        <w:t>3.11.6.5</w:t>
      </w:r>
      <w:r>
        <w:fldChar w:fldCharType="end"/>
      </w:r>
      <w:r>
        <w:t>.</w:t>
      </w:r>
      <w:bookmarkEnd w:id="3497"/>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498" w:name="_Toc534899769"/>
      <w:r>
        <w:t xml:space="preserve">Conformance Clause </w:t>
      </w:r>
      <w:r w:rsidR="00105CCB">
        <w:t>3</w:t>
      </w:r>
      <w:r>
        <w:t>: SARIF producer</w:t>
      </w:r>
      <w:bookmarkEnd w:id="3498"/>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499" w:name="_Toc534899770"/>
      <w:r>
        <w:lastRenderedPageBreak/>
        <w:t xml:space="preserve">Conformance Clause </w:t>
      </w:r>
      <w:r w:rsidR="00105CCB">
        <w:t>4</w:t>
      </w:r>
      <w:r>
        <w:t>: Direct producer</w:t>
      </w:r>
      <w:bookmarkEnd w:id="349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500" w:name="_Toc534899771"/>
      <w:r>
        <w:t xml:space="preserve">Conformance Clause </w:t>
      </w:r>
      <w:r w:rsidR="00D06F1A">
        <w:t>5</w:t>
      </w:r>
      <w:r>
        <w:t>: Deterministic producer</w:t>
      </w:r>
      <w:bookmarkEnd w:id="350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501" w:name="_Toc534899772"/>
      <w:r>
        <w:t>Conformance Clause 6: Converter</w:t>
      </w:r>
      <w:bookmarkEnd w:id="350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502" w:name="_Toc534899773"/>
      <w:r>
        <w:t>Conformance Clause 7: SARIF post-processor</w:t>
      </w:r>
      <w:bookmarkEnd w:id="350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503" w:name="_Toc534899774"/>
      <w:r>
        <w:t xml:space="preserve">Conformance Clause </w:t>
      </w:r>
      <w:r w:rsidR="00D06F1A">
        <w:t>8</w:t>
      </w:r>
      <w:r>
        <w:t xml:space="preserve">: </w:t>
      </w:r>
      <w:r w:rsidR="0018481C">
        <w:t>SARIF c</w:t>
      </w:r>
      <w:r>
        <w:t>onsumer</w:t>
      </w:r>
      <w:bookmarkEnd w:id="350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504" w:name="_Toc534899775"/>
      <w:r>
        <w:t xml:space="preserve">Conformance Clause </w:t>
      </w:r>
      <w:r w:rsidR="00D06F1A">
        <w:t>9</w:t>
      </w:r>
      <w:r>
        <w:t>: Viewer</w:t>
      </w:r>
      <w:bookmarkEnd w:id="350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505" w:name="_Toc534899776"/>
      <w:bookmarkStart w:id="3506" w:name="_Hlk512505065"/>
      <w:r>
        <w:t>Conformance Clause 10: Result management system</w:t>
      </w:r>
      <w:bookmarkEnd w:id="350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506"/>
    </w:p>
    <w:p w14:paraId="79E66955" w14:textId="44610F19" w:rsidR="00435405" w:rsidRDefault="00435405" w:rsidP="00435405">
      <w:pPr>
        <w:pStyle w:val="Heading2"/>
      </w:pPr>
      <w:bookmarkStart w:id="3507" w:name="_Toc534899777"/>
      <w:r>
        <w:lastRenderedPageBreak/>
        <w:t>Conformance Clause 11: Engineering system</w:t>
      </w:r>
      <w:bookmarkEnd w:id="3507"/>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508" w:name="AppendixAcknowledgments"/>
      <w:bookmarkStart w:id="3509" w:name="_Toc85472897"/>
      <w:bookmarkStart w:id="3510" w:name="_Toc287332012"/>
      <w:bookmarkStart w:id="3511" w:name="_Toc534899778"/>
      <w:bookmarkStart w:id="3512" w:name="_Hlk513041526"/>
      <w:bookmarkEnd w:id="3508"/>
      <w:r>
        <w:lastRenderedPageBreak/>
        <w:t xml:space="preserve">(Informative) </w:t>
      </w:r>
      <w:r w:rsidR="00B80CDB">
        <w:t>Acknowl</w:t>
      </w:r>
      <w:r w:rsidR="004D0E5E">
        <w:t>e</w:t>
      </w:r>
      <w:r w:rsidR="008F61FB">
        <w:t>dg</w:t>
      </w:r>
      <w:r w:rsidR="0052099F">
        <w:t>ments</w:t>
      </w:r>
      <w:bookmarkEnd w:id="3509"/>
      <w:bookmarkEnd w:id="3510"/>
      <w:bookmarkEnd w:id="351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512"/>
    <w:p w14:paraId="645628E0" w14:textId="77777777" w:rsidR="00C76CAA" w:rsidRPr="00C76CAA" w:rsidRDefault="00C76CAA" w:rsidP="00C76CAA"/>
    <w:p w14:paraId="586B0BCA" w14:textId="2CB47B5E" w:rsidR="0052099F" w:rsidRDefault="002244CB" w:rsidP="008C100C">
      <w:pPr>
        <w:pStyle w:val="AppendixHeading1"/>
      </w:pPr>
      <w:bookmarkStart w:id="3513" w:name="AppendixFingerprints"/>
      <w:bookmarkStart w:id="3514" w:name="_Ref513039337"/>
      <w:bookmarkStart w:id="3515" w:name="_Toc534899779"/>
      <w:bookmarkEnd w:id="3513"/>
      <w:r>
        <w:lastRenderedPageBreak/>
        <w:t>(</w:t>
      </w:r>
      <w:r w:rsidR="00E8605A">
        <w:t>Normative</w:t>
      </w:r>
      <w:r>
        <w:t xml:space="preserve">) </w:t>
      </w:r>
      <w:r w:rsidR="00710FE0">
        <w:t>Use of fingerprints by result management systems</w:t>
      </w:r>
      <w:bookmarkEnd w:id="3514"/>
      <w:bookmarkEnd w:id="351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516" w:name="AppendixViewers"/>
      <w:bookmarkStart w:id="3517" w:name="_Toc534899780"/>
      <w:bookmarkEnd w:id="3516"/>
      <w:r>
        <w:lastRenderedPageBreak/>
        <w:t xml:space="preserve">(Informative) </w:t>
      </w:r>
      <w:r w:rsidR="00710FE0">
        <w:t xml:space="preserve">Use of SARIF by log </w:t>
      </w:r>
      <w:r w:rsidR="00AF0D84">
        <w:t xml:space="preserve">file </w:t>
      </w:r>
      <w:r w:rsidR="00710FE0">
        <w:t>viewers</w:t>
      </w:r>
      <w:bookmarkEnd w:id="351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518" w:name="AppendixConverters"/>
      <w:bookmarkStart w:id="3519" w:name="_Toc534899781"/>
      <w:bookmarkEnd w:id="3518"/>
      <w:r>
        <w:lastRenderedPageBreak/>
        <w:t xml:space="preserve">(Informative) </w:t>
      </w:r>
      <w:r w:rsidR="00710FE0">
        <w:t>Production of SARIF by converters</w:t>
      </w:r>
      <w:bookmarkEnd w:id="351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520" w:name="AppendixRuleMetadata"/>
      <w:bookmarkStart w:id="3521" w:name="_Toc534899782"/>
      <w:bookmarkEnd w:id="3520"/>
      <w:r>
        <w:lastRenderedPageBreak/>
        <w:t xml:space="preserve">(Informative) </w:t>
      </w:r>
      <w:r w:rsidR="00710FE0">
        <w:t>Locating rule metadata</w:t>
      </w:r>
      <w:bookmarkEnd w:id="3521"/>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522" w:name="AppendixDeterminism"/>
      <w:bookmarkStart w:id="3523" w:name="_Toc534899783"/>
      <w:bookmarkEnd w:id="3522"/>
      <w:r>
        <w:lastRenderedPageBreak/>
        <w:t xml:space="preserve">(Normative) </w:t>
      </w:r>
      <w:r w:rsidR="00710FE0">
        <w:t>Producing deterministic SARIF log files</w:t>
      </w:r>
      <w:bookmarkEnd w:id="3523"/>
    </w:p>
    <w:p w14:paraId="269DCAE0" w14:textId="72CA49C1" w:rsidR="00B62028" w:rsidRDefault="00B62028" w:rsidP="00B62028">
      <w:pPr>
        <w:pStyle w:val="AppendixHeading2"/>
      </w:pPr>
      <w:bookmarkStart w:id="3524" w:name="_Toc534899784"/>
      <w:r>
        <w:t>General</w:t>
      </w:r>
      <w:bookmarkEnd w:id="352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525" w:name="_Ref513042258"/>
      <w:bookmarkStart w:id="3526" w:name="_Toc534899785"/>
      <w:r>
        <w:t>Non-deterministic file format elements</w:t>
      </w:r>
      <w:bookmarkEnd w:id="3525"/>
      <w:bookmarkEnd w:id="352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527" w:name="_Toc534899786"/>
      <w:r>
        <w:t>Array and dictionary element ordering</w:t>
      </w:r>
      <w:bookmarkEnd w:id="352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528" w:author="Laurence Golding" w:date="2019-02-17T18:33:00Z">
        <w:r w:rsidRPr="00D44AFA" w:rsidDel="00EA0FD8">
          <w:rPr>
            <w:rStyle w:val="CODEtemp"/>
          </w:rPr>
          <w:delText>run</w:delText>
        </w:r>
      </w:del>
      <w:ins w:id="3529" w:author="Laurence Golding" w:date="2019-02-17T18:33:00Z">
        <w:r w:rsidR="00EA0FD8">
          <w:rPr>
            <w:rStyle w:val="CODEtemp"/>
          </w:rPr>
          <w:t>f</w:t>
        </w:r>
      </w:ins>
      <w:ins w:id="3530" w:author="Laurence Golding" w:date="2019-02-17T18:34:00Z">
        <w:r w:rsidR="00EA0FD8">
          <w:rPr>
            <w:rStyle w:val="CODEtemp"/>
          </w:rPr>
          <w:t>ile</w:t>
        </w:r>
      </w:ins>
      <w:r w:rsidRPr="00D44AFA">
        <w:rPr>
          <w:rStyle w:val="CODEtemp"/>
        </w:rPr>
        <w:t>.</w:t>
      </w:r>
      <w:del w:id="3531" w:author="Laurence Golding" w:date="2019-02-17T18:34:00Z">
        <w:r w:rsidRPr="00D44AFA" w:rsidDel="00EA0FD8">
          <w:rPr>
            <w:rStyle w:val="CODEtemp"/>
          </w:rPr>
          <w:delText>rules</w:delText>
        </w:r>
        <w:r w:rsidRPr="00D44AFA" w:rsidDel="00EA0FD8">
          <w:delText xml:space="preserve"> </w:delText>
        </w:r>
      </w:del>
      <w:ins w:id="3532"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533"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534" w:name="_Ref513042289"/>
      <w:bookmarkStart w:id="3535" w:name="_Toc534899787"/>
      <w:r>
        <w:t>Absolute paths</w:t>
      </w:r>
      <w:bookmarkEnd w:id="3534"/>
      <w:bookmarkEnd w:id="353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536" w:name="_Toc534899788"/>
      <w:r>
        <w:t>Compensating for non-deterministic output</w:t>
      </w:r>
      <w:bookmarkEnd w:id="353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537" w:name="_Toc534899789"/>
      <w:r>
        <w:lastRenderedPageBreak/>
        <w:t>Interaction between determinism and baselining</w:t>
      </w:r>
      <w:bookmarkEnd w:id="353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538" w:name="AppendixFixes"/>
      <w:bookmarkStart w:id="3539" w:name="_Toc534899790"/>
      <w:bookmarkEnd w:id="3538"/>
      <w:r>
        <w:lastRenderedPageBreak/>
        <w:t xml:space="preserve">(Informative) </w:t>
      </w:r>
      <w:r w:rsidR="00710FE0">
        <w:t>Guidance on fixes</w:t>
      </w:r>
      <w:bookmarkEnd w:id="353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540" w:name="_Toc534899791"/>
      <w:r>
        <w:lastRenderedPageBreak/>
        <w:t>(Informative) Diagnosing results in generated files</w:t>
      </w:r>
      <w:bookmarkEnd w:id="354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541" w:name="AppendixSourceLanguage"/>
      <w:bookmarkStart w:id="3542" w:name="_Toc534899792"/>
      <w:bookmarkEnd w:id="3541"/>
      <w:r>
        <w:lastRenderedPageBreak/>
        <w:t xml:space="preserve">(Informative) Sample </w:t>
      </w:r>
      <w:proofErr w:type="spellStart"/>
      <w:r>
        <w:t>sourceLanguage</w:t>
      </w:r>
      <w:proofErr w:type="spellEnd"/>
      <w:r>
        <w:t xml:space="preserve"> values</w:t>
      </w:r>
      <w:bookmarkEnd w:id="3542"/>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543" w:name="AppendixExamples"/>
      <w:bookmarkStart w:id="3544" w:name="_Toc534899793"/>
      <w:bookmarkEnd w:id="3543"/>
      <w:r>
        <w:lastRenderedPageBreak/>
        <w:t xml:space="preserve">(Informative) </w:t>
      </w:r>
      <w:r w:rsidR="00710FE0">
        <w:t>Examples</w:t>
      </w:r>
      <w:bookmarkEnd w:id="354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545" w:name="_Toc534899794"/>
      <w:r>
        <w:t xml:space="preserve">Minimal valid SARIF </w:t>
      </w:r>
      <w:r w:rsidR="00EA1C84">
        <w:t>log file</w:t>
      </w:r>
      <w:bookmarkEnd w:id="354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546" w:author="Laurence Golding" w:date="2019-02-17T11:16:00Z"/>
        </w:rPr>
      </w:pPr>
      <w:r>
        <w:t xml:space="preserve">      "tool": {</w:t>
      </w:r>
    </w:p>
    <w:p w14:paraId="0EF52622" w14:textId="16F81EF1" w:rsidR="00A26990" w:rsidRDefault="00A26990" w:rsidP="00105CCB">
      <w:pPr>
        <w:pStyle w:val="Codesmall"/>
      </w:pPr>
      <w:ins w:id="3547" w:author="Laurence Golding" w:date="2019-02-17T11:16:00Z">
        <w:r>
          <w:t xml:space="preserve">        "driver": {</w:t>
        </w:r>
      </w:ins>
    </w:p>
    <w:p w14:paraId="584A5A45" w14:textId="6E240BA1" w:rsidR="00745595" w:rsidRDefault="00A26990" w:rsidP="00105CCB">
      <w:pPr>
        <w:pStyle w:val="Codesmall"/>
        <w:rPr>
          <w:ins w:id="3548" w:author="Laurence Golding" w:date="2019-02-17T11:16:00Z"/>
        </w:rPr>
      </w:pPr>
      <w:ins w:id="3549"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550"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551" w:name="_Toc534899795"/>
      <w:r w:rsidRPr="00745595">
        <w:t xml:space="preserve">Minimal recommended SARIF </w:t>
      </w:r>
      <w:r w:rsidR="00EA1C84">
        <w:t xml:space="preserve">log </w:t>
      </w:r>
      <w:r w:rsidRPr="00745595">
        <w:t>file with source information</w:t>
      </w:r>
      <w:bookmarkEnd w:id="355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552" w:author="Laurence Golding" w:date="2019-02-17T15:48:00Z">
        <w:r w:rsidRPr="00745595" w:rsidDel="00D7662D">
          <w:rPr>
            <w:rStyle w:val="CODEtemp"/>
          </w:rPr>
          <w:delText>run.</w:delText>
        </w:r>
        <w:r w:rsidR="004F51DA" w:rsidDel="00D7662D">
          <w:rPr>
            <w:rStyle w:val="CODEtemp"/>
          </w:rPr>
          <w:delText>resources</w:delText>
        </w:r>
      </w:del>
      <w:proofErr w:type="spellStart"/>
      <w:ins w:id="3553" w:author="Laurence Golding" w:date="2019-02-17T15:48:00Z">
        <w:r w:rsidR="00D7662D">
          <w:rPr>
            <w:rStyle w:val="CODEtemp"/>
          </w:rPr>
          <w:t>toolComponent</w:t>
        </w:r>
      </w:ins>
      <w:r w:rsidR="004F51DA">
        <w:rPr>
          <w:rStyle w:val="CODEtemp"/>
        </w:rPr>
        <w:t>.</w:t>
      </w:r>
      <w:del w:id="3554" w:author="Laurence Golding" w:date="2019-02-17T15:48:00Z">
        <w:r w:rsidRPr="00745595" w:rsidDel="00D7662D">
          <w:rPr>
            <w:rStyle w:val="CODEtemp"/>
          </w:rPr>
          <w:delText>rules</w:delText>
        </w:r>
        <w:r w:rsidDel="00D7662D">
          <w:delText xml:space="preserve"> </w:delText>
        </w:r>
      </w:del>
      <w:ins w:id="3555" w:author="Laurence Golding" w:date="2019-02-17T15:48:00Z">
        <w:r w:rsidR="00D7662D">
          <w:rPr>
            <w:rStyle w:val="CODEtemp"/>
          </w:rPr>
          <w:t>ruleDescriptors</w:t>
        </w:r>
        <w:proofErr w:type="spellEnd"/>
        <w:r w:rsidR="00D7662D">
          <w:t xml:space="preserve"> </w:t>
        </w:r>
      </w:ins>
      <w:r>
        <w:t>property (§</w:t>
      </w:r>
      <w:ins w:id="3556" w:author="Laurence Golding" w:date="2019-02-17T15:49:00Z">
        <w:r w:rsidR="00D7662D">
          <w:fldChar w:fldCharType="begin"/>
        </w:r>
        <w:r w:rsidR="00D7662D">
          <w:instrText xml:space="preserve"> REF _Ref1292950 \r \h </w:instrText>
        </w:r>
      </w:ins>
      <w:r w:rsidR="00D7662D">
        <w:fldChar w:fldCharType="separate"/>
      </w:r>
      <w:ins w:id="3557" w:author="Laurence Golding" w:date="2019-02-17T15:49:00Z">
        <w:r w:rsidR="00D7662D">
          <w:t>3.17.10</w:t>
        </w:r>
        <w:r w:rsidR="00D7662D">
          <w:fldChar w:fldCharType="end"/>
        </w:r>
      </w:ins>
      <w:del w:id="3558"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559" w:author="Laurence Golding" w:date="2019-02-17T11:18:00Z"/>
        </w:rPr>
      </w:pPr>
      <w:r>
        <w:t xml:space="preserve">      "tool": {</w:t>
      </w:r>
    </w:p>
    <w:p w14:paraId="7B71D4EA" w14:textId="62C62EB4" w:rsidR="00A26990" w:rsidRDefault="00A26990" w:rsidP="00105CCB">
      <w:pPr>
        <w:pStyle w:val="Codesmall"/>
      </w:pPr>
      <w:ins w:id="3560" w:author="Laurence Golding" w:date="2019-02-17T11:18:00Z">
        <w:r>
          <w:t xml:space="preserve">        "driver": {</w:t>
        </w:r>
      </w:ins>
    </w:p>
    <w:p w14:paraId="1226757C" w14:textId="34C456F5" w:rsidR="006570BF" w:rsidRDefault="00A26990" w:rsidP="00105CCB">
      <w:pPr>
        <w:pStyle w:val="Codesmall"/>
      </w:pPr>
      <w:ins w:id="3561"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562" w:author="Laurence Golding" w:date="2019-02-17T15:49:00Z"/>
        </w:rPr>
      </w:pPr>
      <w:ins w:id="3563" w:author="Laurence Golding" w:date="2019-02-17T15:50:00Z">
        <w:r>
          <w:t xml:space="preserve">  </w:t>
        </w:r>
      </w:ins>
      <w:moveToRangeStart w:id="3564" w:author="Laurence Golding" w:date="2019-02-17T15:49:00Z" w:name="move1311005"/>
      <w:moveTo w:id="3565" w:author="Laurence Golding" w:date="2019-02-17T15:49:00Z">
        <w:r>
          <w:t xml:space="preserve">        "</w:t>
        </w:r>
        <w:proofErr w:type="spellStart"/>
        <w:r>
          <w:t>rule</w:t>
        </w:r>
      </w:moveTo>
      <w:ins w:id="3566" w:author="Laurence Golding" w:date="2019-02-17T15:49:00Z">
        <w:r>
          <w:t>Descriptor</w:t>
        </w:r>
      </w:ins>
      <w:moveTo w:id="3567" w:author="Laurence Golding" w:date="2019-02-17T15:49:00Z">
        <w:r>
          <w:t>s</w:t>
        </w:r>
        <w:proofErr w:type="spellEnd"/>
        <w:r>
          <w:t>": [</w:t>
        </w:r>
      </w:moveTo>
    </w:p>
    <w:p w14:paraId="7368FB01" w14:textId="5BB76E44" w:rsidR="00D7662D" w:rsidRDefault="00D7662D" w:rsidP="00D7662D">
      <w:pPr>
        <w:pStyle w:val="Codesmall"/>
        <w:rPr>
          <w:moveTo w:id="3568" w:author="Laurence Golding" w:date="2019-02-17T15:49:00Z"/>
        </w:rPr>
      </w:pPr>
      <w:ins w:id="3569" w:author="Laurence Golding" w:date="2019-02-17T15:50:00Z">
        <w:r>
          <w:t xml:space="preserve">  </w:t>
        </w:r>
      </w:ins>
      <w:moveTo w:id="3570" w:author="Laurence Golding" w:date="2019-02-17T15:49:00Z">
        <w:r>
          <w:t xml:space="preserve">          {</w:t>
        </w:r>
      </w:moveTo>
    </w:p>
    <w:p w14:paraId="1D723D84" w14:textId="4D7BF39B" w:rsidR="00D7662D" w:rsidRDefault="00D7662D" w:rsidP="00D7662D">
      <w:pPr>
        <w:pStyle w:val="Codesmall"/>
        <w:rPr>
          <w:moveTo w:id="3571" w:author="Laurence Golding" w:date="2019-02-17T15:49:00Z"/>
        </w:rPr>
      </w:pPr>
      <w:ins w:id="3572" w:author="Laurence Golding" w:date="2019-02-17T15:50:00Z">
        <w:r>
          <w:t xml:space="preserve">  </w:t>
        </w:r>
      </w:ins>
      <w:moveTo w:id="3573" w:author="Laurence Golding" w:date="2019-02-17T15:49:00Z">
        <w:r>
          <w:t xml:space="preserve">            "id": "C2001",</w:t>
        </w:r>
      </w:moveTo>
    </w:p>
    <w:p w14:paraId="42AEB703" w14:textId="6F1F26F7" w:rsidR="00D7662D" w:rsidRDefault="00D7662D" w:rsidP="00D7662D">
      <w:pPr>
        <w:pStyle w:val="Codesmall"/>
        <w:rPr>
          <w:moveTo w:id="3574" w:author="Laurence Golding" w:date="2019-02-17T15:49:00Z"/>
        </w:rPr>
      </w:pPr>
      <w:ins w:id="3575" w:author="Laurence Golding" w:date="2019-02-17T15:50:00Z">
        <w:r>
          <w:t xml:space="preserve">  </w:t>
        </w:r>
      </w:ins>
      <w:moveTo w:id="3576"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577" w:author="Laurence Golding" w:date="2019-02-17T15:49:00Z"/>
        </w:rPr>
      </w:pPr>
      <w:ins w:id="3578" w:author="Laurence Golding" w:date="2019-02-17T15:50:00Z">
        <w:r>
          <w:t xml:space="preserve">  </w:t>
        </w:r>
      </w:ins>
      <w:moveTo w:id="3579" w:author="Laurence Golding" w:date="2019-02-17T15:49:00Z">
        <w:r>
          <w:t xml:space="preserve">              "text": "A variable was used without being initialized. This can result</w:t>
        </w:r>
        <w:del w:id="3580" w:author="Laurence Golding" w:date="2019-02-17T15:50:00Z">
          <w:r w:rsidDel="00D7662D">
            <w:delText xml:space="preserve"> in</w:delText>
          </w:r>
        </w:del>
      </w:moveTo>
    </w:p>
    <w:p w14:paraId="48A17220" w14:textId="3D12F886" w:rsidR="00D7662D" w:rsidRDefault="00D7662D" w:rsidP="00D7662D">
      <w:pPr>
        <w:pStyle w:val="Codesmall"/>
        <w:rPr>
          <w:moveTo w:id="3581" w:author="Laurence Golding" w:date="2019-02-17T15:49:00Z"/>
        </w:rPr>
      </w:pPr>
      <w:ins w:id="3582" w:author="Laurence Golding" w:date="2019-02-17T15:50:00Z">
        <w:r>
          <w:t xml:space="preserve">  </w:t>
        </w:r>
      </w:ins>
      <w:moveTo w:id="3583" w:author="Laurence Golding" w:date="2019-02-17T15:49:00Z">
        <w:r>
          <w:t xml:space="preserve">                       </w:t>
        </w:r>
      </w:moveTo>
      <w:ins w:id="3584" w:author="Laurence Golding" w:date="2019-02-17T15:50:00Z">
        <w:r>
          <w:t xml:space="preserve">in </w:t>
        </w:r>
      </w:ins>
      <w:moveTo w:id="3585" w:author="Laurence Golding" w:date="2019-02-17T15:49:00Z">
        <w:r>
          <w:t>runtime errors such as null reference exceptions."</w:t>
        </w:r>
      </w:moveTo>
    </w:p>
    <w:p w14:paraId="74A41408" w14:textId="43E35E2E" w:rsidR="00D7662D" w:rsidRDefault="00D7662D" w:rsidP="00D7662D">
      <w:pPr>
        <w:pStyle w:val="Codesmall"/>
        <w:rPr>
          <w:moveTo w:id="3586" w:author="Laurence Golding" w:date="2019-02-17T15:49:00Z"/>
        </w:rPr>
      </w:pPr>
      <w:ins w:id="3587" w:author="Laurence Golding" w:date="2019-02-17T15:50:00Z">
        <w:r>
          <w:t xml:space="preserve">  </w:t>
        </w:r>
      </w:ins>
      <w:moveTo w:id="3588" w:author="Laurence Golding" w:date="2019-02-17T15:49:00Z">
        <w:r>
          <w:t xml:space="preserve">            }</w:t>
        </w:r>
      </w:moveTo>
    </w:p>
    <w:p w14:paraId="55A17203" w14:textId="43A67D31" w:rsidR="00D7662D" w:rsidRDefault="00D7662D" w:rsidP="00D7662D">
      <w:pPr>
        <w:pStyle w:val="Codesmall"/>
        <w:rPr>
          <w:moveTo w:id="3589" w:author="Laurence Golding" w:date="2019-02-17T15:49:00Z"/>
        </w:rPr>
      </w:pPr>
      <w:ins w:id="3590" w:author="Laurence Golding" w:date="2019-02-17T15:50:00Z">
        <w:r>
          <w:lastRenderedPageBreak/>
          <w:t xml:space="preserve">  </w:t>
        </w:r>
      </w:ins>
      <w:moveTo w:id="3591" w:author="Laurence Golding" w:date="2019-02-17T15:49:00Z">
        <w:r>
          <w:t xml:space="preserve">          }</w:t>
        </w:r>
      </w:moveTo>
    </w:p>
    <w:p w14:paraId="2D9FC7B7" w14:textId="3D506AE1" w:rsidR="00D7662D" w:rsidRDefault="00D7662D" w:rsidP="00D7662D">
      <w:pPr>
        <w:pStyle w:val="Codesmall"/>
        <w:rPr>
          <w:moveTo w:id="3592" w:author="Laurence Golding" w:date="2019-02-17T15:49:00Z"/>
        </w:rPr>
      </w:pPr>
      <w:ins w:id="3593" w:author="Laurence Golding" w:date="2019-02-17T15:50:00Z">
        <w:r>
          <w:t xml:space="preserve">  </w:t>
        </w:r>
      </w:ins>
      <w:moveTo w:id="3594" w:author="Laurence Golding" w:date="2019-02-17T15:49:00Z">
        <w:r>
          <w:t xml:space="preserve">        ]</w:t>
        </w:r>
      </w:moveTo>
    </w:p>
    <w:moveToRangeEnd w:id="3564"/>
    <w:p w14:paraId="3D00CE35" w14:textId="313AD4CA" w:rsidR="00A26990" w:rsidRDefault="00A26990" w:rsidP="00105CCB">
      <w:pPr>
        <w:pStyle w:val="Codesmall"/>
        <w:rPr>
          <w:ins w:id="3595" w:author="Laurence Golding" w:date="2019-02-17T11:18:00Z"/>
        </w:rPr>
      </w:pPr>
      <w:ins w:id="3596"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5BD286B9" w:rsidR="00105CCB" w:rsidRDefault="00105CCB" w:rsidP="00105CCB">
      <w:pPr>
        <w:pStyle w:val="Codesmall"/>
      </w:pPr>
      <w:r>
        <w:t xml:space="preserve">            "</w:t>
      </w:r>
      <w:del w:id="3597" w:author="Laurence Golding" w:date="2019-02-26T15:50:00Z">
        <w:r w:rsidDel="00EE58D1">
          <w:delText>richText</w:delText>
        </w:r>
      </w:del>
      <w:ins w:id="3598" w:author="Laurence Golding" w:date="2019-02-26T15:50:00Z">
        <w:r w:rsidR="00EE58D1">
          <w:t>markdown</w:t>
        </w:r>
      </w:ins>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599" w:author="Laurence Golding" w:date="2019-02-17T15:49:00Z">
        <w:r w:rsidDel="00D7662D">
          <w:delText>,</w:delText>
        </w:r>
      </w:del>
    </w:p>
    <w:p w14:paraId="2657CA69" w14:textId="5B73E82E" w:rsidR="00581577" w:rsidDel="00D7662D" w:rsidRDefault="00581577" w:rsidP="00105CCB">
      <w:pPr>
        <w:pStyle w:val="Codesmall"/>
        <w:rPr>
          <w:del w:id="3600" w:author="Laurence Golding" w:date="2019-02-17T15:49:00Z"/>
        </w:rPr>
      </w:pPr>
      <w:del w:id="3601" w:author="Laurence Golding" w:date="2019-02-17T15:49:00Z">
        <w:r w:rsidDel="00D7662D">
          <w:delText xml:space="preserve">      "resources": {</w:delText>
        </w:r>
      </w:del>
    </w:p>
    <w:p w14:paraId="59CF1684" w14:textId="35148DA2" w:rsidR="006570BF" w:rsidDel="00D7662D" w:rsidRDefault="00581577" w:rsidP="00105CCB">
      <w:pPr>
        <w:pStyle w:val="Codesmall"/>
        <w:rPr>
          <w:moveFrom w:id="3602" w:author="Laurence Golding" w:date="2019-02-17T15:49:00Z"/>
        </w:rPr>
      </w:pPr>
      <w:moveFromRangeStart w:id="3603" w:author="Laurence Golding" w:date="2019-02-17T15:49:00Z" w:name="move1311005"/>
      <w:moveFrom w:id="3604"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605" w:author="Laurence Golding" w:date="2019-02-17T15:49:00Z"/>
        </w:rPr>
      </w:pPr>
      <w:moveFrom w:id="3606"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607" w:author="Laurence Golding" w:date="2019-02-17T15:49:00Z"/>
        </w:rPr>
      </w:pPr>
      <w:moveFrom w:id="3608"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609" w:author="Laurence Golding" w:date="2019-02-17T15:49:00Z"/>
        </w:rPr>
      </w:pPr>
      <w:moveFrom w:id="3610"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611" w:author="Laurence Golding" w:date="2019-02-17T15:49:00Z"/>
        </w:rPr>
      </w:pPr>
      <w:moveFrom w:id="3612"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613" w:author="Laurence Golding" w:date="2019-02-17T15:49:00Z"/>
        </w:rPr>
      </w:pPr>
      <w:moveFrom w:id="3614"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615" w:author="Laurence Golding" w:date="2019-02-17T15:49:00Z"/>
        </w:rPr>
      </w:pPr>
      <w:moveFrom w:id="3616"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617" w:author="Laurence Golding" w:date="2019-02-17T15:49:00Z"/>
        </w:rPr>
      </w:pPr>
      <w:moveFrom w:id="3618"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619" w:author="Laurence Golding" w:date="2019-02-17T15:49:00Z"/>
        </w:rPr>
      </w:pPr>
      <w:moveFrom w:id="3620" w:author="Laurence Golding" w:date="2019-02-17T15:49:00Z">
        <w:r w:rsidDel="00D7662D">
          <w:t xml:space="preserve">  </w:t>
        </w:r>
        <w:r w:rsidR="006570BF" w:rsidDel="00D7662D">
          <w:t xml:space="preserve">      </w:t>
        </w:r>
        <w:r w:rsidDel="00D7662D">
          <w:t>]</w:t>
        </w:r>
      </w:moveFrom>
    </w:p>
    <w:moveFromRangeEnd w:id="3603"/>
    <w:p w14:paraId="509E81F0" w14:textId="581B9D46" w:rsidR="00581577" w:rsidDel="00D7662D" w:rsidRDefault="00581577" w:rsidP="00105CCB">
      <w:pPr>
        <w:pStyle w:val="Codesmall"/>
        <w:rPr>
          <w:del w:id="3621" w:author="Laurence Golding" w:date="2019-02-17T15:49:00Z"/>
        </w:rPr>
      </w:pPr>
      <w:del w:id="3622"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623" w:name="_Toc534899796"/>
      <w:r w:rsidRPr="001D7651">
        <w:t xml:space="preserve">Minimal recommended SARIF </w:t>
      </w:r>
      <w:r w:rsidR="00EA1C84">
        <w:t xml:space="preserve">log </w:t>
      </w:r>
      <w:r w:rsidRPr="001D7651">
        <w:t>file without source information</w:t>
      </w:r>
      <w:bookmarkEnd w:id="3623"/>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624" w:author="Laurence Golding" w:date="2019-02-17T11:18:00Z"/>
        </w:rPr>
      </w:pPr>
      <w:r>
        <w:t xml:space="preserve">      "tool": {</w:t>
      </w:r>
    </w:p>
    <w:p w14:paraId="3CF45263" w14:textId="7D668567" w:rsidR="00A26990" w:rsidRDefault="00A26990" w:rsidP="00D71A1D">
      <w:pPr>
        <w:pStyle w:val="Codesmall"/>
      </w:pPr>
      <w:ins w:id="3625" w:author="Laurence Golding" w:date="2019-02-17T11:18:00Z">
        <w:r>
          <w:t xml:space="preserve">        "driver</w:t>
        </w:r>
      </w:ins>
      <w:ins w:id="3626" w:author="Laurence Golding" w:date="2019-02-17T11:19:00Z">
        <w:r>
          <w:t>": {</w:t>
        </w:r>
      </w:ins>
    </w:p>
    <w:p w14:paraId="4B3B7641" w14:textId="678BF197" w:rsidR="001D7651" w:rsidRDefault="00A26990" w:rsidP="00D71A1D">
      <w:pPr>
        <w:pStyle w:val="Codesmall"/>
        <w:rPr>
          <w:ins w:id="3627" w:author="Laurence Golding" w:date="2019-02-17T11:19:00Z"/>
        </w:rPr>
      </w:pPr>
      <w:ins w:id="3628" w:author="Laurence Golding" w:date="2019-02-17T11:19:00Z">
        <w:r>
          <w:t xml:space="preserve">  </w:t>
        </w:r>
      </w:ins>
      <w:r w:rsidR="001D7651">
        <w:t xml:space="preserve">        </w:t>
      </w:r>
      <w:del w:id="3629" w:author="Laurence Golding" w:date="2019-02-17T11:19:00Z">
        <w:r w:rsidR="001D7651" w:rsidDel="00A26990">
          <w:delText>"</w:delText>
        </w:r>
      </w:del>
      <w:ins w:id="3630" w:author="Laurence Golding" w:date="2019-02-17T11:19:00Z">
        <w:r>
          <w:t>“</w:t>
        </w:r>
      </w:ins>
      <w:r w:rsidR="001D7651">
        <w:t>name</w:t>
      </w:r>
      <w:del w:id="3631" w:author="Laurence Golding" w:date="2019-02-17T11:19:00Z">
        <w:r w:rsidR="001D7651" w:rsidDel="00A26990">
          <w:delText>"</w:delText>
        </w:r>
      </w:del>
      <w:ins w:id="3632" w:author="Laurence Golding" w:date="2019-02-17T11:19:00Z">
        <w:r>
          <w:t>”</w:t>
        </w:r>
      </w:ins>
      <w:r w:rsidR="001D7651">
        <w:t xml:space="preserve">: </w:t>
      </w:r>
      <w:del w:id="3633" w:author="Laurence Golding" w:date="2019-02-17T11:19:00Z">
        <w:r w:rsidR="001D7651" w:rsidDel="00A26990">
          <w:delText>"</w:delText>
        </w:r>
      </w:del>
      <w:ins w:id="3634" w:author="Laurence Golding" w:date="2019-02-17T11:19:00Z">
        <w:r>
          <w:t>“</w:t>
        </w:r>
      </w:ins>
      <w:proofErr w:type="spellStart"/>
      <w:r w:rsidR="001D7651">
        <w:t>BinaryScanner</w:t>
      </w:r>
      <w:proofErr w:type="spellEnd"/>
      <w:del w:id="3635" w:author="Laurence Golding" w:date="2019-02-17T11:19:00Z">
        <w:r w:rsidR="001D7651" w:rsidDel="00A26990">
          <w:delText>"</w:delText>
        </w:r>
      </w:del>
      <w:ins w:id="3636" w:author="Laurence Golding" w:date="2019-02-17T11:19:00Z">
        <w:r>
          <w:t>”</w:t>
        </w:r>
      </w:ins>
    </w:p>
    <w:p w14:paraId="1B0E38F0" w14:textId="45024218" w:rsidR="00A26990" w:rsidRDefault="00A26990" w:rsidP="00D71A1D">
      <w:pPr>
        <w:pStyle w:val="Codesmall"/>
      </w:pPr>
      <w:ins w:id="3637"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lastRenderedPageBreak/>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ECB6ADC" w:rsidR="00D71A1D" w:rsidRDefault="00D71A1D" w:rsidP="00D71A1D">
      <w:pPr>
        <w:pStyle w:val="Codesmall"/>
      </w:pPr>
      <w:r>
        <w:t xml:space="preserve">            "</w:t>
      </w:r>
      <w:del w:id="3638" w:author="Laurence Golding" w:date="2019-02-26T15:50:00Z">
        <w:r w:rsidDel="00EE58D1">
          <w:delText>richText</w:delText>
        </w:r>
      </w:del>
      <w:ins w:id="3639" w:author="Laurence Golding" w:date="2019-02-26T15:50:00Z">
        <w:r w:rsidR="00EE58D1">
          <w:t>markdown</w:t>
        </w:r>
      </w:ins>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640" w:name="_Toc534899797"/>
      <w:r w:rsidRPr="001D7651">
        <w:t xml:space="preserve">SARIF </w:t>
      </w:r>
      <w:r w:rsidR="00D71A1D">
        <w:t xml:space="preserve">resource </w:t>
      </w:r>
      <w:r w:rsidRPr="001D7651">
        <w:t xml:space="preserve">file </w:t>
      </w:r>
      <w:r w:rsidR="00D71A1D">
        <w:t>with</w:t>
      </w:r>
      <w:r w:rsidRPr="001D7651">
        <w:t xml:space="preserve"> rule </w:t>
      </w:r>
      <w:commentRangeStart w:id="3641"/>
      <w:r w:rsidRPr="001D7651">
        <w:t>metadata</w:t>
      </w:r>
      <w:bookmarkEnd w:id="3640"/>
      <w:commentRangeEnd w:id="3641"/>
      <w:r w:rsidR="00433A95">
        <w:rPr>
          <w:rStyle w:val="CommentReference"/>
          <w:rFonts w:cs="Times New Roman"/>
          <w:b w:val="0"/>
          <w:iCs w:val="0"/>
          <w:color w:val="auto"/>
          <w:kern w:val="0"/>
        </w:rPr>
        <w:commentReference w:id="3641"/>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642" w:author="Laurence Golding" w:date="2019-02-17T11:19:00Z"/>
        </w:rPr>
      </w:pPr>
      <w:r>
        <w:t xml:space="preserve">      "tool": {</w:t>
      </w:r>
    </w:p>
    <w:p w14:paraId="4D31D301" w14:textId="7406E565" w:rsidR="00433A95" w:rsidRDefault="00433A95" w:rsidP="003576BB">
      <w:pPr>
        <w:pStyle w:val="Codesmall"/>
      </w:pPr>
      <w:ins w:id="3643" w:author="Laurence Golding" w:date="2019-02-17T11:19:00Z">
        <w:r>
          <w:t xml:space="preserve">        "driver": {</w:t>
        </w:r>
      </w:ins>
    </w:p>
    <w:p w14:paraId="47F18CBF" w14:textId="0007C519" w:rsidR="001B06D8" w:rsidRDefault="00433A95" w:rsidP="003576BB">
      <w:pPr>
        <w:pStyle w:val="Codesmall"/>
      </w:pPr>
      <w:ins w:id="3644"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645" w:author="Laurence Golding" w:date="2019-02-17T15:45:00Z"/>
        </w:rPr>
      </w:pPr>
      <w:ins w:id="3646" w:author="Laurence Golding" w:date="2019-02-17T15:46:00Z">
        <w:r>
          <w:t xml:space="preserve">  </w:t>
        </w:r>
      </w:ins>
      <w:moveToRangeStart w:id="3647" w:author="Laurence Golding" w:date="2019-02-17T15:45:00Z" w:name="move1310748"/>
      <w:moveTo w:id="3648" w:author="Laurence Golding" w:date="2019-02-17T15:45:00Z">
        <w:r>
          <w:t xml:space="preserve">        "</w:t>
        </w:r>
        <w:proofErr w:type="spellStart"/>
        <w:r>
          <w:t>rule</w:t>
        </w:r>
      </w:moveTo>
      <w:ins w:id="3649" w:author="Laurence Golding" w:date="2019-02-17T15:45:00Z">
        <w:r>
          <w:t>Descriptor</w:t>
        </w:r>
      </w:ins>
      <w:moveTo w:id="3650" w:author="Laurence Golding" w:date="2019-02-17T15:45:00Z">
        <w:r>
          <w:t>s</w:t>
        </w:r>
        <w:proofErr w:type="spellEnd"/>
        <w:r>
          <w:t>": [</w:t>
        </w:r>
      </w:moveTo>
    </w:p>
    <w:p w14:paraId="28067831" w14:textId="10175EA8" w:rsidR="00822F01" w:rsidRDefault="00822F01" w:rsidP="00822F01">
      <w:pPr>
        <w:pStyle w:val="Codesmall"/>
        <w:rPr>
          <w:moveTo w:id="3651" w:author="Laurence Golding" w:date="2019-02-17T15:45:00Z"/>
        </w:rPr>
      </w:pPr>
      <w:ins w:id="3652" w:author="Laurence Golding" w:date="2019-02-17T15:46:00Z">
        <w:r>
          <w:t xml:space="preserve">  </w:t>
        </w:r>
      </w:ins>
      <w:moveTo w:id="3653" w:author="Laurence Golding" w:date="2019-02-17T15:45:00Z">
        <w:r>
          <w:t xml:space="preserve">          {</w:t>
        </w:r>
      </w:moveTo>
    </w:p>
    <w:p w14:paraId="1B3DC12D" w14:textId="48896286" w:rsidR="00822F01" w:rsidRDefault="00822F01" w:rsidP="00822F01">
      <w:pPr>
        <w:pStyle w:val="Codesmall"/>
        <w:rPr>
          <w:moveTo w:id="3654" w:author="Laurence Golding" w:date="2019-02-17T15:45:00Z"/>
        </w:rPr>
      </w:pPr>
      <w:ins w:id="3655" w:author="Laurence Golding" w:date="2019-02-17T15:46:00Z">
        <w:r>
          <w:t xml:space="preserve">  </w:t>
        </w:r>
      </w:ins>
      <w:moveTo w:id="3656" w:author="Laurence Golding" w:date="2019-02-17T15:45:00Z">
        <w:r>
          <w:t xml:space="preserve">            "id": "BA2006",</w:t>
        </w:r>
      </w:moveTo>
    </w:p>
    <w:p w14:paraId="2B2898DE" w14:textId="258C21C9" w:rsidR="00822F01" w:rsidRDefault="00822F01" w:rsidP="00822F01">
      <w:pPr>
        <w:pStyle w:val="Codesmall"/>
        <w:rPr>
          <w:moveTo w:id="3657" w:author="Laurence Golding" w:date="2019-02-17T15:45:00Z"/>
        </w:rPr>
      </w:pPr>
      <w:ins w:id="3658" w:author="Laurence Golding" w:date="2019-02-17T15:46:00Z">
        <w:r>
          <w:t xml:space="preserve">  </w:t>
        </w:r>
      </w:ins>
      <w:moveTo w:id="3659" w:author="Laurence Golding" w:date="2019-02-17T15:45:00Z">
        <w:r>
          <w:t xml:space="preserve">            "name": {</w:t>
        </w:r>
      </w:moveTo>
    </w:p>
    <w:p w14:paraId="4F7D34FE" w14:textId="0967B526" w:rsidR="00822F01" w:rsidRDefault="00822F01" w:rsidP="00822F01">
      <w:pPr>
        <w:pStyle w:val="Codesmall"/>
        <w:rPr>
          <w:moveTo w:id="3660" w:author="Laurence Golding" w:date="2019-02-17T15:45:00Z"/>
        </w:rPr>
      </w:pPr>
      <w:ins w:id="3661" w:author="Laurence Golding" w:date="2019-02-17T15:46:00Z">
        <w:r>
          <w:t xml:space="preserve">  </w:t>
        </w:r>
      </w:ins>
      <w:moveTo w:id="3662"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663" w:author="Laurence Golding" w:date="2019-02-17T15:45:00Z"/>
        </w:rPr>
      </w:pPr>
      <w:ins w:id="3664" w:author="Laurence Golding" w:date="2019-02-17T15:46:00Z">
        <w:r>
          <w:t xml:space="preserve">  </w:t>
        </w:r>
      </w:ins>
      <w:moveTo w:id="3665" w:author="Laurence Golding" w:date="2019-02-17T15:45:00Z">
        <w:r>
          <w:t xml:space="preserve">            },</w:t>
        </w:r>
      </w:moveTo>
    </w:p>
    <w:p w14:paraId="3367D8E5" w14:textId="10E6904C" w:rsidR="00822F01" w:rsidRDefault="00822F01" w:rsidP="00822F01">
      <w:pPr>
        <w:pStyle w:val="Codesmall"/>
        <w:rPr>
          <w:moveTo w:id="3666" w:author="Laurence Golding" w:date="2019-02-17T15:45:00Z"/>
        </w:rPr>
      </w:pPr>
      <w:ins w:id="3667" w:author="Laurence Golding" w:date="2019-02-17T15:46:00Z">
        <w:r>
          <w:t xml:space="preserve">  </w:t>
        </w:r>
      </w:ins>
      <w:moveTo w:id="3668"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669" w:author="Laurence Golding" w:date="2019-02-17T15:45:00Z"/>
        </w:rPr>
      </w:pPr>
      <w:ins w:id="3670" w:author="Laurence Golding" w:date="2019-02-17T15:46:00Z">
        <w:r>
          <w:t xml:space="preserve">  </w:t>
        </w:r>
      </w:ins>
      <w:moveTo w:id="3671" w:author="Laurence Golding" w:date="2019-02-17T15:45:00Z">
        <w:r>
          <w:t xml:space="preserve">              "text": "Application code should be compiled with</w:t>
        </w:r>
      </w:moveTo>
    </w:p>
    <w:p w14:paraId="26BC27CF" w14:textId="1760FFB3" w:rsidR="00822F01" w:rsidRDefault="00822F01" w:rsidP="00822F01">
      <w:pPr>
        <w:pStyle w:val="Codesmall"/>
        <w:rPr>
          <w:moveTo w:id="3672" w:author="Laurence Golding" w:date="2019-02-17T15:45:00Z"/>
        </w:rPr>
      </w:pPr>
      <w:ins w:id="3673" w:author="Laurence Golding" w:date="2019-02-17T15:46:00Z">
        <w:r>
          <w:t xml:space="preserve">  </w:t>
        </w:r>
      </w:ins>
      <w:moveTo w:id="3674" w:author="Laurence Golding" w:date="2019-02-17T15:45:00Z">
        <w:r>
          <w:t xml:space="preserve">                       the most up-to-date tool sets."</w:t>
        </w:r>
      </w:moveTo>
    </w:p>
    <w:p w14:paraId="1B4FFF8D" w14:textId="1DF209B1" w:rsidR="00822F01" w:rsidRDefault="00822F01" w:rsidP="00822F01">
      <w:pPr>
        <w:pStyle w:val="Codesmall"/>
        <w:rPr>
          <w:moveTo w:id="3675" w:author="Laurence Golding" w:date="2019-02-17T15:45:00Z"/>
        </w:rPr>
      </w:pPr>
      <w:ins w:id="3676" w:author="Laurence Golding" w:date="2019-02-17T15:46:00Z">
        <w:r>
          <w:t xml:space="preserve">  </w:t>
        </w:r>
      </w:ins>
      <w:moveTo w:id="3677" w:author="Laurence Golding" w:date="2019-02-17T15:45:00Z">
        <w:r>
          <w:t xml:space="preserve">            },</w:t>
        </w:r>
      </w:moveTo>
    </w:p>
    <w:p w14:paraId="670B8569" w14:textId="2962CD6B" w:rsidR="00822F01" w:rsidRDefault="00822F01" w:rsidP="00822F01">
      <w:pPr>
        <w:pStyle w:val="Codesmall"/>
        <w:rPr>
          <w:moveTo w:id="3678" w:author="Laurence Golding" w:date="2019-02-17T15:45:00Z"/>
        </w:rPr>
      </w:pPr>
      <w:ins w:id="3679" w:author="Laurence Golding" w:date="2019-02-17T15:46:00Z">
        <w:r>
          <w:t xml:space="preserve">  </w:t>
        </w:r>
      </w:ins>
      <w:moveTo w:id="3680"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681" w:author="Laurence Golding" w:date="2019-02-17T15:45:00Z"/>
        </w:rPr>
      </w:pPr>
      <w:ins w:id="3682" w:author="Laurence Golding" w:date="2019-02-17T15:46:00Z">
        <w:r>
          <w:t xml:space="preserve">  </w:t>
        </w:r>
      </w:ins>
      <w:moveTo w:id="3683" w:author="Laurence Golding" w:date="2019-02-17T15:45:00Z">
        <w:r>
          <w:t xml:space="preserve">              "text": "Application code should be compiled with</w:t>
        </w:r>
      </w:moveTo>
    </w:p>
    <w:p w14:paraId="57176168" w14:textId="2A3E732D" w:rsidR="00822F01" w:rsidRDefault="00822F01" w:rsidP="00822F01">
      <w:pPr>
        <w:pStyle w:val="Codesmall"/>
        <w:rPr>
          <w:moveTo w:id="3684" w:author="Laurence Golding" w:date="2019-02-17T15:45:00Z"/>
        </w:rPr>
      </w:pPr>
      <w:ins w:id="3685" w:author="Laurence Golding" w:date="2019-02-17T15:46:00Z">
        <w:r>
          <w:t xml:space="preserve">  </w:t>
        </w:r>
      </w:ins>
      <w:moveTo w:id="3686" w:author="Laurence Golding" w:date="2019-02-17T15:45:00Z">
        <w:r>
          <w:t xml:space="preserve">                       the most up-to-date tool sets. The latest</w:t>
        </w:r>
      </w:moveTo>
    </w:p>
    <w:p w14:paraId="3700BF34" w14:textId="38733691" w:rsidR="00822F01" w:rsidRDefault="00822F01" w:rsidP="00822F01">
      <w:pPr>
        <w:pStyle w:val="Codesmall"/>
        <w:rPr>
          <w:moveTo w:id="3687" w:author="Laurence Golding" w:date="2019-02-17T15:45:00Z"/>
        </w:rPr>
      </w:pPr>
      <w:ins w:id="3688" w:author="Laurence Golding" w:date="2019-02-17T15:46:00Z">
        <w:r>
          <w:t xml:space="preserve">  </w:t>
        </w:r>
      </w:ins>
      <w:moveTo w:id="3689" w:author="Laurence Golding" w:date="2019-02-17T15:45:00Z">
        <w:r>
          <w:t xml:space="preserve">                       version is 2.2."</w:t>
        </w:r>
      </w:moveTo>
    </w:p>
    <w:p w14:paraId="32B4015D" w14:textId="24ECEDD2" w:rsidR="00822F01" w:rsidRDefault="00822F01" w:rsidP="00822F01">
      <w:pPr>
        <w:pStyle w:val="Codesmall"/>
        <w:rPr>
          <w:moveTo w:id="3690" w:author="Laurence Golding" w:date="2019-02-17T15:45:00Z"/>
        </w:rPr>
      </w:pPr>
      <w:ins w:id="3691" w:author="Laurence Golding" w:date="2019-02-17T15:46:00Z">
        <w:r>
          <w:t xml:space="preserve">  </w:t>
        </w:r>
      </w:ins>
      <w:moveTo w:id="3692" w:author="Laurence Golding" w:date="2019-02-17T15:45:00Z">
        <w:r>
          <w:t xml:space="preserve">            },</w:t>
        </w:r>
      </w:moveTo>
    </w:p>
    <w:p w14:paraId="3EA50D99" w14:textId="24E51C8D" w:rsidR="00822F01" w:rsidRDefault="00822F01" w:rsidP="00822F01">
      <w:pPr>
        <w:pStyle w:val="Codesmall"/>
        <w:rPr>
          <w:moveTo w:id="3693" w:author="Laurence Golding" w:date="2019-02-17T15:45:00Z"/>
        </w:rPr>
      </w:pPr>
      <w:ins w:id="3694" w:author="Laurence Golding" w:date="2019-02-17T15:46:00Z">
        <w:r>
          <w:lastRenderedPageBreak/>
          <w:t xml:space="preserve">  </w:t>
        </w:r>
      </w:ins>
      <w:moveTo w:id="3695"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696" w:author="Laurence Golding" w:date="2019-02-17T15:45:00Z"/>
        </w:rPr>
      </w:pPr>
      <w:ins w:id="3697" w:author="Laurence Golding" w:date="2019-02-17T15:46:00Z">
        <w:r>
          <w:t xml:space="preserve">  </w:t>
        </w:r>
      </w:ins>
      <w:moveTo w:id="3698"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699" w:author="Laurence Golding" w:date="2019-02-17T15:45:00Z"/>
        </w:rPr>
      </w:pPr>
      <w:ins w:id="3700" w:author="Laurence Golding" w:date="2019-02-17T15:46:00Z">
        <w:r>
          <w:t xml:space="preserve">  </w:t>
        </w:r>
      </w:ins>
      <w:moveTo w:id="3701" w:author="Laurence Golding" w:date="2019-02-17T15:45:00Z">
        <w:r>
          <w:t xml:space="preserve">                                 (Front end version {2})",</w:t>
        </w:r>
      </w:moveTo>
    </w:p>
    <w:p w14:paraId="1DE35901" w14:textId="4D8F4FEA" w:rsidR="00822F01" w:rsidRDefault="00822F01" w:rsidP="00822F01">
      <w:pPr>
        <w:pStyle w:val="Codesmall"/>
        <w:rPr>
          <w:moveTo w:id="3702" w:author="Laurence Golding" w:date="2019-02-17T15:45:00Z"/>
        </w:rPr>
      </w:pPr>
      <w:ins w:id="3703" w:author="Laurence Golding" w:date="2019-02-17T15:46:00Z">
        <w:r>
          <w:t xml:space="preserve">  </w:t>
        </w:r>
      </w:ins>
      <w:moveTo w:id="3704" w:author="Laurence Golding" w:date="2019-02-17T15:45:00Z">
        <w:r>
          <w:t xml:space="preserve">              "Pass": "{0} was built with tools that satisfy</w:t>
        </w:r>
      </w:moveTo>
    </w:p>
    <w:p w14:paraId="35DA3A14" w14:textId="36091F38" w:rsidR="00822F01" w:rsidRDefault="00822F01" w:rsidP="00822F01">
      <w:pPr>
        <w:pStyle w:val="Codesmall"/>
        <w:rPr>
          <w:moveTo w:id="3705" w:author="Laurence Golding" w:date="2019-02-17T15:45:00Z"/>
        </w:rPr>
      </w:pPr>
      <w:ins w:id="3706" w:author="Laurence Golding" w:date="2019-02-17T15:46:00Z">
        <w:r>
          <w:t xml:space="preserve">  </w:t>
        </w:r>
      </w:ins>
      <w:moveTo w:id="3707" w:author="Laurence Golding" w:date="2019-02-17T15:45:00Z">
        <w:r>
          <w:t xml:space="preserve">                      configured policy.",</w:t>
        </w:r>
      </w:moveTo>
    </w:p>
    <w:p w14:paraId="0FF2EC62" w14:textId="440E4B9C" w:rsidR="00822F01" w:rsidRDefault="00822F01" w:rsidP="00822F01">
      <w:pPr>
        <w:pStyle w:val="Codesmall"/>
        <w:rPr>
          <w:moveTo w:id="3708" w:author="Laurence Golding" w:date="2019-02-17T15:45:00Z"/>
        </w:rPr>
      </w:pPr>
      <w:ins w:id="3709" w:author="Laurence Golding" w:date="2019-02-17T15:46:00Z">
        <w:r>
          <w:t xml:space="preserve">  </w:t>
        </w:r>
      </w:ins>
      <w:moveTo w:id="3710" w:author="Laurence Golding" w:date="2019-02-17T15:45:00Z">
        <w:r>
          <w:t xml:space="preserve">              "Error": "{0} was compiled with one or tools that do not</w:t>
        </w:r>
      </w:moveTo>
    </w:p>
    <w:p w14:paraId="75631A47" w14:textId="394B2EBF" w:rsidR="00822F01" w:rsidRDefault="00822F01" w:rsidP="00822F01">
      <w:pPr>
        <w:pStyle w:val="Codesmall"/>
        <w:rPr>
          <w:moveTo w:id="3711" w:author="Laurence Golding" w:date="2019-02-17T15:45:00Z"/>
        </w:rPr>
      </w:pPr>
      <w:ins w:id="3712" w:author="Laurence Golding" w:date="2019-02-17T15:46:00Z">
        <w:r>
          <w:t xml:space="preserve">  </w:t>
        </w:r>
      </w:ins>
      <w:moveTo w:id="3713" w:author="Laurence Golding" w:date="2019-02-17T15:45:00Z">
        <w:r>
          <w:t xml:space="preserve">                       satisfy configured policy.",</w:t>
        </w:r>
      </w:moveTo>
    </w:p>
    <w:p w14:paraId="75F41C36" w14:textId="24D25892" w:rsidR="00822F01" w:rsidRDefault="00822F01" w:rsidP="00822F01">
      <w:pPr>
        <w:pStyle w:val="Codesmall"/>
        <w:rPr>
          <w:moveTo w:id="3714" w:author="Laurence Golding" w:date="2019-02-17T15:45:00Z"/>
        </w:rPr>
      </w:pPr>
      <w:ins w:id="3715" w:author="Laurence Golding" w:date="2019-02-17T15:46:00Z">
        <w:r>
          <w:t xml:space="preserve">  </w:t>
        </w:r>
      </w:ins>
      <w:moveTo w:id="3716"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717" w:author="Laurence Golding" w:date="2019-02-17T15:45:00Z"/>
        </w:rPr>
      </w:pPr>
      <w:ins w:id="3718" w:author="Laurence Golding" w:date="2019-02-17T15:46:00Z">
        <w:r>
          <w:t xml:space="preserve">  </w:t>
        </w:r>
      </w:ins>
      <w:moveTo w:id="3719" w:author="Laurence Golding" w:date="2019-02-17T15:45:00Z">
        <w:r>
          <w:t xml:space="preserve">                                               check '{1}'."</w:t>
        </w:r>
      </w:moveTo>
    </w:p>
    <w:p w14:paraId="4BD229D4" w14:textId="545FF76C" w:rsidR="00822F01" w:rsidRDefault="00822F01" w:rsidP="00822F01">
      <w:pPr>
        <w:pStyle w:val="Codesmall"/>
        <w:rPr>
          <w:moveTo w:id="3720" w:author="Laurence Golding" w:date="2019-02-17T15:45:00Z"/>
        </w:rPr>
      </w:pPr>
      <w:ins w:id="3721" w:author="Laurence Golding" w:date="2019-02-17T15:46:00Z">
        <w:r>
          <w:t xml:space="preserve">  </w:t>
        </w:r>
      </w:ins>
      <w:moveTo w:id="3722" w:author="Laurence Golding" w:date="2019-02-17T15:45:00Z">
        <w:r>
          <w:t xml:space="preserve">            },</w:t>
        </w:r>
      </w:moveTo>
    </w:p>
    <w:p w14:paraId="589B9610" w14:textId="18140C52" w:rsidR="00822F01" w:rsidRDefault="00822F01" w:rsidP="00822F01">
      <w:pPr>
        <w:pStyle w:val="Codesmall"/>
        <w:rPr>
          <w:moveTo w:id="3723" w:author="Laurence Golding" w:date="2019-02-17T15:45:00Z"/>
        </w:rPr>
      </w:pPr>
      <w:ins w:id="3724" w:author="Laurence Golding" w:date="2019-02-17T15:46:00Z">
        <w:r>
          <w:t xml:space="preserve">  </w:t>
        </w:r>
      </w:ins>
      <w:moveTo w:id="3725" w:author="Laurence Golding" w:date="2019-02-17T15:45:00Z">
        <w:r>
          <w:t xml:space="preserve">            "</w:t>
        </w:r>
        <w:proofErr w:type="spellStart"/>
        <w:del w:id="3726" w:author="Laurence Golding" w:date="2019-02-17T15:47:00Z">
          <w:r w:rsidDel="00822F01">
            <w:delText>c</w:delText>
          </w:r>
        </w:del>
      </w:moveTo>
      <w:ins w:id="3727" w:author="Laurence Golding" w:date="2019-02-17T15:47:00Z">
        <w:r>
          <w:t>defaultC</w:t>
        </w:r>
      </w:ins>
      <w:moveTo w:id="3728" w:author="Laurence Golding" w:date="2019-02-17T15:45:00Z">
        <w:r>
          <w:t>onfiguration</w:t>
        </w:r>
        <w:proofErr w:type="spellEnd"/>
        <w:r>
          <w:t>": {</w:t>
        </w:r>
      </w:moveTo>
    </w:p>
    <w:p w14:paraId="63D8BACD" w14:textId="210BDD79" w:rsidR="00822F01" w:rsidRDefault="00822F01" w:rsidP="00822F01">
      <w:pPr>
        <w:pStyle w:val="Codesmall"/>
        <w:rPr>
          <w:moveTo w:id="3729" w:author="Laurence Golding" w:date="2019-02-17T15:45:00Z"/>
        </w:rPr>
      </w:pPr>
      <w:ins w:id="3730" w:author="Laurence Golding" w:date="2019-02-17T15:46:00Z">
        <w:r>
          <w:t xml:space="preserve">  </w:t>
        </w:r>
      </w:ins>
      <w:moveTo w:id="3731" w:author="Laurence Golding" w:date="2019-02-17T15:45:00Z">
        <w:r>
          <w:t xml:space="preserve">              "</w:t>
        </w:r>
        <w:del w:id="3732" w:author="Laurence Golding" w:date="2019-02-17T15:47:00Z">
          <w:r w:rsidDel="00822F01">
            <w:delText>defaultL</w:delText>
          </w:r>
        </w:del>
      </w:moveTo>
      <w:ins w:id="3733" w:author="Laurence Golding" w:date="2019-02-17T15:47:00Z">
        <w:r>
          <w:t>l</w:t>
        </w:r>
      </w:ins>
      <w:moveTo w:id="3734" w:author="Laurence Golding" w:date="2019-02-17T15:45:00Z">
        <w:r>
          <w:t>evel": "warning"</w:t>
        </w:r>
      </w:moveTo>
    </w:p>
    <w:p w14:paraId="0C834642" w14:textId="5F94CDDA" w:rsidR="00822F01" w:rsidRDefault="00822F01" w:rsidP="00822F01">
      <w:pPr>
        <w:pStyle w:val="Codesmall"/>
        <w:rPr>
          <w:moveTo w:id="3735" w:author="Laurence Golding" w:date="2019-02-17T15:45:00Z"/>
        </w:rPr>
      </w:pPr>
      <w:ins w:id="3736" w:author="Laurence Golding" w:date="2019-02-17T15:46:00Z">
        <w:r>
          <w:t xml:space="preserve">  </w:t>
        </w:r>
      </w:ins>
      <w:moveTo w:id="3737" w:author="Laurence Golding" w:date="2019-02-17T15:45:00Z">
        <w:r>
          <w:t xml:space="preserve">            },</w:t>
        </w:r>
      </w:moveTo>
    </w:p>
    <w:p w14:paraId="232B0827" w14:textId="0D30D73C" w:rsidR="00822F01" w:rsidRDefault="00822F01" w:rsidP="00822F01">
      <w:pPr>
        <w:pStyle w:val="Codesmall"/>
        <w:rPr>
          <w:moveTo w:id="3738" w:author="Laurence Golding" w:date="2019-02-17T15:45:00Z"/>
        </w:rPr>
      </w:pPr>
      <w:ins w:id="3739" w:author="Laurence Golding" w:date="2019-02-17T15:46:00Z">
        <w:r>
          <w:t xml:space="preserve">  </w:t>
        </w:r>
      </w:ins>
      <w:moveTo w:id="3740"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741" w:author="Laurence Golding" w:date="2019-02-17T15:45:00Z"/>
        </w:rPr>
      </w:pPr>
      <w:ins w:id="3742" w:author="Laurence Golding" w:date="2019-02-17T15:47:00Z">
        <w:r>
          <w:t xml:space="preserve">  </w:t>
        </w:r>
      </w:ins>
      <w:moveTo w:id="3743" w:author="Laurence Golding" w:date="2019-02-17T15:45:00Z">
        <w:r>
          <w:t xml:space="preserve">          }</w:t>
        </w:r>
      </w:moveTo>
    </w:p>
    <w:p w14:paraId="0D155D05" w14:textId="0D3E2148" w:rsidR="00822F01" w:rsidRDefault="00822F01" w:rsidP="00822F01">
      <w:pPr>
        <w:pStyle w:val="Codesmall"/>
        <w:rPr>
          <w:moveTo w:id="3744" w:author="Laurence Golding" w:date="2019-02-17T15:45:00Z"/>
        </w:rPr>
      </w:pPr>
      <w:ins w:id="3745" w:author="Laurence Golding" w:date="2019-02-17T15:47:00Z">
        <w:r>
          <w:t xml:space="preserve">  </w:t>
        </w:r>
      </w:ins>
      <w:moveTo w:id="3746" w:author="Laurence Golding" w:date="2019-02-17T15:45:00Z">
        <w:r>
          <w:t xml:space="preserve">        ]</w:t>
        </w:r>
      </w:moveTo>
    </w:p>
    <w:moveToRangeEnd w:id="3647"/>
    <w:p w14:paraId="4C8B0FFB" w14:textId="09E7B82E" w:rsidR="00433A95" w:rsidRDefault="00433A95" w:rsidP="003576BB">
      <w:pPr>
        <w:pStyle w:val="Codesmall"/>
        <w:rPr>
          <w:ins w:id="3747" w:author="Laurence Golding" w:date="2019-02-17T11:19:00Z"/>
        </w:rPr>
      </w:pPr>
      <w:ins w:id="3748" w:author="Laurence Golding" w:date="2019-02-17T11:19:00Z">
        <w:r>
          <w:t xml:space="preserve">        }</w:t>
        </w:r>
      </w:ins>
      <w:ins w:id="3749"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750" w:author="Laurence Golding" w:date="2019-02-17T15:45:00Z">
        <w:r w:rsidR="003576BB" w:rsidDel="00822F01">
          <w:delText>,</w:delText>
        </w:r>
      </w:del>
    </w:p>
    <w:p w14:paraId="7AF0F51E" w14:textId="194EE3F4" w:rsidR="003576BB" w:rsidDel="00822F01" w:rsidRDefault="003576BB" w:rsidP="003576BB">
      <w:pPr>
        <w:pStyle w:val="Codesmall"/>
        <w:rPr>
          <w:del w:id="3751" w:author="Laurence Golding" w:date="2019-02-17T15:45:00Z"/>
        </w:rPr>
      </w:pPr>
      <w:del w:id="3752" w:author="Laurence Golding" w:date="2019-02-17T15:45:00Z">
        <w:r w:rsidDel="00822F01">
          <w:delText xml:space="preserve">      "resources": {</w:delText>
        </w:r>
      </w:del>
    </w:p>
    <w:p w14:paraId="12CC6311" w14:textId="5B8A3F81" w:rsidR="001B06D8" w:rsidDel="00822F01" w:rsidRDefault="003576BB" w:rsidP="003576BB">
      <w:pPr>
        <w:pStyle w:val="Codesmall"/>
        <w:rPr>
          <w:del w:id="3753" w:author="Laurence Golding" w:date="2019-02-17T15:45:00Z"/>
          <w:moveFrom w:id="3754" w:author="Laurence Golding" w:date="2019-02-17T15:45:00Z"/>
        </w:rPr>
      </w:pPr>
      <w:moveFromRangeStart w:id="3755" w:author="Laurence Golding" w:date="2019-02-17T15:45:00Z" w:name="move1310748"/>
      <w:moveFrom w:id="3756" w:author="Laurence Golding" w:date="2019-02-17T15:45:00Z">
        <w:del w:id="3757"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758" w:author="Laurence Golding" w:date="2019-02-17T15:45:00Z"/>
          <w:moveFrom w:id="3759" w:author="Laurence Golding" w:date="2019-02-17T15:45:00Z"/>
        </w:rPr>
      </w:pPr>
      <w:moveFrom w:id="3760" w:author="Laurence Golding" w:date="2019-02-17T15:45:00Z">
        <w:del w:id="3761"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762" w:author="Laurence Golding" w:date="2019-02-17T15:45:00Z"/>
          <w:moveFrom w:id="3763" w:author="Laurence Golding" w:date="2019-02-17T15:45:00Z"/>
        </w:rPr>
      </w:pPr>
      <w:moveFrom w:id="3764" w:author="Laurence Golding" w:date="2019-02-17T15:45:00Z">
        <w:del w:id="3765"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766" w:author="Laurence Golding" w:date="2019-02-17T15:45:00Z"/>
          <w:moveFrom w:id="3767" w:author="Laurence Golding" w:date="2019-02-17T15:45:00Z"/>
        </w:rPr>
      </w:pPr>
      <w:moveFrom w:id="3768" w:author="Laurence Golding" w:date="2019-02-17T15:45:00Z">
        <w:del w:id="3769"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770" w:author="Laurence Golding" w:date="2019-02-17T15:45:00Z"/>
          <w:moveFrom w:id="3771" w:author="Laurence Golding" w:date="2019-02-17T15:45:00Z"/>
        </w:rPr>
      </w:pPr>
      <w:moveFrom w:id="3772" w:author="Laurence Golding" w:date="2019-02-17T15:45:00Z">
        <w:del w:id="3773"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774" w:author="Laurence Golding" w:date="2019-02-17T15:45:00Z"/>
          <w:moveFrom w:id="3775" w:author="Laurence Golding" w:date="2019-02-17T15:45:00Z"/>
        </w:rPr>
      </w:pPr>
      <w:moveFrom w:id="3776" w:author="Laurence Golding" w:date="2019-02-17T15:45:00Z">
        <w:del w:id="3777"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778" w:author="Laurence Golding" w:date="2019-02-17T15:45:00Z"/>
          <w:moveFrom w:id="3779" w:author="Laurence Golding" w:date="2019-02-17T15:45:00Z"/>
        </w:rPr>
      </w:pPr>
      <w:moveFrom w:id="3780" w:author="Laurence Golding" w:date="2019-02-17T15:45:00Z">
        <w:del w:id="3781"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782" w:author="Laurence Golding" w:date="2019-02-17T15:45:00Z"/>
          <w:moveFrom w:id="3783" w:author="Laurence Golding" w:date="2019-02-17T15:45:00Z"/>
        </w:rPr>
      </w:pPr>
      <w:moveFrom w:id="3784" w:author="Laurence Golding" w:date="2019-02-17T15:45:00Z">
        <w:del w:id="3785"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786" w:author="Laurence Golding" w:date="2019-02-17T15:45:00Z"/>
          <w:moveFrom w:id="3787" w:author="Laurence Golding" w:date="2019-02-17T15:45:00Z"/>
        </w:rPr>
      </w:pPr>
      <w:moveFrom w:id="3788" w:author="Laurence Golding" w:date="2019-02-17T15:45:00Z">
        <w:del w:id="378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790" w:author="Laurence Golding" w:date="2019-02-17T15:45:00Z"/>
          <w:moveFrom w:id="3791" w:author="Laurence Golding" w:date="2019-02-17T15:45:00Z"/>
        </w:rPr>
      </w:pPr>
      <w:moveFrom w:id="3792" w:author="Laurence Golding" w:date="2019-02-17T15:45:00Z">
        <w:del w:id="3793"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794" w:author="Laurence Golding" w:date="2019-02-17T15:45:00Z"/>
          <w:moveFrom w:id="3795" w:author="Laurence Golding" w:date="2019-02-17T15:45:00Z"/>
        </w:rPr>
      </w:pPr>
      <w:moveFrom w:id="3796" w:author="Laurence Golding" w:date="2019-02-17T15:45:00Z">
        <w:del w:id="3797"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798" w:author="Laurence Golding" w:date="2019-02-17T15:45:00Z"/>
          <w:moveFrom w:id="3799" w:author="Laurence Golding" w:date="2019-02-17T15:45:00Z"/>
        </w:rPr>
      </w:pPr>
      <w:moveFrom w:id="3800" w:author="Laurence Golding" w:date="2019-02-17T15:45:00Z">
        <w:del w:id="3801"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802" w:author="Laurence Golding" w:date="2019-02-17T15:45:00Z"/>
          <w:moveFrom w:id="3803" w:author="Laurence Golding" w:date="2019-02-17T15:45:00Z"/>
        </w:rPr>
      </w:pPr>
      <w:moveFrom w:id="3804" w:author="Laurence Golding" w:date="2019-02-17T15:45:00Z">
        <w:del w:id="3805"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806" w:author="Laurence Golding" w:date="2019-02-17T15:45:00Z"/>
          <w:moveFrom w:id="3807" w:author="Laurence Golding" w:date="2019-02-17T15:45:00Z"/>
        </w:rPr>
      </w:pPr>
      <w:moveFrom w:id="3808" w:author="Laurence Golding" w:date="2019-02-17T15:45:00Z">
        <w:del w:id="380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810" w:author="Laurence Golding" w:date="2019-02-17T15:45:00Z"/>
          <w:moveFrom w:id="3811" w:author="Laurence Golding" w:date="2019-02-17T15:45:00Z"/>
        </w:rPr>
      </w:pPr>
      <w:moveFrom w:id="3812" w:author="Laurence Golding" w:date="2019-02-17T15:45:00Z">
        <w:del w:id="3813"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814" w:author="Laurence Golding" w:date="2019-02-17T15:45:00Z"/>
          <w:moveFrom w:id="3815" w:author="Laurence Golding" w:date="2019-02-17T15:45:00Z"/>
        </w:rPr>
      </w:pPr>
      <w:moveFrom w:id="3816" w:author="Laurence Golding" w:date="2019-02-17T15:45:00Z">
        <w:del w:id="3817"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818" w:author="Laurence Golding" w:date="2019-02-17T15:45:00Z"/>
          <w:moveFrom w:id="3819" w:author="Laurence Golding" w:date="2019-02-17T15:45:00Z"/>
        </w:rPr>
      </w:pPr>
      <w:moveFrom w:id="3820" w:author="Laurence Golding" w:date="2019-02-17T15:45:00Z">
        <w:del w:id="3821"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822" w:author="Laurence Golding" w:date="2019-02-17T15:45:00Z"/>
          <w:moveFrom w:id="3823" w:author="Laurence Golding" w:date="2019-02-17T15:45:00Z"/>
        </w:rPr>
      </w:pPr>
      <w:moveFrom w:id="3824" w:author="Laurence Golding" w:date="2019-02-17T15:45:00Z">
        <w:del w:id="382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826" w:author="Laurence Golding" w:date="2019-02-17T15:45:00Z"/>
          <w:moveFrom w:id="3827" w:author="Laurence Golding" w:date="2019-02-17T15:45:00Z"/>
        </w:rPr>
      </w:pPr>
      <w:moveFrom w:id="3828" w:author="Laurence Golding" w:date="2019-02-17T15:45:00Z">
        <w:del w:id="3829"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830" w:author="Laurence Golding" w:date="2019-02-17T15:45:00Z"/>
          <w:moveFrom w:id="3831" w:author="Laurence Golding" w:date="2019-02-17T15:45:00Z"/>
        </w:rPr>
      </w:pPr>
      <w:moveFrom w:id="3832" w:author="Laurence Golding" w:date="2019-02-17T15:45:00Z">
        <w:del w:id="3833"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834" w:author="Laurence Golding" w:date="2019-02-17T15:45:00Z"/>
          <w:moveFrom w:id="3835" w:author="Laurence Golding" w:date="2019-02-17T15:45:00Z"/>
        </w:rPr>
      </w:pPr>
      <w:moveFrom w:id="3836" w:author="Laurence Golding" w:date="2019-02-17T15:45:00Z">
        <w:del w:id="3837"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838" w:author="Laurence Golding" w:date="2019-02-17T15:45:00Z"/>
          <w:moveFrom w:id="3839" w:author="Laurence Golding" w:date="2019-02-17T15:45:00Z"/>
        </w:rPr>
      </w:pPr>
      <w:moveFrom w:id="3840" w:author="Laurence Golding" w:date="2019-02-17T15:45:00Z">
        <w:del w:id="3841"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842" w:author="Laurence Golding" w:date="2019-02-17T15:45:00Z"/>
          <w:moveFrom w:id="3843" w:author="Laurence Golding" w:date="2019-02-17T15:45:00Z"/>
        </w:rPr>
      </w:pPr>
      <w:moveFrom w:id="3844" w:author="Laurence Golding" w:date="2019-02-17T15:45:00Z">
        <w:del w:id="384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846" w:author="Laurence Golding" w:date="2019-02-17T15:45:00Z"/>
          <w:moveFrom w:id="3847" w:author="Laurence Golding" w:date="2019-02-17T15:45:00Z"/>
        </w:rPr>
      </w:pPr>
      <w:moveFrom w:id="3848" w:author="Laurence Golding" w:date="2019-02-17T15:45:00Z">
        <w:del w:id="384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850" w:author="Laurence Golding" w:date="2019-02-17T15:45:00Z"/>
          <w:moveFrom w:id="3851" w:author="Laurence Golding" w:date="2019-02-17T15:45:00Z"/>
        </w:rPr>
      </w:pPr>
      <w:moveFrom w:id="3852" w:author="Laurence Golding" w:date="2019-02-17T15:45:00Z">
        <w:del w:id="3853"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854" w:author="Laurence Golding" w:date="2019-02-17T15:45:00Z"/>
          <w:moveFrom w:id="3855" w:author="Laurence Golding" w:date="2019-02-17T15:45:00Z"/>
        </w:rPr>
      </w:pPr>
      <w:moveFrom w:id="3856" w:author="Laurence Golding" w:date="2019-02-17T15:45:00Z">
        <w:del w:id="3857"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858" w:author="Laurence Golding" w:date="2019-02-17T15:45:00Z"/>
          <w:moveFrom w:id="3859" w:author="Laurence Golding" w:date="2019-02-17T15:45:00Z"/>
        </w:rPr>
      </w:pPr>
      <w:moveFrom w:id="3860" w:author="Laurence Golding" w:date="2019-02-17T15:45:00Z">
        <w:del w:id="3861"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862" w:author="Laurence Golding" w:date="2019-02-17T15:45:00Z"/>
          <w:moveFrom w:id="3863" w:author="Laurence Golding" w:date="2019-02-17T15:45:00Z"/>
        </w:rPr>
      </w:pPr>
      <w:moveFrom w:id="3864" w:author="Laurence Golding" w:date="2019-02-17T15:45:00Z">
        <w:del w:id="3865"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866" w:author="Laurence Golding" w:date="2019-02-17T15:45:00Z"/>
          <w:moveFrom w:id="3867" w:author="Laurence Golding" w:date="2019-02-17T15:45:00Z"/>
        </w:rPr>
      </w:pPr>
      <w:moveFrom w:id="3868" w:author="Laurence Golding" w:date="2019-02-17T15:45:00Z">
        <w:del w:id="3869"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870" w:author="Laurence Golding" w:date="2019-02-17T15:45:00Z"/>
          <w:moveFrom w:id="3871" w:author="Laurence Golding" w:date="2019-02-17T15:45:00Z"/>
        </w:rPr>
      </w:pPr>
      <w:moveFrom w:id="3872" w:author="Laurence Golding" w:date="2019-02-17T15:45:00Z">
        <w:del w:id="3873"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874" w:author="Laurence Golding" w:date="2019-02-17T15:45:00Z"/>
          <w:moveFrom w:id="3875" w:author="Laurence Golding" w:date="2019-02-17T15:45:00Z"/>
        </w:rPr>
      </w:pPr>
      <w:moveFrom w:id="3876" w:author="Laurence Golding" w:date="2019-02-17T15:45:00Z">
        <w:del w:id="3877" w:author="Laurence Golding" w:date="2019-02-17T15:45:00Z">
          <w:r w:rsidDel="00822F01">
            <w:delText xml:space="preserve">      </w:delText>
          </w:r>
          <w:r w:rsidR="00D71A1D" w:rsidDel="00822F01">
            <w:delText xml:space="preserve">  </w:delText>
          </w:r>
          <w:r w:rsidR="00581577" w:rsidDel="00822F01">
            <w:delText>]</w:delText>
          </w:r>
        </w:del>
      </w:moveFrom>
    </w:p>
    <w:moveFromRangeEnd w:id="3755"/>
    <w:p w14:paraId="68131C8E" w14:textId="361E666E" w:rsidR="003576BB" w:rsidDel="00822F01" w:rsidRDefault="003576BB" w:rsidP="003576BB">
      <w:pPr>
        <w:pStyle w:val="Codesmall"/>
        <w:rPr>
          <w:del w:id="3878" w:author="Laurence Golding" w:date="2019-02-17T15:45:00Z"/>
        </w:rPr>
      </w:pPr>
      <w:del w:id="3879"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880" w:name="_Toc534899798"/>
      <w:r>
        <w:t>Comprehensive SARIF file</w:t>
      </w:r>
      <w:bookmarkEnd w:id="388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881" w:author="Laurence Golding" w:date="2019-02-17T11:22:00Z"/>
        </w:rPr>
      </w:pPr>
      <w:r>
        <w:t xml:space="preserve">      "tool": {</w:t>
      </w:r>
    </w:p>
    <w:p w14:paraId="37BB40AD" w14:textId="3D78DF71" w:rsidR="00433A95" w:rsidRDefault="00433A95" w:rsidP="00EA1C84">
      <w:pPr>
        <w:pStyle w:val="Codesmall"/>
      </w:pPr>
      <w:ins w:id="3882" w:author="Laurence Golding" w:date="2019-02-17T11:22:00Z">
        <w:r>
          <w:t xml:space="preserve">        "driver": {</w:t>
        </w:r>
      </w:ins>
    </w:p>
    <w:p w14:paraId="2FFD6DDE" w14:textId="25CFB3E0" w:rsidR="006043FF" w:rsidRDefault="00433A95" w:rsidP="00EA1C84">
      <w:pPr>
        <w:pStyle w:val="Codesmall"/>
      </w:pPr>
      <w:ins w:id="3883"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884"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885" w:author="Laurence Golding" w:date="2019-02-17T11:22:00Z">
        <w:r>
          <w:t xml:space="preserve">  </w:t>
        </w:r>
      </w:ins>
      <w:r w:rsidR="006043FF">
        <w:t xml:space="preserve">        "version": "2.1",</w:t>
      </w:r>
    </w:p>
    <w:p w14:paraId="68EB72A5" w14:textId="2AF71D22" w:rsidR="006043FF" w:rsidRDefault="00433A95" w:rsidP="00EA1C84">
      <w:pPr>
        <w:pStyle w:val="Codesmall"/>
      </w:pPr>
      <w:ins w:id="3886"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887" w:author="Laurence Golding" w:date="2019-02-18T09:17:00Z"/>
        </w:rPr>
      </w:pPr>
      <w:ins w:id="3888"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889" w:author="Laurence Golding" w:date="2019-02-18T09:17:00Z"/>
        </w:rPr>
      </w:pPr>
      <w:ins w:id="3890"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891" w:author="Laurence Golding" w:date="2019-02-18T09:17:00Z"/>
        </w:rPr>
      </w:pPr>
      <w:ins w:id="3892" w:author="Laurence Golding" w:date="2019-02-18T09:17:00Z">
        <w:r>
          <w:t xml:space="preserve">            "call": "Call",</w:t>
        </w:r>
      </w:ins>
    </w:p>
    <w:p w14:paraId="06C83DF1" w14:textId="1767FB7F" w:rsidR="00174CAE" w:rsidRDefault="00174CAE" w:rsidP="00EA1C84">
      <w:pPr>
        <w:pStyle w:val="Codesmall"/>
        <w:rPr>
          <w:ins w:id="3893" w:author="Laurence Golding" w:date="2019-02-18T09:17:00Z"/>
        </w:rPr>
      </w:pPr>
      <w:ins w:id="3894" w:author="Laurence Golding" w:date="2019-02-18T09:17:00Z">
        <w:r>
          <w:t xml:space="preserve">            "return": "Return"</w:t>
        </w:r>
      </w:ins>
    </w:p>
    <w:p w14:paraId="09F39563" w14:textId="7716FA55" w:rsidR="00174CAE" w:rsidRDefault="00174CAE" w:rsidP="00EA1C84">
      <w:pPr>
        <w:pStyle w:val="Codesmall"/>
      </w:pPr>
      <w:ins w:id="3895" w:author="Laurence Golding" w:date="2019-02-18T09:17:00Z">
        <w:r>
          <w:t xml:space="preserve">          },</w:t>
        </w:r>
      </w:ins>
    </w:p>
    <w:p w14:paraId="4E2DED61" w14:textId="7116BD0E" w:rsidR="006043FF" w:rsidDel="00433A95" w:rsidRDefault="006043FF" w:rsidP="00EA1C84">
      <w:pPr>
        <w:pStyle w:val="Codesmall"/>
        <w:rPr>
          <w:moveFrom w:id="3896" w:author="Laurence Golding" w:date="2019-02-17T11:27:00Z"/>
        </w:rPr>
      </w:pPr>
      <w:moveFromRangeStart w:id="3897" w:author="Laurence Golding" w:date="2019-02-17T11:27:00Z" w:name="move1295281"/>
      <w:moveFrom w:id="3898" w:author="Laurence Golding" w:date="2019-02-17T11:27:00Z">
        <w:r w:rsidDel="00433A95">
          <w:t xml:space="preserve">        "language": "en-US",</w:t>
        </w:r>
      </w:moveFrom>
    </w:p>
    <w:moveFromRangeEnd w:id="3897"/>
    <w:p w14:paraId="0E470C37" w14:textId="53C25C79" w:rsidR="00433A95" w:rsidRDefault="00433A95" w:rsidP="00433A95">
      <w:pPr>
        <w:pStyle w:val="Codesmall"/>
        <w:rPr>
          <w:moveTo w:id="3899" w:author="Laurence Golding" w:date="2019-02-17T11:25:00Z"/>
        </w:rPr>
      </w:pPr>
      <w:ins w:id="3900" w:author="Laurence Golding" w:date="2019-02-17T11:25:00Z">
        <w:r>
          <w:t xml:space="preserve">  </w:t>
        </w:r>
      </w:ins>
      <w:moveToRangeStart w:id="3901" w:author="Laurence Golding" w:date="2019-02-17T11:25:00Z" w:name="move1295156"/>
      <w:moveTo w:id="3902" w:author="Laurence Golding" w:date="2019-02-17T11:25:00Z">
        <w:r>
          <w:t xml:space="preserve">        </w:t>
        </w:r>
        <w:del w:id="3903" w:author="Laurence Golding" w:date="2019-02-17T11:25:00Z">
          <w:r w:rsidDel="00433A95">
            <w:delText>"</w:delText>
          </w:r>
        </w:del>
      </w:moveTo>
      <w:ins w:id="3904" w:author="Laurence Golding" w:date="2019-02-17T11:27:00Z">
        <w:r>
          <w:t>"</w:t>
        </w:r>
      </w:ins>
      <w:proofErr w:type="spellStart"/>
      <w:moveTo w:id="3905" w:author="Laurence Golding" w:date="2019-02-17T11:25:00Z">
        <w:r>
          <w:t>rule</w:t>
        </w:r>
      </w:moveTo>
      <w:ins w:id="3906" w:author="Laurence Golding" w:date="2019-02-17T11:25:00Z">
        <w:r>
          <w:t>Descr</w:t>
        </w:r>
      </w:ins>
      <w:ins w:id="3907" w:author="Laurence Golding" w:date="2019-02-17T11:26:00Z">
        <w:r>
          <w:t>iptor</w:t>
        </w:r>
      </w:ins>
      <w:moveTo w:id="3908" w:author="Laurence Golding" w:date="2019-02-17T11:25:00Z">
        <w:r>
          <w:t>s</w:t>
        </w:r>
        <w:proofErr w:type="spellEnd"/>
        <w:r>
          <w:t>": [</w:t>
        </w:r>
      </w:moveTo>
    </w:p>
    <w:p w14:paraId="56AC5AA4" w14:textId="1BFEFEAB" w:rsidR="00433A95" w:rsidRDefault="00433A95" w:rsidP="00433A95">
      <w:pPr>
        <w:pStyle w:val="Codesmall"/>
        <w:rPr>
          <w:moveTo w:id="3909" w:author="Laurence Golding" w:date="2019-02-17T11:25:00Z"/>
        </w:rPr>
      </w:pPr>
      <w:ins w:id="3910" w:author="Laurence Golding" w:date="2019-02-17T11:26:00Z">
        <w:r>
          <w:t xml:space="preserve">  </w:t>
        </w:r>
      </w:ins>
      <w:moveTo w:id="3911" w:author="Laurence Golding" w:date="2019-02-17T11:25:00Z">
        <w:r>
          <w:t xml:space="preserve">          {</w:t>
        </w:r>
      </w:moveTo>
    </w:p>
    <w:p w14:paraId="2D1E3C6A" w14:textId="60587D3F" w:rsidR="00433A95" w:rsidRDefault="00433A95" w:rsidP="00433A95">
      <w:pPr>
        <w:pStyle w:val="Codesmall"/>
        <w:rPr>
          <w:moveTo w:id="3912" w:author="Laurence Golding" w:date="2019-02-17T11:25:00Z"/>
        </w:rPr>
      </w:pPr>
      <w:ins w:id="3913" w:author="Laurence Golding" w:date="2019-02-17T11:26:00Z">
        <w:r>
          <w:t xml:space="preserve">  </w:t>
        </w:r>
      </w:ins>
      <w:moveTo w:id="3914" w:author="Laurence Golding" w:date="2019-02-17T11:25:00Z">
        <w:r>
          <w:t xml:space="preserve">            "id": "C2001",</w:t>
        </w:r>
      </w:moveTo>
    </w:p>
    <w:p w14:paraId="7C008B7E" w14:textId="0F09B756" w:rsidR="00433A95" w:rsidRDefault="00433A95" w:rsidP="00433A95">
      <w:pPr>
        <w:pStyle w:val="Codesmall"/>
        <w:rPr>
          <w:moveTo w:id="3915" w:author="Laurence Golding" w:date="2019-02-17T11:25:00Z"/>
        </w:rPr>
      </w:pPr>
      <w:ins w:id="3916" w:author="Laurence Golding" w:date="2019-02-17T11:26:00Z">
        <w:r>
          <w:t xml:space="preserve">  </w:t>
        </w:r>
      </w:ins>
      <w:moveTo w:id="3917"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918" w:author="Laurence Golding" w:date="2019-02-17T11:25:00Z"/>
        </w:rPr>
      </w:pPr>
      <w:ins w:id="3919" w:author="Laurence Golding" w:date="2019-02-17T11:26:00Z">
        <w:r>
          <w:t xml:space="preserve">  </w:t>
        </w:r>
      </w:ins>
      <w:moveTo w:id="3920" w:author="Laurence Golding" w:date="2019-02-17T11:25:00Z">
        <w:r>
          <w:t xml:space="preserve">              "CA2000"</w:t>
        </w:r>
      </w:moveTo>
    </w:p>
    <w:p w14:paraId="25DDAF2A" w14:textId="400423E9" w:rsidR="00433A95" w:rsidRDefault="00433A95" w:rsidP="00433A95">
      <w:pPr>
        <w:pStyle w:val="Codesmall"/>
        <w:rPr>
          <w:ins w:id="3921" w:author="Laurence Golding" w:date="2019-02-17T11:26:00Z"/>
        </w:rPr>
      </w:pPr>
      <w:ins w:id="3922" w:author="Laurence Golding" w:date="2019-02-17T11:26:00Z">
        <w:r>
          <w:t xml:space="preserve">  </w:t>
        </w:r>
      </w:ins>
      <w:moveTo w:id="3923" w:author="Laurence Golding" w:date="2019-02-17T11:25:00Z">
        <w:r>
          <w:t xml:space="preserve">            ],</w:t>
        </w:r>
      </w:moveTo>
    </w:p>
    <w:p w14:paraId="79E27C28" w14:textId="3A5CF53E" w:rsidR="00433A95" w:rsidRDefault="00433A95" w:rsidP="00433A95">
      <w:pPr>
        <w:pStyle w:val="Codesmall"/>
        <w:rPr>
          <w:moveTo w:id="3924" w:author="Laurence Golding" w:date="2019-02-17T11:25:00Z"/>
        </w:rPr>
      </w:pPr>
      <w:ins w:id="3925"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926" w:author="Laurence Golding" w:date="2019-02-17T11:25:00Z"/>
        </w:rPr>
      </w:pPr>
      <w:ins w:id="3927" w:author="Laurence Golding" w:date="2019-02-17T11:27:00Z">
        <w:r>
          <w:t xml:space="preserve">  </w:t>
        </w:r>
      </w:ins>
      <w:ins w:id="3928" w:author="Laurence Golding" w:date="2019-02-17T11:26:00Z">
        <w:r>
          <w:t xml:space="preserve">  </w:t>
        </w:r>
      </w:ins>
      <w:moveTo w:id="3929" w:author="Laurence Golding" w:date="2019-02-17T11:25:00Z">
        <w:r>
          <w:t xml:space="preserve">            "</w:t>
        </w:r>
        <w:del w:id="3930" w:author="Laurence Golding" w:date="2019-02-17T11:26:00Z">
          <w:r w:rsidDel="00433A95">
            <w:delText>default</w:delText>
          </w:r>
        </w:del>
        <w:del w:id="3931" w:author="Laurence Golding" w:date="2019-02-17T11:27:00Z">
          <w:r w:rsidDel="00433A95">
            <w:delText>L</w:delText>
          </w:r>
        </w:del>
      </w:moveTo>
      <w:ins w:id="3932" w:author="Laurence Golding" w:date="2019-02-17T11:27:00Z">
        <w:r>
          <w:t>l</w:t>
        </w:r>
      </w:ins>
      <w:moveTo w:id="3933" w:author="Laurence Golding" w:date="2019-02-17T11:25:00Z">
        <w:r>
          <w:t>evel": "error",</w:t>
        </w:r>
      </w:moveTo>
    </w:p>
    <w:p w14:paraId="2414A5F7" w14:textId="76590C6A" w:rsidR="00433A95" w:rsidRDefault="00433A95" w:rsidP="00433A95">
      <w:pPr>
        <w:pStyle w:val="Codesmall"/>
        <w:rPr>
          <w:ins w:id="3934" w:author="Laurence Golding" w:date="2019-02-17T11:27:00Z"/>
        </w:rPr>
      </w:pPr>
      <w:ins w:id="3935" w:author="Laurence Golding" w:date="2019-02-17T11:27:00Z">
        <w:r>
          <w:t xml:space="preserve">  </w:t>
        </w:r>
      </w:ins>
      <w:ins w:id="3936" w:author="Laurence Golding" w:date="2019-02-17T11:26:00Z">
        <w:r>
          <w:t xml:space="preserve">  </w:t>
        </w:r>
      </w:ins>
      <w:moveTo w:id="3937" w:author="Laurence Golding" w:date="2019-02-17T11:25:00Z">
        <w:r>
          <w:t xml:space="preserve">            "</w:t>
        </w:r>
        <w:del w:id="3938" w:author="Laurence Golding" w:date="2019-02-17T11:27:00Z">
          <w:r w:rsidDel="00433A95">
            <w:delText>defaultR</w:delText>
          </w:r>
        </w:del>
      </w:moveTo>
      <w:ins w:id="3939" w:author="Laurence Golding" w:date="2019-02-17T11:27:00Z">
        <w:r>
          <w:t>r</w:t>
        </w:r>
      </w:ins>
      <w:moveTo w:id="3940" w:author="Laurence Golding" w:date="2019-02-17T11:25:00Z">
        <w:r>
          <w:t>ank": 95</w:t>
        </w:r>
      </w:moveTo>
    </w:p>
    <w:p w14:paraId="39A2C3DB" w14:textId="65E261BE" w:rsidR="00433A95" w:rsidRDefault="00433A95" w:rsidP="00433A95">
      <w:pPr>
        <w:pStyle w:val="Codesmall"/>
        <w:rPr>
          <w:moveTo w:id="3941" w:author="Laurence Golding" w:date="2019-02-17T11:25:00Z"/>
        </w:rPr>
      </w:pPr>
      <w:ins w:id="3942" w:author="Laurence Golding" w:date="2019-02-17T11:27:00Z">
        <w:r>
          <w:lastRenderedPageBreak/>
          <w:t xml:space="preserve">              }</w:t>
        </w:r>
      </w:ins>
      <w:moveTo w:id="3943" w:author="Laurence Golding" w:date="2019-02-17T11:25:00Z">
        <w:r>
          <w:t>,</w:t>
        </w:r>
      </w:moveTo>
    </w:p>
    <w:p w14:paraId="34408579" w14:textId="3A46062D" w:rsidR="00433A95" w:rsidRDefault="00433A95" w:rsidP="00433A95">
      <w:pPr>
        <w:pStyle w:val="Codesmall"/>
        <w:rPr>
          <w:moveTo w:id="3944" w:author="Laurence Golding" w:date="2019-02-17T11:25:00Z"/>
        </w:rPr>
      </w:pPr>
      <w:ins w:id="3945" w:author="Laurence Golding" w:date="2019-02-17T11:26:00Z">
        <w:r>
          <w:t xml:space="preserve">  </w:t>
        </w:r>
      </w:ins>
      <w:moveTo w:id="3946"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3947" w:author="Laurence Golding" w:date="2019-02-17T11:25:00Z"/>
        </w:rPr>
      </w:pPr>
      <w:ins w:id="3948" w:author="Laurence Golding" w:date="2019-02-17T11:26:00Z">
        <w:r>
          <w:t xml:space="preserve">  </w:t>
        </w:r>
      </w:ins>
      <w:moveTo w:id="3949" w:author="Laurence Golding" w:date="2019-02-17T11:25:00Z">
        <w:r>
          <w:t xml:space="preserve">              "text": "A variable was used without being initialized."</w:t>
        </w:r>
      </w:moveTo>
    </w:p>
    <w:p w14:paraId="6E213279" w14:textId="56CF6D38" w:rsidR="00433A95" w:rsidRDefault="00433A95" w:rsidP="00433A95">
      <w:pPr>
        <w:pStyle w:val="Codesmall"/>
        <w:rPr>
          <w:moveTo w:id="3950" w:author="Laurence Golding" w:date="2019-02-17T11:25:00Z"/>
        </w:rPr>
      </w:pPr>
      <w:ins w:id="3951" w:author="Laurence Golding" w:date="2019-02-17T11:26:00Z">
        <w:r>
          <w:t xml:space="preserve">  </w:t>
        </w:r>
      </w:ins>
      <w:moveTo w:id="3952" w:author="Laurence Golding" w:date="2019-02-17T11:25:00Z">
        <w:r>
          <w:t xml:space="preserve">            },</w:t>
        </w:r>
      </w:moveTo>
    </w:p>
    <w:p w14:paraId="0A9A4FE9" w14:textId="29A02F92" w:rsidR="00433A95" w:rsidRDefault="00433A95" w:rsidP="00433A95">
      <w:pPr>
        <w:pStyle w:val="Codesmall"/>
        <w:rPr>
          <w:moveTo w:id="3953" w:author="Laurence Golding" w:date="2019-02-17T11:25:00Z"/>
        </w:rPr>
      </w:pPr>
      <w:ins w:id="3954" w:author="Laurence Golding" w:date="2019-02-17T11:26:00Z">
        <w:r>
          <w:t xml:space="preserve">  </w:t>
        </w:r>
      </w:ins>
      <w:moveTo w:id="3955"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3956" w:author="Laurence Golding" w:date="2019-02-17T11:25:00Z"/>
        </w:rPr>
      </w:pPr>
      <w:ins w:id="3957" w:author="Laurence Golding" w:date="2019-02-17T11:26:00Z">
        <w:r>
          <w:t xml:space="preserve">  </w:t>
        </w:r>
      </w:ins>
      <w:moveTo w:id="3958"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3959" w:author="Laurence Golding" w:date="2019-02-17T11:25:00Z"/>
        </w:rPr>
      </w:pPr>
      <w:ins w:id="3960" w:author="Laurence Golding" w:date="2019-02-17T11:26:00Z">
        <w:r>
          <w:t xml:space="preserve">  </w:t>
        </w:r>
      </w:ins>
      <w:moveTo w:id="3961" w:author="Laurence Golding" w:date="2019-02-17T11:25:00Z">
        <w:r>
          <w:t xml:space="preserve">                       in runtime errors such as null reference exceptions."</w:t>
        </w:r>
      </w:moveTo>
    </w:p>
    <w:p w14:paraId="5BA9D46E" w14:textId="3900D613" w:rsidR="00433A95" w:rsidRDefault="00433A95" w:rsidP="00433A95">
      <w:pPr>
        <w:pStyle w:val="Codesmall"/>
        <w:rPr>
          <w:moveTo w:id="3962" w:author="Laurence Golding" w:date="2019-02-17T11:25:00Z"/>
        </w:rPr>
      </w:pPr>
      <w:ins w:id="3963" w:author="Laurence Golding" w:date="2019-02-17T11:26:00Z">
        <w:r>
          <w:t xml:space="preserve">  </w:t>
        </w:r>
      </w:ins>
      <w:moveTo w:id="3964" w:author="Laurence Golding" w:date="2019-02-17T11:25:00Z">
        <w:r>
          <w:t xml:space="preserve">            },</w:t>
        </w:r>
      </w:moveTo>
    </w:p>
    <w:p w14:paraId="1D475BD3" w14:textId="266CAFE8" w:rsidR="00433A95" w:rsidRDefault="00433A95" w:rsidP="00433A95">
      <w:pPr>
        <w:pStyle w:val="Codesmall"/>
        <w:rPr>
          <w:moveTo w:id="3965" w:author="Laurence Golding" w:date="2019-02-17T11:25:00Z"/>
        </w:rPr>
      </w:pPr>
      <w:ins w:id="3966" w:author="Laurence Golding" w:date="2019-02-17T11:26:00Z">
        <w:r>
          <w:t xml:space="preserve">  </w:t>
        </w:r>
      </w:ins>
      <w:moveTo w:id="3967"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3968" w:author="Laurence Golding" w:date="2019-02-17T11:25:00Z"/>
        </w:rPr>
      </w:pPr>
      <w:ins w:id="3969" w:author="Laurence Golding" w:date="2019-02-17T11:26:00Z">
        <w:r>
          <w:t xml:space="preserve">  </w:t>
        </w:r>
      </w:ins>
      <w:moveTo w:id="3970" w:author="Laurence Golding" w:date="2019-02-17T11:25:00Z">
        <w:r>
          <w:t xml:space="preserve">              "default": "Variable \"{0}\" was used without being initialized."</w:t>
        </w:r>
      </w:moveTo>
    </w:p>
    <w:p w14:paraId="228692E2" w14:textId="5B9575DA" w:rsidR="00433A95" w:rsidRDefault="00433A95" w:rsidP="00433A95">
      <w:pPr>
        <w:pStyle w:val="Codesmall"/>
        <w:rPr>
          <w:moveTo w:id="3971" w:author="Laurence Golding" w:date="2019-02-17T11:25:00Z"/>
        </w:rPr>
      </w:pPr>
      <w:ins w:id="3972" w:author="Laurence Golding" w:date="2019-02-17T11:26:00Z">
        <w:r>
          <w:t xml:space="preserve">  </w:t>
        </w:r>
      </w:ins>
      <w:moveTo w:id="3973" w:author="Laurence Golding" w:date="2019-02-17T11:25:00Z">
        <w:r>
          <w:t xml:space="preserve">            },</w:t>
        </w:r>
      </w:moveTo>
    </w:p>
    <w:p w14:paraId="1FBD9A15" w14:textId="29E2797F" w:rsidR="00433A95" w:rsidRDefault="00433A95" w:rsidP="00433A95">
      <w:pPr>
        <w:pStyle w:val="Codesmall"/>
        <w:rPr>
          <w:moveTo w:id="3974" w:author="Laurence Golding" w:date="2019-02-17T11:25:00Z"/>
        </w:rPr>
      </w:pPr>
      <w:ins w:id="3975" w:author="Laurence Golding" w:date="2019-02-17T11:26:00Z">
        <w:r>
          <w:t xml:space="preserve">  </w:t>
        </w:r>
      </w:ins>
      <w:moveTo w:id="3976"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3977" w:author="Laurence Golding" w:date="2019-02-17T11:25:00Z"/>
        </w:rPr>
      </w:pPr>
      <w:ins w:id="3978" w:author="Laurence Golding" w:date="2019-02-17T11:26:00Z">
        <w:r>
          <w:t xml:space="preserve">  </w:t>
        </w:r>
      </w:ins>
      <w:moveTo w:id="3979" w:author="Laurence Golding" w:date="2019-02-17T11:25:00Z">
        <w:r>
          <w:t xml:space="preserve">              "default": "Variable `{0}` was used without being initialized."</w:t>
        </w:r>
      </w:moveTo>
    </w:p>
    <w:p w14:paraId="177BB244" w14:textId="27E9F20F" w:rsidR="00433A95" w:rsidRDefault="00433A95" w:rsidP="00433A95">
      <w:pPr>
        <w:pStyle w:val="Codesmall"/>
        <w:rPr>
          <w:moveTo w:id="3980" w:author="Laurence Golding" w:date="2019-02-17T11:25:00Z"/>
        </w:rPr>
      </w:pPr>
      <w:ins w:id="3981" w:author="Laurence Golding" w:date="2019-02-17T11:26:00Z">
        <w:r>
          <w:t xml:space="preserve">  </w:t>
        </w:r>
      </w:ins>
      <w:moveTo w:id="3982" w:author="Laurence Golding" w:date="2019-02-17T11:25:00Z">
        <w:r>
          <w:t xml:space="preserve">            }</w:t>
        </w:r>
      </w:moveTo>
    </w:p>
    <w:p w14:paraId="7F72A16F" w14:textId="3B52752B" w:rsidR="00433A95" w:rsidRDefault="00433A95" w:rsidP="00433A95">
      <w:pPr>
        <w:pStyle w:val="Codesmall"/>
        <w:rPr>
          <w:moveTo w:id="3983" w:author="Laurence Golding" w:date="2019-02-17T11:25:00Z"/>
        </w:rPr>
      </w:pPr>
      <w:ins w:id="3984" w:author="Laurence Golding" w:date="2019-02-17T11:26:00Z">
        <w:r>
          <w:t xml:space="preserve">  </w:t>
        </w:r>
      </w:ins>
      <w:moveTo w:id="3985" w:author="Laurence Golding" w:date="2019-02-17T11:25:00Z">
        <w:r>
          <w:t xml:space="preserve">          }</w:t>
        </w:r>
      </w:moveTo>
    </w:p>
    <w:p w14:paraId="6BA80B25" w14:textId="17C7BE82" w:rsidR="00433A95" w:rsidRDefault="00433A95" w:rsidP="00433A95">
      <w:pPr>
        <w:pStyle w:val="Codesmall"/>
        <w:rPr>
          <w:ins w:id="3986" w:author="Laurence Golding" w:date="2019-02-17T11:39:00Z"/>
        </w:rPr>
      </w:pPr>
      <w:ins w:id="3987" w:author="Laurence Golding" w:date="2019-02-17T11:26:00Z">
        <w:r>
          <w:t xml:space="preserve">  </w:t>
        </w:r>
      </w:ins>
      <w:moveTo w:id="3988" w:author="Laurence Golding" w:date="2019-02-17T11:25:00Z">
        <w:r>
          <w:t xml:space="preserve">        ]</w:t>
        </w:r>
      </w:moveTo>
      <w:ins w:id="3989" w:author="Laurence Golding" w:date="2019-02-17T11:39:00Z">
        <w:r w:rsidR="001149EB">
          <w:t>,</w:t>
        </w:r>
      </w:ins>
    </w:p>
    <w:p w14:paraId="64E4426A" w14:textId="79B4760B" w:rsidR="001149EB" w:rsidRDefault="001149EB" w:rsidP="00433A95">
      <w:pPr>
        <w:pStyle w:val="Codesmall"/>
        <w:rPr>
          <w:ins w:id="3990" w:author="Laurence Golding" w:date="2019-02-17T11:39:00Z"/>
        </w:rPr>
      </w:pPr>
      <w:ins w:id="3991"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3992" w:author="Laurence Golding" w:date="2019-02-17T11:40:00Z"/>
        </w:rPr>
      </w:pPr>
      <w:ins w:id="3993" w:author="Laurence Golding" w:date="2019-02-17T11:39:00Z">
        <w:r>
          <w:t xml:space="preserve">            {</w:t>
        </w:r>
      </w:ins>
    </w:p>
    <w:p w14:paraId="470AB6FF" w14:textId="17CBDD08" w:rsidR="001149EB" w:rsidRDefault="001149EB" w:rsidP="00433A95">
      <w:pPr>
        <w:pStyle w:val="Codesmall"/>
        <w:rPr>
          <w:ins w:id="3994" w:author="Laurence Golding" w:date="2019-02-17T11:40:00Z"/>
        </w:rPr>
      </w:pPr>
      <w:ins w:id="3995" w:author="Laurence Golding" w:date="2019-02-17T11:40:00Z">
        <w:r>
          <w:t xml:space="preserve">              "id": "</w:t>
        </w:r>
      </w:ins>
      <w:ins w:id="3996" w:author="Laurence Golding" w:date="2019-02-17T11:41:00Z">
        <w:r>
          <w:t>start</w:t>
        </w:r>
      </w:ins>
      <w:ins w:id="3997" w:author="Laurence Golding" w:date="2019-02-17T11:40:00Z">
        <w:r>
          <w:t>",</w:t>
        </w:r>
      </w:ins>
    </w:p>
    <w:p w14:paraId="07C5F4C2" w14:textId="1F4CCD5B" w:rsidR="001149EB" w:rsidRDefault="001149EB" w:rsidP="00433A95">
      <w:pPr>
        <w:pStyle w:val="Codesmall"/>
        <w:rPr>
          <w:ins w:id="3998" w:author="Laurence Golding" w:date="2019-02-17T11:40:00Z"/>
        </w:rPr>
      </w:pPr>
      <w:ins w:id="3999"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4000" w:author="Laurence Golding" w:date="2019-02-17T11:40:00Z"/>
        </w:rPr>
      </w:pPr>
      <w:ins w:id="4001" w:author="Laurence Golding" w:date="2019-02-17T11:40:00Z">
        <w:r>
          <w:t xml:space="preserve">                "text": "The run started".</w:t>
        </w:r>
      </w:ins>
    </w:p>
    <w:p w14:paraId="358BD195" w14:textId="4F09B274" w:rsidR="001149EB" w:rsidRDefault="001149EB" w:rsidP="00433A95">
      <w:pPr>
        <w:pStyle w:val="Codesmall"/>
        <w:rPr>
          <w:ins w:id="4002" w:author="Laurence Golding" w:date="2019-02-17T11:41:00Z"/>
        </w:rPr>
      </w:pPr>
      <w:ins w:id="4003" w:author="Laurence Golding" w:date="2019-02-17T11:40:00Z">
        <w:r>
          <w:t xml:space="preserve">              }</w:t>
        </w:r>
      </w:ins>
      <w:ins w:id="4004" w:author="Laurence Golding" w:date="2019-02-17T11:41:00Z">
        <w:r>
          <w:t>,</w:t>
        </w:r>
      </w:ins>
    </w:p>
    <w:p w14:paraId="420FD9B1" w14:textId="189754F3" w:rsidR="001149EB" w:rsidRDefault="001149EB" w:rsidP="00433A95">
      <w:pPr>
        <w:pStyle w:val="Codesmall"/>
        <w:rPr>
          <w:ins w:id="4005" w:author="Laurence Golding" w:date="2019-02-17T11:41:00Z"/>
        </w:rPr>
      </w:pPr>
      <w:ins w:id="4006"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4007" w:author="Laurence Golding" w:date="2019-02-17T11:41:00Z"/>
        </w:rPr>
      </w:pPr>
      <w:ins w:id="4008" w:author="Laurence Golding" w:date="2019-02-17T11:41:00Z">
        <w:r>
          <w:t xml:space="preserve">                "default": "Run started."</w:t>
        </w:r>
      </w:ins>
    </w:p>
    <w:p w14:paraId="6FD67712" w14:textId="4C9C49EC" w:rsidR="001149EB" w:rsidRDefault="001149EB" w:rsidP="00433A95">
      <w:pPr>
        <w:pStyle w:val="Codesmall"/>
        <w:rPr>
          <w:ins w:id="4009" w:author="Laurence Golding" w:date="2019-02-17T11:39:00Z"/>
        </w:rPr>
      </w:pPr>
      <w:ins w:id="4010" w:author="Laurence Golding" w:date="2019-02-17T11:41:00Z">
        <w:r>
          <w:t xml:space="preserve">              }</w:t>
        </w:r>
      </w:ins>
    </w:p>
    <w:p w14:paraId="6AB2E937" w14:textId="0F535A62" w:rsidR="001149EB" w:rsidRDefault="001149EB" w:rsidP="00433A95">
      <w:pPr>
        <w:pStyle w:val="Codesmall"/>
        <w:rPr>
          <w:ins w:id="4011" w:author="Laurence Golding" w:date="2019-02-17T11:39:00Z"/>
        </w:rPr>
      </w:pPr>
      <w:ins w:id="4012" w:author="Laurence Golding" w:date="2019-02-17T11:39:00Z">
        <w:r>
          <w:t xml:space="preserve">            }</w:t>
        </w:r>
      </w:ins>
      <w:ins w:id="4013" w:author="Laurence Golding" w:date="2019-02-17T11:40:00Z">
        <w:r>
          <w:t>,</w:t>
        </w:r>
      </w:ins>
    </w:p>
    <w:p w14:paraId="03449D79" w14:textId="77777777" w:rsidR="001149EB" w:rsidRDefault="001149EB" w:rsidP="001149EB">
      <w:pPr>
        <w:pStyle w:val="Codesmall"/>
        <w:rPr>
          <w:ins w:id="4014" w:author="Laurence Golding" w:date="2019-02-17T11:39:00Z"/>
        </w:rPr>
      </w:pPr>
      <w:ins w:id="4015" w:author="Laurence Golding" w:date="2019-02-17T11:39:00Z">
        <w:r>
          <w:t xml:space="preserve">            {</w:t>
        </w:r>
      </w:ins>
    </w:p>
    <w:p w14:paraId="2573C49F" w14:textId="3D41955E" w:rsidR="001149EB" w:rsidRDefault="001149EB" w:rsidP="001149EB">
      <w:pPr>
        <w:pStyle w:val="Codesmall"/>
        <w:rPr>
          <w:ins w:id="4016" w:author="Laurence Golding" w:date="2019-02-17T11:41:00Z"/>
        </w:rPr>
      </w:pPr>
      <w:ins w:id="4017" w:author="Laurence Golding" w:date="2019-02-17T11:41:00Z">
        <w:r>
          <w:t xml:space="preserve">              "id": "end",</w:t>
        </w:r>
      </w:ins>
    </w:p>
    <w:p w14:paraId="654AD490" w14:textId="77777777" w:rsidR="001149EB" w:rsidRDefault="001149EB" w:rsidP="001149EB">
      <w:pPr>
        <w:pStyle w:val="Codesmall"/>
        <w:rPr>
          <w:ins w:id="4018" w:author="Laurence Golding" w:date="2019-02-17T11:41:00Z"/>
        </w:rPr>
      </w:pPr>
      <w:ins w:id="4019"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4020" w:author="Laurence Golding" w:date="2019-02-17T11:41:00Z"/>
        </w:rPr>
      </w:pPr>
      <w:ins w:id="4021" w:author="Laurence Golding" w:date="2019-02-17T11:41:00Z">
        <w:r>
          <w:t xml:space="preserve">                "text": "The run ended".</w:t>
        </w:r>
      </w:ins>
    </w:p>
    <w:p w14:paraId="063867D1" w14:textId="77777777" w:rsidR="001149EB" w:rsidRDefault="001149EB" w:rsidP="001149EB">
      <w:pPr>
        <w:pStyle w:val="Codesmall"/>
        <w:rPr>
          <w:ins w:id="4022" w:author="Laurence Golding" w:date="2019-02-17T11:41:00Z"/>
        </w:rPr>
      </w:pPr>
      <w:ins w:id="4023" w:author="Laurence Golding" w:date="2019-02-17T11:41:00Z">
        <w:r>
          <w:t xml:space="preserve">              },</w:t>
        </w:r>
      </w:ins>
    </w:p>
    <w:p w14:paraId="3CF37054" w14:textId="77777777" w:rsidR="001149EB" w:rsidRDefault="001149EB" w:rsidP="001149EB">
      <w:pPr>
        <w:pStyle w:val="Codesmall"/>
        <w:rPr>
          <w:ins w:id="4024" w:author="Laurence Golding" w:date="2019-02-17T11:41:00Z"/>
        </w:rPr>
      </w:pPr>
      <w:ins w:id="4025"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4026" w:author="Laurence Golding" w:date="2019-02-17T11:41:00Z"/>
        </w:rPr>
      </w:pPr>
      <w:ins w:id="4027" w:author="Laurence Golding" w:date="2019-02-17T11:41:00Z">
        <w:r>
          <w:t xml:space="preserve">                "default": "Run en</w:t>
        </w:r>
      </w:ins>
      <w:ins w:id="4028" w:author="Laurence Golding" w:date="2019-02-17T11:42:00Z">
        <w:r>
          <w:t>ded</w:t>
        </w:r>
      </w:ins>
      <w:ins w:id="4029" w:author="Laurence Golding" w:date="2019-02-17T11:41:00Z">
        <w:r>
          <w:t>."</w:t>
        </w:r>
      </w:ins>
    </w:p>
    <w:p w14:paraId="5FF88B23" w14:textId="77777777" w:rsidR="001149EB" w:rsidRDefault="001149EB" w:rsidP="001149EB">
      <w:pPr>
        <w:pStyle w:val="Codesmall"/>
        <w:rPr>
          <w:ins w:id="4030" w:author="Laurence Golding" w:date="2019-02-17T11:41:00Z"/>
        </w:rPr>
      </w:pPr>
      <w:ins w:id="4031" w:author="Laurence Golding" w:date="2019-02-17T11:41:00Z">
        <w:r>
          <w:t xml:space="preserve">              }</w:t>
        </w:r>
      </w:ins>
    </w:p>
    <w:p w14:paraId="7A59ED31" w14:textId="77777777" w:rsidR="001149EB" w:rsidRDefault="001149EB" w:rsidP="001149EB">
      <w:pPr>
        <w:pStyle w:val="Codesmall"/>
        <w:rPr>
          <w:ins w:id="4032" w:author="Laurence Golding" w:date="2019-02-17T11:39:00Z"/>
        </w:rPr>
      </w:pPr>
      <w:ins w:id="4033" w:author="Laurence Golding" w:date="2019-02-17T11:39:00Z">
        <w:r>
          <w:t xml:space="preserve">            }</w:t>
        </w:r>
      </w:ins>
    </w:p>
    <w:p w14:paraId="30F040A0" w14:textId="78606FA6" w:rsidR="001149EB" w:rsidRDefault="001149EB" w:rsidP="00433A95">
      <w:pPr>
        <w:pStyle w:val="Codesmall"/>
        <w:rPr>
          <w:moveTo w:id="4034" w:author="Laurence Golding" w:date="2019-02-17T11:25:00Z"/>
        </w:rPr>
      </w:pPr>
      <w:ins w:id="4035" w:author="Laurence Golding" w:date="2019-02-17T11:39:00Z">
        <w:r>
          <w:t xml:space="preserve">          ],</w:t>
        </w:r>
      </w:ins>
    </w:p>
    <w:moveToRangeEnd w:id="3901"/>
    <w:p w14:paraId="52F87DE0" w14:textId="33D97FC5" w:rsidR="006043FF" w:rsidDel="00433A95" w:rsidRDefault="006043FF" w:rsidP="00EA1C84">
      <w:pPr>
        <w:pStyle w:val="Codesmall"/>
        <w:rPr>
          <w:del w:id="4036" w:author="Laurence Golding" w:date="2019-02-17T11:22:00Z"/>
        </w:rPr>
      </w:pPr>
      <w:del w:id="4037" w:author="Laurence Golding" w:date="2019-02-17T11:22:00Z">
        <w:r w:rsidDel="00433A95">
          <w:delText xml:space="preserve">        "sarifLoggerVersion": "1.25.0",</w:delText>
        </w:r>
      </w:del>
    </w:p>
    <w:p w14:paraId="50415AE0" w14:textId="77777777" w:rsidR="00433A95" w:rsidRDefault="00433A95" w:rsidP="00433A95">
      <w:pPr>
        <w:pStyle w:val="Codesmall"/>
        <w:rPr>
          <w:moveTo w:id="4038" w:author="Laurence Golding" w:date="2019-02-17T11:27:00Z"/>
        </w:rPr>
      </w:pPr>
      <w:moveToRangeStart w:id="4039" w:author="Laurence Golding" w:date="2019-02-17T11:27:00Z" w:name="move1295281"/>
      <w:moveTo w:id="4040" w:author="Laurence Golding" w:date="2019-02-17T11:27:00Z">
        <w:r>
          <w:t xml:space="preserve">          "language": "</w:t>
        </w:r>
        <w:proofErr w:type="spellStart"/>
        <w:r>
          <w:t>en</w:t>
        </w:r>
        <w:proofErr w:type="spellEnd"/>
        <w:r>
          <w:t>-US",</w:t>
        </w:r>
      </w:moveTo>
    </w:p>
    <w:moveToRangeEnd w:id="4039"/>
    <w:p w14:paraId="2201D9D6" w14:textId="5CA1E66A" w:rsidR="006043FF" w:rsidRDefault="00433A95" w:rsidP="00EA1C84">
      <w:pPr>
        <w:pStyle w:val="Codesmall"/>
      </w:pPr>
      <w:ins w:id="4041" w:author="Laurence Golding" w:date="2019-02-17T11:22:00Z">
        <w:r>
          <w:t xml:space="preserve">  </w:t>
        </w:r>
      </w:ins>
      <w:r w:rsidR="006043FF">
        <w:t xml:space="preserve">        "properties": {</w:t>
      </w:r>
    </w:p>
    <w:p w14:paraId="4078BCA4" w14:textId="086F6861" w:rsidR="005E5FAD" w:rsidRDefault="00433A95" w:rsidP="00EA1C84">
      <w:pPr>
        <w:pStyle w:val="Codesmall"/>
      </w:pPr>
      <w:ins w:id="4042"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4043"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4044" w:author="Laurence Golding" w:date="2019-02-17T11:23:00Z"/>
        </w:rPr>
      </w:pPr>
      <w:ins w:id="4045" w:author="Laurence Golding" w:date="2019-02-17T11:22:00Z">
        <w:r>
          <w:t xml:space="preserve">  </w:t>
        </w:r>
      </w:ins>
      <w:r w:rsidR="006043FF">
        <w:t xml:space="preserve">        }</w:t>
      </w:r>
    </w:p>
    <w:p w14:paraId="26635C0A" w14:textId="1F1901C8" w:rsidR="00433A95" w:rsidRDefault="00433A95" w:rsidP="00EA1C84">
      <w:pPr>
        <w:pStyle w:val="Codesmall"/>
        <w:rPr>
          <w:ins w:id="4046" w:author="Laurence Golding" w:date="2019-02-17T11:23:00Z"/>
        </w:rPr>
      </w:pPr>
      <w:ins w:id="4047" w:author="Laurence Golding" w:date="2019-02-17T11:23:00Z">
        <w:r>
          <w:t xml:space="preserve">        },</w:t>
        </w:r>
      </w:ins>
    </w:p>
    <w:p w14:paraId="1D661D5D" w14:textId="18AB64B2" w:rsidR="00433A95" w:rsidRDefault="00433A95" w:rsidP="00EA1C84">
      <w:pPr>
        <w:pStyle w:val="Codesmall"/>
        <w:rPr>
          <w:ins w:id="4048" w:author="Laurence Golding" w:date="2019-02-17T11:23:00Z"/>
        </w:rPr>
      </w:pPr>
      <w:ins w:id="4049" w:author="Laurence Golding" w:date="2019-02-17T11:23:00Z">
        <w:r>
          <w:t xml:space="preserve">        "extensions": [</w:t>
        </w:r>
      </w:ins>
    </w:p>
    <w:p w14:paraId="0242AD40" w14:textId="3AB30888" w:rsidR="00433A95" w:rsidRDefault="00433A95" w:rsidP="00EA1C84">
      <w:pPr>
        <w:pStyle w:val="Codesmall"/>
        <w:rPr>
          <w:ins w:id="4050" w:author="Laurence Golding" w:date="2019-02-17T11:23:00Z"/>
        </w:rPr>
      </w:pPr>
      <w:ins w:id="4051" w:author="Laurence Golding" w:date="2019-02-17T11:23:00Z">
        <w:r>
          <w:t xml:space="preserve">          {</w:t>
        </w:r>
      </w:ins>
    </w:p>
    <w:p w14:paraId="015B220D" w14:textId="0E582C55" w:rsidR="00433A95" w:rsidRDefault="00433A95" w:rsidP="00EA1C84">
      <w:pPr>
        <w:pStyle w:val="Codesmall"/>
        <w:rPr>
          <w:ins w:id="4052" w:author="Laurence Golding" w:date="2019-02-17T11:24:00Z"/>
        </w:rPr>
      </w:pPr>
      <w:ins w:id="4053" w:author="Laurence Golding" w:date="2019-02-17T11:23:00Z">
        <w:r>
          <w:t xml:space="preserve">            </w:t>
        </w:r>
      </w:ins>
      <w:ins w:id="4054"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4055" w:author="Laurence Golding" w:date="2019-02-17T11:28:00Z"/>
        </w:rPr>
      </w:pPr>
      <w:ins w:id="4056" w:author="Laurence Golding" w:date="2019-02-17T11:24:00Z">
        <w:r>
          <w:t xml:space="preserve">            "version": "3.1"</w:t>
        </w:r>
      </w:ins>
      <w:ins w:id="4057" w:author="Laurence Golding" w:date="2019-02-17T11:28:00Z">
        <w:r>
          <w:t>,</w:t>
        </w:r>
      </w:ins>
    </w:p>
    <w:p w14:paraId="6B5E9AAC" w14:textId="14F9D5D7" w:rsidR="00433A95" w:rsidRDefault="00433A95" w:rsidP="00EA1C84">
      <w:pPr>
        <w:pStyle w:val="Codesmall"/>
        <w:rPr>
          <w:ins w:id="4058" w:author="Laurence Golding" w:date="2019-02-17T11:28:00Z"/>
        </w:rPr>
      </w:pPr>
      <w:ins w:id="4059"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4060" w:author="Laurence Golding" w:date="2019-02-17T11:35:00Z"/>
        </w:rPr>
      </w:pPr>
      <w:ins w:id="4061" w:author="Laurence Golding" w:date="2019-02-17T11:28:00Z">
        <w:r>
          <w:t xml:space="preserve">            </w:t>
        </w:r>
      </w:ins>
      <w:ins w:id="4062" w:author="Laurence Golding" w:date="2019-02-17T11:30:00Z">
        <w:r>
          <w:t xml:space="preserve">  {</w:t>
        </w:r>
      </w:ins>
    </w:p>
    <w:p w14:paraId="7C214471" w14:textId="5257D6CD" w:rsidR="001149EB" w:rsidRDefault="001149EB" w:rsidP="00EA1C84">
      <w:pPr>
        <w:pStyle w:val="Codesmall"/>
        <w:rPr>
          <w:ins w:id="4063" w:author="Laurence Golding" w:date="2019-02-17T11:35:00Z"/>
        </w:rPr>
      </w:pPr>
      <w:ins w:id="4064" w:author="Laurence Golding" w:date="2019-02-17T11:35:00Z">
        <w:r>
          <w:t xml:space="preserve">                "id": "S0001",</w:t>
        </w:r>
      </w:ins>
    </w:p>
    <w:p w14:paraId="0ED84D2B" w14:textId="7D6CCB05" w:rsidR="001149EB" w:rsidRDefault="001149EB" w:rsidP="00EA1C84">
      <w:pPr>
        <w:pStyle w:val="Codesmall"/>
        <w:rPr>
          <w:ins w:id="4065" w:author="Laurence Golding" w:date="2019-02-17T11:36:00Z"/>
        </w:rPr>
      </w:pPr>
      <w:ins w:id="4066" w:author="Laurence Golding" w:date="2019-02-17T11:35:00Z">
        <w:r>
          <w:t xml:space="preserve">                "</w:t>
        </w:r>
        <w:proofErr w:type="spellStart"/>
        <w:r>
          <w:t>defaultCo</w:t>
        </w:r>
      </w:ins>
      <w:ins w:id="4067" w:author="Laurence Golding" w:date="2019-02-17T11:36:00Z">
        <w:r>
          <w:t>nfiguration</w:t>
        </w:r>
        <w:proofErr w:type="spellEnd"/>
        <w:r>
          <w:t>": {</w:t>
        </w:r>
      </w:ins>
    </w:p>
    <w:p w14:paraId="51B58802" w14:textId="3F79E2D8" w:rsidR="001149EB" w:rsidRDefault="001149EB" w:rsidP="00EA1C84">
      <w:pPr>
        <w:pStyle w:val="Codesmall"/>
        <w:rPr>
          <w:ins w:id="4068" w:author="Laurence Golding" w:date="2019-02-17T11:36:00Z"/>
        </w:rPr>
      </w:pPr>
      <w:ins w:id="4069" w:author="Laurence Golding" w:date="2019-02-17T11:36:00Z">
        <w:r>
          <w:t xml:space="preserve">                  "level": "error"</w:t>
        </w:r>
      </w:ins>
    </w:p>
    <w:p w14:paraId="7A209EB9" w14:textId="0D5B1665" w:rsidR="001149EB" w:rsidRDefault="001149EB" w:rsidP="00EA1C84">
      <w:pPr>
        <w:pStyle w:val="Codesmall"/>
        <w:rPr>
          <w:ins w:id="4070" w:author="Laurence Golding" w:date="2019-02-17T11:36:00Z"/>
        </w:rPr>
      </w:pPr>
      <w:ins w:id="4071" w:author="Laurence Golding" w:date="2019-02-17T11:36:00Z">
        <w:r>
          <w:t xml:space="preserve">                },</w:t>
        </w:r>
      </w:ins>
    </w:p>
    <w:p w14:paraId="7A76D031" w14:textId="28AF51E9" w:rsidR="001149EB" w:rsidRDefault="001149EB" w:rsidP="00EA1C84">
      <w:pPr>
        <w:pStyle w:val="Codesmall"/>
        <w:rPr>
          <w:ins w:id="4072" w:author="Laurence Golding" w:date="2019-02-17T11:37:00Z"/>
        </w:rPr>
      </w:pPr>
      <w:ins w:id="4073"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4074" w:author="Laurence Golding" w:date="2019-02-17T11:36:00Z"/>
        </w:rPr>
      </w:pPr>
      <w:ins w:id="4075" w:author="Laurence Golding" w:date="2019-02-17T11:37:00Z">
        <w:r>
          <w:t xml:space="preserve">                  "text": "Do not use weak cryptographic algorithms."</w:t>
        </w:r>
      </w:ins>
    </w:p>
    <w:p w14:paraId="1D41DACC" w14:textId="151E78F1" w:rsidR="001149EB" w:rsidRDefault="001149EB" w:rsidP="00EA1C84">
      <w:pPr>
        <w:pStyle w:val="Codesmall"/>
        <w:rPr>
          <w:ins w:id="4076" w:author="Laurence Golding" w:date="2019-02-17T11:38:00Z"/>
        </w:rPr>
      </w:pPr>
      <w:ins w:id="4077" w:author="Laurence Golding" w:date="2019-02-17T11:36:00Z">
        <w:r>
          <w:t xml:space="preserve">                }</w:t>
        </w:r>
      </w:ins>
      <w:ins w:id="4078" w:author="Laurence Golding" w:date="2019-02-17T11:38:00Z">
        <w:r>
          <w:t>,</w:t>
        </w:r>
      </w:ins>
    </w:p>
    <w:p w14:paraId="4D1279CF" w14:textId="48282FA3" w:rsidR="001149EB" w:rsidRDefault="001149EB" w:rsidP="00EA1C84">
      <w:pPr>
        <w:pStyle w:val="Codesmall"/>
        <w:rPr>
          <w:ins w:id="4079" w:author="Laurence Golding" w:date="2019-02-17T11:38:00Z"/>
        </w:rPr>
      </w:pPr>
      <w:ins w:id="4080"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4081" w:author="Laurence Golding" w:date="2019-02-17T11:38:00Z"/>
        </w:rPr>
      </w:pPr>
      <w:ins w:id="4082" w:author="Laurence Golding" w:date="2019-02-17T11:38:00Z">
        <w:r>
          <w:t xml:space="preserve">                  "default":</w:t>
        </w:r>
      </w:ins>
    </w:p>
    <w:p w14:paraId="48B85E06" w14:textId="385AE328" w:rsidR="001149EB" w:rsidRDefault="001149EB" w:rsidP="00EA1C84">
      <w:pPr>
        <w:pStyle w:val="Codesmall"/>
        <w:rPr>
          <w:ins w:id="4083" w:author="Laurence Golding" w:date="2019-02-17T11:38:00Z"/>
        </w:rPr>
      </w:pPr>
      <w:ins w:id="4084" w:author="Laurence Golding" w:date="2019-02-17T11:38:00Z">
        <w:r>
          <w:t xml:space="preserve">                    </w:t>
        </w:r>
      </w:ins>
      <w:ins w:id="4085" w:author="Laurence Golding" w:date="2019-02-17T11:39:00Z">
        <w:r>
          <w:t>"</w:t>
        </w:r>
      </w:ins>
      <w:ins w:id="4086" w:author="Laurence Golding" w:date="2019-02-17T11:38:00Z">
        <w:r>
          <w:t xml:space="preserve">The cryptographic algorithm </w:t>
        </w:r>
      </w:ins>
      <w:ins w:id="4087" w:author="Laurence Golding" w:date="2019-02-17T11:39:00Z">
        <w:r>
          <w:t>'</w:t>
        </w:r>
      </w:ins>
      <w:ins w:id="4088" w:author="Laurence Golding" w:date="2019-02-17T11:38:00Z">
        <w:r>
          <w:t>{0}</w:t>
        </w:r>
      </w:ins>
      <w:ins w:id="4089" w:author="Laurence Golding" w:date="2019-02-17T11:39:00Z">
        <w:r>
          <w:t>'</w:t>
        </w:r>
      </w:ins>
      <w:ins w:id="4090" w:author="Laurence Golding" w:date="2019-02-17T11:38:00Z">
        <w:r>
          <w:t xml:space="preserve"> is weak and should not be used."</w:t>
        </w:r>
      </w:ins>
    </w:p>
    <w:p w14:paraId="6AF3FE98" w14:textId="790A4CE8" w:rsidR="001149EB" w:rsidRDefault="001149EB" w:rsidP="00EA1C84">
      <w:pPr>
        <w:pStyle w:val="Codesmall"/>
        <w:rPr>
          <w:ins w:id="4091" w:author="Laurence Golding" w:date="2019-02-17T11:30:00Z"/>
        </w:rPr>
      </w:pPr>
      <w:ins w:id="4092" w:author="Laurence Golding" w:date="2019-02-17T11:38:00Z">
        <w:r>
          <w:t xml:space="preserve">                }</w:t>
        </w:r>
      </w:ins>
    </w:p>
    <w:p w14:paraId="2B54A7B1" w14:textId="22BACC43" w:rsidR="00433A95" w:rsidRDefault="00433A95" w:rsidP="00EA1C84">
      <w:pPr>
        <w:pStyle w:val="Codesmall"/>
        <w:rPr>
          <w:ins w:id="4093" w:author="Laurence Golding" w:date="2019-02-17T11:28:00Z"/>
        </w:rPr>
      </w:pPr>
      <w:ins w:id="4094" w:author="Laurence Golding" w:date="2019-02-17T11:30:00Z">
        <w:r>
          <w:t xml:space="preserve">              }</w:t>
        </w:r>
      </w:ins>
    </w:p>
    <w:p w14:paraId="38041F36" w14:textId="1A19C443" w:rsidR="00433A95" w:rsidRDefault="00433A95" w:rsidP="00EA1C84">
      <w:pPr>
        <w:pStyle w:val="Codesmall"/>
        <w:rPr>
          <w:ins w:id="4095" w:author="Laurence Golding" w:date="2019-02-17T11:23:00Z"/>
        </w:rPr>
      </w:pPr>
      <w:ins w:id="4096" w:author="Laurence Golding" w:date="2019-02-17T11:28:00Z">
        <w:r>
          <w:t xml:space="preserve">            ]</w:t>
        </w:r>
      </w:ins>
    </w:p>
    <w:p w14:paraId="58FB2A83" w14:textId="292B11F0" w:rsidR="00433A95" w:rsidRDefault="00433A95" w:rsidP="00EA1C84">
      <w:pPr>
        <w:pStyle w:val="Codesmall"/>
        <w:rPr>
          <w:ins w:id="4097" w:author="Laurence Golding" w:date="2019-02-17T11:23:00Z"/>
        </w:rPr>
      </w:pPr>
      <w:ins w:id="4098" w:author="Laurence Golding" w:date="2019-02-17T11:23:00Z">
        <w:r>
          <w:t xml:space="preserve">          }</w:t>
        </w:r>
      </w:ins>
    </w:p>
    <w:p w14:paraId="16517F40" w14:textId="5AD65B81" w:rsidR="00433A95" w:rsidRDefault="00433A95" w:rsidP="00EA1C84">
      <w:pPr>
        <w:pStyle w:val="Codesmall"/>
      </w:pPr>
      <w:ins w:id="4099"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lastRenderedPageBreak/>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4100" w:author="Laurence Golding" w:date="2019-02-18T09:20:00Z">
        <w:r w:rsidDel="00476F3F">
          <w:delText>ruleId</w:delText>
        </w:r>
      </w:del>
      <w:ins w:id="4101" w:author="Laurence Golding" w:date="2019-02-18T09:20:00Z">
        <w:r w:rsidR="00476F3F">
          <w:t>assoc</w:t>
        </w:r>
      </w:ins>
      <w:ins w:id="4102" w:author="Laurence Golding" w:date="2019-02-18T09:21:00Z">
        <w:r w:rsidR="00476F3F">
          <w:t>iatedR</w:t>
        </w:r>
      </w:ins>
      <w:ins w:id="4103"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4104" w:author="Laurence Golding" w:date="2019-02-18T09:21:00Z">
        <w:r w:rsidDel="00476F3F">
          <w:delText>ruleId</w:delText>
        </w:r>
      </w:del>
      <w:ins w:id="4105"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4106" w:author="Laurence Golding" w:date="2019-02-18T09:21:00Z">
        <w:r w:rsidDel="00476F3F">
          <w:delText>ruleIndex</w:delText>
        </w:r>
      </w:del>
      <w:ins w:id="4107"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lastRenderedPageBreak/>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33D8441C" w:rsidR="005A6322" w:rsidRDefault="00162A07" w:rsidP="00EA1C84">
      <w:pPr>
        <w:pStyle w:val="Codesmall"/>
      </w:pPr>
      <w:r>
        <w:t xml:space="preserve">              </w:t>
      </w:r>
      <w:r w:rsidR="005A6322">
        <w:t xml:space="preserve">  </w:t>
      </w:r>
      <w:r>
        <w:t>"</w:t>
      </w:r>
      <w:del w:id="4108" w:author="Laurence Golding" w:date="2019-02-26T15:50:00Z">
        <w:r w:rsidDel="00EE58D1">
          <w:delText>rich</w:delText>
        </w:r>
        <w:r w:rsidR="005A6322" w:rsidDel="00EE58D1">
          <w:delText>Text</w:delText>
        </w:r>
      </w:del>
      <w:ins w:id="4109" w:author="Laurence Golding" w:date="2019-02-26T15:50:00Z">
        <w:r w:rsidR="00EE58D1">
          <w:t>markdown</w:t>
        </w:r>
      </w:ins>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lastRenderedPageBreak/>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2C428867" w:rsidR="004D38AB" w:rsidRDefault="004D38AB" w:rsidP="004D38AB">
      <w:pPr>
        <w:pStyle w:val="Codesmall"/>
      </w:pPr>
      <w:r>
        <w:t xml:space="preserve">                          "</w:t>
      </w:r>
      <w:del w:id="4110" w:author="Laurence Golding" w:date="2019-02-26T15:50:00Z">
        <w:r w:rsidDel="00EE58D1">
          <w:delText>richText</w:delText>
        </w:r>
      </w:del>
      <w:ins w:id="4111" w:author="Laurence Golding" w:date="2019-02-26T15:50:00Z">
        <w:r w:rsidR="00EE58D1">
          <w:t>markdown</w:t>
        </w:r>
      </w:ins>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202C947E"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del w:id="4112" w:author="Laurence Golding" w:date="2019-02-26T15:50:00Z">
        <w:r w:rsidR="00162A07" w:rsidDel="00EE58D1">
          <w:delText>rich</w:delText>
        </w:r>
        <w:r w:rsidR="007B3256" w:rsidDel="00EE58D1">
          <w:delText>Text</w:delText>
        </w:r>
      </w:del>
      <w:ins w:id="4113" w:author="Laurence Golding" w:date="2019-02-26T15:50:00Z">
        <w:r w:rsidR="00EE58D1">
          <w:t>markdown</w:t>
        </w:r>
      </w:ins>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lastRenderedPageBreak/>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245BF726" w:rsidR="008C7264" w:rsidRDefault="008C7264" w:rsidP="008C7264">
      <w:pPr>
        <w:pStyle w:val="Codesmall"/>
      </w:pPr>
      <w:r>
        <w:t xml:space="preserve">                          "</w:t>
      </w:r>
      <w:del w:id="4114" w:author="Laurence Golding" w:date="2019-02-26T15:50:00Z">
        <w:r w:rsidDel="00EE58D1">
          <w:delText>richText</w:delText>
        </w:r>
      </w:del>
      <w:ins w:id="4115" w:author="Laurence Golding" w:date="2019-02-26T15:50:00Z">
        <w:r w:rsidR="00EE58D1">
          <w:t>markdown</w:t>
        </w:r>
      </w:ins>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lastRenderedPageBreak/>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lastRenderedPageBreak/>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4116" w:author="Laurence Golding" w:date="2019-02-17T11:25:00Z">
        <w:r w:rsidDel="00433A95">
          <w:delText>,</w:delText>
        </w:r>
      </w:del>
    </w:p>
    <w:p w14:paraId="56F2FC0C" w14:textId="7181F26B" w:rsidR="00F527F4" w:rsidDel="00433A95" w:rsidRDefault="00F527F4" w:rsidP="00EA1C84">
      <w:pPr>
        <w:pStyle w:val="Codesmall"/>
        <w:rPr>
          <w:del w:id="4117" w:author="Laurence Golding" w:date="2019-02-17T11:25:00Z"/>
        </w:rPr>
      </w:pPr>
      <w:del w:id="4118" w:author="Laurence Golding" w:date="2019-02-17T11:25:00Z">
        <w:r w:rsidDel="00433A95">
          <w:delText xml:space="preserve">      "resources": {</w:delText>
        </w:r>
      </w:del>
    </w:p>
    <w:p w14:paraId="4436C146" w14:textId="649C07CE" w:rsidR="006043FF" w:rsidDel="00433A95" w:rsidRDefault="00F527F4" w:rsidP="00EA1C84">
      <w:pPr>
        <w:pStyle w:val="Codesmall"/>
        <w:rPr>
          <w:moveFrom w:id="4119" w:author="Laurence Golding" w:date="2019-02-17T11:25:00Z"/>
        </w:rPr>
      </w:pPr>
      <w:moveFromRangeStart w:id="4120" w:author="Laurence Golding" w:date="2019-02-17T11:25:00Z" w:name="move1295156"/>
      <w:moveFrom w:id="4121"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4122" w:author="Laurence Golding" w:date="2019-02-17T11:25:00Z"/>
        </w:rPr>
      </w:pPr>
      <w:moveFrom w:id="4123"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4124" w:author="Laurence Golding" w:date="2019-02-17T11:25:00Z"/>
        </w:rPr>
      </w:pPr>
      <w:moveFrom w:id="4125"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4126" w:author="Laurence Golding" w:date="2019-02-17T11:25:00Z"/>
        </w:rPr>
      </w:pPr>
      <w:moveFrom w:id="4127" w:author="Laurence Golding" w:date="2019-02-17T11:25:00Z">
        <w:r w:rsidDel="00433A95">
          <w:t xml:space="preserve">            "deprecatedIds": [</w:t>
        </w:r>
      </w:moveFrom>
    </w:p>
    <w:p w14:paraId="1EF4AF2B" w14:textId="5B65C3ED" w:rsidR="00E27EDF" w:rsidDel="00433A95" w:rsidRDefault="00E27EDF" w:rsidP="00E27EDF">
      <w:pPr>
        <w:pStyle w:val="Codesmall"/>
        <w:rPr>
          <w:moveFrom w:id="4128" w:author="Laurence Golding" w:date="2019-02-17T11:25:00Z"/>
        </w:rPr>
      </w:pPr>
      <w:moveFrom w:id="4129" w:author="Laurence Golding" w:date="2019-02-17T11:25:00Z">
        <w:r w:rsidDel="00433A95">
          <w:t xml:space="preserve">              "CA2000"</w:t>
        </w:r>
      </w:moveFrom>
    </w:p>
    <w:p w14:paraId="2BF0B686" w14:textId="0A091164" w:rsidR="00E27EDF" w:rsidDel="00433A95" w:rsidRDefault="00E27EDF" w:rsidP="00E27EDF">
      <w:pPr>
        <w:pStyle w:val="Codesmall"/>
        <w:rPr>
          <w:moveFrom w:id="4130" w:author="Laurence Golding" w:date="2019-02-17T11:25:00Z"/>
        </w:rPr>
      </w:pPr>
      <w:moveFrom w:id="4131" w:author="Laurence Golding" w:date="2019-02-17T11:25:00Z">
        <w:r w:rsidDel="00433A95">
          <w:t xml:space="preserve">            ],</w:t>
        </w:r>
      </w:moveFrom>
    </w:p>
    <w:p w14:paraId="31924C7B" w14:textId="506CCD31" w:rsidR="002421D5" w:rsidDel="00433A95" w:rsidRDefault="002421D5" w:rsidP="00EA1C84">
      <w:pPr>
        <w:pStyle w:val="Codesmall"/>
        <w:rPr>
          <w:moveFrom w:id="4132" w:author="Laurence Golding" w:date="2019-02-17T11:25:00Z"/>
        </w:rPr>
      </w:pPr>
      <w:moveFrom w:id="4133" w:author="Laurence Golding" w:date="2019-02-17T11:25:00Z">
        <w:r w:rsidDel="00433A95">
          <w:t xml:space="preserve">            "defaultLevel": "error",</w:t>
        </w:r>
      </w:moveFrom>
    </w:p>
    <w:p w14:paraId="2971B2A4" w14:textId="5BA41177" w:rsidR="002421D5" w:rsidDel="00433A95" w:rsidRDefault="002421D5" w:rsidP="00EA1C84">
      <w:pPr>
        <w:pStyle w:val="Codesmall"/>
        <w:rPr>
          <w:moveFrom w:id="4134" w:author="Laurence Golding" w:date="2019-02-17T11:25:00Z"/>
        </w:rPr>
      </w:pPr>
      <w:moveFrom w:id="4135" w:author="Laurence Golding" w:date="2019-02-17T11:25:00Z">
        <w:r w:rsidDel="00433A95">
          <w:t xml:space="preserve">            "defaultRank": 95,</w:t>
        </w:r>
      </w:moveFrom>
    </w:p>
    <w:p w14:paraId="34711C8C" w14:textId="6ABE7D6D" w:rsidR="0099761A" w:rsidDel="00433A95" w:rsidRDefault="006043FF" w:rsidP="00EA1C84">
      <w:pPr>
        <w:pStyle w:val="Codesmall"/>
        <w:rPr>
          <w:moveFrom w:id="4136" w:author="Laurence Golding" w:date="2019-02-17T11:25:00Z"/>
        </w:rPr>
      </w:pPr>
      <w:moveFrom w:id="4137"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4138" w:author="Laurence Golding" w:date="2019-02-17T11:25:00Z"/>
        </w:rPr>
      </w:pPr>
      <w:moveFrom w:id="4139"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4140" w:author="Laurence Golding" w:date="2019-02-17T11:25:00Z"/>
        </w:rPr>
      </w:pPr>
      <w:moveFrom w:id="4141"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4142" w:author="Laurence Golding" w:date="2019-02-17T11:25:00Z"/>
        </w:rPr>
      </w:pPr>
      <w:moveFrom w:id="4143"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4144" w:author="Laurence Golding" w:date="2019-02-17T11:25:00Z"/>
        </w:rPr>
      </w:pPr>
      <w:moveFrom w:id="4145"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4146" w:author="Laurence Golding" w:date="2019-02-17T11:25:00Z"/>
        </w:rPr>
      </w:pPr>
      <w:moveFrom w:id="4147"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4148" w:author="Laurence Golding" w:date="2019-02-17T11:25:00Z"/>
        </w:rPr>
      </w:pPr>
      <w:moveFrom w:id="4149" w:author="Laurence Golding" w:date="2019-02-17T11:25:00Z">
        <w:r w:rsidDel="00433A95">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4150" w:author="Laurence Golding" w:date="2019-02-17T11:25:00Z"/>
        </w:rPr>
      </w:pPr>
      <w:moveFrom w:id="4151"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4152" w:author="Laurence Golding" w:date="2019-02-17T11:25:00Z"/>
        </w:rPr>
      </w:pPr>
      <w:moveFrom w:id="4153"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4154" w:author="Laurence Golding" w:date="2019-02-17T11:25:00Z"/>
        </w:rPr>
      </w:pPr>
      <w:moveFrom w:id="4155"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4156" w:author="Laurence Golding" w:date="2019-02-17T11:25:00Z"/>
        </w:rPr>
      </w:pPr>
      <w:moveFrom w:id="4157"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4158" w:author="Laurence Golding" w:date="2019-02-17T11:25:00Z"/>
        </w:rPr>
      </w:pPr>
      <w:moveFrom w:id="4159"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4160" w:author="Laurence Golding" w:date="2019-02-17T11:25:00Z"/>
        </w:rPr>
      </w:pPr>
      <w:moveFrom w:id="4161"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4162" w:author="Laurence Golding" w:date="2019-02-17T11:25:00Z"/>
        </w:rPr>
      </w:pPr>
      <w:moveFrom w:id="4163"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4164" w:author="Laurence Golding" w:date="2019-02-17T11:25:00Z"/>
        </w:rPr>
      </w:pPr>
      <w:moveFrom w:id="4165" w:author="Laurence Golding" w:date="2019-02-17T11:25:00Z">
        <w:r w:rsidDel="00433A95">
          <w:t xml:space="preserve">  </w:t>
        </w:r>
        <w:r w:rsidR="006043FF" w:rsidDel="00433A95">
          <w:t xml:space="preserve">      </w:t>
        </w:r>
        <w:r w:rsidR="00246747" w:rsidDel="00433A95">
          <w:t>]</w:t>
        </w:r>
      </w:moveFrom>
    </w:p>
    <w:moveFromRangeEnd w:id="4120"/>
    <w:p w14:paraId="694B5E92" w14:textId="5EEB2582" w:rsidR="00F527F4" w:rsidDel="00433A95" w:rsidRDefault="00F527F4" w:rsidP="00EA1C84">
      <w:pPr>
        <w:pStyle w:val="Codesmall"/>
        <w:rPr>
          <w:del w:id="4166" w:author="Laurence Golding" w:date="2019-02-17T11:25:00Z"/>
        </w:rPr>
      </w:pPr>
      <w:del w:id="4167"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4168" w:name="AppendixRevisionHistory"/>
      <w:bookmarkStart w:id="4169" w:name="_Toc85472898"/>
      <w:bookmarkStart w:id="4170" w:name="_Toc287332014"/>
      <w:bookmarkStart w:id="4171" w:name="_Toc534899799"/>
      <w:bookmarkEnd w:id="4168"/>
      <w:r>
        <w:lastRenderedPageBreak/>
        <w:t xml:space="preserve">(Informative) </w:t>
      </w:r>
      <w:r w:rsidR="00A05FDF">
        <w:t>Revision History</w:t>
      </w:r>
      <w:bookmarkEnd w:id="4169"/>
      <w:bookmarkEnd w:id="4170"/>
      <w:bookmarkEnd w:id="41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00" w:author="Laurence Golding" w:date="2019-02-15T17:11:00Z" w:initials="LG">
    <w:p w14:paraId="6EA89761" w14:textId="3BCD46B5" w:rsidR="003660E0" w:rsidRDefault="003660E0">
      <w:pPr>
        <w:pStyle w:val="CommentText"/>
      </w:pPr>
      <w:r>
        <w:rPr>
          <w:rStyle w:val="CommentReference"/>
        </w:rPr>
        <w:annotationRef/>
      </w:r>
      <w:r>
        <w:t>What components is the converter emitting into the tool object?</w:t>
      </w:r>
    </w:p>
  </w:comment>
  <w:comment w:id="1603" w:author="Laurence Golding" w:date="2019-02-16T14:24:00Z" w:initials="LG">
    <w:p w14:paraId="29A0A98E" w14:textId="23BE4FB1" w:rsidR="003660E0" w:rsidRDefault="003660E0" w:rsidP="00A14A96">
      <w:pPr>
        <w:pStyle w:val="CommentText"/>
      </w:pPr>
      <w:r>
        <w:rPr>
          <w:rStyle w:val="CommentReference"/>
        </w:rPr>
        <w:annotationRef/>
      </w:r>
      <w:r>
        <w:t xml:space="preserve">Is this still true? We now have </w:t>
      </w:r>
      <w:proofErr w:type="spellStart"/>
      <w:r w:rsidRPr="005B201A">
        <w:rPr>
          <w:rStyle w:val="CODEtemp"/>
        </w:rPr>
        <w:t>tool.extensions</w:t>
      </w:r>
      <w:proofErr w:type="spellEnd"/>
      <w:r>
        <w:t xml:space="preserve"> to specify files implicitly consumed by the tool, including configuration files. For that matter, even some files mentioned on the tool’s command line (for example, explicitly specified plugins) would be mentioned in </w:t>
      </w:r>
      <w:proofErr w:type="spellStart"/>
      <w:r w:rsidRPr="005B201A">
        <w:rPr>
          <w:rStyle w:val="CODEtemp"/>
        </w:rPr>
        <w:t>tool.extensions</w:t>
      </w:r>
      <w:proofErr w:type="spellEnd"/>
      <w:r>
        <w:t>.</w:t>
      </w:r>
    </w:p>
  </w:comment>
  <w:comment w:id="1688" w:author="Laurence Golding" w:date="2019-02-16T15:30:00Z" w:initials="LG">
    <w:p w14:paraId="23CA737E" w14:textId="02FCFA4B" w:rsidR="003660E0" w:rsidRDefault="003660E0">
      <w:pPr>
        <w:pStyle w:val="CommentText"/>
      </w:pPr>
      <w:r>
        <w:rPr>
          <w:rStyle w:val="CommentReference"/>
        </w:rPr>
        <w:annotationRef/>
      </w:r>
      <w:r>
        <w:t xml:space="preserve">This is exactly the scenario that </w:t>
      </w:r>
      <w:proofErr w:type="spellStart"/>
      <w:r w:rsidRPr="00985F20">
        <w:rPr>
          <w:rStyle w:val="CODEtemp"/>
        </w:rPr>
        <w:t>tool.extensions</w:t>
      </w:r>
      <w:proofErr w:type="spellEnd"/>
      <w:r>
        <w:t xml:space="preserve"> now covers.</w:t>
      </w:r>
    </w:p>
  </w:comment>
  <w:comment w:id="1973" w:author="Laurence Golding" w:date="2019-02-17T17:12:00Z" w:initials="LG">
    <w:p w14:paraId="7604FC45" w14:textId="77777777" w:rsidR="003660E0" w:rsidRDefault="003660E0">
      <w:pPr>
        <w:pStyle w:val="CommentText"/>
      </w:pPr>
      <w:r>
        <w:rPr>
          <w:rStyle w:val="CommentReference"/>
        </w:rPr>
        <w:annotationRef/>
      </w:r>
      <w:r>
        <w:t xml:space="preserve">Describe the fallback from level to </w:t>
      </w:r>
      <w:proofErr w:type="spellStart"/>
      <w:r>
        <w:t>configurationOverride</w:t>
      </w:r>
      <w:proofErr w:type="spellEnd"/>
      <w:r>
        <w:t xml:space="preserve"> to </w:t>
      </w:r>
      <w:proofErr w:type="spellStart"/>
      <w:r>
        <w:t>reportDescriptor.configuration</w:t>
      </w:r>
      <w:proofErr w:type="spellEnd"/>
      <w:r>
        <w:t>.</w:t>
      </w:r>
    </w:p>
    <w:p w14:paraId="2E5DEE00" w14:textId="70C94FBD" w:rsidR="003660E0" w:rsidRDefault="003660E0">
      <w:pPr>
        <w:pStyle w:val="CommentText"/>
      </w:pPr>
    </w:p>
  </w:comment>
  <w:comment w:id="2023" w:author="Laurence Golding" w:date="2019-02-17T17:16:00Z" w:initials="LG">
    <w:p w14:paraId="45D9BF76" w14:textId="77777777" w:rsidR="003660E0" w:rsidRDefault="003660E0">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3660E0" w:rsidRDefault="003660E0">
      <w:pPr>
        <w:pStyle w:val="CommentText"/>
      </w:pPr>
    </w:p>
    <w:p w14:paraId="11A4D036" w14:textId="77777777" w:rsidR="003660E0" w:rsidRDefault="003660E0">
      <w:pPr>
        <w:pStyle w:val="CommentText"/>
      </w:pPr>
      <w:r>
        <w:t>If the lookup procedure has branches for global/result/notification, then we don’t need the “NOTE: This interpretation differs” thing.</w:t>
      </w:r>
    </w:p>
    <w:p w14:paraId="1B46BD91" w14:textId="77777777" w:rsidR="003660E0" w:rsidRDefault="003660E0">
      <w:pPr>
        <w:pStyle w:val="CommentText"/>
      </w:pPr>
    </w:p>
    <w:p w14:paraId="030B7593" w14:textId="62676F21" w:rsidR="003660E0" w:rsidRDefault="003660E0">
      <w:pPr>
        <w:pStyle w:val="CommentText"/>
      </w:pPr>
      <w:r>
        <w:t xml:space="preserve">Look at the section on </w:t>
      </w:r>
      <w:proofErr w:type="spellStart"/>
      <w:r>
        <w:t>notification.message</w:t>
      </w:r>
      <w:proofErr w:type="spellEnd"/>
      <w:r>
        <w:t xml:space="preserve"> property to make sure we don’t repeat this mistake there.</w:t>
      </w:r>
    </w:p>
  </w:comment>
  <w:comment w:id="2185" w:author="Laurence Golding" w:date="2019-02-17T17:13:00Z" w:initials="LG">
    <w:p w14:paraId="1D51F8AC" w14:textId="0908BA02" w:rsidR="003660E0" w:rsidRDefault="003660E0">
      <w:pPr>
        <w:pStyle w:val="CommentText"/>
      </w:pPr>
      <w:r>
        <w:rPr>
          <w:rStyle w:val="CommentReference"/>
        </w:rPr>
        <w:annotationRef/>
      </w:r>
      <w:r>
        <w:t xml:space="preserve">As for level, describe the fallback to </w:t>
      </w:r>
      <w:proofErr w:type="spellStart"/>
      <w:r>
        <w:t>configurationOverride</w:t>
      </w:r>
      <w:proofErr w:type="spellEnd"/>
      <w:r>
        <w:t xml:space="preserve"> and then to </w:t>
      </w:r>
      <w:proofErr w:type="spellStart"/>
      <w:r>
        <w:t>defaultConfiguration</w:t>
      </w:r>
      <w:proofErr w:type="spellEnd"/>
      <w:r>
        <w:t>.</w:t>
      </w:r>
    </w:p>
  </w:comment>
  <w:comment w:id="2186" w:author="Laurence Golding" w:date="2019-02-18T09:22:00Z" w:initials="LG">
    <w:p w14:paraId="159CB655" w14:textId="3A7FF388" w:rsidR="003660E0" w:rsidRDefault="003660E0">
      <w:pPr>
        <w:pStyle w:val="CommentText"/>
      </w:pPr>
      <w:r>
        <w:rPr>
          <w:rStyle w:val="CommentReference"/>
        </w:rPr>
        <w:annotationRef/>
      </w:r>
      <w:r>
        <w:t xml:space="preserve">Another place where </w:t>
      </w:r>
      <w:proofErr w:type="spellStart"/>
      <w:r>
        <w:t>reportingConfigurationOverride</w:t>
      </w:r>
      <w:proofErr w:type="spellEnd"/>
      <w:r>
        <w:t xml:space="preserve"> </w:t>
      </w:r>
      <w:proofErr w:type="gramStart"/>
      <w:r>
        <w:t>has to</w:t>
      </w:r>
      <w:proofErr w:type="gramEnd"/>
      <w:r>
        <w:t xml:space="preserve"> be checked.</w:t>
      </w:r>
    </w:p>
  </w:comment>
  <w:comment w:id="2541" w:author="Laurence Golding" w:date="2019-02-16T16:35:00Z" w:initials="LG">
    <w:p w14:paraId="14764FDC" w14:textId="77777777" w:rsidR="003660E0" w:rsidRDefault="003660E0">
      <w:pPr>
        <w:pStyle w:val="CommentText"/>
      </w:pPr>
      <w:r>
        <w:rPr>
          <w:rStyle w:val="CommentReference"/>
        </w:rPr>
        <w:annotationRef/>
      </w:r>
      <w:r>
        <w:t xml:space="preserve">Starting with the Terminology section, we’re being inconsistent about whether the </w:t>
      </w:r>
      <w:proofErr w:type="spellStart"/>
      <w:r w:rsidRPr="00B75D76">
        <w:rPr>
          <w:rStyle w:val="CODEtemp"/>
        </w:rPr>
        <w:t>reportingDescriptor</w:t>
      </w:r>
      <w:proofErr w:type="spellEnd"/>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proofErr w:type="spellStart"/>
      <w:r w:rsidRPr="00B75D76">
        <w:rPr>
          <w:rStyle w:val="CODEtemp"/>
        </w:rPr>
        <w:t>reportingDescriptor</w:t>
      </w:r>
      <w:proofErr w:type="spellEnd"/>
      <w:r>
        <w:t xml:space="preserve"> describes a notification – or at least, it describes whatever the analog of “rule” is for notifications, and we don’t have a word for that.</w:t>
      </w:r>
    </w:p>
    <w:p w14:paraId="1E8B26DD" w14:textId="77777777" w:rsidR="003660E0" w:rsidRDefault="003660E0">
      <w:pPr>
        <w:pStyle w:val="CommentText"/>
      </w:pPr>
    </w:p>
    <w:p w14:paraId="67F92642" w14:textId="77777777" w:rsidR="003660E0" w:rsidRDefault="003660E0">
      <w:pPr>
        <w:pStyle w:val="CommentText"/>
      </w:pPr>
      <w:r>
        <w:t>I think the problem is our insistence on replacing “</w:t>
      </w:r>
      <w:r w:rsidRPr="00B75D76">
        <w:rPr>
          <w:rStyle w:val="CODEtemp"/>
        </w:rPr>
        <w:t>rules</w:t>
      </w:r>
      <w:r>
        <w:t>” with “</w:t>
      </w:r>
      <w:proofErr w:type="spellStart"/>
      <w:r w:rsidRPr="00B75D76">
        <w:rPr>
          <w:rStyle w:val="CODEtemp"/>
        </w:rPr>
        <w:t>ruleDescriptors</w:t>
      </w:r>
      <w:proofErr w:type="spellEnd"/>
      <w:r>
        <w:t>”, just for parallelism with “</w:t>
      </w:r>
      <w:proofErr w:type="spellStart"/>
      <w:r w:rsidRPr="00B75D76">
        <w:rPr>
          <w:rStyle w:val="CODEtemp"/>
        </w:rPr>
        <w:t>notificationDescriptors</w:t>
      </w:r>
      <w:proofErr w:type="spellEnd"/>
      <w:r>
        <w:t xml:space="preserve">”. I think we should have </w:t>
      </w:r>
      <w:proofErr w:type="spellStart"/>
      <w:r w:rsidRPr="00B75D76">
        <w:rPr>
          <w:rStyle w:val="CODEtemp"/>
        </w:rPr>
        <w:t>toolComponent.rules:reportingDescriptor</w:t>
      </w:r>
      <w:proofErr w:type="spellEnd"/>
      <w:r w:rsidRPr="00B75D76">
        <w:rPr>
          <w:rStyle w:val="CODEtemp"/>
        </w:rPr>
        <w:t>[]</w:t>
      </w:r>
      <w:r>
        <w:t xml:space="preserve"> and </w:t>
      </w:r>
      <w:proofErr w:type="spellStart"/>
      <w:r w:rsidRPr="00B75D76">
        <w:rPr>
          <w:rStyle w:val="CODEtemp"/>
        </w:rPr>
        <w:t>toolComponent.notificationDescriptors:reportingDescriptor</w:t>
      </w:r>
      <w:proofErr w:type="spellEnd"/>
      <w:r w:rsidRPr="00B75D76">
        <w:rPr>
          <w:rStyle w:val="CODEtemp"/>
        </w:rPr>
        <w:t>[]</w:t>
      </w:r>
      <w:r>
        <w:t>.</w:t>
      </w:r>
    </w:p>
    <w:p w14:paraId="45CF818C" w14:textId="77777777" w:rsidR="003660E0" w:rsidRDefault="003660E0">
      <w:pPr>
        <w:pStyle w:val="CommentText"/>
      </w:pPr>
    </w:p>
    <w:p w14:paraId="5AF840FC" w14:textId="290D9A20" w:rsidR="003660E0" w:rsidRPr="00337668" w:rsidRDefault="003660E0">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563" w:author="Laurence Golding" w:date="2019-02-17T10:04:00Z" w:initials="LG">
    <w:p w14:paraId="68B79AAA" w14:textId="60DF49D7" w:rsidR="003660E0" w:rsidRDefault="003660E0">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 strong.</w:t>
      </w:r>
    </w:p>
  </w:comment>
  <w:comment w:id="2893" w:author="Laurence Golding" w:date="2019-02-18T09:23:00Z" w:initials="LG">
    <w:p w14:paraId="21B75B32" w14:textId="5DE885BF" w:rsidR="003660E0" w:rsidRDefault="003660E0">
      <w:pPr>
        <w:pStyle w:val="CommentText"/>
      </w:pPr>
      <w:r>
        <w:rPr>
          <w:rStyle w:val="CommentReference"/>
        </w:rPr>
        <w:annotationRef/>
      </w:r>
      <w:r>
        <w:t>Again, check the override.</w:t>
      </w:r>
    </w:p>
  </w:comment>
  <w:comment w:id="3641" w:author="Laurence Golding" w:date="2019-02-17T11:20:00Z" w:initials="LG">
    <w:p w14:paraId="2FD0557F" w14:textId="4E95CBFD" w:rsidR="003660E0" w:rsidRDefault="003660E0">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F1A79" w14:textId="77777777" w:rsidR="00EF6B5D" w:rsidRDefault="00EF6B5D" w:rsidP="008C100C">
      <w:r>
        <w:separator/>
      </w:r>
    </w:p>
    <w:p w14:paraId="0DB77CB6" w14:textId="77777777" w:rsidR="00EF6B5D" w:rsidRDefault="00EF6B5D" w:rsidP="008C100C"/>
    <w:p w14:paraId="53380332" w14:textId="77777777" w:rsidR="00EF6B5D" w:rsidRDefault="00EF6B5D" w:rsidP="008C100C"/>
    <w:p w14:paraId="26DF6E08" w14:textId="77777777" w:rsidR="00EF6B5D" w:rsidRDefault="00EF6B5D" w:rsidP="008C100C"/>
    <w:p w14:paraId="648CECB7" w14:textId="77777777" w:rsidR="00EF6B5D" w:rsidRDefault="00EF6B5D" w:rsidP="008C100C"/>
    <w:p w14:paraId="0D621115" w14:textId="77777777" w:rsidR="00EF6B5D" w:rsidRDefault="00EF6B5D" w:rsidP="008C100C"/>
    <w:p w14:paraId="06361BFD" w14:textId="77777777" w:rsidR="00EF6B5D" w:rsidRDefault="00EF6B5D" w:rsidP="008C100C"/>
  </w:endnote>
  <w:endnote w:type="continuationSeparator" w:id="0">
    <w:p w14:paraId="76370F25" w14:textId="77777777" w:rsidR="00EF6B5D" w:rsidRDefault="00EF6B5D" w:rsidP="008C100C">
      <w:r>
        <w:continuationSeparator/>
      </w:r>
    </w:p>
    <w:p w14:paraId="394CED56" w14:textId="77777777" w:rsidR="00EF6B5D" w:rsidRDefault="00EF6B5D" w:rsidP="008C100C"/>
    <w:p w14:paraId="5739CF7D" w14:textId="77777777" w:rsidR="00EF6B5D" w:rsidRDefault="00EF6B5D" w:rsidP="008C100C"/>
    <w:p w14:paraId="5FD9C0AE" w14:textId="77777777" w:rsidR="00EF6B5D" w:rsidRDefault="00EF6B5D" w:rsidP="008C100C"/>
    <w:p w14:paraId="3FC1BDFC" w14:textId="77777777" w:rsidR="00EF6B5D" w:rsidRDefault="00EF6B5D" w:rsidP="008C100C"/>
    <w:p w14:paraId="06A2402C" w14:textId="77777777" w:rsidR="00EF6B5D" w:rsidRDefault="00EF6B5D" w:rsidP="008C100C"/>
    <w:p w14:paraId="19848060" w14:textId="77777777" w:rsidR="00EF6B5D" w:rsidRDefault="00EF6B5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660E0" w:rsidRDefault="00366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0E0" w:rsidRPr="00195F88" w:rsidRDefault="003660E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660E0" w:rsidRPr="00195F88" w:rsidRDefault="003660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660E0" w:rsidRDefault="00366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E8851" w14:textId="77777777" w:rsidR="00EF6B5D" w:rsidRDefault="00EF6B5D" w:rsidP="008C100C">
      <w:r>
        <w:separator/>
      </w:r>
    </w:p>
    <w:p w14:paraId="64A06590" w14:textId="77777777" w:rsidR="00EF6B5D" w:rsidRDefault="00EF6B5D" w:rsidP="008C100C"/>
  </w:footnote>
  <w:footnote w:type="continuationSeparator" w:id="0">
    <w:p w14:paraId="5D5CEAD3" w14:textId="77777777" w:rsidR="00EF6B5D" w:rsidRDefault="00EF6B5D" w:rsidP="008C100C">
      <w:r>
        <w:continuationSeparator/>
      </w:r>
    </w:p>
    <w:p w14:paraId="50A996D0" w14:textId="77777777" w:rsidR="00EF6B5D" w:rsidRDefault="00EF6B5D" w:rsidP="008C100C"/>
  </w:footnote>
  <w:footnote w:id="1">
    <w:p w14:paraId="097233B1" w14:textId="39BD8E76" w:rsidR="003660E0" w:rsidRDefault="003660E0">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660E0" w:rsidRDefault="00366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660E0" w:rsidRDefault="00366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660E0" w:rsidRDefault="0036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1E3"/>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92F"/>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438"/>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7EF"/>
    <w:rsid w:val="001D4826"/>
    <w:rsid w:val="001D4D6F"/>
    <w:rsid w:val="001D5109"/>
    <w:rsid w:val="001D5541"/>
    <w:rsid w:val="001D7651"/>
    <w:rsid w:val="001E098C"/>
    <w:rsid w:val="001E1A8D"/>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1F6"/>
    <w:rsid w:val="002D1B72"/>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3C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0D5"/>
    <w:rsid w:val="00542191"/>
    <w:rsid w:val="00543C02"/>
    <w:rsid w:val="0054415E"/>
    <w:rsid w:val="00544386"/>
    <w:rsid w:val="0054489F"/>
    <w:rsid w:val="00544C3A"/>
    <w:rsid w:val="00544D91"/>
    <w:rsid w:val="00546696"/>
    <w:rsid w:val="00547576"/>
    <w:rsid w:val="00547C96"/>
    <w:rsid w:val="00547D8B"/>
    <w:rsid w:val="00551557"/>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3BCD"/>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1BE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47E"/>
    <w:rsid w:val="00885664"/>
    <w:rsid w:val="0088732F"/>
    <w:rsid w:val="00890065"/>
    <w:rsid w:val="00890880"/>
    <w:rsid w:val="00892DEE"/>
    <w:rsid w:val="00893398"/>
    <w:rsid w:val="00896267"/>
    <w:rsid w:val="008A0E1E"/>
    <w:rsid w:val="008A0EFB"/>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02BB"/>
    <w:rsid w:val="00902858"/>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766"/>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0B67"/>
    <w:rsid w:val="009B1274"/>
    <w:rsid w:val="009B383D"/>
    <w:rsid w:val="009B5460"/>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560"/>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1F42"/>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3AC9"/>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3E93"/>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03F"/>
    <w:rsid w:val="00D83ED3"/>
    <w:rsid w:val="00D8512F"/>
    <w:rsid w:val="00D852A1"/>
    <w:rsid w:val="00D856CC"/>
    <w:rsid w:val="00D86255"/>
    <w:rsid w:val="00D862A8"/>
    <w:rsid w:val="00D87F30"/>
    <w:rsid w:val="00D9062D"/>
    <w:rsid w:val="00D91873"/>
    <w:rsid w:val="00D943E5"/>
    <w:rsid w:val="00DA0A5A"/>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97A"/>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1FA8"/>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D1"/>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6B5D"/>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989F8-5854-4A69-8FC7-AFAC615B5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28993</TotalTime>
  <Pages>169</Pages>
  <Words>72941</Words>
  <Characters>415764</Characters>
  <Application>Microsoft Office Word</Application>
  <DocSecurity>0</DocSecurity>
  <Lines>3464</Lines>
  <Paragraphs>975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487730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127</cp:revision>
  <cp:lastPrinted>2011-08-05T16:21:00Z</cp:lastPrinted>
  <dcterms:created xsi:type="dcterms:W3CDTF">2017-08-01T19:18:00Z</dcterms:created>
  <dcterms:modified xsi:type="dcterms:W3CDTF">2019-02-26T23:51:00Z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