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45" w:rsidRPr="00343245" w:rsidRDefault="00343245" w:rsidP="00343245">
      <w:pPr>
        <w:shd w:val="clear" w:color="auto" w:fill="FFFFFF"/>
        <w:spacing w:before="180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 w:rsidRPr="00343245">
        <w:rPr>
          <w:rFonts w:ascii="Arial" w:eastAsia="Times New Roman" w:hAnsi="Arial" w:cs="Arial"/>
          <w:color w:val="222222"/>
          <w:sz w:val="33"/>
          <w:szCs w:val="33"/>
          <w:lang w:eastAsia="en-IN"/>
        </w:rPr>
        <w:t>Process Duplication</w:t>
      </w:r>
    </w:p>
    <w:p w:rsidR="00343245" w:rsidRPr="00343245" w:rsidRDefault="00343245" w:rsidP="00343245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Q1. Write a program that creates child process of a process i.e. process P having child process P1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#include&lt;sys/types.h&gt;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#include&lt;unistd.h&gt;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#include&lt;stdio.h&gt;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main()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pid_t  p;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p=fork(); // creates duplicate process P1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switch(p)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{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case -1: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printf("Error\n");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break;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case 0:  // executed by child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printf(“I am child having id:%d\n”,getpid()); // prints pid of process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printf(“My parent’s id is:%d\n”,getppid());  // prints pid of parent process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break;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default:  // executed by parent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printf(“I am parent having id:%d\n”,getpid());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printf(“My child’s id is: %d\n”,p);                                             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break;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}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 w:type="textWrapping" w:clear="all"/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Q2. Write a program to create a child process. The parent process prints 20-29 and child process prints 0-9. Also both the process prints a common message.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#include&lt;sys/types.h&gt;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#include&lt;unistd.h&gt;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#include&lt;stdio.h&gt;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main()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pid_t p;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int i,j;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p=fork();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switch(p)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{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case -1: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printf("Error\n");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break;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case 0: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for(i=0;i&lt;10;i++)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{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printf("%d\n",i);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sleep(1);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}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break;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default: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wait(); //makes the parent wait for the child to finish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for(j=20;j&lt;30;j++)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{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                                                printf("%d\n",j);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sleep(1);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}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                                break;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              }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printf("common\n"); // Any statement outside switch is executed by both parent and child</w:t>
      </w:r>
    </w:p>
    <w:p w:rsidR="00343245" w:rsidRPr="00343245" w:rsidRDefault="00343245" w:rsidP="00343245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43245">
        <w:rPr>
          <w:rFonts w:ascii="Calibri" w:eastAsia="Times New Roman" w:hAnsi="Calibri" w:cs="Calibri"/>
          <w:color w:val="222222"/>
          <w:sz w:val="22"/>
          <w:szCs w:val="22"/>
          <w:lang w:eastAsia="en-IN"/>
        </w:rPr>
        <w:t>}</w:t>
      </w:r>
    </w:p>
    <w:p w:rsidR="00745F65" w:rsidRDefault="00745F65">
      <w:bookmarkStart w:id="0" w:name="_GoBack"/>
      <w:bookmarkEnd w:id="0"/>
    </w:p>
    <w:sectPr w:rsidR="00745F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20"/>
    <w:rsid w:val="00042D20"/>
    <w:rsid w:val="00343245"/>
    <w:rsid w:val="0074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7E52-73B3-4E78-A819-6ADFF736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34324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245"/>
    <w:rPr>
      <w:rFonts w:eastAsia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34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Company>home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Barjinder Singh</dc:creator>
  <cp:keywords/>
  <dc:description/>
  <cp:lastModifiedBy>Barjinder Singh</cp:lastModifiedBy>
  <cp:revision>2</cp:revision>
  <dcterms:created xsi:type="dcterms:W3CDTF">2017-01-18T14:22:00Z</dcterms:created>
  <dcterms:modified xsi:type="dcterms:W3CDTF">2017-01-18T14:22:00Z</dcterms:modified>
</cp:coreProperties>
</file>