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0A988" w14:textId="20DC70D8" w:rsidR="00856651" w:rsidRPr="00856651" w:rsidRDefault="00856651" w:rsidP="00856651">
      <w:pPr>
        <w:pStyle w:val="NormalWeb"/>
        <w:ind w:left="2160" w:firstLine="720"/>
        <w:rPr>
          <w:b/>
          <w:bCs/>
          <w:color w:val="000000"/>
          <w:sz w:val="36"/>
          <w:szCs w:val="36"/>
          <w:u w:val="single"/>
        </w:rPr>
      </w:pPr>
      <w:r w:rsidRPr="00856651">
        <w:rPr>
          <w:b/>
          <w:bCs/>
          <w:color w:val="000000"/>
          <w:sz w:val="36"/>
          <w:szCs w:val="36"/>
          <w:u w:val="single"/>
        </w:rPr>
        <w:t>Micro project</w:t>
      </w:r>
    </w:p>
    <w:p w14:paraId="2E946E1F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Scenario: -</w:t>
      </w:r>
    </w:p>
    <w:p w14:paraId="0F515915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is one hotel owner who have to designee a menu for this hotel.</w:t>
      </w:r>
    </w:p>
    <w:p w14:paraId="3ED333FD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Hotels have VEG, NOVEG section and Beverages.</w:t>
      </w:r>
    </w:p>
    <w:p w14:paraId="477E3954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Each Veg, non-Veg section and Beverages have 3-3 items. (programmers-chose items as you wish).</w:t>
      </w:r>
    </w:p>
    <w:p w14:paraId="506A2787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TASK: -</w:t>
      </w:r>
    </w:p>
    <w:p w14:paraId="137B41FC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Take user ordered as per user wish.</w:t>
      </w:r>
    </w:p>
    <w:p w14:paraId="7A9F0F26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must be one option for no order.</w:t>
      </w:r>
    </w:p>
    <w:p w14:paraId="43152442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Remark for mini project.</w:t>
      </w:r>
    </w:p>
    <w:p w14:paraId="1D1CD0C5" w14:textId="77777777" w:rsidR="00856651" w:rsidRDefault="00856651" w:rsidP="00856651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Try to make it fast executable.</w:t>
      </w:r>
    </w:p>
    <w:p w14:paraId="4C03CA8C" w14:textId="77777777" w:rsidR="003534B1" w:rsidRDefault="003534B1"/>
    <w:sectPr w:rsidR="00353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51"/>
    <w:rsid w:val="003534B1"/>
    <w:rsid w:val="0085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B0E7"/>
  <w15:chartTrackingRefBased/>
  <w15:docId w15:val="{15C19ECA-D830-40EF-902B-2212533F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0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Adarsh</dc:creator>
  <cp:keywords/>
  <dc:description/>
  <cp:lastModifiedBy>Singh, Adarsh</cp:lastModifiedBy>
  <cp:revision>1</cp:revision>
  <dcterms:created xsi:type="dcterms:W3CDTF">2023-12-20T07:56:00Z</dcterms:created>
  <dcterms:modified xsi:type="dcterms:W3CDTF">2023-12-20T07:57:00Z</dcterms:modified>
</cp:coreProperties>
</file>