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20180424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多人协作项目管理的问题。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多人协作，代码放在云端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多人协作，如果出现代码冲突--版本控制工具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在代码整合期间引发BUG，建立一个项目的备份（分支）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领导看项目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fill="FFFF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补充：版本控制是一种记录一个或若干文件内容变化，以便将来查阅特定版本修订情况的系统。</w:t>
      </w:r>
      <w:r>
        <w:rPr>
          <w:rFonts w:hint="default"/>
          <w:lang w:val="en-US" w:eastAsia="zh-CN"/>
        </w:rPr>
        <w:t>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集中式管理SVN和分布式管理GIT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集中式：Subversion = SVN，必须连网，服务器在某一台固定的电脑上，通过网络提交数据。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分布式：不联网先提交本机，有网以后提交至服务器。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new repository--》create default structure（trunk主干，主要资源，branches分支，tags里程碑）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配置权限properties...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checkout 检出：第一次下载服务器代码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2703195</wp:posOffset>
                </wp:positionV>
                <wp:extent cx="1242060" cy="290830"/>
                <wp:effectExtent l="4445" t="4445" r="1079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6145" y="3786505"/>
                          <a:ext cx="12420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下载指定的版本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212.85pt;height:22.9pt;width:97.8pt;z-index:251679744;mso-width-relative:page;mso-height-relative:page;" fillcolor="#FFFFFF [3201]" filled="t" stroked="t" coordsize="21600,21600" o:gfxdata="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ojSZNgAAAALAQAADwAAAAAA&#10;AAABACAAAAAiAAAAZHJzL2Rvd25yZXYueG1sUEsBAhQAFAAAAAgAh07iQMDXY6F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下载指定的版本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2364105</wp:posOffset>
                </wp:positionV>
                <wp:extent cx="1094105" cy="280035"/>
                <wp:effectExtent l="5080" t="4445" r="571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0895" y="3278505"/>
                          <a:ext cx="10941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最新的版本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85pt;margin-top:186.15pt;height:22.05pt;width:86.15pt;z-index:251678720;mso-width-relative:page;mso-height-relative:page;" fillcolor="#FFFFFF [3201]" filled="t" stroked="t" coordsize="21600,21600" o:gfxdata="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vgXi/XAAAACwEAAA8AAAAAAAAA&#10;AQAgAAAAIgAAAGRycy9kb3ducmV2LnhtbFBLAQIUABQAAAAIAIdO4kBSjKP1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最新的版本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1644650</wp:posOffset>
                </wp:positionV>
                <wp:extent cx="2236470" cy="336550"/>
                <wp:effectExtent l="4445" t="4445" r="698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0645" y="2559050"/>
                          <a:ext cx="223647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下载的版本情况--全部版本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129.5pt;height:26.5pt;width:176.1pt;z-index:251677696;mso-width-relative:page;mso-height-relative:page;" fillcolor="#FFFFFF [3201]" filled="t" stroked="t" coordsize="21600,21600" o:gfxdata="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d0T6/YAAAACwEAAA8AAAAAAAAAAQAg&#10;AAAAIgAAAGRycy9kb3ducmV2LnhtbFBLAQIUABQAAAAIAIdO4kCfZTDF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下载的版本情况--全部版本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998220</wp:posOffset>
                </wp:positionV>
                <wp:extent cx="1454150" cy="353695"/>
                <wp:effectExtent l="4445" t="4445" r="8255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9985" y="2029460"/>
                          <a:ext cx="145415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本地仓库地址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05pt;margin-top:78.6pt;height:27.85pt;width:114.5pt;z-index:251676672;mso-width-relative:page;mso-height-relative:page;" fillcolor="#FFFFFF [3201]" filled="t" stroked="t" coordsize="21600,21600" o:gfxdata="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8JMM3WAAAACwEAAA8AAAAAAAAAAQAgAAAA&#10;IgAAAGRycy9kb3ducmV2LnhtbFBLAQIUABQAAAAIAIdO4kDIicst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本地仓库地址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564515</wp:posOffset>
                </wp:positionV>
                <wp:extent cx="1517650" cy="279400"/>
                <wp:effectExtent l="4445" t="4445" r="2095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1426210"/>
                          <a:ext cx="1517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云端仓库地址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44.45pt;height:22pt;width:119.5pt;z-index:251670528;mso-width-relative:page;mso-height-relative:page;" fillcolor="#FFFFFF [3201]" filled="t" stroked="t" coordsize="21600,21600" o:gfxdata="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fvgg1gAAAAoBAAAPAAAAAAAAAAEAIAAA&#10;ACIAAABkcnMvZG93bnJldi54bWxQSwECFAAUAAAACACHTuJAIZFPJk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云端仓库地址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476115" cy="346646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3352165"/>
            <wp:effectExtent l="0" t="0" r="63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除第一次以外，所有的都是SVN 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提交前先update，再add，再SVN commit（附上日志）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conflicts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as resolved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 conflict using theirs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 conflict using mine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Git是一款免费、开源的分布式版本控制系统，用于敏捷高效地处理任何或小或大的项目。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Git是一个开源的分布式版本控制系统，可以有效、高速的处理从很小到非常大的项目版本管理。Git 是 Linus （林纳斯）为了帮助管理 Linux 内核开发而开发的一个开放源码的版本控制软件。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G</w:t>
      </w:r>
      <w:r>
        <w:rPr>
          <w:rFonts w:hint="eastAsia"/>
        </w:rPr>
        <w:t>it不需要单独的</w:t>
      </w:r>
      <w:r>
        <w:rPr>
          <w:rFonts w:hint="eastAsia"/>
          <w:color w:val="FF0000"/>
        </w:rPr>
        <w:t>服务器</w:t>
      </w:r>
      <w:r>
        <w:rPr>
          <w:rFonts w:hint="eastAsia"/>
        </w:rPr>
        <w:t>来安装只需要在自己的电脑上安装git就可以了。</w:t>
      </w:r>
    </w:p>
    <w:p>
      <w:pPr>
        <w:rPr>
          <w:rFonts w:hint="eastAsia"/>
        </w:rPr>
      </w:pPr>
    </w:p>
    <w:p>
      <w:pPr>
        <w:pStyle w:val="16"/>
        <w:numPr>
          <w:ilvl w:val="1"/>
          <w:numId w:val="0"/>
        </w:numPr>
        <w:tabs>
          <w:tab w:val="left" w:pos="851"/>
          <w:tab w:val="left" w:pos="2410"/>
        </w:tabs>
        <w:ind w:left="210" w:leftChars="0" w:right="210" w:rightChars="100"/>
      </w:pPr>
      <w:r>
        <w:rPr>
          <w:rFonts w:hint="eastAsia"/>
        </w:rPr>
        <w:t>项目流程（重点）</w:t>
      </w:r>
    </w:p>
    <w:p>
      <w:pPr>
        <w:pStyle w:val="17"/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</w:rPr>
        <w:t>项目经理创建代码仓库</w:t>
      </w:r>
      <w:r>
        <w:rPr>
          <w:rFonts w:hint="eastAsia"/>
          <w:color w:val="FF0000"/>
        </w:rPr>
        <w:t>git</w:t>
      </w:r>
      <w:r>
        <w:rPr>
          <w:color w:val="FF0000"/>
        </w:rPr>
        <w:t xml:space="preserve"> init  --bare</w:t>
      </w:r>
      <w:r>
        <w:rPr>
          <w:rFonts w:hint="eastAsia"/>
          <w:color w:val="FF0000"/>
          <w:lang w:val="en-US" w:eastAsia="zh-CN"/>
        </w:rPr>
        <w:t xml:space="preserve"> （--bare</w:t>
      </w:r>
      <w:r>
        <w:rPr>
          <w:rFonts w:hint="eastAsia"/>
        </w:rPr>
        <w:t>中央</w:t>
      </w:r>
      <w:r>
        <w:t>服务器</w:t>
      </w:r>
      <w:r>
        <w:rPr>
          <w:rFonts w:hint="eastAsia"/>
          <w:color w:val="FF0000"/>
          <w:lang w:val="en-US" w:eastAsia="zh-CN"/>
        </w:rPr>
        <w:t>）</w:t>
      </w:r>
    </w:p>
    <w:p>
      <w:pPr>
        <w:pStyle w:val="17"/>
      </w:pPr>
      <w:r>
        <w:rPr>
          <w:rFonts w:hint="eastAsia"/>
        </w:rPr>
        <w:t>2.开发人员第一次开发</w:t>
      </w:r>
      <w:r>
        <w:rPr>
          <w:rFonts w:hint="eastAsia"/>
          <w:color w:val="FF0000"/>
        </w:rPr>
        <w:t>git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clone</w:t>
      </w:r>
      <w:r>
        <w:rPr>
          <w:rFonts w:hint="eastAsia"/>
        </w:rPr>
        <w:t>从中心服务器项目从克隆出一份最新的仓库</w:t>
      </w:r>
    </w:p>
    <w:p>
      <w:pPr>
        <w:pStyle w:val="17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112395</wp:posOffset>
                </wp:positionV>
                <wp:extent cx="172720" cy="563245"/>
                <wp:effectExtent l="12700" t="12700" r="24130" b="33655"/>
                <wp:wrapNone/>
                <wp:docPr id="12" name="左弧形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563245"/>
                        </a:xfrm>
                        <a:prstGeom prst="curvedRightArrow">
                          <a:avLst>
                            <a:gd name="adj1" fmla="val 25031"/>
                            <a:gd name="adj2" fmla="val 50063"/>
                            <a:gd name="adj3" fmla="val 25000"/>
                          </a:avLst>
                        </a:prstGeom>
                        <a:solidFill>
                          <a:srgbClr val="A9A57C"/>
                        </a:solidFill>
                        <a:ln w="25400" cap="flat" cmpd="sng">
                          <a:solidFill>
                            <a:srgbClr val="7B785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左弧形箭头 62" o:spid="_x0000_s1026" o:spt="102" type="#_x0000_t102" style="position:absolute;left:0pt;margin-left:4.7pt;margin-top:8.85pt;height:44.35pt;width:13.6pt;z-index:251689984;mso-width-relative:page;mso-height-relative:page;" fillcolor="#A9A57C" filled="t" stroked="t" coordsize="21600,21600" o:gfxdata="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0AUYtYAAAAHAQAADwAAAAAAAAABACAAAAAiAAAAZHJzL2Rvd25yZXYueG1sUEsBAhQAFAAA&#10;AAgAh07iQMyVO/wqAgAAXAQAAA4AAAAAAAAAAQAgAAAAJQEAAGRycy9lMm9Eb2MueG1sUEsFBgAA&#10;AAAGAAYAWQEAAMEFAAAAAA==&#10;" adj="18284,20771,16200">
                <v:fill on="t" focussize="0,0"/>
                <v:stroke weight="2pt" color="#7B785A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200660</wp:posOffset>
                </wp:positionV>
                <wp:extent cx="579755" cy="279400"/>
                <wp:effectExtent l="18415" t="20955" r="26035" b="27940"/>
                <wp:wrapNone/>
                <wp:docPr id="13" name="下弧形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9755" cy="279400"/>
                        </a:xfrm>
                        <a:prstGeom prst="curvedUpArrow">
                          <a:avLst>
                            <a:gd name="adj1" fmla="val 24974"/>
                            <a:gd name="adj2" fmla="val 49953"/>
                            <a:gd name="adj3" fmla="val 25000"/>
                          </a:avLst>
                        </a:prstGeom>
                        <a:solidFill>
                          <a:srgbClr val="A9A57C"/>
                        </a:solidFill>
                        <a:ln w="25400" cap="flat" cmpd="sng">
                          <a:solidFill>
                            <a:srgbClr val="7B785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下弧形箭头 63" o:spid="_x0000_s1026" o:spt="104" type="#_x0000_t104" style="position:absolute;left:0pt;margin-left:234.05pt;margin-top:15.8pt;height:22pt;width:45.65pt;rotation:-5898240f;z-index:251688960;mso-width-relative:page;mso-height-relative:page;" fillcolor="#A9A57C" filled="t" stroked="t" coordsize="21600,21600" o:gfxdata="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j34WdgAAAAJAQAADwAAAAAAAAABACAAAAAiAAAAZHJzL2Rvd25y&#10;ZXYueG1sUEsBAhQAFAAAAAgAh07iQM1t4Sg3AgAAaAQAAA4AAAAAAAAAAQAgAAAAJwEAAGRycy9l&#10;Mm9Eb2MueG1sUEsFBgAAAAAGAAYAWQEAANAFAAAAAA==&#10;" adj="16400,20300,5400">
                <v:fill on="t" focussize="0,0"/>
                <v:stroke weight="2pt" color="#7B785A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开发人员 </w:t>
      </w:r>
      <w:r>
        <w:rPr>
          <w:rFonts w:hint="eastAsia"/>
          <w:color w:val="FF0000"/>
        </w:rPr>
        <w:t>commit</w:t>
      </w:r>
      <w:r>
        <w:rPr>
          <w:rFonts w:hint="eastAsia"/>
        </w:rPr>
        <w:t>提交代码改动</w:t>
      </w:r>
    </w:p>
    <w:p>
      <w:pPr>
        <w:pStyle w:val="17"/>
      </w:pPr>
      <w:r>
        <w:rPr>
          <w:rFonts w:hint="eastAsia"/>
        </w:rPr>
        <w:t>开发人员</w:t>
      </w:r>
      <w:r>
        <w:rPr>
          <w:color w:val="FF0000"/>
        </w:rPr>
        <w:t>git push</w:t>
      </w:r>
      <w:r>
        <w:rPr>
          <w:rFonts w:hint="eastAsia"/>
        </w:rPr>
        <w:t>将本地仓库推送到远程</w:t>
      </w:r>
    </w:p>
    <w:p>
      <w:pPr>
        <w:pStyle w:val="17"/>
        <w:rPr>
          <w:rFonts w:hint="eastAsia"/>
        </w:rPr>
      </w:pPr>
      <w:r>
        <w:rPr>
          <w:rFonts w:hint="eastAsia"/>
        </w:rPr>
        <w:t>开发人员</w:t>
      </w:r>
      <w:r>
        <w:rPr>
          <w:color w:val="FF0000"/>
        </w:rPr>
        <w:t xml:space="preserve">git </w:t>
      </w:r>
      <w:r>
        <w:rPr>
          <w:rFonts w:hint="eastAsia"/>
          <w:color w:val="FF0000"/>
        </w:rPr>
        <w:t>pull</w:t>
      </w:r>
      <w:r>
        <w:rPr>
          <w:rFonts w:hint="eastAsia"/>
        </w:rPr>
        <w:t>将远程仓库了拉取到本地</w:t>
      </w:r>
    </w:p>
    <w:p>
      <w:pPr>
        <w:pStyle w:val="17"/>
        <w:rPr>
          <w:rFonts w:hint="eastAsia"/>
        </w:rPr>
      </w:pPr>
    </w:p>
    <w:p>
      <w:pPr>
        <w:pStyle w:val="17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遇到的坑：</w:t>
      </w:r>
    </w:p>
    <w:p>
      <w:pPr>
        <w:pStyle w:val="17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回到某次提交： git reflog   git reset HEAD@{2]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提示：Unstaged changes after reset: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解决：git stash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之后冲重新提交：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On branch master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Your branch and 'origin/master' have diverged,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and have 1 and 1 different commits each, respectively.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(use "git pull" to merge the remote branch into yours)</w:t>
      </w:r>
    </w:p>
    <w:p>
      <w:pPr>
        <w:pStyle w:val="17"/>
        <w:ind w:left="0" w:leftChars="0"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Untracked files: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../MyJavaCodeDemo/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PROJECT_02/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README.md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"../git\350\265\204\346\226\231/"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../new_ repository.txt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解决：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git pull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Merge made by the 'recursive' strategy.</w:t>
      </w:r>
    </w:p>
    <w:p>
      <w:pPr>
        <w:pStyle w:val="17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之后直接push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Bower是一个客户端技术的软件包（库）管理器，它可用于搜索、安装和卸载如JavaScript、HTML、CSS之类的网络资源。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为了安装和使用bower，你首先需要安装如下文件：（bower依赖一下三个）</w:t>
      </w:r>
    </w:p>
    <w:tbl>
      <w:tblPr>
        <w:tblStyle w:val="12"/>
        <w:tblW w:w="8124" w:type="dxa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依赖软件</w:t>
            </w:r>
          </w:p>
        </w:tc>
        <w:tc>
          <w:tcPr>
            <w:tcW w:w="420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Node</w:t>
            </w:r>
          </w:p>
        </w:tc>
        <w:tc>
          <w:tcPr>
            <w:tcW w:w="420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服务端JavaScript平台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NPM</w:t>
            </w:r>
          </w:p>
        </w:tc>
        <w:tc>
          <w:tcPr>
            <w:tcW w:w="42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NPM是node程序包管理器。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Git</w:t>
            </w:r>
          </w:p>
        </w:tc>
        <w:tc>
          <w:tcPr>
            <w:tcW w:w="42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git仓库，获取需要的代码包（依赖包）。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</w:t>
      </w:r>
      <w:r>
        <w:rPr>
          <w:rFonts w:hint="eastAsia"/>
          <w:b/>
          <w:bCs/>
          <w:color w:val="FF0000"/>
          <w:lang w:val="en-US" w:eastAsia="zh-CN"/>
        </w:rPr>
        <w:t>-g</w:t>
      </w:r>
      <w:r>
        <w:rPr>
          <w:rFonts w:hint="eastAsia"/>
          <w:lang w:val="en-US" w:eastAsia="zh-CN"/>
        </w:rPr>
        <w:t xml:space="preserve"> bower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bower init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"name": "bower-project", bower包名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"",    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"main": "",         主模块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"license": "MIT",   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color="080000" w:fill="FFFFFF"/>
        </w:rPr>
        <w:t>许可证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"homepage": "",     包的首页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"private": true,      是否是私有（非公开）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"ignore": [          发布时排除的文件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"**/.*",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"node_modules",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"bower_components",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"dependencies": {    包所依赖的其他包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"bootstrap": "^3.3.7",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"jquery": "1.12.4"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包的配置文件，主要用于描述包的信息，比如名字，描述，以及依赖的包。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命令用法：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&lt;package&gt;          &lt;package&gt;:包名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bower install jquery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bower install bootstrap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uninstall &lt;package&gt;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uninstall jquery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update &lt;package&gt;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update jquery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16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D7F694"/>
    <w:multiLevelType w:val="multilevel"/>
    <w:tmpl w:val="5AD7F694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5FC3"/>
    <w:rsid w:val="0293572C"/>
    <w:rsid w:val="02D8728F"/>
    <w:rsid w:val="04F4193C"/>
    <w:rsid w:val="063E1F2A"/>
    <w:rsid w:val="06846504"/>
    <w:rsid w:val="07C7334C"/>
    <w:rsid w:val="09BC0F30"/>
    <w:rsid w:val="0B9422B1"/>
    <w:rsid w:val="0C394A35"/>
    <w:rsid w:val="0DE04487"/>
    <w:rsid w:val="0E6D72FD"/>
    <w:rsid w:val="0F736B81"/>
    <w:rsid w:val="105553A0"/>
    <w:rsid w:val="12451A65"/>
    <w:rsid w:val="12AC3C37"/>
    <w:rsid w:val="14D50C49"/>
    <w:rsid w:val="14E10B44"/>
    <w:rsid w:val="179A7C2A"/>
    <w:rsid w:val="18AF0397"/>
    <w:rsid w:val="19E24B3B"/>
    <w:rsid w:val="205253AE"/>
    <w:rsid w:val="22D53EAD"/>
    <w:rsid w:val="22D955F8"/>
    <w:rsid w:val="23D541EF"/>
    <w:rsid w:val="26DE7160"/>
    <w:rsid w:val="2C500456"/>
    <w:rsid w:val="2EC45805"/>
    <w:rsid w:val="2FB72D46"/>
    <w:rsid w:val="31570092"/>
    <w:rsid w:val="324A4767"/>
    <w:rsid w:val="32B1212A"/>
    <w:rsid w:val="37A0208D"/>
    <w:rsid w:val="383C71AE"/>
    <w:rsid w:val="387257E0"/>
    <w:rsid w:val="38830FB3"/>
    <w:rsid w:val="3B4A2E52"/>
    <w:rsid w:val="3B592435"/>
    <w:rsid w:val="3E0825D2"/>
    <w:rsid w:val="3EE4669D"/>
    <w:rsid w:val="3F900835"/>
    <w:rsid w:val="4390103A"/>
    <w:rsid w:val="43DA7FE4"/>
    <w:rsid w:val="43F67B89"/>
    <w:rsid w:val="44151116"/>
    <w:rsid w:val="44220A36"/>
    <w:rsid w:val="44AD28EB"/>
    <w:rsid w:val="47F93476"/>
    <w:rsid w:val="49D471FF"/>
    <w:rsid w:val="4A48601A"/>
    <w:rsid w:val="4C241FCA"/>
    <w:rsid w:val="4DEA6CBA"/>
    <w:rsid w:val="4E4A7A82"/>
    <w:rsid w:val="4F135DFF"/>
    <w:rsid w:val="4F397F0A"/>
    <w:rsid w:val="4F8A05BB"/>
    <w:rsid w:val="50AA0C69"/>
    <w:rsid w:val="51D8515F"/>
    <w:rsid w:val="523C1E92"/>
    <w:rsid w:val="53CF101A"/>
    <w:rsid w:val="54866F2F"/>
    <w:rsid w:val="553F122B"/>
    <w:rsid w:val="557B3448"/>
    <w:rsid w:val="56F2593E"/>
    <w:rsid w:val="5ABA698A"/>
    <w:rsid w:val="5AD32E95"/>
    <w:rsid w:val="5EC86ABB"/>
    <w:rsid w:val="60450EA0"/>
    <w:rsid w:val="62115490"/>
    <w:rsid w:val="62AF4EE4"/>
    <w:rsid w:val="65D33A5E"/>
    <w:rsid w:val="65D929A0"/>
    <w:rsid w:val="66946A23"/>
    <w:rsid w:val="66DC7CD7"/>
    <w:rsid w:val="674802D8"/>
    <w:rsid w:val="676F3C82"/>
    <w:rsid w:val="69B90DFC"/>
    <w:rsid w:val="6D5231B9"/>
    <w:rsid w:val="6E0D208D"/>
    <w:rsid w:val="72F06595"/>
    <w:rsid w:val="742073E8"/>
    <w:rsid w:val="77B16154"/>
    <w:rsid w:val="79793C1D"/>
    <w:rsid w:val="7A743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SimSun" w:cs="Times New Roman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 w:cs="Times New Roman"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  <w:style w:type="character" w:customStyle="1" w:styleId="14">
    <w:name w:val="标题 1 Char"/>
    <w:link w:val="2"/>
    <w:qFormat/>
    <w:uiPriority w:val="0"/>
    <w:rPr>
      <w:rFonts w:ascii="Calibri" w:hAnsi="Calibri" w:eastAsia="SimSun" w:cs="Times New Roman"/>
      <w:b/>
      <w:kern w:val="44"/>
      <w:sz w:val="44"/>
    </w:rPr>
  </w:style>
  <w:style w:type="character" w:customStyle="1" w:styleId="15">
    <w:name w:val="标题 2 Char"/>
    <w:link w:val="3"/>
    <w:qFormat/>
    <w:uiPriority w:val="0"/>
    <w:rPr>
      <w:rFonts w:ascii="Arial" w:hAnsi="Arial" w:eastAsia="SimHei" w:cs="Times New Roman"/>
      <w:sz w:val="32"/>
    </w:rPr>
  </w:style>
  <w:style w:type="paragraph" w:customStyle="1" w:styleId="16">
    <w:name w:val="2标题二"/>
    <w:basedOn w:val="3"/>
    <w:qFormat/>
    <w:uiPriority w:val="0"/>
    <w:pPr>
      <w:numPr>
        <w:ilvl w:val="1"/>
        <w:numId w:val="2"/>
      </w:numPr>
      <w:tabs>
        <w:tab w:val="left" w:pos="425"/>
        <w:tab w:val="clear" w:pos="567"/>
      </w:tabs>
      <w:spacing w:line="288" w:lineRule="auto"/>
      <w:ind w:left="567" w:leftChars="0" w:right="100" w:rightChars="100"/>
    </w:pPr>
    <w:rPr>
      <w:rFonts w:ascii="Arial" w:hAnsi="Arial" w:eastAsia="SimHei"/>
      <w:kern w:val="2"/>
      <w:sz w:val="30"/>
      <w:szCs w:val="32"/>
    </w:rPr>
  </w:style>
  <w:style w:type="paragraph" w:customStyle="1" w:styleId="17">
    <w:name w:val="4正文"/>
    <w:basedOn w:val="18"/>
    <w:uiPriority w:val="0"/>
    <w:pPr>
      <w:spacing w:before="31" w:beforeLines="10" w:after="31" w:afterLines="10" w:line="288" w:lineRule="auto"/>
    </w:pPr>
    <w:rPr>
      <w:rFonts w:ascii="Courier New" w:cs="Courier New"/>
      <w:kern w:val="2"/>
      <w:sz w:val="21"/>
    </w:rPr>
  </w:style>
  <w:style w:type="paragraph" w:customStyle="1" w:styleId="18">
    <w:name w:val="样式 首行缩进:  2 字符"/>
    <w:basedOn w:val="1"/>
    <w:uiPriority w:val="0"/>
    <w:pPr>
      <w:ind w:firstLine="420" w:firstLineChars="200"/>
    </w:pPr>
    <w:rPr>
      <w:rFonts w:cs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2018-05-11T08:45:38Z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