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510000</wp:posOffset>
            </wp:positionH>
            <wp:positionV relativeFrom="line">
              <wp:posOffset>990599</wp:posOffset>
            </wp:positionV>
            <wp:extent cx="4910900" cy="59436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Untitled Diagram (3)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0900" cy="5943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