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4B3" w:rsidRDefault="003601A4" w:rsidP="003601A4">
      <w:pPr>
        <w:pStyle w:val="Title"/>
      </w:pPr>
      <w:r>
        <w:t>Motivation:</w:t>
      </w:r>
    </w:p>
    <w:p w:rsidR="003601A4" w:rsidRDefault="003601A4" w:rsidP="003601A4"/>
    <w:p w:rsidR="003601A4" w:rsidRDefault="003601A4" w:rsidP="003601A4">
      <w:r>
        <w:t xml:space="preserve">Have you ever wondered why we are still a developing country instead of a developed country, </w:t>
      </w:r>
      <w:r w:rsidR="002952D5">
        <w:t>in spite</w:t>
      </w:r>
      <w:r>
        <w:t xml:space="preserve"> of having such a huge population? Why are there are so many unemployed men and women doing jobs that are way under t</w:t>
      </w:r>
      <w:r w:rsidR="00486C76">
        <w:t>heir qualifications? Aren’t the</w:t>
      </w:r>
      <w:r>
        <w:t>r</w:t>
      </w:r>
      <w:r w:rsidR="00486C76">
        <w:t>e</w:t>
      </w:r>
      <w:r>
        <w:t xml:space="preserve"> enough jobs?</w:t>
      </w:r>
      <w:r w:rsidR="00486C76">
        <w:t xml:space="preserve"> Is there a way to organize this</w:t>
      </w:r>
      <w:r w:rsidR="002952D5">
        <w:t xml:space="preserve"> unorganized sector of our country to create more job opportunities?</w:t>
      </w:r>
      <w:r>
        <w:t xml:space="preserve"> </w:t>
      </w:r>
    </w:p>
    <w:p w:rsidR="003601A4" w:rsidRDefault="002952D5" w:rsidP="003601A4">
      <w:r>
        <w:t>The truth is that there is plenty of work to do</w:t>
      </w:r>
      <w:r w:rsidR="003601A4">
        <w:t>, and plenty of job sectors to work in,</w:t>
      </w:r>
      <w:r>
        <w:t xml:space="preserve"> which would be enough</w:t>
      </w:r>
      <w:r w:rsidR="003601A4">
        <w:t xml:space="preserve"> for everyone. Then what is the problem?</w:t>
      </w:r>
    </w:p>
    <w:p w:rsidR="003601A4" w:rsidRDefault="003601A4" w:rsidP="003601A4">
      <w:r>
        <w:t>The problem is</w:t>
      </w:r>
      <w:proofErr w:type="gramStart"/>
      <w:r>
        <w:t>,</w:t>
      </w:r>
      <w:proofErr w:type="gramEnd"/>
      <w:r>
        <w:t xml:space="preserve"> the employers are not being able to find people with the skill set they are looking for. And the unemployed youth isn’t being to find a job where his specific skills and qualification could be put to good use.</w:t>
      </w:r>
    </w:p>
    <w:p w:rsidR="002952D5" w:rsidRDefault="003601A4" w:rsidP="003601A4">
      <w:r>
        <w:t xml:space="preserve"> </w:t>
      </w:r>
      <w:r w:rsidR="002952D5">
        <w:t xml:space="preserve">Let us see some </w:t>
      </w:r>
      <w:r w:rsidR="00486C76">
        <w:t xml:space="preserve">hypothetical </w:t>
      </w:r>
      <w:r w:rsidR="002952D5">
        <w:t>situations to understand this problem.</w:t>
      </w:r>
    </w:p>
    <w:p w:rsidR="00940498" w:rsidRDefault="002952D5" w:rsidP="00940498">
      <w:pPr>
        <w:pStyle w:val="ListParagraph"/>
        <w:numPr>
          <w:ilvl w:val="0"/>
          <w:numId w:val="1"/>
        </w:numPr>
      </w:pPr>
      <w:proofErr w:type="spellStart"/>
      <w:r>
        <w:t>Niharika</w:t>
      </w:r>
      <w:proofErr w:type="spellEnd"/>
      <w:r>
        <w:t xml:space="preserve"> just moved to her new apartment in </w:t>
      </w:r>
      <w:proofErr w:type="spellStart"/>
      <w:r>
        <w:t>Noida</w:t>
      </w:r>
      <w:proofErr w:type="spellEnd"/>
      <w:r>
        <w:t xml:space="preserve"> from her hometown in Hyderabad. She needs to fix the water pipes in her washroom. But she doesn’t know any plumber in this new city. Now, for this, she has to go about asking for a plumber’s contact information everywhere. Can there be any other way to make this search easier?</w:t>
      </w:r>
    </w:p>
    <w:p w:rsidR="00940498" w:rsidRDefault="00940498" w:rsidP="00940498">
      <w:pPr>
        <w:pStyle w:val="ListParagraph"/>
        <w:numPr>
          <w:ilvl w:val="0"/>
          <w:numId w:val="1"/>
        </w:numPr>
      </w:pPr>
      <w:r>
        <w:t xml:space="preserve"> </w:t>
      </w:r>
      <w:proofErr w:type="spellStart"/>
      <w:r w:rsidR="00486C76">
        <w:t>Niharika</w:t>
      </w:r>
      <w:proofErr w:type="spellEnd"/>
      <w:r w:rsidR="00486C76">
        <w:t xml:space="preserve"> finally gets hold of the contact number of a plumber, but she is apprehensive about employing him. She can trust him on only on the basis of what her neighbours and peers have told her about his skills. For all she knows, he might break the pipes and make the situation worse. </w:t>
      </w:r>
      <w:r w:rsidR="005B2023">
        <w:t>Can she get proof of his qualifications?</w:t>
      </w:r>
    </w:p>
    <w:p w:rsidR="00940498" w:rsidRDefault="00486C76" w:rsidP="00940498">
      <w:pPr>
        <w:pStyle w:val="ListParagraph"/>
        <w:numPr>
          <w:ilvl w:val="0"/>
          <w:numId w:val="1"/>
        </w:numPr>
      </w:pPr>
      <w:r>
        <w:t xml:space="preserve">Ram, </w:t>
      </w:r>
      <w:proofErr w:type="spellStart"/>
      <w:r>
        <w:t>Niharika’s</w:t>
      </w:r>
      <w:proofErr w:type="spellEnd"/>
      <w:r>
        <w:t xml:space="preserve"> manservant, has been fascinated by electronic gadgets all his life. Out of curiosity he has taken apart many such devices to try and understand how they work. </w:t>
      </w:r>
      <w:r w:rsidR="005B2023">
        <w:t>After years of slow learning he can now fix a number of gadgets in an unorthodox manner. However he has an urge to know more and showcase his skills and maybe even get a job in this field. Can there be any way to make his dreams come true?</w:t>
      </w:r>
    </w:p>
    <w:p w:rsidR="00940498" w:rsidRDefault="005B2023" w:rsidP="00940498">
      <w:pPr>
        <w:pStyle w:val="ListParagraph"/>
        <w:numPr>
          <w:ilvl w:val="0"/>
          <w:numId w:val="1"/>
        </w:numPr>
      </w:pPr>
      <w:r>
        <w:t>The Government of India has recently launched a project where they offer to give employment to people who possess a specific skill set required but belong to the unorganised sector or are unemployed. How do they find Ram?</w:t>
      </w:r>
    </w:p>
    <w:p w:rsidR="00940498" w:rsidRDefault="00940498" w:rsidP="00940498"/>
    <w:p w:rsidR="00940498" w:rsidRDefault="005B2023" w:rsidP="00940498">
      <w:r>
        <w:t>With only these few examples, we now</w:t>
      </w:r>
      <w:r w:rsidR="00940498">
        <w:t xml:space="preserve"> have a better idea about the problem that we are facing as a country. </w:t>
      </w:r>
      <w:r w:rsidR="007D5816">
        <w:t xml:space="preserve"> </w:t>
      </w:r>
    </w:p>
    <w:p w:rsidR="00940498" w:rsidRPr="003601A4" w:rsidRDefault="00940498" w:rsidP="00940498">
      <w:r>
        <w:t>And the solution is here.</w:t>
      </w:r>
    </w:p>
    <w:sectPr w:rsidR="00940498" w:rsidRPr="003601A4" w:rsidSect="003B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B1713"/>
    <w:multiLevelType w:val="hybridMultilevel"/>
    <w:tmpl w:val="8B9A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01A4"/>
    <w:rsid w:val="002952D5"/>
    <w:rsid w:val="003601A4"/>
    <w:rsid w:val="003B34B3"/>
    <w:rsid w:val="00486C76"/>
    <w:rsid w:val="005B2023"/>
    <w:rsid w:val="006B5962"/>
    <w:rsid w:val="007D5816"/>
    <w:rsid w:val="00940498"/>
    <w:rsid w:val="00E369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4B3"/>
  </w:style>
  <w:style w:type="paragraph" w:styleId="Heading1">
    <w:name w:val="heading 1"/>
    <w:basedOn w:val="Normal"/>
    <w:next w:val="Normal"/>
    <w:link w:val="Heading1Char"/>
    <w:uiPriority w:val="9"/>
    <w:qFormat/>
    <w:rsid w:val="0036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1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01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1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52D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2017-03-04T18:27:00Z</dcterms:created>
  <dcterms:modified xsi:type="dcterms:W3CDTF">2017-03-05T03:47:00Z</dcterms:modified>
</cp:coreProperties>
</file>