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A446" w14:textId="21B9527C" w:rsidR="002A29C9" w:rsidRDefault="00A009E4">
      <w:r>
        <w:t>Tugas 2 Bahasa Inggris Untuk Pustakawan</w:t>
      </w:r>
    </w:p>
    <w:p w14:paraId="14E5E898" w14:textId="5FF62CC3" w:rsidR="00A009E4" w:rsidRDefault="00A009E4">
      <w:r>
        <w:t>Nama : Aditya NurHidayat Alim</w:t>
      </w:r>
    </w:p>
    <w:p w14:paraId="23363701" w14:textId="4EEE5ACA" w:rsidR="00A009E4" w:rsidRDefault="00A009E4">
      <w:r>
        <w:t>Prodi : Ilmu Perpustakaan</w:t>
      </w:r>
    </w:p>
    <w:p w14:paraId="797A17A8" w14:textId="0DFFE39F" w:rsidR="00A009E4" w:rsidRDefault="00A009E4">
      <w:r>
        <w:t>Jawaban :</w:t>
      </w:r>
    </w:p>
    <w:p w14:paraId="2C29B633" w14:textId="77777777" w:rsidR="00A009E4" w:rsidRDefault="00A009E4"/>
    <w:p w14:paraId="283C0981" w14:textId="77777777" w:rsidR="007830AB" w:rsidRDefault="007830AB" w:rsidP="007830AB">
      <w:r>
        <w:t>1. The passage mainly discusses the ongoing debate over global-warming trends, particularly the controversy surrounding the claim that global warming slowed down or experienced a "hiatus" in the early twenty-first century. It highlights differing opinions on whether this slowdown is a real phenomenon or an artifact resulting from biases in temperature data.</w:t>
      </w:r>
    </w:p>
    <w:p w14:paraId="2245695D" w14:textId="77777777" w:rsidR="007830AB" w:rsidRDefault="007830AB" w:rsidP="007830AB"/>
    <w:p w14:paraId="5BE7E3E8" w14:textId="77777777" w:rsidR="007830AB" w:rsidRDefault="007830AB" w:rsidP="007830AB">
      <w:r>
        <w:t>2. In paragraph 2, the word "prominent" means well-known or respected. It refers to a group of researchers who are considered significant or influential in the field.</w:t>
      </w:r>
    </w:p>
    <w:p w14:paraId="6A1F344A" w14:textId="77777777" w:rsidR="007830AB" w:rsidRDefault="007830AB" w:rsidP="007830AB"/>
    <w:p w14:paraId="3CCF05CC" w14:textId="4A25E222" w:rsidR="00A009E4" w:rsidRDefault="007830AB" w:rsidP="00C95A9B">
      <w:r>
        <w:t>3. Some have claimed that global warming is a fabricated issue based on the observation of a slowdown or "hiatus" in the rise of global temperatures at the beginning of the twenty-first century. Climate-change skeptics argue that this apparent slowdown is evidence that global warming has permanently stopped. However, the passage also mentions that other researchers argue that this slowdown was real even after correcting biases in temperature data. The debate reflects differing perspectives within the scientific community on the existence and implications of the observed trends in global warming.</w:t>
      </w:r>
    </w:p>
    <w:p w14:paraId="69D8318E" w14:textId="77777777" w:rsidR="007830AB" w:rsidRDefault="007830AB" w:rsidP="00C95A9B"/>
    <w:p w14:paraId="4FE3FFC8" w14:textId="278862A5" w:rsidR="007830AB" w:rsidRDefault="007830AB" w:rsidP="00C95A9B">
      <w:r>
        <w:t>Sekian terima kasih</w:t>
      </w:r>
    </w:p>
    <w:sectPr w:rsidR="0078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99D"/>
    <w:multiLevelType w:val="hybridMultilevel"/>
    <w:tmpl w:val="10A02DC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2685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C9"/>
    <w:rsid w:val="00015604"/>
    <w:rsid w:val="002A29C9"/>
    <w:rsid w:val="007830AB"/>
    <w:rsid w:val="00A009E4"/>
    <w:rsid w:val="00C95A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984A6FF"/>
  <w15:chartTrackingRefBased/>
  <w15:docId w15:val="{C8057B10-FA92-9149-BFE3-EC7C374D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0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2</cp:revision>
  <dcterms:created xsi:type="dcterms:W3CDTF">2023-11-12T11:11:00Z</dcterms:created>
  <dcterms:modified xsi:type="dcterms:W3CDTF">2023-11-12T11:11:00Z</dcterms:modified>
</cp:coreProperties>
</file>