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A360F" w14:textId="6AB03155" w:rsidR="007F2F39" w:rsidRDefault="007F2F39">
      <w:r>
        <w:rPr>
          <w:noProof/>
        </w:rPr>
        <w:drawing>
          <wp:anchor distT="0" distB="0" distL="114300" distR="114300" simplePos="0" relativeHeight="251658240" behindDoc="0" locked="0" layoutInCell="1" allowOverlap="1" wp14:anchorId="046169B7" wp14:editId="3D4A44A6">
            <wp:simplePos x="0" y="0"/>
            <wp:positionH relativeFrom="margin">
              <wp:align>center</wp:align>
            </wp:positionH>
            <wp:positionV relativeFrom="paragraph">
              <wp:posOffset>579120</wp:posOffset>
            </wp:positionV>
            <wp:extent cx="6080760" cy="4968240"/>
            <wp:effectExtent l="0" t="0" r="0" b="3810"/>
            <wp:wrapNone/>
            <wp:docPr id="1066375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375318" name="Picture 106637531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968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7F2F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F39"/>
    <w:rsid w:val="0004199A"/>
    <w:rsid w:val="007F2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AB1DB"/>
  <w15:chartTrackingRefBased/>
  <w15:docId w15:val="{4B85E41E-6783-4DB3-94B7-7D35E1722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F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F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F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F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F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F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F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F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F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F3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F3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F3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F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F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F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F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F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F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F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F2F3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F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F2F3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F2F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F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F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F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F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F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F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Bansal</dc:creator>
  <cp:keywords/>
  <dc:description/>
  <cp:lastModifiedBy>Aditi Bansal</cp:lastModifiedBy>
  <cp:revision>1</cp:revision>
  <dcterms:created xsi:type="dcterms:W3CDTF">2026-06-05T14:15:00Z</dcterms:created>
  <dcterms:modified xsi:type="dcterms:W3CDTF">2026-06-05T14:16:00Z</dcterms:modified>
</cp:coreProperties>
</file>