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BC1BB" w14:textId="103CB124" w:rsidR="005053B4" w:rsidRDefault="00D84DC1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1068A9B" wp14:editId="036474D8">
                <wp:simplePos x="0" y="0"/>
                <wp:positionH relativeFrom="margin">
                  <wp:align>center</wp:align>
                </wp:positionH>
                <wp:positionV relativeFrom="paragraph">
                  <wp:posOffset>-103036</wp:posOffset>
                </wp:positionV>
                <wp:extent cx="5359179" cy="2623930"/>
                <wp:effectExtent l="0" t="0" r="1333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179" cy="2623930"/>
                        </a:xfrm>
                        <a:prstGeom prst="rect">
                          <a:avLst/>
                        </a:prstGeom>
                        <a:blipFill>
                          <a:blip r:embed="rId5"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938FE" id="Rectangle 1" o:spid="_x0000_s1026" style="position:absolute;margin-left:0;margin-top:-8.1pt;width:422pt;height:206.6pt;z-index: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" strokecolor="black [3213]" strokeweight="1pt">
                <v:fill r:id="rId6" o:title="" recolor="t" rotate="t" type="frame"/>
                <w10:wrap anchorx="margin"/>
              </v:rect>
            </w:pict>
          </mc:Fallback>
        </mc:AlternateContent>
      </w:r>
      <w:bookmarkEnd w:id="0"/>
    </w:p>
    <w:p w14:paraId="58EA6916" w14:textId="33CE6402" w:rsidR="00D84DC1" w:rsidRPr="00D84DC1" w:rsidRDefault="00D84DC1" w:rsidP="00D84DC1"/>
    <w:p w14:paraId="0FDF739A" w14:textId="0A628A61" w:rsidR="00D84DC1" w:rsidRPr="00D84DC1" w:rsidRDefault="00D84DC1" w:rsidP="00D84DC1"/>
    <w:p w14:paraId="01635DE5" w14:textId="5C15C593" w:rsidR="00D84DC1" w:rsidRPr="00D84DC1" w:rsidRDefault="00D84DC1" w:rsidP="00D84DC1"/>
    <w:p w14:paraId="4A4978C3" w14:textId="7FAAA668" w:rsidR="00D84DC1" w:rsidRPr="00D84DC1" w:rsidRDefault="00D84DC1" w:rsidP="00D84DC1"/>
    <w:p w14:paraId="50BECE41" w14:textId="42FB71CC" w:rsidR="00D84DC1" w:rsidRPr="00D84DC1" w:rsidRDefault="00D84DC1" w:rsidP="00D84DC1"/>
    <w:p w14:paraId="43498550" w14:textId="768C1E9B" w:rsidR="00D84DC1" w:rsidRPr="00D84DC1" w:rsidRDefault="00D84DC1" w:rsidP="00D84DC1"/>
    <w:p w14:paraId="787F2AA0" w14:textId="419321F4" w:rsidR="00D84DC1" w:rsidRPr="00D84DC1" w:rsidRDefault="00D84DC1" w:rsidP="00D84DC1"/>
    <w:p w14:paraId="448A61C9" w14:textId="0BD63530" w:rsidR="00D84DC1" w:rsidRPr="00D84DC1" w:rsidRDefault="00D84DC1" w:rsidP="00D84DC1"/>
    <w:p w14:paraId="33C32BC2" w14:textId="64AD5C8C" w:rsidR="00D84DC1" w:rsidRPr="00D84DC1" w:rsidRDefault="00507861" w:rsidP="00D84DC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4A4097" wp14:editId="3BDA729C">
                <wp:simplePos x="0" y="0"/>
                <wp:positionH relativeFrom="margin">
                  <wp:posOffset>180604</wp:posOffset>
                </wp:positionH>
                <wp:positionV relativeFrom="paragraph">
                  <wp:posOffset>198288</wp:posOffset>
                </wp:positionV>
                <wp:extent cx="5382883" cy="1578633"/>
                <wp:effectExtent l="0" t="0" r="2794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2883" cy="1578633"/>
                        </a:xfrm>
                        <a:prstGeom prst="rect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6BACC" id="Rectangle 2" o:spid="_x0000_s1026" style="position:absolute;margin-left:14.2pt;margin-top:15.6pt;width:423.85pt;height:12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" strokecolor="black [3213]" strokeweight="1pt">
                <v:fill r:id="rId8" o:title="" recolor="t" rotate="t" type="frame"/>
                <w10:wrap anchorx="margin"/>
              </v:rect>
            </w:pict>
          </mc:Fallback>
        </mc:AlternateContent>
      </w:r>
    </w:p>
    <w:p w14:paraId="02155714" w14:textId="20903AE2" w:rsidR="00D84DC1" w:rsidRPr="00D84DC1" w:rsidRDefault="00D84DC1" w:rsidP="00D84DC1"/>
    <w:p w14:paraId="0E290786" w14:textId="552E1A22" w:rsidR="00D84DC1" w:rsidRPr="00D84DC1" w:rsidRDefault="00D84DC1" w:rsidP="00D84DC1"/>
    <w:p w14:paraId="77068477" w14:textId="4133CA3F" w:rsidR="00D84DC1" w:rsidRPr="00D84DC1" w:rsidRDefault="00D84DC1" w:rsidP="00D84DC1"/>
    <w:p w14:paraId="464FF237" w14:textId="16495262" w:rsidR="00D84DC1" w:rsidRPr="00D84DC1" w:rsidRDefault="00D84DC1" w:rsidP="00D84DC1"/>
    <w:p w14:paraId="5B4FCB3A" w14:textId="6B703223" w:rsidR="00D84DC1" w:rsidRDefault="00D84DC1" w:rsidP="00D84DC1"/>
    <w:p w14:paraId="4A404ACC" w14:textId="77777777" w:rsidR="00507861" w:rsidRPr="00D84DC1" w:rsidRDefault="00507861" w:rsidP="00D84DC1"/>
    <w:p w14:paraId="0CE45F21" w14:textId="50F6D502" w:rsidR="00507861" w:rsidRPr="00507861" w:rsidRDefault="00507861" w:rsidP="00507861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Manakah</w:t>
      </w:r>
      <w:proofErr w:type="spellEnd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penjualan</w:t>
      </w:r>
      <w:proofErr w:type="spellEnd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barang</w:t>
      </w:r>
      <w:proofErr w:type="spellEnd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fiktif</w:t>
      </w:r>
      <w:proofErr w:type="spellEnd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menghasilkan</w:t>
      </w:r>
      <w:proofErr w:type="spellEnd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pendapatan</w:t>
      </w:r>
      <w:proofErr w:type="spellEnd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tertinggi</w:t>
      </w:r>
      <w:proofErr w:type="spellEnd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namun</w:t>
      </w:r>
      <w:proofErr w:type="spellEnd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dengan</w:t>
      </w:r>
      <w:proofErr w:type="spellEnd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harga</w:t>
      </w:r>
      <w:proofErr w:type="spellEnd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pembelian</w:t>
      </w:r>
      <w:proofErr w:type="spellEnd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terendah</w:t>
      </w:r>
      <w:proofErr w:type="spellEnd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?</w:t>
      </w:r>
    </w:p>
    <w:p w14:paraId="30223FEB" w14:textId="069082C1" w:rsidR="00507861" w:rsidRPr="00507861" w:rsidRDefault="00507861" w:rsidP="0050786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Penjualan</w:t>
      </w:r>
      <w:proofErr w:type="spellEnd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dengan</w:t>
      </w:r>
      <w:proofErr w:type="spellEnd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Pendapatan</w:t>
      </w:r>
      <w:proofErr w:type="spellEnd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Tertinggi</w:t>
      </w:r>
      <w:proofErr w:type="spellEnd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2CFAE66D" w14:textId="77777777" w:rsidR="00507861" w:rsidRPr="00507861" w:rsidRDefault="00507861" w:rsidP="00507861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Penjualan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pendapatan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tertinggi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faktur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PJ005 dan PJ006,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masing-masing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total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Rp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900.000.</w:t>
      </w:r>
    </w:p>
    <w:p w14:paraId="3066A516" w14:textId="77777777" w:rsidR="00507861" w:rsidRPr="00507861" w:rsidRDefault="00507861" w:rsidP="0050786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Harga</w:t>
      </w:r>
      <w:proofErr w:type="spellEnd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Pembelian</w:t>
      </w:r>
      <w:proofErr w:type="spellEnd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Rendah</w:t>
      </w:r>
      <w:proofErr w:type="spellEnd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6CD80D63" w14:textId="77777777" w:rsidR="00507861" w:rsidRPr="00507861" w:rsidRDefault="00507861" w:rsidP="00507861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penjualan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fiktif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pembelian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sebenarnya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barang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benar-benar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dijual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dibeli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7868B59" w14:textId="40FF8B44" w:rsidR="00507861" w:rsidRDefault="00507861" w:rsidP="00507861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analisa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fiktif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Barang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dijual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satuan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Rp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45.000,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dibandingkan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Barang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 (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Rp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70.000) dan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Barang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 (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Rp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60.000).</w:t>
      </w:r>
    </w:p>
    <w:p w14:paraId="268E752A" w14:textId="42318E58" w:rsidR="00C05B08" w:rsidRDefault="00C05B08" w:rsidP="00C05B0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22EA7C1" w14:textId="77777777" w:rsidR="00C05B08" w:rsidRDefault="00C05B08" w:rsidP="00C05B0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97787A9" w14:textId="38877E28" w:rsidR="00C05B08" w:rsidRPr="00C05B08" w:rsidRDefault="00C05B08" w:rsidP="00C05B0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Manakah</w:t>
      </w:r>
      <w:proofErr w:type="spellEnd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penjualan</w:t>
      </w:r>
      <w:proofErr w:type="spellEnd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barang</w:t>
      </w:r>
      <w:proofErr w:type="spellEnd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fiktif</w:t>
      </w:r>
      <w:proofErr w:type="spellEnd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menghasilkan</w:t>
      </w:r>
      <w:proofErr w:type="spellEnd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pendapatan</w:t>
      </w:r>
      <w:proofErr w:type="spellEnd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tertinggi</w:t>
      </w:r>
      <w:proofErr w:type="spellEnd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namun</w:t>
      </w:r>
      <w:proofErr w:type="spellEnd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dengan</w:t>
      </w:r>
      <w:proofErr w:type="spellEnd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harga</w:t>
      </w:r>
      <w:proofErr w:type="spellEnd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pembelian</w:t>
      </w:r>
      <w:proofErr w:type="spellEnd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terendah</w:t>
      </w:r>
      <w:proofErr w:type="spellEnd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?</w:t>
      </w:r>
    </w:p>
    <w:p w14:paraId="3F9C9CE4" w14:textId="77777777" w:rsidR="00507861" w:rsidRPr="00507861" w:rsidRDefault="00507861" w:rsidP="0050786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Analisa </w:t>
      </w:r>
      <w:proofErr w:type="spellStart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Kombinasi</w:t>
      </w:r>
      <w:proofErr w:type="spellEnd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Pendapatan</w:t>
      </w:r>
      <w:proofErr w:type="spellEnd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Tertinggi</w:t>
      </w:r>
      <w:proofErr w:type="spellEnd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Harga</w:t>
      </w:r>
      <w:proofErr w:type="spellEnd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Pembelian</w:t>
      </w:r>
      <w:proofErr w:type="spellEnd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Rendah</w:t>
      </w:r>
      <w:proofErr w:type="spellEnd"/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0187CBC8" w14:textId="77777777" w:rsidR="00507861" w:rsidRPr="00507861" w:rsidRDefault="00507861" w:rsidP="00507861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Penjualan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Barang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 pada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faktur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PJ005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pendapatan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tertinggi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Rp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900.000)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satuan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Rp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45.000),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dibandingkan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faktur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PJ004 dan PJ006.</w:t>
      </w:r>
    </w:p>
    <w:p w14:paraId="67E4A519" w14:textId="074BC9C2" w:rsidR="00507861" w:rsidRPr="00507861" w:rsidRDefault="00507861" w:rsidP="0050786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078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Kesimpulan</w:t>
      </w:r>
    </w:p>
    <w:p w14:paraId="499E960F" w14:textId="77777777" w:rsidR="00507861" w:rsidRPr="00507861" w:rsidRDefault="00507861" w:rsidP="0050786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Penjualan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fiktif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pendapatan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tertinggi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pembelian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penjualan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Barang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 pada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faktur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PJ005,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pendapatan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Rp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900.000 dan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satuan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Rp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45.000.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Penjualan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ilusi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keuntungan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jualnya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relatif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kuantitasnya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total yang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signifikan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pengeluaran</w:t>
      </w:r>
      <w:proofErr w:type="spellEnd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861">
        <w:rPr>
          <w:rFonts w:ascii="Times New Roman" w:eastAsia="Times New Roman" w:hAnsi="Times New Roman" w:cs="Times New Roman"/>
          <w:sz w:val="24"/>
          <w:szCs w:val="24"/>
          <w:lang w:eastAsia="en-ID"/>
        </w:rPr>
        <w:t>nyata</w:t>
      </w:r>
      <w:proofErr w:type="spellEnd"/>
    </w:p>
    <w:p w14:paraId="5D408C86" w14:textId="105BE6C5" w:rsidR="00D84DC1" w:rsidRPr="00D84DC1" w:rsidRDefault="00D84DC1" w:rsidP="00D84DC1"/>
    <w:p w14:paraId="30B0D13C" w14:textId="0A57B115" w:rsidR="00D84DC1" w:rsidRPr="00D84DC1" w:rsidRDefault="00D84DC1" w:rsidP="00D84DC1"/>
    <w:p w14:paraId="613134A4" w14:textId="37BD5264" w:rsidR="00D84DC1" w:rsidRPr="00D84DC1" w:rsidRDefault="00D84DC1" w:rsidP="00D84DC1"/>
    <w:p w14:paraId="750EA5DC" w14:textId="4DFDD977" w:rsidR="00D84DC1" w:rsidRPr="00D84DC1" w:rsidRDefault="00D84DC1" w:rsidP="00D84DC1"/>
    <w:p w14:paraId="1E8C7D7A" w14:textId="0EB68398" w:rsidR="00D84DC1" w:rsidRPr="00D84DC1" w:rsidRDefault="00D84DC1" w:rsidP="00D84DC1"/>
    <w:p w14:paraId="0AE322A2" w14:textId="46B44E1C" w:rsidR="00D84DC1" w:rsidRPr="00D84DC1" w:rsidRDefault="00D84DC1" w:rsidP="00D84DC1"/>
    <w:p w14:paraId="0E2556ED" w14:textId="498471E7" w:rsidR="00D84DC1" w:rsidRPr="00D84DC1" w:rsidRDefault="00D84DC1" w:rsidP="00D84DC1"/>
    <w:p w14:paraId="79128068" w14:textId="55D51FA6" w:rsidR="00D84DC1" w:rsidRDefault="00D84DC1" w:rsidP="00D84DC1"/>
    <w:p w14:paraId="6C2C0589" w14:textId="14ABF3D5" w:rsidR="00D84DC1" w:rsidRDefault="00D84DC1" w:rsidP="00D84DC1">
      <w:pPr>
        <w:tabs>
          <w:tab w:val="left" w:pos="1177"/>
        </w:tabs>
      </w:pPr>
      <w:r>
        <w:tab/>
      </w:r>
    </w:p>
    <w:p w14:paraId="23B5EBDA" w14:textId="1525C9E3" w:rsidR="00D84DC1" w:rsidRDefault="00D84DC1" w:rsidP="00D84DC1">
      <w:pPr>
        <w:tabs>
          <w:tab w:val="left" w:pos="1177"/>
        </w:tabs>
      </w:pPr>
    </w:p>
    <w:p w14:paraId="65BECC13" w14:textId="63A7E119" w:rsidR="00D84DC1" w:rsidRDefault="00D84DC1" w:rsidP="00D84DC1">
      <w:pPr>
        <w:tabs>
          <w:tab w:val="left" w:pos="1177"/>
        </w:tabs>
      </w:pPr>
    </w:p>
    <w:p w14:paraId="3A736103" w14:textId="775D7D43" w:rsidR="00D84DC1" w:rsidRDefault="00D84DC1" w:rsidP="00D84DC1">
      <w:pPr>
        <w:tabs>
          <w:tab w:val="left" w:pos="1177"/>
        </w:tabs>
      </w:pPr>
    </w:p>
    <w:p w14:paraId="589B76FD" w14:textId="5F30A74B" w:rsidR="00D84DC1" w:rsidRDefault="00D84DC1" w:rsidP="00D84DC1">
      <w:pPr>
        <w:tabs>
          <w:tab w:val="left" w:pos="1177"/>
        </w:tabs>
      </w:pPr>
    </w:p>
    <w:p w14:paraId="75CD935A" w14:textId="77777777" w:rsidR="00D84DC1" w:rsidRPr="00D84DC1" w:rsidRDefault="00D84DC1" w:rsidP="00D84DC1">
      <w:pPr>
        <w:tabs>
          <w:tab w:val="left" w:pos="1177"/>
        </w:tabs>
      </w:pPr>
    </w:p>
    <w:sectPr w:rsidR="00D84DC1" w:rsidRPr="00D84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92DF2"/>
    <w:multiLevelType w:val="hybridMultilevel"/>
    <w:tmpl w:val="4EE8812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D027BC"/>
    <w:multiLevelType w:val="multilevel"/>
    <w:tmpl w:val="2B8E31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DC1"/>
    <w:rsid w:val="005053B4"/>
    <w:rsid w:val="00507861"/>
    <w:rsid w:val="005C29DF"/>
    <w:rsid w:val="00A32D6D"/>
    <w:rsid w:val="00C05B08"/>
    <w:rsid w:val="00D84DC1"/>
    <w:rsid w:val="00E4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9477"/>
  <w15:chartTrackingRefBased/>
  <w15:docId w15:val="{7E2CAFEE-BED9-4FC3-A30F-65523254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78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7861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507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507861"/>
    <w:rPr>
      <w:b/>
      <w:bCs/>
    </w:rPr>
  </w:style>
  <w:style w:type="paragraph" w:styleId="ListParagraph">
    <w:name w:val="List Paragraph"/>
    <w:basedOn w:val="Normal"/>
    <w:uiPriority w:val="34"/>
    <w:qFormat/>
    <w:rsid w:val="00507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8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Aditiya Rizqi Febriansah</dc:creator>
  <cp:keywords/>
  <dc:description/>
  <cp:lastModifiedBy>Aditiya Rizqi Febriansah</cp:lastModifiedBy>
  <cp:revision>2</cp:revision>
  <dcterms:created xsi:type="dcterms:W3CDTF">2024-06-06T04:08:00Z</dcterms:created>
  <dcterms:modified xsi:type="dcterms:W3CDTF">2024-06-06T04:08:00Z</dcterms:modified>
</cp:coreProperties>
</file>