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84137" w14:textId="77777777" w:rsidR="000477AF" w:rsidRDefault="000477AF" w:rsidP="000477AF">
      <w:r>
        <w:t>Section 1: Business Understanding</w:t>
      </w:r>
    </w:p>
    <w:p w14:paraId="308A829E" w14:textId="77777777" w:rsidR="000477AF" w:rsidRDefault="000477AF" w:rsidP="000477AF">
      <w:r>
        <w:t>1. What business problem are you solving?</w:t>
      </w:r>
    </w:p>
    <w:p w14:paraId="4CC1C49C" w14:textId="77777777" w:rsidR="000477AF" w:rsidRDefault="000477AF" w:rsidP="000477AF"/>
    <w:p w14:paraId="40A06D03" w14:textId="77777777" w:rsidR="000477AF" w:rsidRDefault="000477AF" w:rsidP="000477AF">
      <w:r>
        <w:t>This project solves the problem of scattered and unstructured business data that makes reporting slow and decision-making difficult. The dashboard centralizes data into a single interactive reporting system where management can monitor KPIs, identify trends, and make data-driven decisions quickly.</w:t>
      </w:r>
    </w:p>
    <w:p w14:paraId="6582EBD9" w14:textId="77777777" w:rsidR="000477AF" w:rsidRDefault="000477AF" w:rsidP="000477AF"/>
    <w:p w14:paraId="6A9EC2EA" w14:textId="77777777" w:rsidR="000477AF" w:rsidRDefault="000477AF" w:rsidP="000477AF">
      <w:r>
        <w:t>2. Who is the target audience for this dashboard?</w:t>
      </w:r>
    </w:p>
    <w:p w14:paraId="67A8781A" w14:textId="77777777" w:rsidR="000477AF" w:rsidRDefault="000477AF" w:rsidP="000477AF">
      <w:r>
        <w:t>Senior Management</w:t>
      </w:r>
    </w:p>
    <w:p w14:paraId="45146944" w14:textId="77777777" w:rsidR="000477AF" w:rsidRDefault="000477AF" w:rsidP="000477AF">
      <w:r>
        <w:t>Department Heads</w:t>
      </w:r>
    </w:p>
    <w:p w14:paraId="3B173E27" w14:textId="77777777" w:rsidR="000477AF" w:rsidRDefault="000477AF" w:rsidP="000477AF">
      <w:r>
        <w:t>Business Analysts</w:t>
      </w:r>
    </w:p>
    <w:p w14:paraId="05B83FF4" w14:textId="77777777" w:rsidR="000477AF" w:rsidRDefault="000477AF" w:rsidP="000477AF">
      <w:r>
        <w:t>Operations Team</w:t>
      </w:r>
    </w:p>
    <w:p w14:paraId="087A28B2" w14:textId="77777777" w:rsidR="000477AF" w:rsidRDefault="000477AF" w:rsidP="000477AF">
      <w:r>
        <w:t>Finance Team</w:t>
      </w:r>
    </w:p>
    <w:p w14:paraId="5177D8DB" w14:textId="77777777" w:rsidR="000477AF" w:rsidRDefault="000477AF" w:rsidP="000477AF">
      <w:r>
        <w:t>3. What decisions can management take from this dashboard?</w:t>
      </w:r>
    </w:p>
    <w:p w14:paraId="7DC71921" w14:textId="77777777" w:rsidR="000477AF" w:rsidRDefault="000477AF" w:rsidP="000477AF">
      <w:r>
        <w:t>Identify high-performing and low-performing regions</w:t>
      </w:r>
    </w:p>
    <w:p w14:paraId="5A1C0371" w14:textId="77777777" w:rsidR="000477AF" w:rsidRDefault="000477AF" w:rsidP="000477AF">
      <w:proofErr w:type="spellStart"/>
      <w:r>
        <w:t>Analyze</w:t>
      </w:r>
      <w:proofErr w:type="spellEnd"/>
      <w:r>
        <w:t xml:space="preserve"> product profitability</w:t>
      </w:r>
    </w:p>
    <w:p w14:paraId="7FBCFB03" w14:textId="77777777" w:rsidR="000477AF" w:rsidRDefault="000477AF" w:rsidP="000477AF">
      <w:r>
        <w:t>Monitor employee productivity</w:t>
      </w:r>
    </w:p>
    <w:p w14:paraId="0FF690B0" w14:textId="77777777" w:rsidR="000477AF" w:rsidRDefault="000477AF" w:rsidP="000477AF">
      <w:r>
        <w:t>Track sales growth trends</w:t>
      </w:r>
    </w:p>
    <w:p w14:paraId="01196750" w14:textId="77777777" w:rsidR="000477AF" w:rsidRDefault="000477AF" w:rsidP="000477AF">
      <w:r>
        <w:t>Detect operational bottlenecks</w:t>
      </w:r>
    </w:p>
    <w:p w14:paraId="469D2474" w14:textId="77777777" w:rsidR="000477AF" w:rsidRDefault="000477AF" w:rsidP="000477AF">
      <w:r>
        <w:t>Optimize inventory planning</w:t>
      </w:r>
    </w:p>
    <w:p w14:paraId="158C5F6B" w14:textId="77777777" w:rsidR="000477AF" w:rsidRDefault="000477AF" w:rsidP="000477AF">
      <w:r>
        <w:t>Improve customer targeting</w:t>
      </w:r>
    </w:p>
    <w:p w14:paraId="453552AE" w14:textId="77777777" w:rsidR="000477AF" w:rsidRDefault="000477AF" w:rsidP="000477AF">
      <w:r>
        <w:t>4. What are your Key Performance Indicators (KPIs)?</w:t>
      </w:r>
    </w:p>
    <w:p w14:paraId="29B1A9A4" w14:textId="77777777" w:rsidR="000477AF" w:rsidRDefault="000477AF" w:rsidP="000477AF"/>
    <w:p w14:paraId="1FC5B68C" w14:textId="77777777" w:rsidR="000477AF" w:rsidRDefault="000477AF" w:rsidP="000477AF">
      <w:r>
        <w:t>Examples:</w:t>
      </w:r>
    </w:p>
    <w:p w14:paraId="7EF8D4A6" w14:textId="77777777" w:rsidR="000477AF" w:rsidRDefault="000477AF" w:rsidP="000477AF"/>
    <w:p w14:paraId="2B02E28F" w14:textId="77777777" w:rsidR="000477AF" w:rsidRDefault="000477AF" w:rsidP="000477AF">
      <w:r>
        <w:t>Total Revenue</w:t>
      </w:r>
    </w:p>
    <w:p w14:paraId="28BA6456" w14:textId="77777777" w:rsidR="000477AF" w:rsidRDefault="000477AF" w:rsidP="000477AF">
      <w:r>
        <w:t>Profit Margin</w:t>
      </w:r>
    </w:p>
    <w:p w14:paraId="11A80FA9" w14:textId="77777777" w:rsidR="000477AF" w:rsidRDefault="000477AF" w:rsidP="000477AF">
      <w:r>
        <w:t>Sales Growth %</w:t>
      </w:r>
    </w:p>
    <w:p w14:paraId="776D86C1" w14:textId="77777777" w:rsidR="000477AF" w:rsidRDefault="000477AF" w:rsidP="000477AF">
      <w:r>
        <w:lastRenderedPageBreak/>
        <w:t>Employee Attendance %</w:t>
      </w:r>
    </w:p>
    <w:p w14:paraId="3FD79B71" w14:textId="77777777" w:rsidR="000477AF" w:rsidRDefault="000477AF" w:rsidP="000477AF">
      <w:r>
        <w:t>Payroll Cost</w:t>
      </w:r>
    </w:p>
    <w:p w14:paraId="4D73054F" w14:textId="77777777" w:rsidR="000477AF" w:rsidRDefault="000477AF" w:rsidP="000477AF">
      <w:r>
        <w:t>Inventory Turnover</w:t>
      </w:r>
    </w:p>
    <w:p w14:paraId="509F7792" w14:textId="77777777" w:rsidR="000477AF" w:rsidRDefault="000477AF" w:rsidP="000477AF">
      <w:r>
        <w:t>5. Why did you select these KPIs?</w:t>
      </w:r>
    </w:p>
    <w:p w14:paraId="10BB0E02" w14:textId="77777777" w:rsidR="000477AF" w:rsidRDefault="000477AF" w:rsidP="000477AF"/>
    <w:p w14:paraId="731520C4" w14:textId="77777777" w:rsidR="000477AF" w:rsidRDefault="000477AF" w:rsidP="000477AF">
      <w:r>
        <w:t>Because they directly impact business performance and management decisions. They are:</w:t>
      </w:r>
    </w:p>
    <w:p w14:paraId="0C96E855" w14:textId="77777777" w:rsidR="000477AF" w:rsidRDefault="000477AF" w:rsidP="000477AF"/>
    <w:p w14:paraId="145BB25D" w14:textId="77777777" w:rsidR="000477AF" w:rsidRDefault="000477AF" w:rsidP="000477AF">
      <w:r>
        <w:t>Actionable</w:t>
      </w:r>
    </w:p>
    <w:p w14:paraId="1CD65714" w14:textId="77777777" w:rsidR="000477AF" w:rsidRDefault="000477AF" w:rsidP="000477AF">
      <w:r>
        <w:t>Measurable</w:t>
      </w:r>
    </w:p>
    <w:p w14:paraId="65D76411" w14:textId="77777777" w:rsidR="000477AF" w:rsidRDefault="000477AF" w:rsidP="000477AF">
      <w:r>
        <w:t>Business-relevant</w:t>
      </w:r>
    </w:p>
    <w:p w14:paraId="1326DD29" w14:textId="77777777" w:rsidR="000477AF" w:rsidRDefault="000477AF" w:rsidP="000477AF">
      <w:r>
        <w:t>Easy to monitor</w:t>
      </w:r>
    </w:p>
    <w:p w14:paraId="54FF2078" w14:textId="77777777" w:rsidR="000477AF" w:rsidRDefault="000477AF" w:rsidP="000477AF">
      <w:r>
        <w:t>6. What business assumptions did you make?</w:t>
      </w:r>
    </w:p>
    <w:p w14:paraId="5A8D8CBC" w14:textId="77777777" w:rsidR="000477AF" w:rsidRDefault="000477AF" w:rsidP="000477AF">
      <w:r>
        <w:t>Source data is reliable</w:t>
      </w:r>
    </w:p>
    <w:p w14:paraId="035CECC8" w14:textId="77777777" w:rsidR="000477AF" w:rsidRDefault="000477AF" w:rsidP="000477AF">
      <w:r>
        <w:t>Business rules remain consistent</w:t>
      </w:r>
    </w:p>
    <w:p w14:paraId="1EF45806" w14:textId="77777777" w:rsidR="000477AF" w:rsidRDefault="000477AF" w:rsidP="000477AF">
      <w:r>
        <w:t>IDs are unique</w:t>
      </w:r>
    </w:p>
    <w:p w14:paraId="1EE1ADD5" w14:textId="77777777" w:rsidR="000477AF" w:rsidRDefault="000477AF" w:rsidP="000477AF">
      <w:r>
        <w:t>Missing values are minimal</w:t>
      </w:r>
    </w:p>
    <w:p w14:paraId="52D67B13" w14:textId="77777777" w:rsidR="000477AF" w:rsidRDefault="000477AF" w:rsidP="000477AF">
      <w:r>
        <w:t>Date and currency formats are standardized</w:t>
      </w:r>
    </w:p>
    <w:p w14:paraId="093C78AC" w14:textId="77777777" w:rsidR="000477AF" w:rsidRDefault="000477AF" w:rsidP="000477AF">
      <w:r>
        <w:t>7. What are leading indicators and lagging indicators?</w:t>
      </w:r>
    </w:p>
    <w:p w14:paraId="6FEE201E" w14:textId="77777777" w:rsidR="000477AF" w:rsidRDefault="000477AF" w:rsidP="000477AF">
      <w:r>
        <w:t>Leading indicators predict future performance.</w:t>
      </w:r>
    </w:p>
    <w:p w14:paraId="1D532399" w14:textId="77777777" w:rsidR="000477AF" w:rsidRDefault="000477AF" w:rsidP="000477AF">
      <w:r>
        <w:t>Lagging indicators measure past outcomes.</w:t>
      </w:r>
    </w:p>
    <w:p w14:paraId="1989726F" w14:textId="77777777" w:rsidR="000477AF" w:rsidRDefault="000477AF" w:rsidP="000477AF">
      <w:r>
        <w:t>8. Which metrics are actionable and which are vanity metrics?</w:t>
      </w:r>
    </w:p>
    <w:p w14:paraId="48F7DB99" w14:textId="77777777" w:rsidR="000477AF" w:rsidRDefault="000477AF" w:rsidP="000477AF"/>
    <w:p w14:paraId="67B05D2A" w14:textId="77777777" w:rsidR="000477AF" w:rsidRDefault="000477AF" w:rsidP="000477AF">
      <w:r>
        <w:t>Actionable metrics:</w:t>
      </w:r>
    </w:p>
    <w:p w14:paraId="73F2F344" w14:textId="77777777" w:rsidR="000477AF" w:rsidRDefault="000477AF" w:rsidP="000477AF"/>
    <w:p w14:paraId="4A6B5DD5" w14:textId="77777777" w:rsidR="000477AF" w:rsidRDefault="000477AF" w:rsidP="000477AF">
      <w:r>
        <w:t>Conversion Rate</w:t>
      </w:r>
    </w:p>
    <w:p w14:paraId="13FB7E09" w14:textId="77777777" w:rsidR="000477AF" w:rsidRDefault="000477AF" w:rsidP="000477AF">
      <w:r>
        <w:t>Profit Margin</w:t>
      </w:r>
    </w:p>
    <w:p w14:paraId="321EE7F3" w14:textId="77777777" w:rsidR="000477AF" w:rsidRDefault="000477AF" w:rsidP="000477AF">
      <w:r>
        <w:t>Customer Retention Rate</w:t>
      </w:r>
    </w:p>
    <w:p w14:paraId="66B53675" w14:textId="77777777" w:rsidR="000477AF" w:rsidRDefault="000477AF" w:rsidP="000477AF"/>
    <w:p w14:paraId="50F716E5" w14:textId="77777777" w:rsidR="000477AF" w:rsidRDefault="000477AF" w:rsidP="000477AF">
      <w:r>
        <w:t>Vanity metrics:</w:t>
      </w:r>
    </w:p>
    <w:p w14:paraId="32363AB7" w14:textId="77777777" w:rsidR="000477AF" w:rsidRDefault="000477AF" w:rsidP="000477AF"/>
    <w:p w14:paraId="65774B0E" w14:textId="77777777" w:rsidR="000477AF" w:rsidRDefault="000477AF" w:rsidP="000477AF">
      <w:r>
        <w:t>Social media likes</w:t>
      </w:r>
    </w:p>
    <w:p w14:paraId="2C874A5A" w14:textId="77777777" w:rsidR="000477AF" w:rsidRDefault="000477AF" w:rsidP="000477AF">
      <w:r>
        <w:t>Website visits without conversion</w:t>
      </w:r>
    </w:p>
    <w:p w14:paraId="5D3C389C" w14:textId="77777777" w:rsidR="000477AF" w:rsidRDefault="000477AF" w:rsidP="000477AF">
      <w:r>
        <w:t>9. What business outcome should improve because of this project?</w:t>
      </w:r>
    </w:p>
    <w:p w14:paraId="6A54914F" w14:textId="77777777" w:rsidR="000477AF" w:rsidRDefault="000477AF" w:rsidP="000477AF">
      <w:r>
        <w:t>Faster reporting</w:t>
      </w:r>
    </w:p>
    <w:p w14:paraId="49577F55" w14:textId="77777777" w:rsidR="000477AF" w:rsidRDefault="000477AF" w:rsidP="000477AF">
      <w:r>
        <w:t>Better business visibility</w:t>
      </w:r>
    </w:p>
    <w:p w14:paraId="3CBCAE7B" w14:textId="77777777" w:rsidR="000477AF" w:rsidRDefault="000477AF" w:rsidP="000477AF">
      <w:r>
        <w:t>Improved strategic decisions</w:t>
      </w:r>
    </w:p>
    <w:p w14:paraId="2D7E6CEA" w14:textId="77777777" w:rsidR="000477AF" w:rsidRDefault="000477AF" w:rsidP="000477AF">
      <w:r>
        <w:t>Reduced manual work</w:t>
      </w:r>
    </w:p>
    <w:p w14:paraId="66252ABE" w14:textId="77777777" w:rsidR="000477AF" w:rsidRDefault="000477AF" w:rsidP="000477AF">
      <w:r>
        <w:t>Increased profitability</w:t>
      </w:r>
    </w:p>
    <w:p w14:paraId="3AE59DC8" w14:textId="77777777" w:rsidR="000477AF" w:rsidRDefault="000477AF" w:rsidP="000477AF">
      <w:r>
        <w:t>10. How frequently will this data be updated?</w:t>
      </w:r>
    </w:p>
    <w:p w14:paraId="15E2C492" w14:textId="77777777" w:rsidR="000477AF" w:rsidRDefault="000477AF" w:rsidP="000477AF">
      <w:r>
        <w:t>Daily</w:t>
      </w:r>
    </w:p>
    <w:p w14:paraId="379BD062" w14:textId="77777777" w:rsidR="000477AF" w:rsidRDefault="000477AF" w:rsidP="000477AF">
      <w:r>
        <w:t>Weekly</w:t>
      </w:r>
    </w:p>
    <w:p w14:paraId="6F96140B" w14:textId="77777777" w:rsidR="000477AF" w:rsidRDefault="000477AF" w:rsidP="000477AF">
      <w:r>
        <w:t>Monthly</w:t>
      </w:r>
    </w:p>
    <w:p w14:paraId="6B8BDF08" w14:textId="77777777" w:rsidR="000477AF" w:rsidRDefault="000477AF" w:rsidP="000477AF">
      <w:r>
        <w:t>depending on business needs.</w:t>
      </w:r>
    </w:p>
    <w:p w14:paraId="6FF82B9E" w14:textId="77777777" w:rsidR="000477AF" w:rsidRDefault="000477AF" w:rsidP="000477AF">
      <w:r>
        <w:t>Section 2: Data Understanding</w:t>
      </w:r>
    </w:p>
    <w:p w14:paraId="1EAE3407" w14:textId="77777777" w:rsidR="000477AF" w:rsidRDefault="000477AF" w:rsidP="000477AF">
      <w:r>
        <w:t>11. What is the source of your data?</w:t>
      </w:r>
    </w:p>
    <w:p w14:paraId="1C0EAC1D" w14:textId="77777777" w:rsidR="000477AF" w:rsidRDefault="000477AF" w:rsidP="000477AF">
      <w:r>
        <w:t>Excel files</w:t>
      </w:r>
    </w:p>
    <w:p w14:paraId="79ED9785" w14:textId="77777777" w:rsidR="000477AF" w:rsidRDefault="000477AF" w:rsidP="000477AF">
      <w:r>
        <w:t>CSV files</w:t>
      </w:r>
    </w:p>
    <w:p w14:paraId="2ADAB1FE" w14:textId="77777777" w:rsidR="000477AF" w:rsidRDefault="000477AF" w:rsidP="000477AF">
      <w:r>
        <w:t>ERP systems</w:t>
      </w:r>
    </w:p>
    <w:p w14:paraId="22EB2DAC" w14:textId="77777777" w:rsidR="000477AF" w:rsidRDefault="000477AF" w:rsidP="000477AF">
      <w:r>
        <w:t>CRM systems</w:t>
      </w:r>
    </w:p>
    <w:p w14:paraId="3343F581" w14:textId="77777777" w:rsidR="000477AF" w:rsidRDefault="000477AF" w:rsidP="000477AF">
      <w:r>
        <w:t>SQL databases</w:t>
      </w:r>
    </w:p>
    <w:p w14:paraId="512E1D6B" w14:textId="77777777" w:rsidR="000477AF" w:rsidRDefault="000477AF" w:rsidP="000477AF">
      <w:r>
        <w:t>APIs</w:t>
      </w:r>
    </w:p>
    <w:p w14:paraId="712B7D9E" w14:textId="77777777" w:rsidR="000477AF" w:rsidRDefault="000477AF" w:rsidP="000477AF">
      <w:r>
        <w:t>12. Is your data coming from ERP, CRM, manual files, or another system?</w:t>
      </w:r>
    </w:p>
    <w:p w14:paraId="2C7EF7E2" w14:textId="77777777" w:rsidR="000477AF" w:rsidRDefault="000477AF" w:rsidP="000477AF"/>
    <w:p w14:paraId="1DF858B8" w14:textId="77777777" w:rsidR="000477AF" w:rsidRDefault="000477AF" w:rsidP="000477AF">
      <w:r>
        <w:t>Combination of:</w:t>
      </w:r>
    </w:p>
    <w:p w14:paraId="5B70467C" w14:textId="77777777" w:rsidR="000477AF" w:rsidRDefault="000477AF" w:rsidP="000477AF"/>
    <w:p w14:paraId="7D4CF35C" w14:textId="77777777" w:rsidR="000477AF" w:rsidRDefault="000477AF" w:rsidP="000477AF">
      <w:r>
        <w:lastRenderedPageBreak/>
        <w:t>ERP-generated sales data</w:t>
      </w:r>
    </w:p>
    <w:p w14:paraId="0C211B58" w14:textId="77777777" w:rsidR="000477AF" w:rsidRDefault="000477AF" w:rsidP="000477AF">
      <w:r>
        <w:t>Manual Excel files</w:t>
      </w:r>
    </w:p>
    <w:p w14:paraId="6D22A973" w14:textId="77777777" w:rsidR="000477AF" w:rsidRDefault="000477AF" w:rsidP="000477AF">
      <w:r>
        <w:t>CRM records</w:t>
      </w:r>
    </w:p>
    <w:p w14:paraId="65CBA09A" w14:textId="77777777" w:rsidR="000477AF" w:rsidRDefault="000477AF" w:rsidP="000477AF">
      <w:r>
        <w:t>13. What is the granularity of your dataset?</w:t>
      </w:r>
    </w:p>
    <w:p w14:paraId="4FDD2FA7" w14:textId="77777777" w:rsidR="000477AF" w:rsidRDefault="000477AF" w:rsidP="000477AF"/>
    <w:p w14:paraId="7379EF3C" w14:textId="77777777" w:rsidR="000477AF" w:rsidRDefault="000477AF" w:rsidP="000477AF">
      <w:r>
        <w:t>Transaction-level granularity.</w:t>
      </w:r>
    </w:p>
    <w:p w14:paraId="27DBBB46" w14:textId="77777777" w:rsidR="000477AF" w:rsidRDefault="000477AF" w:rsidP="000477AF"/>
    <w:p w14:paraId="33AC2441" w14:textId="77777777" w:rsidR="000477AF" w:rsidRDefault="000477AF" w:rsidP="000477AF">
      <w:r>
        <w:t>14. What does one row represent?</w:t>
      </w:r>
    </w:p>
    <w:p w14:paraId="6DF79173" w14:textId="77777777" w:rsidR="000477AF" w:rsidRDefault="000477AF" w:rsidP="000477AF"/>
    <w:p w14:paraId="4D93DFB0" w14:textId="77777777" w:rsidR="000477AF" w:rsidRDefault="000477AF" w:rsidP="000477AF">
      <w:r>
        <w:t>One business transaction/entity such as:</w:t>
      </w:r>
    </w:p>
    <w:p w14:paraId="3CF946F8" w14:textId="77777777" w:rsidR="000477AF" w:rsidRDefault="000477AF" w:rsidP="000477AF"/>
    <w:p w14:paraId="42245E60" w14:textId="77777777" w:rsidR="000477AF" w:rsidRDefault="000477AF" w:rsidP="000477AF">
      <w:r>
        <w:t>One order</w:t>
      </w:r>
    </w:p>
    <w:p w14:paraId="08457141" w14:textId="77777777" w:rsidR="000477AF" w:rsidRDefault="000477AF" w:rsidP="000477AF">
      <w:r>
        <w:t>One customer</w:t>
      </w:r>
    </w:p>
    <w:p w14:paraId="6B167F10" w14:textId="77777777" w:rsidR="000477AF" w:rsidRDefault="000477AF" w:rsidP="000477AF">
      <w:r>
        <w:t>One invoice</w:t>
      </w:r>
    </w:p>
    <w:p w14:paraId="59156858" w14:textId="77777777" w:rsidR="000477AF" w:rsidRDefault="000477AF" w:rsidP="000477AF">
      <w:r>
        <w:t>15. What is a primary key?</w:t>
      </w:r>
    </w:p>
    <w:p w14:paraId="2550E897" w14:textId="77777777" w:rsidR="000477AF" w:rsidRDefault="000477AF" w:rsidP="000477AF"/>
    <w:p w14:paraId="2BF79C8F" w14:textId="77777777" w:rsidR="000477AF" w:rsidRDefault="000477AF" w:rsidP="000477AF">
      <w:r>
        <w:t>A unique identifier for each record.</w:t>
      </w:r>
    </w:p>
    <w:p w14:paraId="553DDA29" w14:textId="77777777" w:rsidR="000477AF" w:rsidRDefault="000477AF" w:rsidP="000477AF"/>
    <w:p w14:paraId="40E74A49" w14:textId="77777777" w:rsidR="000477AF" w:rsidRDefault="000477AF" w:rsidP="000477AF">
      <w:r>
        <w:t>Examples:</w:t>
      </w:r>
    </w:p>
    <w:p w14:paraId="0419A1DF" w14:textId="77777777" w:rsidR="000477AF" w:rsidRDefault="000477AF" w:rsidP="000477AF"/>
    <w:p w14:paraId="6663A933" w14:textId="77777777" w:rsidR="000477AF" w:rsidRDefault="000477AF" w:rsidP="000477AF">
      <w:r>
        <w:t>Employee ID</w:t>
      </w:r>
    </w:p>
    <w:p w14:paraId="185EE46B" w14:textId="77777777" w:rsidR="000477AF" w:rsidRDefault="000477AF" w:rsidP="000477AF">
      <w:r>
        <w:t>Order ID</w:t>
      </w:r>
    </w:p>
    <w:p w14:paraId="0B6D9D03" w14:textId="77777777" w:rsidR="000477AF" w:rsidRDefault="000477AF" w:rsidP="000477AF">
      <w:r>
        <w:t>Invoice Number</w:t>
      </w:r>
    </w:p>
    <w:p w14:paraId="072D4227" w14:textId="77777777" w:rsidR="000477AF" w:rsidRDefault="000477AF" w:rsidP="000477AF">
      <w:r>
        <w:t>16. Which field uniquely identifies each record?</w:t>
      </w:r>
    </w:p>
    <w:p w14:paraId="6E4F7F46" w14:textId="77777777" w:rsidR="000477AF" w:rsidRDefault="000477AF" w:rsidP="000477AF">
      <w:r>
        <w:t>Order ID</w:t>
      </w:r>
    </w:p>
    <w:p w14:paraId="7AD2879A" w14:textId="77777777" w:rsidR="000477AF" w:rsidRDefault="000477AF" w:rsidP="000477AF">
      <w:r>
        <w:t>Employee ID</w:t>
      </w:r>
    </w:p>
    <w:p w14:paraId="79A923CA" w14:textId="77777777" w:rsidR="000477AF" w:rsidRDefault="000477AF" w:rsidP="000477AF">
      <w:r>
        <w:t>Transaction ID</w:t>
      </w:r>
    </w:p>
    <w:p w14:paraId="68CEFE88" w14:textId="77777777" w:rsidR="000477AF" w:rsidRDefault="000477AF" w:rsidP="000477AF">
      <w:r>
        <w:t>Product Code</w:t>
      </w:r>
    </w:p>
    <w:p w14:paraId="680794E0" w14:textId="77777777" w:rsidR="000477AF" w:rsidRDefault="000477AF" w:rsidP="000477AF">
      <w:r>
        <w:lastRenderedPageBreak/>
        <w:t>17. Explain dimensions and measures.</w:t>
      </w:r>
    </w:p>
    <w:p w14:paraId="05E73DAE" w14:textId="77777777" w:rsidR="000477AF" w:rsidRDefault="000477AF" w:rsidP="000477AF"/>
    <w:p w14:paraId="1335E9B2" w14:textId="77777777" w:rsidR="000477AF" w:rsidRDefault="000477AF" w:rsidP="000477AF">
      <w:r>
        <w:t>Dimensions:</w:t>
      </w:r>
    </w:p>
    <w:p w14:paraId="16530EF5" w14:textId="77777777" w:rsidR="000477AF" w:rsidRDefault="000477AF" w:rsidP="000477AF"/>
    <w:p w14:paraId="0B7196D0" w14:textId="77777777" w:rsidR="000477AF" w:rsidRDefault="000477AF" w:rsidP="000477AF">
      <w:r>
        <w:t>Region</w:t>
      </w:r>
    </w:p>
    <w:p w14:paraId="1FB359D2" w14:textId="77777777" w:rsidR="000477AF" w:rsidRDefault="000477AF" w:rsidP="000477AF">
      <w:r>
        <w:t>Product Category</w:t>
      </w:r>
    </w:p>
    <w:p w14:paraId="3E897FDE" w14:textId="77777777" w:rsidR="000477AF" w:rsidRDefault="000477AF" w:rsidP="000477AF">
      <w:r>
        <w:t>Department</w:t>
      </w:r>
    </w:p>
    <w:p w14:paraId="3BFB326D" w14:textId="77777777" w:rsidR="000477AF" w:rsidRDefault="000477AF" w:rsidP="000477AF"/>
    <w:p w14:paraId="2ECA6414" w14:textId="77777777" w:rsidR="000477AF" w:rsidRDefault="000477AF" w:rsidP="000477AF">
      <w:r>
        <w:t>Measures:</w:t>
      </w:r>
    </w:p>
    <w:p w14:paraId="256E1CFF" w14:textId="77777777" w:rsidR="000477AF" w:rsidRDefault="000477AF" w:rsidP="000477AF"/>
    <w:p w14:paraId="0C5B324A" w14:textId="77777777" w:rsidR="000477AF" w:rsidRDefault="000477AF" w:rsidP="000477AF">
      <w:r>
        <w:t>Sales</w:t>
      </w:r>
    </w:p>
    <w:p w14:paraId="21A4F795" w14:textId="77777777" w:rsidR="000477AF" w:rsidRDefault="000477AF" w:rsidP="000477AF">
      <w:r>
        <w:t>Profit</w:t>
      </w:r>
    </w:p>
    <w:p w14:paraId="50BAD988" w14:textId="77777777" w:rsidR="000477AF" w:rsidRDefault="000477AF" w:rsidP="000477AF">
      <w:r>
        <w:t>Quantity</w:t>
      </w:r>
    </w:p>
    <w:p w14:paraId="2B381E69" w14:textId="77777777" w:rsidR="000477AF" w:rsidRDefault="000477AF" w:rsidP="000477AF">
      <w:r>
        <w:t>18. How many tables are used in your project?</w:t>
      </w:r>
    </w:p>
    <w:p w14:paraId="22F35A1E" w14:textId="77777777" w:rsidR="000477AF" w:rsidRDefault="000477AF" w:rsidP="000477AF"/>
    <w:p w14:paraId="6CD4FEAC" w14:textId="77777777" w:rsidR="000477AF" w:rsidRDefault="000477AF" w:rsidP="000477AF">
      <w:r>
        <w:t>Examples:</w:t>
      </w:r>
    </w:p>
    <w:p w14:paraId="423AFB27" w14:textId="77777777" w:rsidR="000477AF" w:rsidRDefault="000477AF" w:rsidP="000477AF"/>
    <w:p w14:paraId="6BC1EBF2" w14:textId="77777777" w:rsidR="000477AF" w:rsidRDefault="000477AF" w:rsidP="000477AF">
      <w:r>
        <w:t>Sales Table</w:t>
      </w:r>
    </w:p>
    <w:p w14:paraId="09858885" w14:textId="77777777" w:rsidR="000477AF" w:rsidRDefault="000477AF" w:rsidP="000477AF">
      <w:r>
        <w:t>Product Table</w:t>
      </w:r>
    </w:p>
    <w:p w14:paraId="62D3157B" w14:textId="77777777" w:rsidR="000477AF" w:rsidRDefault="000477AF" w:rsidP="000477AF">
      <w:r>
        <w:t>Customer Table</w:t>
      </w:r>
    </w:p>
    <w:p w14:paraId="56EBEE3E" w14:textId="77777777" w:rsidR="000477AF" w:rsidRDefault="000477AF" w:rsidP="000477AF">
      <w:r>
        <w:t>Employee Table</w:t>
      </w:r>
    </w:p>
    <w:p w14:paraId="341FA334" w14:textId="77777777" w:rsidR="000477AF" w:rsidRDefault="000477AF" w:rsidP="000477AF">
      <w:r>
        <w:t>Calendar Table</w:t>
      </w:r>
    </w:p>
    <w:p w14:paraId="3CC4E432" w14:textId="77777777" w:rsidR="000477AF" w:rsidRDefault="000477AF" w:rsidP="000477AF">
      <w:r>
        <w:t>19. Are relationships present between tables?</w:t>
      </w:r>
    </w:p>
    <w:p w14:paraId="687337FD" w14:textId="77777777" w:rsidR="000477AF" w:rsidRDefault="000477AF" w:rsidP="000477AF"/>
    <w:p w14:paraId="2737DF58" w14:textId="77777777" w:rsidR="000477AF" w:rsidRDefault="000477AF" w:rsidP="000477AF">
      <w:r>
        <w:t>Yes, using:</w:t>
      </w:r>
    </w:p>
    <w:p w14:paraId="2580052B" w14:textId="77777777" w:rsidR="000477AF" w:rsidRDefault="000477AF" w:rsidP="000477AF"/>
    <w:p w14:paraId="3B530010" w14:textId="77777777" w:rsidR="000477AF" w:rsidRDefault="000477AF" w:rsidP="000477AF">
      <w:r>
        <w:t>Product ID</w:t>
      </w:r>
    </w:p>
    <w:p w14:paraId="7A363D8D" w14:textId="77777777" w:rsidR="000477AF" w:rsidRDefault="000477AF" w:rsidP="000477AF">
      <w:r>
        <w:t>Customer ID</w:t>
      </w:r>
    </w:p>
    <w:p w14:paraId="0DE43EF7" w14:textId="77777777" w:rsidR="000477AF" w:rsidRDefault="000477AF" w:rsidP="000477AF">
      <w:r>
        <w:lastRenderedPageBreak/>
        <w:t>Employee ID</w:t>
      </w:r>
    </w:p>
    <w:p w14:paraId="08503D36" w14:textId="77777777" w:rsidR="000477AF" w:rsidRDefault="000477AF" w:rsidP="000477AF">
      <w:r>
        <w:t>20. What type of relationships exist?</w:t>
      </w:r>
    </w:p>
    <w:p w14:paraId="0948EBEE" w14:textId="77777777" w:rsidR="000477AF" w:rsidRDefault="000477AF" w:rsidP="000477AF"/>
    <w:p w14:paraId="4D8FBC7D" w14:textId="77777777" w:rsidR="000477AF" w:rsidRDefault="000477AF" w:rsidP="000477AF">
      <w:r>
        <w:t>Mostly:</w:t>
      </w:r>
    </w:p>
    <w:p w14:paraId="1E3ED5A3" w14:textId="77777777" w:rsidR="000477AF" w:rsidRDefault="000477AF" w:rsidP="000477AF"/>
    <w:p w14:paraId="6B9699F7" w14:textId="77777777" w:rsidR="000477AF" w:rsidRDefault="000477AF" w:rsidP="000477AF">
      <w:r>
        <w:t>One-to-Many</w:t>
      </w:r>
    </w:p>
    <w:p w14:paraId="0B9D8B13" w14:textId="77777777" w:rsidR="000477AF" w:rsidRDefault="000477AF" w:rsidP="000477AF">
      <w:r>
        <w:t>Many-to-One</w:t>
      </w:r>
    </w:p>
    <w:p w14:paraId="35ED1292" w14:textId="77777777" w:rsidR="000477AF" w:rsidRDefault="000477AF" w:rsidP="000477AF">
      <w:r>
        <w:t>Section 3: Data Cleaning</w:t>
      </w:r>
    </w:p>
    <w:p w14:paraId="62EE4D7E" w14:textId="77777777" w:rsidR="000477AF" w:rsidRDefault="000477AF" w:rsidP="000477AF">
      <w:r>
        <w:t>23. What data quality issues did you identify?</w:t>
      </w:r>
    </w:p>
    <w:p w14:paraId="6B1FCE89" w14:textId="77777777" w:rsidR="000477AF" w:rsidRDefault="000477AF" w:rsidP="000477AF">
      <w:r>
        <w:t>Missing values</w:t>
      </w:r>
    </w:p>
    <w:p w14:paraId="3E434FF6" w14:textId="77777777" w:rsidR="000477AF" w:rsidRDefault="000477AF" w:rsidP="000477AF">
      <w:r>
        <w:t>Duplicate records</w:t>
      </w:r>
    </w:p>
    <w:p w14:paraId="375F6350" w14:textId="77777777" w:rsidR="000477AF" w:rsidRDefault="000477AF" w:rsidP="000477AF">
      <w:r>
        <w:t>Incorrect formats</w:t>
      </w:r>
    </w:p>
    <w:p w14:paraId="6171D0D2" w14:textId="77777777" w:rsidR="000477AF" w:rsidRDefault="000477AF" w:rsidP="000477AF">
      <w:r>
        <w:t>Blank rows</w:t>
      </w:r>
    </w:p>
    <w:p w14:paraId="6665038B" w14:textId="77777777" w:rsidR="000477AF" w:rsidRDefault="000477AF" w:rsidP="000477AF">
      <w:r>
        <w:t>Invalid dates</w:t>
      </w:r>
    </w:p>
    <w:p w14:paraId="4C45E3FB" w14:textId="77777777" w:rsidR="000477AF" w:rsidRDefault="000477AF" w:rsidP="000477AF">
      <w:r>
        <w:t>24. How did you identify missing values?</w:t>
      </w:r>
    </w:p>
    <w:p w14:paraId="3047F105" w14:textId="77777777" w:rsidR="000477AF" w:rsidRDefault="000477AF" w:rsidP="000477AF"/>
    <w:p w14:paraId="52F628AD" w14:textId="77777777" w:rsidR="000477AF" w:rsidRDefault="000477AF" w:rsidP="000477AF">
      <w:r>
        <w:t>Using:</w:t>
      </w:r>
    </w:p>
    <w:p w14:paraId="48836936" w14:textId="77777777" w:rsidR="000477AF" w:rsidRDefault="000477AF" w:rsidP="000477AF"/>
    <w:p w14:paraId="746819D3" w14:textId="77777777" w:rsidR="000477AF" w:rsidRDefault="000477AF" w:rsidP="000477AF">
      <w:r>
        <w:t>Filters</w:t>
      </w:r>
    </w:p>
    <w:p w14:paraId="58B3B25B" w14:textId="77777777" w:rsidR="000477AF" w:rsidRDefault="000477AF" w:rsidP="000477AF">
      <w:r>
        <w:t>Conditional Formatting</w:t>
      </w:r>
    </w:p>
    <w:p w14:paraId="00CE2CE5" w14:textId="77777777" w:rsidR="000477AF" w:rsidRDefault="000477AF" w:rsidP="000477AF">
      <w:proofErr w:type="gramStart"/>
      <w:r>
        <w:t>ISBLANK(</w:t>
      </w:r>
      <w:proofErr w:type="gramEnd"/>
      <w:r>
        <w:t>)</w:t>
      </w:r>
    </w:p>
    <w:p w14:paraId="009D0CE2" w14:textId="77777777" w:rsidR="000477AF" w:rsidRDefault="000477AF" w:rsidP="000477AF">
      <w:proofErr w:type="gramStart"/>
      <w:r>
        <w:t>COUNTBLANK(</w:t>
      </w:r>
      <w:proofErr w:type="gramEnd"/>
      <w:r>
        <w:t>)</w:t>
      </w:r>
    </w:p>
    <w:p w14:paraId="2403FCB7" w14:textId="77777777" w:rsidR="000477AF" w:rsidRDefault="000477AF" w:rsidP="000477AF">
      <w:r>
        <w:t>Power Query profiling</w:t>
      </w:r>
    </w:p>
    <w:p w14:paraId="4802C9D0" w14:textId="77777777" w:rsidR="000477AF" w:rsidRDefault="000477AF" w:rsidP="000477AF">
      <w:r>
        <w:t>25. How did you handle missing values?</w:t>
      </w:r>
    </w:p>
    <w:p w14:paraId="2E050D23" w14:textId="77777777" w:rsidR="000477AF" w:rsidRDefault="000477AF" w:rsidP="000477AF">
      <w:r>
        <w:t>Replace default values</w:t>
      </w:r>
    </w:p>
    <w:p w14:paraId="12D5CE56" w14:textId="77777777" w:rsidR="000477AF" w:rsidRDefault="000477AF" w:rsidP="000477AF">
      <w:r>
        <w:t>Use averages/median</w:t>
      </w:r>
    </w:p>
    <w:p w14:paraId="2F596BD2" w14:textId="77777777" w:rsidR="000477AF" w:rsidRDefault="000477AF" w:rsidP="000477AF">
      <w:r>
        <w:t>Remove invalid rows</w:t>
      </w:r>
    </w:p>
    <w:p w14:paraId="148A2212" w14:textId="77777777" w:rsidR="000477AF" w:rsidRDefault="000477AF" w:rsidP="000477AF">
      <w:r>
        <w:t>Request corrected source data</w:t>
      </w:r>
    </w:p>
    <w:p w14:paraId="1249CAA8" w14:textId="77777777" w:rsidR="000477AF" w:rsidRDefault="000477AF" w:rsidP="000477AF">
      <w:r>
        <w:lastRenderedPageBreak/>
        <w:t>26. How did you remove duplicate records?</w:t>
      </w:r>
    </w:p>
    <w:p w14:paraId="33F058C3" w14:textId="77777777" w:rsidR="000477AF" w:rsidRDefault="000477AF" w:rsidP="000477AF"/>
    <w:p w14:paraId="268A007E" w14:textId="77777777" w:rsidR="000477AF" w:rsidRDefault="000477AF" w:rsidP="000477AF">
      <w:r>
        <w:t>Using:</w:t>
      </w:r>
    </w:p>
    <w:p w14:paraId="17419879" w14:textId="77777777" w:rsidR="000477AF" w:rsidRDefault="000477AF" w:rsidP="000477AF"/>
    <w:p w14:paraId="4A83245C" w14:textId="77777777" w:rsidR="000477AF" w:rsidRDefault="000477AF" w:rsidP="000477AF">
      <w:r>
        <w:t>Remove Duplicates</w:t>
      </w:r>
    </w:p>
    <w:p w14:paraId="2416C56D" w14:textId="77777777" w:rsidR="000477AF" w:rsidRDefault="000477AF" w:rsidP="000477AF">
      <w:r>
        <w:t>Power Query</w:t>
      </w:r>
    </w:p>
    <w:p w14:paraId="18A09E92" w14:textId="77777777" w:rsidR="000477AF" w:rsidRDefault="000477AF" w:rsidP="000477AF">
      <w:r>
        <w:t>Primary key validation</w:t>
      </w:r>
    </w:p>
    <w:p w14:paraId="64F014D0" w14:textId="77777777" w:rsidR="000477AF" w:rsidRDefault="000477AF" w:rsidP="000477AF">
      <w:r>
        <w:t>31. Is it possible to identify outliers in Excel?</w:t>
      </w:r>
    </w:p>
    <w:p w14:paraId="695B5E3B" w14:textId="77777777" w:rsidR="000477AF" w:rsidRDefault="000477AF" w:rsidP="000477AF"/>
    <w:p w14:paraId="713AE222" w14:textId="77777777" w:rsidR="000477AF" w:rsidRDefault="000477AF" w:rsidP="000477AF">
      <w:r>
        <w:t>Yes, using:</w:t>
      </w:r>
    </w:p>
    <w:p w14:paraId="7B023759" w14:textId="77777777" w:rsidR="000477AF" w:rsidRDefault="000477AF" w:rsidP="000477AF"/>
    <w:p w14:paraId="1F123B0F" w14:textId="77777777" w:rsidR="000477AF" w:rsidRDefault="000477AF" w:rsidP="000477AF">
      <w:r>
        <w:t>Box Plot</w:t>
      </w:r>
    </w:p>
    <w:p w14:paraId="19706D51" w14:textId="77777777" w:rsidR="000477AF" w:rsidRDefault="000477AF" w:rsidP="000477AF">
      <w:r>
        <w:t>Z-score</w:t>
      </w:r>
    </w:p>
    <w:p w14:paraId="091E7F1E" w14:textId="77777777" w:rsidR="000477AF" w:rsidRDefault="000477AF" w:rsidP="000477AF">
      <w:r>
        <w:t>IQR</w:t>
      </w:r>
    </w:p>
    <w:p w14:paraId="71FF4855" w14:textId="77777777" w:rsidR="000477AF" w:rsidRDefault="000477AF" w:rsidP="000477AF">
      <w:r>
        <w:t>Conditional Formatting</w:t>
      </w:r>
    </w:p>
    <w:p w14:paraId="6986EC0C" w14:textId="77777777" w:rsidR="000477AF" w:rsidRDefault="000477AF" w:rsidP="000477AF">
      <w:r>
        <w:t>33. Why should outliers not be removed immediately?</w:t>
      </w:r>
    </w:p>
    <w:p w14:paraId="781A7C45" w14:textId="77777777" w:rsidR="000477AF" w:rsidRDefault="000477AF" w:rsidP="000477AF"/>
    <w:p w14:paraId="2B1E6332" w14:textId="77777777" w:rsidR="000477AF" w:rsidRDefault="000477AF" w:rsidP="000477AF">
      <w:r>
        <w:t>Because they may represent:</w:t>
      </w:r>
    </w:p>
    <w:p w14:paraId="47D04004" w14:textId="77777777" w:rsidR="000477AF" w:rsidRDefault="000477AF" w:rsidP="000477AF"/>
    <w:p w14:paraId="1B34C4E7" w14:textId="77777777" w:rsidR="000477AF" w:rsidRDefault="000477AF" w:rsidP="000477AF">
      <w:r>
        <w:t>Fraud</w:t>
      </w:r>
    </w:p>
    <w:p w14:paraId="52729787" w14:textId="77777777" w:rsidR="000477AF" w:rsidRDefault="000477AF" w:rsidP="000477AF">
      <w:r>
        <w:t>High-value customers</w:t>
      </w:r>
    </w:p>
    <w:p w14:paraId="112BE612" w14:textId="77777777" w:rsidR="000477AF" w:rsidRDefault="000477AF" w:rsidP="000477AF">
      <w:r>
        <w:t>Seasonal spikes</w:t>
      </w:r>
    </w:p>
    <w:p w14:paraId="5C25F3B7" w14:textId="77777777" w:rsidR="000477AF" w:rsidRDefault="000477AF" w:rsidP="000477AF">
      <w:r>
        <w:t>Business opportunities</w:t>
      </w:r>
    </w:p>
    <w:p w14:paraId="37038FA5" w14:textId="77777777" w:rsidR="000477AF" w:rsidRDefault="000477AF" w:rsidP="000477AF">
      <w:r>
        <w:t>Section 4: Power Query</w:t>
      </w:r>
    </w:p>
    <w:p w14:paraId="1EAA7074" w14:textId="77777777" w:rsidR="000477AF" w:rsidRDefault="000477AF" w:rsidP="000477AF">
      <w:r>
        <w:t>36. Why did you use Power Query?</w:t>
      </w:r>
    </w:p>
    <w:p w14:paraId="0BA8DEDF" w14:textId="77777777" w:rsidR="000477AF" w:rsidRDefault="000477AF" w:rsidP="000477AF"/>
    <w:p w14:paraId="687AC47C" w14:textId="77777777" w:rsidR="000477AF" w:rsidRDefault="000477AF" w:rsidP="000477AF">
      <w:r>
        <w:t>Because it:</w:t>
      </w:r>
    </w:p>
    <w:p w14:paraId="48D0C115" w14:textId="77777777" w:rsidR="000477AF" w:rsidRDefault="000477AF" w:rsidP="000477AF"/>
    <w:p w14:paraId="0B8C1C06" w14:textId="77777777" w:rsidR="000477AF" w:rsidRDefault="000477AF" w:rsidP="000477AF">
      <w:r>
        <w:lastRenderedPageBreak/>
        <w:t>Automates cleaning</w:t>
      </w:r>
    </w:p>
    <w:p w14:paraId="191BBA0B" w14:textId="77777777" w:rsidR="000477AF" w:rsidRDefault="000477AF" w:rsidP="000477AF">
      <w:r>
        <w:t>Reduces manual work</w:t>
      </w:r>
    </w:p>
    <w:p w14:paraId="57BD03BF" w14:textId="77777777" w:rsidR="000477AF" w:rsidRDefault="000477AF" w:rsidP="000477AF">
      <w:r>
        <w:t>Handles large datasets</w:t>
      </w:r>
    </w:p>
    <w:p w14:paraId="0945A8BB" w14:textId="77777777" w:rsidR="000477AF" w:rsidRDefault="000477AF" w:rsidP="000477AF">
      <w:r>
        <w:t>Supports repeatable transformations</w:t>
      </w:r>
    </w:p>
    <w:p w14:paraId="5066C874" w14:textId="77777777" w:rsidR="000477AF" w:rsidRDefault="000477AF" w:rsidP="000477AF">
      <w:r>
        <w:t>39. Why is automation important?</w:t>
      </w:r>
    </w:p>
    <w:p w14:paraId="1224DEAA" w14:textId="77777777" w:rsidR="000477AF" w:rsidRDefault="000477AF" w:rsidP="000477AF">
      <w:r>
        <w:t>Saves time</w:t>
      </w:r>
    </w:p>
    <w:p w14:paraId="2B7ECF0A" w14:textId="77777777" w:rsidR="000477AF" w:rsidRDefault="000477AF" w:rsidP="000477AF">
      <w:r>
        <w:t>Reduces errors</w:t>
      </w:r>
    </w:p>
    <w:p w14:paraId="3AD97DB6" w14:textId="77777777" w:rsidR="000477AF" w:rsidRDefault="000477AF" w:rsidP="000477AF">
      <w:r>
        <w:t>Improves scalability</w:t>
      </w:r>
    </w:p>
    <w:p w14:paraId="44B8891B" w14:textId="77777777" w:rsidR="000477AF" w:rsidRDefault="000477AF" w:rsidP="000477AF">
      <w:r>
        <w:t>Ensures consistency</w:t>
      </w:r>
    </w:p>
    <w:p w14:paraId="7670B06A" w14:textId="77777777" w:rsidR="000477AF" w:rsidRDefault="000477AF" w:rsidP="000477AF">
      <w:r>
        <w:t>41. How would your process handle new incoming data automatically?</w:t>
      </w:r>
    </w:p>
    <w:p w14:paraId="5C2CCA04" w14:textId="77777777" w:rsidR="000477AF" w:rsidRDefault="000477AF" w:rsidP="000477AF"/>
    <w:p w14:paraId="3D4EF0DE" w14:textId="77777777" w:rsidR="000477AF" w:rsidRDefault="000477AF" w:rsidP="000477AF">
      <w:r>
        <w:t>Using:</w:t>
      </w:r>
    </w:p>
    <w:p w14:paraId="187B4054" w14:textId="77777777" w:rsidR="000477AF" w:rsidRDefault="000477AF" w:rsidP="000477AF"/>
    <w:p w14:paraId="4B5F9B86" w14:textId="77777777" w:rsidR="000477AF" w:rsidRDefault="000477AF" w:rsidP="000477AF">
      <w:r>
        <w:t>Folder-based loading</w:t>
      </w:r>
    </w:p>
    <w:p w14:paraId="2DDE48AF" w14:textId="77777777" w:rsidR="000477AF" w:rsidRDefault="000477AF" w:rsidP="000477AF">
      <w:r>
        <w:t>Refreshable Power Query steps</w:t>
      </w:r>
    </w:p>
    <w:p w14:paraId="439735B8" w14:textId="77777777" w:rsidR="000477AF" w:rsidRDefault="000477AF" w:rsidP="000477AF">
      <w:r>
        <w:t>Dynamic ranges</w:t>
      </w:r>
    </w:p>
    <w:p w14:paraId="1AF4AD03" w14:textId="77777777" w:rsidR="000477AF" w:rsidRDefault="000477AF" w:rsidP="000477AF">
      <w:r>
        <w:t>Scheduled refresh</w:t>
      </w:r>
    </w:p>
    <w:p w14:paraId="379E0569" w14:textId="77777777" w:rsidR="000477AF" w:rsidRDefault="000477AF" w:rsidP="000477AF">
      <w:r>
        <w:t>42. Can your process work for one million records?</w:t>
      </w:r>
    </w:p>
    <w:p w14:paraId="44426543" w14:textId="77777777" w:rsidR="000477AF" w:rsidRDefault="000477AF" w:rsidP="000477AF"/>
    <w:p w14:paraId="42338632" w14:textId="77777777" w:rsidR="000477AF" w:rsidRDefault="000477AF" w:rsidP="000477AF">
      <w:r>
        <w:t>Yes, with:</w:t>
      </w:r>
    </w:p>
    <w:p w14:paraId="4DAFF13F" w14:textId="77777777" w:rsidR="000477AF" w:rsidRDefault="000477AF" w:rsidP="000477AF"/>
    <w:p w14:paraId="71C6E9DB" w14:textId="77777777" w:rsidR="000477AF" w:rsidRDefault="000477AF" w:rsidP="000477AF">
      <w:r>
        <w:t>Power Pivot</w:t>
      </w:r>
    </w:p>
    <w:p w14:paraId="77066CF1" w14:textId="77777777" w:rsidR="000477AF" w:rsidRDefault="000477AF" w:rsidP="000477AF">
      <w:r>
        <w:t>Data Model</w:t>
      </w:r>
    </w:p>
    <w:p w14:paraId="4C8E5974" w14:textId="77777777" w:rsidR="000477AF" w:rsidRDefault="000477AF" w:rsidP="000477AF">
      <w:r>
        <w:t>Optimized formulas</w:t>
      </w:r>
    </w:p>
    <w:p w14:paraId="0C0A9361" w14:textId="77777777" w:rsidR="000477AF" w:rsidRDefault="000477AF" w:rsidP="000477AF">
      <w:r>
        <w:t>SQL backend</w:t>
      </w:r>
    </w:p>
    <w:p w14:paraId="0CC4BAB8" w14:textId="77777777" w:rsidR="000477AF" w:rsidRDefault="000477AF" w:rsidP="000477AF">
      <w:r>
        <w:t>Section 5: Formula and Logic</w:t>
      </w:r>
    </w:p>
    <w:p w14:paraId="723BED72" w14:textId="77777777" w:rsidR="000477AF" w:rsidRDefault="000477AF" w:rsidP="000477AF">
      <w:r>
        <w:t>43. Why did you use XLOOKUP instead of VLOOKUP?</w:t>
      </w:r>
    </w:p>
    <w:p w14:paraId="00112EFF" w14:textId="77777777" w:rsidR="000477AF" w:rsidRDefault="000477AF" w:rsidP="000477AF"/>
    <w:p w14:paraId="2E44946D" w14:textId="77777777" w:rsidR="000477AF" w:rsidRDefault="000477AF" w:rsidP="000477AF">
      <w:r>
        <w:lastRenderedPageBreak/>
        <w:t>Because XLOOKUP:</w:t>
      </w:r>
    </w:p>
    <w:p w14:paraId="17FEDE63" w14:textId="77777777" w:rsidR="000477AF" w:rsidRDefault="000477AF" w:rsidP="000477AF"/>
    <w:p w14:paraId="27A63357" w14:textId="77777777" w:rsidR="000477AF" w:rsidRDefault="000477AF" w:rsidP="000477AF">
      <w:r>
        <w:t>Supports left lookup</w:t>
      </w:r>
    </w:p>
    <w:p w14:paraId="2E0C4D00" w14:textId="77777777" w:rsidR="000477AF" w:rsidRDefault="000477AF" w:rsidP="000477AF">
      <w:r>
        <w:t>Is more flexible</w:t>
      </w:r>
    </w:p>
    <w:p w14:paraId="28F2BBEA" w14:textId="77777777" w:rsidR="000477AF" w:rsidRDefault="000477AF" w:rsidP="000477AF">
      <w:r>
        <w:t>Handles errors better</w:t>
      </w:r>
    </w:p>
    <w:p w14:paraId="031FBB5B" w14:textId="77777777" w:rsidR="000477AF" w:rsidRDefault="000477AF" w:rsidP="000477AF">
      <w:r>
        <w:t>Does not need column index numbers</w:t>
      </w:r>
    </w:p>
    <w:p w14:paraId="73634023" w14:textId="77777777" w:rsidR="000477AF" w:rsidRDefault="000477AF" w:rsidP="000477AF">
      <w:r>
        <w:t>44. Why use INDEX and MATCH instead of VLOOKUP?</w:t>
      </w:r>
    </w:p>
    <w:p w14:paraId="41A073C1" w14:textId="77777777" w:rsidR="000477AF" w:rsidRDefault="000477AF" w:rsidP="000477AF"/>
    <w:p w14:paraId="43859964" w14:textId="77777777" w:rsidR="000477AF" w:rsidRDefault="000477AF" w:rsidP="000477AF">
      <w:r>
        <w:t>Advantages:</w:t>
      </w:r>
    </w:p>
    <w:p w14:paraId="775A68D7" w14:textId="77777777" w:rsidR="000477AF" w:rsidRDefault="000477AF" w:rsidP="000477AF"/>
    <w:p w14:paraId="6275064D" w14:textId="77777777" w:rsidR="000477AF" w:rsidRDefault="000477AF" w:rsidP="000477AF">
      <w:r>
        <w:t>Better performance</w:t>
      </w:r>
    </w:p>
    <w:p w14:paraId="3E7F9E1A" w14:textId="77777777" w:rsidR="000477AF" w:rsidRDefault="000477AF" w:rsidP="000477AF">
      <w:r>
        <w:t>Dynamic lookup</w:t>
      </w:r>
    </w:p>
    <w:p w14:paraId="40E11506" w14:textId="77777777" w:rsidR="000477AF" w:rsidRDefault="000477AF" w:rsidP="000477AF">
      <w:r>
        <w:t>Flexible column references</w:t>
      </w:r>
    </w:p>
    <w:p w14:paraId="15F06F42" w14:textId="77777777" w:rsidR="000477AF" w:rsidRDefault="000477AF" w:rsidP="000477AF">
      <w:r>
        <w:t>46. Explain SUMIFS.</w:t>
      </w:r>
    </w:p>
    <w:p w14:paraId="43E8F5EB" w14:textId="77777777" w:rsidR="000477AF" w:rsidRDefault="000477AF" w:rsidP="000477AF"/>
    <w:p w14:paraId="5B2F0206" w14:textId="77777777" w:rsidR="000477AF" w:rsidRDefault="000477AF" w:rsidP="000477AF">
      <w:r>
        <w:t>SUMIFS performs conditional summation using multiple criteria.</w:t>
      </w:r>
    </w:p>
    <w:p w14:paraId="356D8F39" w14:textId="77777777" w:rsidR="000477AF" w:rsidRDefault="000477AF" w:rsidP="000477AF"/>
    <w:p w14:paraId="471C5EE4" w14:textId="77777777" w:rsidR="000477AF" w:rsidRDefault="000477AF" w:rsidP="000477AF">
      <w:r>
        <w:t>Example:</w:t>
      </w:r>
    </w:p>
    <w:p w14:paraId="26711ADC" w14:textId="77777777" w:rsidR="000477AF" w:rsidRDefault="000477AF" w:rsidP="000477AF">
      <w:r>
        <w:t>Total sales for East region in January.</w:t>
      </w:r>
    </w:p>
    <w:p w14:paraId="5C202F14" w14:textId="77777777" w:rsidR="000477AF" w:rsidRDefault="000477AF" w:rsidP="000477AF"/>
    <w:p w14:paraId="59BB0534" w14:textId="77777777" w:rsidR="000477AF" w:rsidRDefault="000477AF" w:rsidP="000477AF">
      <w:r>
        <w:t>Section 6: Pivot Table and Analysis</w:t>
      </w:r>
    </w:p>
    <w:p w14:paraId="76C38E27" w14:textId="77777777" w:rsidR="000477AF" w:rsidRDefault="000477AF" w:rsidP="000477AF">
      <w:r>
        <w:t>54. Why did you use Pivot Tables?</w:t>
      </w:r>
    </w:p>
    <w:p w14:paraId="47316E72" w14:textId="77777777" w:rsidR="000477AF" w:rsidRDefault="000477AF" w:rsidP="000477AF"/>
    <w:p w14:paraId="4E66E40E" w14:textId="77777777" w:rsidR="000477AF" w:rsidRDefault="000477AF" w:rsidP="000477AF">
      <w:r>
        <w:t>Because they:</w:t>
      </w:r>
    </w:p>
    <w:p w14:paraId="5C47C25A" w14:textId="77777777" w:rsidR="000477AF" w:rsidRDefault="000477AF" w:rsidP="000477AF"/>
    <w:p w14:paraId="47F7EBA9" w14:textId="77777777" w:rsidR="000477AF" w:rsidRDefault="000477AF" w:rsidP="000477AF">
      <w:r>
        <w:t>Summarize large datasets</w:t>
      </w:r>
    </w:p>
    <w:p w14:paraId="0D187AA1" w14:textId="77777777" w:rsidR="000477AF" w:rsidRDefault="000477AF" w:rsidP="000477AF">
      <w:r>
        <w:t>Support dynamic analysis</w:t>
      </w:r>
    </w:p>
    <w:p w14:paraId="7F2529DB" w14:textId="77777777" w:rsidR="000477AF" w:rsidRDefault="000477AF" w:rsidP="000477AF">
      <w:r>
        <w:t>Reduce formula complexity</w:t>
      </w:r>
    </w:p>
    <w:p w14:paraId="4FC3BFAD" w14:textId="77777777" w:rsidR="000477AF" w:rsidRDefault="000477AF" w:rsidP="000477AF">
      <w:r>
        <w:lastRenderedPageBreak/>
        <w:t>57. What are slicers?</w:t>
      </w:r>
    </w:p>
    <w:p w14:paraId="239D3946" w14:textId="77777777" w:rsidR="000477AF" w:rsidRDefault="000477AF" w:rsidP="000477AF"/>
    <w:p w14:paraId="61AAFBB5" w14:textId="77777777" w:rsidR="000477AF" w:rsidRDefault="000477AF" w:rsidP="000477AF">
      <w:r>
        <w:t>Interactive visual filters used in dashboards and Pivot Tables.</w:t>
      </w:r>
    </w:p>
    <w:p w14:paraId="77874151" w14:textId="77777777" w:rsidR="000477AF" w:rsidRDefault="000477AF" w:rsidP="000477AF"/>
    <w:p w14:paraId="1AE1B637" w14:textId="77777777" w:rsidR="000477AF" w:rsidRDefault="000477AF" w:rsidP="000477AF">
      <w:r>
        <w:t>59. Explain drill-down capability.</w:t>
      </w:r>
    </w:p>
    <w:p w14:paraId="60182423" w14:textId="77777777" w:rsidR="000477AF" w:rsidRDefault="000477AF" w:rsidP="000477AF"/>
    <w:p w14:paraId="192F297C" w14:textId="77777777" w:rsidR="000477AF" w:rsidRDefault="000477AF" w:rsidP="000477AF">
      <w:r>
        <w:t>Allows moving from summary-level data to detailed transaction-level data.</w:t>
      </w:r>
    </w:p>
    <w:p w14:paraId="41573A8F" w14:textId="77777777" w:rsidR="000477AF" w:rsidRDefault="000477AF" w:rsidP="000477AF"/>
    <w:p w14:paraId="4A6E68D9" w14:textId="77777777" w:rsidR="000477AF" w:rsidRDefault="000477AF" w:rsidP="000477AF">
      <w:r>
        <w:t>Section 7: Dashboard Design</w:t>
      </w:r>
    </w:p>
    <w:p w14:paraId="08B93210" w14:textId="77777777" w:rsidR="000477AF" w:rsidRDefault="000477AF" w:rsidP="000477AF">
      <w:r>
        <w:t>62. Why did you place KPIs at the top?</w:t>
      </w:r>
    </w:p>
    <w:p w14:paraId="43C25280" w14:textId="77777777" w:rsidR="000477AF" w:rsidRDefault="000477AF" w:rsidP="000477AF"/>
    <w:p w14:paraId="10E3C54E" w14:textId="77777777" w:rsidR="000477AF" w:rsidRDefault="000477AF" w:rsidP="000477AF">
      <w:r>
        <w:t>To help users immediately understand business performance.</w:t>
      </w:r>
    </w:p>
    <w:p w14:paraId="0D14FBC9" w14:textId="77777777" w:rsidR="000477AF" w:rsidRDefault="000477AF" w:rsidP="000477AF"/>
    <w:p w14:paraId="790BF534" w14:textId="77777777" w:rsidR="000477AF" w:rsidRDefault="000477AF" w:rsidP="000477AF">
      <w:r>
        <w:t>66. What dashboard design principles did you follow?</w:t>
      </w:r>
    </w:p>
    <w:p w14:paraId="5ACACC04" w14:textId="77777777" w:rsidR="000477AF" w:rsidRDefault="000477AF" w:rsidP="000477AF">
      <w:r>
        <w:t>Simplicity</w:t>
      </w:r>
    </w:p>
    <w:p w14:paraId="3101A6AC" w14:textId="77777777" w:rsidR="000477AF" w:rsidRDefault="000477AF" w:rsidP="000477AF">
      <w:r>
        <w:t>Consistency</w:t>
      </w:r>
    </w:p>
    <w:p w14:paraId="2763D992" w14:textId="77777777" w:rsidR="000477AF" w:rsidRDefault="000477AF" w:rsidP="000477AF">
      <w:r>
        <w:t>Proper spacing</w:t>
      </w:r>
    </w:p>
    <w:p w14:paraId="3C9E7BA6" w14:textId="77777777" w:rsidR="000477AF" w:rsidRDefault="000477AF" w:rsidP="000477AF">
      <w:r>
        <w:t>Visual hierarchy</w:t>
      </w:r>
    </w:p>
    <w:p w14:paraId="26FA5F54" w14:textId="77777777" w:rsidR="000477AF" w:rsidRDefault="000477AF" w:rsidP="000477AF">
      <w:r>
        <w:t>Minimal clutter</w:t>
      </w:r>
    </w:p>
    <w:p w14:paraId="6E27F30D" w14:textId="77777777" w:rsidR="000477AF" w:rsidRDefault="000477AF" w:rsidP="000477AF">
      <w:r>
        <w:t>69. What story does your dashboard tell?</w:t>
      </w:r>
    </w:p>
    <w:p w14:paraId="0DA43C40" w14:textId="77777777" w:rsidR="000477AF" w:rsidRDefault="000477AF" w:rsidP="000477AF">
      <w:r>
        <w:t>What is happening</w:t>
      </w:r>
    </w:p>
    <w:p w14:paraId="70A826E8" w14:textId="77777777" w:rsidR="000477AF" w:rsidRDefault="000477AF" w:rsidP="000477AF">
      <w:r>
        <w:t>Why it is happening</w:t>
      </w:r>
    </w:p>
    <w:p w14:paraId="7DE9934E" w14:textId="77777777" w:rsidR="000477AF" w:rsidRDefault="000477AF" w:rsidP="000477AF">
      <w:r>
        <w:t>What needs attention</w:t>
      </w:r>
    </w:p>
    <w:p w14:paraId="04C50F73" w14:textId="77777777" w:rsidR="000477AF" w:rsidRDefault="000477AF" w:rsidP="000477AF">
      <w:r>
        <w:t>What actions management should take</w:t>
      </w:r>
    </w:p>
    <w:p w14:paraId="16EE68D9" w14:textId="77777777" w:rsidR="000477AF" w:rsidRDefault="000477AF" w:rsidP="000477AF">
      <w:r>
        <w:t>Section 8: Industry and Scenario Questions</w:t>
      </w:r>
    </w:p>
    <w:p w14:paraId="53391DE7" w14:textId="77777777" w:rsidR="000477AF" w:rsidRDefault="000477AF" w:rsidP="000477AF">
      <w:r>
        <w:t>73. Sales dropped by 20 percent. How would you investigate?</w:t>
      </w:r>
    </w:p>
    <w:p w14:paraId="513D1549" w14:textId="77777777" w:rsidR="000477AF" w:rsidRDefault="000477AF" w:rsidP="000477AF">
      <w:proofErr w:type="spellStart"/>
      <w:r>
        <w:t>Analyze</w:t>
      </w:r>
      <w:proofErr w:type="spellEnd"/>
      <w:r>
        <w:t xml:space="preserve"> trends</w:t>
      </w:r>
    </w:p>
    <w:p w14:paraId="2F6680B7" w14:textId="77777777" w:rsidR="000477AF" w:rsidRDefault="000477AF" w:rsidP="000477AF">
      <w:r>
        <w:t>Compare regions</w:t>
      </w:r>
    </w:p>
    <w:p w14:paraId="0A64B53D" w14:textId="77777777" w:rsidR="000477AF" w:rsidRDefault="000477AF" w:rsidP="000477AF">
      <w:r>
        <w:lastRenderedPageBreak/>
        <w:t>Compare product categories</w:t>
      </w:r>
    </w:p>
    <w:p w14:paraId="5489A6F2" w14:textId="77777777" w:rsidR="000477AF" w:rsidRDefault="000477AF" w:rsidP="000477AF">
      <w:r>
        <w:t>Review customer decline</w:t>
      </w:r>
    </w:p>
    <w:p w14:paraId="3FD67E30" w14:textId="77777777" w:rsidR="000477AF" w:rsidRDefault="000477AF" w:rsidP="000477AF">
      <w:r>
        <w:t>Check operational disruptions</w:t>
      </w:r>
    </w:p>
    <w:p w14:paraId="22B3BCF9" w14:textId="77777777" w:rsidR="000477AF" w:rsidRDefault="000477AF" w:rsidP="000477AF">
      <w:r>
        <w:t>78. Data increased from 5,000 rows to 5 million rows. What breaks first?</w:t>
      </w:r>
    </w:p>
    <w:p w14:paraId="64656583" w14:textId="77777777" w:rsidR="000477AF" w:rsidRDefault="000477AF" w:rsidP="000477AF">
      <w:r>
        <w:t>Workbook performance</w:t>
      </w:r>
    </w:p>
    <w:p w14:paraId="20F43041" w14:textId="77777777" w:rsidR="000477AF" w:rsidRDefault="000477AF" w:rsidP="000477AF">
      <w:r>
        <w:t>Formula recalculation</w:t>
      </w:r>
    </w:p>
    <w:p w14:paraId="52EBE309" w14:textId="77777777" w:rsidR="000477AF" w:rsidRDefault="000477AF" w:rsidP="000477AF">
      <w:r>
        <w:t>Memory usage</w:t>
      </w:r>
    </w:p>
    <w:p w14:paraId="3E71BDAA" w14:textId="77777777" w:rsidR="000477AF" w:rsidRDefault="000477AF" w:rsidP="000477AF">
      <w:r>
        <w:t>Pivot refresh speed</w:t>
      </w:r>
    </w:p>
    <w:p w14:paraId="2C860417" w14:textId="77777777" w:rsidR="000477AF" w:rsidRDefault="000477AF" w:rsidP="000477AF">
      <w:r>
        <w:t>79. How would you redesign the solution for larger datasets?</w:t>
      </w:r>
    </w:p>
    <w:p w14:paraId="2C57BE53" w14:textId="77777777" w:rsidR="000477AF" w:rsidRDefault="000477AF" w:rsidP="000477AF">
      <w:r>
        <w:t>SQL backend</w:t>
      </w:r>
    </w:p>
    <w:p w14:paraId="3D2D3312" w14:textId="77777777" w:rsidR="000477AF" w:rsidRDefault="000477AF" w:rsidP="000477AF">
      <w:r>
        <w:t>Power BI Data Model</w:t>
      </w:r>
    </w:p>
    <w:p w14:paraId="0A0D06DE" w14:textId="77777777" w:rsidR="000477AF" w:rsidRDefault="000477AF" w:rsidP="000477AF">
      <w:r>
        <w:t>Star schema</w:t>
      </w:r>
    </w:p>
    <w:p w14:paraId="30CD3782" w14:textId="77777777" w:rsidR="000477AF" w:rsidRDefault="000477AF" w:rsidP="000477AF">
      <w:r>
        <w:t>Incremental refresh</w:t>
      </w:r>
    </w:p>
    <w:p w14:paraId="4BD74D4B" w14:textId="77777777" w:rsidR="000477AF" w:rsidRDefault="000477AF" w:rsidP="000477AF">
      <w:r>
        <w:t>80. How would you improve performance for large files?</w:t>
      </w:r>
    </w:p>
    <w:p w14:paraId="1DBD12A3" w14:textId="77777777" w:rsidR="000477AF" w:rsidRDefault="000477AF" w:rsidP="000477AF">
      <w:r>
        <w:t>Reduce volatile formulas</w:t>
      </w:r>
    </w:p>
    <w:p w14:paraId="7980A944" w14:textId="77777777" w:rsidR="000477AF" w:rsidRDefault="000477AF" w:rsidP="000477AF">
      <w:r>
        <w:t>Use Power Pivot</w:t>
      </w:r>
    </w:p>
    <w:p w14:paraId="57EA7C6E" w14:textId="77777777" w:rsidR="000477AF" w:rsidRDefault="000477AF" w:rsidP="000477AF">
      <w:r>
        <w:t>Minimize lookup formulas</w:t>
      </w:r>
    </w:p>
    <w:p w14:paraId="59B462FF" w14:textId="77777777" w:rsidR="000477AF" w:rsidRDefault="000477AF" w:rsidP="000477AF">
      <w:r>
        <w:t>Use measures instead of calculated columns</w:t>
      </w:r>
    </w:p>
    <w:p w14:paraId="7846C512" w14:textId="77777777" w:rsidR="000477AF" w:rsidRDefault="000477AF" w:rsidP="000477AF">
      <w:r>
        <w:t>81. If management has only 10 seconds, what should they understand immediately?</w:t>
      </w:r>
    </w:p>
    <w:p w14:paraId="4E034E15" w14:textId="77777777" w:rsidR="000477AF" w:rsidRDefault="000477AF" w:rsidP="000477AF">
      <w:r>
        <w:t>Overall business health</w:t>
      </w:r>
    </w:p>
    <w:p w14:paraId="6FD74FEC" w14:textId="77777777" w:rsidR="000477AF" w:rsidRDefault="000477AF" w:rsidP="000477AF">
      <w:r>
        <w:t>KPI status</w:t>
      </w:r>
    </w:p>
    <w:p w14:paraId="3221F7D6" w14:textId="77777777" w:rsidR="000477AF" w:rsidRDefault="000477AF" w:rsidP="000477AF">
      <w:r>
        <w:t>Growth or decline trends</w:t>
      </w:r>
    </w:p>
    <w:p w14:paraId="5C2DA42F" w14:textId="77777777" w:rsidR="000477AF" w:rsidRDefault="000477AF" w:rsidP="000477AF">
      <w:r>
        <w:t>Major issues</w:t>
      </w:r>
    </w:p>
    <w:p w14:paraId="5E0077F0" w14:textId="77777777" w:rsidR="000477AF" w:rsidRDefault="000477AF" w:rsidP="000477AF">
      <w:r>
        <w:t>85. What was the biggest challenge in your project?</w:t>
      </w:r>
    </w:p>
    <w:p w14:paraId="53061C5C" w14:textId="77777777" w:rsidR="000477AF" w:rsidRDefault="000477AF" w:rsidP="000477AF"/>
    <w:p w14:paraId="2C7ADE06" w14:textId="77777777" w:rsidR="000477AF" w:rsidRDefault="000477AF" w:rsidP="000477AF">
      <w:r>
        <w:t>Handling inconsistent and unstructured data from multiple sources.</w:t>
      </w:r>
    </w:p>
    <w:p w14:paraId="00A4558A" w14:textId="77777777" w:rsidR="000477AF" w:rsidRDefault="000477AF" w:rsidP="000477AF"/>
    <w:p w14:paraId="3B723BF1" w14:textId="77777777" w:rsidR="000477AF" w:rsidRDefault="000477AF" w:rsidP="000477AF">
      <w:r>
        <w:t>86. What would you do differently if you rebuilt the project?</w:t>
      </w:r>
    </w:p>
    <w:p w14:paraId="287257DB" w14:textId="77777777" w:rsidR="000477AF" w:rsidRDefault="000477AF" w:rsidP="000477AF">
      <w:r>
        <w:lastRenderedPageBreak/>
        <w:t>Better automation</w:t>
      </w:r>
    </w:p>
    <w:p w14:paraId="45A1408E" w14:textId="77777777" w:rsidR="000477AF" w:rsidRDefault="000477AF" w:rsidP="000477AF">
      <w:r>
        <w:t>Cloud integration</w:t>
      </w:r>
    </w:p>
    <w:p w14:paraId="563652D0" w14:textId="77777777" w:rsidR="000477AF" w:rsidRDefault="000477AF" w:rsidP="000477AF">
      <w:r>
        <w:t>Real-time refresh</w:t>
      </w:r>
    </w:p>
    <w:p w14:paraId="7D13DD7C" w14:textId="77777777" w:rsidR="000477AF" w:rsidRDefault="000477AF" w:rsidP="000477AF">
      <w:r>
        <w:t>Advanced forecasting</w:t>
      </w:r>
    </w:p>
    <w:p w14:paraId="7319ACF8" w14:textId="7E24DBC6" w:rsidR="007620D4" w:rsidRDefault="000477AF" w:rsidP="000477AF">
      <w:r>
        <w:t>Better mobile responsiveness</w:t>
      </w:r>
    </w:p>
    <w:sectPr w:rsidR="00762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7AF"/>
    <w:rsid w:val="000477AF"/>
    <w:rsid w:val="002A372D"/>
    <w:rsid w:val="007620D4"/>
    <w:rsid w:val="00797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037EC"/>
  <w15:chartTrackingRefBased/>
  <w15:docId w15:val="{B1F242F2-3C80-4C5A-A7EE-5E6AA71DC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7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7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7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7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7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991</Words>
  <Characters>5653</Characters>
  <Application>Microsoft Office Word</Application>
  <DocSecurity>0</DocSecurity>
  <Lines>47</Lines>
  <Paragraphs>13</Paragraphs>
  <ScaleCrop>false</ScaleCrop>
  <Company/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Anudip</dc:creator>
  <cp:keywords/>
  <dc:description/>
  <cp:lastModifiedBy>Anudip</cp:lastModifiedBy>
  <cp:revision>1</cp:revision>
  <dcterms:created xsi:type="dcterms:W3CDTF">2026-05-29T04:51:00Z</dcterms:created>
  <dcterms:modified xsi:type="dcterms:W3CDTF">2026-05-29T04:51:00Z</dcterms:modified>
</cp:coreProperties>
</file>