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8AD8C7" w14:textId="77777777" w:rsidR="00153096" w:rsidRPr="00153096" w:rsidRDefault="00153096" w:rsidP="00153096">
      <w:r w:rsidRPr="00153096">
        <w:t>Dalam rekayasa perangkat lunak, peran dan tugas yang berbeda diperlukan untuk memastikan bahwa proyek perangkat lunak berhasil dari awal hingga akhir. Berikut adalah beberapa peran umum beserta tugas mereka dalam rekayasa perangkat lunak:</w:t>
      </w:r>
    </w:p>
    <w:p w14:paraId="3AAAEFE8" w14:textId="77777777" w:rsidR="00153096" w:rsidRPr="00153096" w:rsidRDefault="00153096" w:rsidP="00153096">
      <w:pPr>
        <w:rPr>
          <w:b/>
          <w:bCs/>
        </w:rPr>
      </w:pPr>
      <w:r w:rsidRPr="00153096">
        <w:rPr>
          <w:b/>
          <w:bCs/>
        </w:rPr>
        <w:t>1. Manajer Proyek (Project Manager)</w:t>
      </w:r>
    </w:p>
    <w:p w14:paraId="4AC2782A" w14:textId="77777777" w:rsidR="00153096" w:rsidRPr="00153096" w:rsidRDefault="00153096" w:rsidP="00153096">
      <w:r w:rsidRPr="00153096">
        <w:rPr>
          <w:b/>
          <w:bCs/>
        </w:rPr>
        <w:t>Tugas:</w:t>
      </w:r>
    </w:p>
    <w:p w14:paraId="2188B7C7" w14:textId="77777777" w:rsidR="00153096" w:rsidRPr="00153096" w:rsidRDefault="00153096" w:rsidP="00153096">
      <w:pPr>
        <w:numPr>
          <w:ilvl w:val="0"/>
          <w:numId w:val="1"/>
        </w:numPr>
      </w:pPr>
      <w:r w:rsidRPr="00153096">
        <w:rPr>
          <w:b/>
          <w:bCs/>
        </w:rPr>
        <w:t>Perencanaan:</w:t>
      </w:r>
      <w:r w:rsidRPr="00153096">
        <w:t xml:space="preserve"> Menyusun rencana proyek, termasuk jadwal, anggaran, dan sumber daya yang diperlukan.</w:t>
      </w:r>
    </w:p>
    <w:p w14:paraId="14FF22F0" w14:textId="77777777" w:rsidR="00153096" w:rsidRPr="00153096" w:rsidRDefault="00153096" w:rsidP="00153096">
      <w:pPr>
        <w:numPr>
          <w:ilvl w:val="0"/>
          <w:numId w:val="1"/>
        </w:numPr>
      </w:pPr>
      <w:r w:rsidRPr="00153096">
        <w:rPr>
          <w:b/>
          <w:bCs/>
        </w:rPr>
        <w:t>Koordinasi:</w:t>
      </w:r>
      <w:r w:rsidRPr="00153096">
        <w:t xml:space="preserve"> Mengkoordinasikan aktivitas antara berbagai tim dan pemangku kepentingan.</w:t>
      </w:r>
    </w:p>
    <w:p w14:paraId="1AEC1C45" w14:textId="77777777" w:rsidR="00153096" w:rsidRPr="00153096" w:rsidRDefault="00153096" w:rsidP="00153096">
      <w:pPr>
        <w:numPr>
          <w:ilvl w:val="0"/>
          <w:numId w:val="1"/>
        </w:numPr>
      </w:pPr>
      <w:r w:rsidRPr="00153096">
        <w:rPr>
          <w:b/>
          <w:bCs/>
        </w:rPr>
        <w:t>Pemantauan:</w:t>
      </w:r>
      <w:r w:rsidRPr="00153096">
        <w:t xml:space="preserve"> Memantau kemajuan proyek, mengidentifikasi risiko, dan menangani masalah yang muncul.</w:t>
      </w:r>
    </w:p>
    <w:p w14:paraId="6F0536B1" w14:textId="77777777" w:rsidR="00153096" w:rsidRPr="00153096" w:rsidRDefault="00153096" w:rsidP="00153096">
      <w:pPr>
        <w:numPr>
          <w:ilvl w:val="0"/>
          <w:numId w:val="1"/>
        </w:numPr>
      </w:pPr>
      <w:r w:rsidRPr="00153096">
        <w:rPr>
          <w:b/>
          <w:bCs/>
        </w:rPr>
        <w:t>Pelaporan:</w:t>
      </w:r>
      <w:r w:rsidRPr="00153096">
        <w:t xml:space="preserve"> Menyediakan laporan status proyek kepada manajemen dan pemangku kepentingan.</w:t>
      </w:r>
    </w:p>
    <w:p w14:paraId="361003E9" w14:textId="77777777" w:rsidR="00153096" w:rsidRPr="00153096" w:rsidRDefault="00153096" w:rsidP="00153096">
      <w:pPr>
        <w:rPr>
          <w:b/>
          <w:bCs/>
        </w:rPr>
      </w:pPr>
      <w:r w:rsidRPr="00153096">
        <w:rPr>
          <w:b/>
          <w:bCs/>
        </w:rPr>
        <w:t>2. Analis Sistem (Systems Analyst)</w:t>
      </w:r>
    </w:p>
    <w:p w14:paraId="1F72D2CB" w14:textId="77777777" w:rsidR="00153096" w:rsidRPr="00153096" w:rsidRDefault="00153096" w:rsidP="00153096">
      <w:r w:rsidRPr="00153096">
        <w:rPr>
          <w:b/>
          <w:bCs/>
        </w:rPr>
        <w:t>Tugas:</w:t>
      </w:r>
    </w:p>
    <w:p w14:paraId="130D84B9" w14:textId="77777777" w:rsidR="00153096" w:rsidRPr="00153096" w:rsidRDefault="00153096" w:rsidP="00153096">
      <w:pPr>
        <w:numPr>
          <w:ilvl w:val="0"/>
          <w:numId w:val="2"/>
        </w:numPr>
      </w:pPr>
      <w:r w:rsidRPr="00153096">
        <w:rPr>
          <w:b/>
          <w:bCs/>
        </w:rPr>
        <w:t>Pengumpulan Kebutuhan:</w:t>
      </w:r>
      <w:r w:rsidRPr="00153096">
        <w:t xml:space="preserve"> Mengumpulkan dan menganalisis kebutuhan bisnis dari pemangku kepentingan.</w:t>
      </w:r>
    </w:p>
    <w:p w14:paraId="08A971EC" w14:textId="77777777" w:rsidR="00153096" w:rsidRPr="00153096" w:rsidRDefault="00153096" w:rsidP="00153096">
      <w:pPr>
        <w:numPr>
          <w:ilvl w:val="0"/>
          <w:numId w:val="2"/>
        </w:numPr>
      </w:pPr>
      <w:r w:rsidRPr="00153096">
        <w:rPr>
          <w:b/>
          <w:bCs/>
        </w:rPr>
        <w:t>Dokumentasi:</w:t>
      </w:r>
      <w:r w:rsidRPr="00153096">
        <w:t xml:space="preserve"> Menyusun dokumen spesifikasi kebutuhan fungsional dan non-fungsional.</w:t>
      </w:r>
    </w:p>
    <w:p w14:paraId="67840D80" w14:textId="77777777" w:rsidR="00153096" w:rsidRPr="00153096" w:rsidRDefault="00153096" w:rsidP="00153096">
      <w:pPr>
        <w:numPr>
          <w:ilvl w:val="0"/>
          <w:numId w:val="2"/>
        </w:numPr>
      </w:pPr>
      <w:r w:rsidRPr="00153096">
        <w:rPr>
          <w:b/>
          <w:bCs/>
        </w:rPr>
        <w:t>Analisis:</w:t>
      </w:r>
      <w:r w:rsidRPr="00153096">
        <w:t xml:space="preserve"> Menganalisis sistem yang ada dan merekomendasikan perbaikan atau perubahan.</w:t>
      </w:r>
    </w:p>
    <w:p w14:paraId="5006CC21" w14:textId="77777777" w:rsidR="00153096" w:rsidRPr="00153096" w:rsidRDefault="00153096" w:rsidP="00153096">
      <w:pPr>
        <w:numPr>
          <w:ilvl w:val="0"/>
          <w:numId w:val="2"/>
        </w:numPr>
      </w:pPr>
      <w:r w:rsidRPr="00153096">
        <w:rPr>
          <w:b/>
          <w:bCs/>
        </w:rPr>
        <w:t>Modeling:</w:t>
      </w:r>
      <w:r w:rsidRPr="00153096">
        <w:t xml:space="preserve"> Membuat model sistem, seperti diagram alir dan diagram kasus penggunaan.</w:t>
      </w:r>
    </w:p>
    <w:p w14:paraId="2FD1E5A8" w14:textId="77777777" w:rsidR="00153096" w:rsidRPr="00153096" w:rsidRDefault="00153096" w:rsidP="00153096">
      <w:pPr>
        <w:rPr>
          <w:b/>
          <w:bCs/>
        </w:rPr>
      </w:pPr>
      <w:r w:rsidRPr="00153096">
        <w:rPr>
          <w:b/>
          <w:bCs/>
        </w:rPr>
        <w:t>3. Arsitek Perangkat Lunak (Software Architect)</w:t>
      </w:r>
    </w:p>
    <w:p w14:paraId="22642571" w14:textId="77777777" w:rsidR="00153096" w:rsidRPr="00153096" w:rsidRDefault="00153096" w:rsidP="00153096">
      <w:r w:rsidRPr="00153096">
        <w:rPr>
          <w:b/>
          <w:bCs/>
        </w:rPr>
        <w:t>Tugas:</w:t>
      </w:r>
    </w:p>
    <w:p w14:paraId="76FD177F" w14:textId="77777777" w:rsidR="00153096" w:rsidRPr="00153096" w:rsidRDefault="00153096" w:rsidP="00153096">
      <w:pPr>
        <w:numPr>
          <w:ilvl w:val="0"/>
          <w:numId w:val="3"/>
        </w:numPr>
      </w:pPr>
      <w:r w:rsidRPr="00153096">
        <w:rPr>
          <w:b/>
          <w:bCs/>
        </w:rPr>
        <w:t>Desain Arsitektur:</w:t>
      </w:r>
      <w:r w:rsidRPr="00153096">
        <w:t xml:space="preserve"> Mendesain arsitektur perangkat lunak, termasuk pemilihan teknologi, kerangka kerja, dan struktur sistem.</w:t>
      </w:r>
    </w:p>
    <w:p w14:paraId="667B4CDC" w14:textId="77777777" w:rsidR="00153096" w:rsidRPr="00153096" w:rsidRDefault="00153096" w:rsidP="00153096">
      <w:pPr>
        <w:numPr>
          <w:ilvl w:val="0"/>
          <w:numId w:val="3"/>
        </w:numPr>
      </w:pPr>
      <w:r w:rsidRPr="00153096">
        <w:rPr>
          <w:b/>
          <w:bCs/>
        </w:rPr>
        <w:t>Keputusan Teknologi:</w:t>
      </w:r>
      <w:r w:rsidRPr="00153096">
        <w:t xml:space="preserve"> Memilih alat, platform, dan teknologi yang sesuai untuk pengembangan perangkat lunak.</w:t>
      </w:r>
    </w:p>
    <w:p w14:paraId="23407927" w14:textId="77777777" w:rsidR="00153096" w:rsidRPr="00153096" w:rsidRDefault="00153096" w:rsidP="00153096">
      <w:pPr>
        <w:numPr>
          <w:ilvl w:val="0"/>
          <w:numId w:val="3"/>
        </w:numPr>
      </w:pPr>
      <w:r w:rsidRPr="00153096">
        <w:rPr>
          <w:b/>
          <w:bCs/>
        </w:rPr>
        <w:t>Standarisasi:</w:t>
      </w:r>
      <w:r w:rsidRPr="00153096">
        <w:t xml:space="preserve"> Menetapkan standar pengembangan dan arsitektur untuk memastikan konsistensi dan kualitas.</w:t>
      </w:r>
    </w:p>
    <w:p w14:paraId="7B748FDA" w14:textId="77777777" w:rsidR="00153096" w:rsidRPr="00153096" w:rsidRDefault="00153096" w:rsidP="00153096">
      <w:pPr>
        <w:numPr>
          <w:ilvl w:val="0"/>
          <w:numId w:val="3"/>
        </w:numPr>
      </w:pPr>
      <w:r w:rsidRPr="00153096">
        <w:rPr>
          <w:b/>
          <w:bCs/>
        </w:rPr>
        <w:t>Evaluasi:</w:t>
      </w:r>
      <w:r w:rsidRPr="00153096">
        <w:t xml:space="preserve"> Menilai dan merekomendasikan perubahan pada arsitektur berdasarkan umpan balik dan perubahan kebutuhan.</w:t>
      </w:r>
    </w:p>
    <w:p w14:paraId="41BF915C" w14:textId="77777777" w:rsidR="00153096" w:rsidRPr="00153096" w:rsidRDefault="00153096" w:rsidP="00153096">
      <w:pPr>
        <w:rPr>
          <w:b/>
          <w:bCs/>
        </w:rPr>
      </w:pPr>
      <w:r w:rsidRPr="00153096">
        <w:rPr>
          <w:b/>
          <w:bCs/>
        </w:rPr>
        <w:t>4. Desainer UI/UX (UI/UX Designer)</w:t>
      </w:r>
    </w:p>
    <w:p w14:paraId="6D38574D" w14:textId="77777777" w:rsidR="00153096" w:rsidRPr="00153096" w:rsidRDefault="00153096" w:rsidP="00153096">
      <w:r w:rsidRPr="00153096">
        <w:rPr>
          <w:b/>
          <w:bCs/>
        </w:rPr>
        <w:t>Tugas:</w:t>
      </w:r>
    </w:p>
    <w:p w14:paraId="257A1FDB" w14:textId="77777777" w:rsidR="00153096" w:rsidRPr="00153096" w:rsidRDefault="00153096" w:rsidP="00153096">
      <w:pPr>
        <w:numPr>
          <w:ilvl w:val="0"/>
          <w:numId w:val="4"/>
        </w:numPr>
      </w:pPr>
      <w:r w:rsidRPr="00153096">
        <w:rPr>
          <w:b/>
          <w:bCs/>
        </w:rPr>
        <w:t>Desain Antarmuka:</w:t>
      </w:r>
      <w:r w:rsidRPr="00153096">
        <w:t xml:space="preserve"> Mendesain antarmuka pengguna yang intuitif dan menarik.</w:t>
      </w:r>
    </w:p>
    <w:p w14:paraId="5924EA33" w14:textId="77777777" w:rsidR="00153096" w:rsidRPr="00153096" w:rsidRDefault="00153096" w:rsidP="00153096">
      <w:pPr>
        <w:numPr>
          <w:ilvl w:val="0"/>
          <w:numId w:val="4"/>
        </w:numPr>
      </w:pPr>
      <w:r w:rsidRPr="00153096">
        <w:rPr>
          <w:b/>
          <w:bCs/>
        </w:rPr>
        <w:t>Prototyping:</w:t>
      </w:r>
      <w:r w:rsidRPr="00153096">
        <w:t xml:space="preserve"> Membuat wireframe, mockup, dan prototipe untuk menguji ide desain.</w:t>
      </w:r>
    </w:p>
    <w:p w14:paraId="783997F7" w14:textId="77777777" w:rsidR="00153096" w:rsidRPr="00153096" w:rsidRDefault="00153096" w:rsidP="00153096">
      <w:pPr>
        <w:numPr>
          <w:ilvl w:val="0"/>
          <w:numId w:val="4"/>
        </w:numPr>
      </w:pPr>
      <w:r w:rsidRPr="00153096">
        <w:rPr>
          <w:b/>
          <w:bCs/>
        </w:rPr>
        <w:lastRenderedPageBreak/>
        <w:t>Pengujian Pengguna:</w:t>
      </w:r>
      <w:r w:rsidRPr="00153096">
        <w:t xml:space="preserve"> Melakukan pengujian kegunaan untuk memastikan bahwa desain memenuhi kebutuhan pengguna.</w:t>
      </w:r>
    </w:p>
    <w:p w14:paraId="5487DF15" w14:textId="77777777" w:rsidR="00153096" w:rsidRPr="00153096" w:rsidRDefault="00153096" w:rsidP="00153096">
      <w:pPr>
        <w:numPr>
          <w:ilvl w:val="0"/>
          <w:numId w:val="4"/>
        </w:numPr>
      </w:pPr>
      <w:r w:rsidRPr="00153096">
        <w:rPr>
          <w:b/>
          <w:bCs/>
        </w:rPr>
        <w:t>Iterasi:</w:t>
      </w:r>
      <w:r w:rsidRPr="00153096">
        <w:t xml:space="preserve"> Menyempurnakan desain berdasarkan umpan balik dari pengujian dan evaluasi pengguna.</w:t>
      </w:r>
    </w:p>
    <w:p w14:paraId="7B86084F" w14:textId="77777777" w:rsidR="00153096" w:rsidRPr="00153096" w:rsidRDefault="00153096" w:rsidP="00153096">
      <w:pPr>
        <w:rPr>
          <w:b/>
          <w:bCs/>
        </w:rPr>
      </w:pPr>
      <w:r w:rsidRPr="00153096">
        <w:rPr>
          <w:b/>
          <w:bCs/>
        </w:rPr>
        <w:t>5. Pengembang Perangkat Lunak (Software Developer/Engineer)</w:t>
      </w:r>
    </w:p>
    <w:p w14:paraId="5FF9BD2D" w14:textId="77777777" w:rsidR="00153096" w:rsidRPr="00153096" w:rsidRDefault="00153096" w:rsidP="00153096">
      <w:r w:rsidRPr="00153096">
        <w:rPr>
          <w:b/>
          <w:bCs/>
        </w:rPr>
        <w:t>Tugas:</w:t>
      </w:r>
    </w:p>
    <w:p w14:paraId="0ADB5891" w14:textId="77777777" w:rsidR="00153096" w:rsidRPr="00153096" w:rsidRDefault="00153096" w:rsidP="00153096">
      <w:pPr>
        <w:numPr>
          <w:ilvl w:val="0"/>
          <w:numId w:val="5"/>
        </w:numPr>
      </w:pPr>
      <w:r w:rsidRPr="00153096">
        <w:rPr>
          <w:b/>
          <w:bCs/>
        </w:rPr>
        <w:t>Pengembangan:</w:t>
      </w:r>
      <w:r w:rsidRPr="00153096">
        <w:t xml:space="preserve"> Mengembangkan dan menulis kode untuk aplikasi perangkat lunak.</w:t>
      </w:r>
    </w:p>
    <w:p w14:paraId="1BE177C3" w14:textId="77777777" w:rsidR="00153096" w:rsidRPr="00153096" w:rsidRDefault="00153096" w:rsidP="00153096">
      <w:pPr>
        <w:numPr>
          <w:ilvl w:val="0"/>
          <w:numId w:val="5"/>
        </w:numPr>
      </w:pPr>
      <w:r w:rsidRPr="00153096">
        <w:rPr>
          <w:b/>
          <w:bCs/>
        </w:rPr>
        <w:t>Pengujian:</w:t>
      </w:r>
      <w:r w:rsidRPr="00153096">
        <w:t xml:space="preserve"> Menulis dan melaksanakan unit test dan test integrasi untuk memastikan fungsionalitas yang benar.</w:t>
      </w:r>
    </w:p>
    <w:p w14:paraId="33BC3973" w14:textId="77777777" w:rsidR="00153096" w:rsidRPr="00153096" w:rsidRDefault="00153096" w:rsidP="00153096">
      <w:pPr>
        <w:numPr>
          <w:ilvl w:val="0"/>
          <w:numId w:val="5"/>
        </w:numPr>
      </w:pPr>
      <w:r w:rsidRPr="00153096">
        <w:rPr>
          <w:b/>
          <w:bCs/>
        </w:rPr>
        <w:t>Debugging:</w:t>
      </w:r>
      <w:r w:rsidRPr="00153096">
        <w:t xml:space="preserve"> Mengidentifikasi dan memperbaiki bug dalam kode.</w:t>
      </w:r>
    </w:p>
    <w:p w14:paraId="56F4C0CD" w14:textId="77777777" w:rsidR="00153096" w:rsidRPr="00153096" w:rsidRDefault="00153096" w:rsidP="00153096">
      <w:pPr>
        <w:numPr>
          <w:ilvl w:val="0"/>
          <w:numId w:val="5"/>
        </w:numPr>
      </w:pPr>
      <w:r w:rsidRPr="00153096">
        <w:rPr>
          <w:b/>
          <w:bCs/>
        </w:rPr>
        <w:t>Dokumentasi:</w:t>
      </w:r>
      <w:r w:rsidRPr="00153096">
        <w:t xml:space="preserve"> Membuat dokumentasi teknis dan pengguna untuk mendukung pemeliharaan perangkat lunak.</w:t>
      </w:r>
    </w:p>
    <w:p w14:paraId="06955204" w14:textId="77777777" w:rsidR="00153096" w:rsidRPr="00153096" w:rsidRDefault="00153096" w:rsidP="00153096">
      <w:pPr>
        <w:rPr>
          <w:b/>
          <w:bCs/>
        </w:rPr>
      </w:pPr>
      <w:r w:rsidRPr="00153096">
        <w:rPr>
          <w:b/>
          <w:bCs/>
        </w:rPr>
        <w:t>6. Pengujian Perangkat Lunak (Software Tester/QA Engineer)</w:t>
      </w:r>
    </w:p>
    <w:p w14:paraId="29781941" w14:textId="77777777" w:rsidR="00153096" w:rsidRPr="00153096" w:rsidRDefault="00153096" w:rsidP="00153096">
      <w:r w:rsidRPr="00153096">
        <w:rPr>
          <w:b/>
          <w:bCs/>
        </w:rPr>
        <w:t>Tugas:</w:t>
      </w:r>
    </w:p>
    <w:p w14:paraId="7F6D961F" w14:textId="77777777" w:rsidR="00153096" w:rsidRPr="00153096" w:rsidRDefault="00153096" w:rsidP="00153096">
      <w:pPr>
        <w:numPr>
          <w:ilvl w:val="0"/>
          <w:numId w:val="6"/>
        </w:numPr>
      </w:pPr>
      <w:r w:rsidRPr="00153096">
        <w:rPr>
          <w:b/>
          <w:bCs/>
        </w:rPr>
        <w:t>Rencana Pengujian:</w:t>
      </w:r>
      <w:r w:rsidRPr="00153096">
        <w:t xml:space="preserve"> Mengembangkan rencana dan skenario pengujian untuk memastikan kualitas perangkat lunak.</w:t>
      </w:r>
    </w:p>
    <w:p w14:paraId="2A25165A" w14:textId="77777777" w:rsidR="00153096" w:rsidRPr="00153096" w:rsidRDefault="00153096" w:rsidP="00153096">
      <w:pPr>
        <w:numPr>
          <w:ilvl w:val="0"/>
          <w:numId w:val="6"/>
        </w:numPr>
      </w:pPr>
      <w:r w:rsidRPr="00153096">
        <w:rPr>
          <w:b/>
          <w:bCs/>
        </w:rPr>
        <w:t>Eksekusi Pengujian:</w:t>
      </w:r>
      <w:r w:rsidRPr="00153096">
        <w:t xml:space="preserve"> Melakukan pengujian fungsional, regresi, dan sistem untuk menemukan masalah dan bug.</w:t>
      </w:r>
    </w:p>
    <w:p w14:paraId="6BD75488" w14:textId="77777777" w:rsidR="00153096" w:rsidRPr="00153096" w:rsidRDefault="00153096" w:rsidP="00153096">
      <w:pPr>
        <w:numPr>
          <w:ilvl w:val="0"/>
          <w:numId w:val="6"/>
        </w:numPr>
      </w:pPr>
      <w:r w:rsidRPr="00153096">
        <w:rPr>
          <w:b/>
          <w:bCs/>
        </w:rPr>
        <w:t>Pelaporan:</w:t>
      </w:r>
      <w:r w:rsidRPr="00153096">
        <w:t xml:space="preserve"> Mencatat dan melaporkan hasil pengujian serta masalah yang ditemukan.</w:t>
      </w:r>
    </w:p>
    <w:p w14:paraId="3ED2DD71" w14:textId="77777777" w:rsidR="00153096" w:rsidRPr="00153096" w:rsidRDefault="00153096" w:rsidP="00153096">
      <w:pPr>
        <w:numPr>
          <w:ilvl w:val="0"/>
          <w:numId w:val="6"/>
        </w:numPr>
      </w:pPr>
      <w:r w:rsidRPr="00153096">
        <w:rPr>
          <w:b/>
          <w:bCs/>
        </w:rPr>
        <w:t>Verifikasi:</w:t>
      </w:r>
      <w:r w:rsidRPr="00153096">
        <w:t xml:space="preserve"> Memastikan bahwa semua bug diperbaiki dan perangkat lunak memenuhi standar kualitas yang ditetapkan.</w:t>
      </w:r>
    </w:p>
    <w:p w14:paraId="3A861197" w14:textId="77777777" w:rsidR="00153096" w:rsidRPr="00153096" w:rsidRDefault="00153096" w:rsidP="00153096">
      <w:pPr>
        <w:rPr>
          <w:b/>
          <w:bCs/>
        </w:rPr>
      </w:pPr>
      <w:r w:rsidRPr="00153096">
        <w:rPr>
          <w:b/>
          <w:bCs/>
        </w:rPr>
        <w:t>7. Administrator Sistem (System Administrator)</w:t>
      </w:r>
    </w:p>
    <w:p w14:paraId="445DAA04" w14:textId="77777777" w:rsidR="00153096" w:rsidRPr="00153096" w:rsidRDefault="00153096" w:rsidP="00153096">
      <w:r w:rsidRPr="00153096">
        <w:rPr>
          <w:b/>
          <w:bCs/>
        </w:rPr>
        <w:t>Tugas:</w:t>
      </w:r>
    </w:p>
    <w:p w14:paraId="58504553" w14:textId="77777777" w:rsidR="00153096" w:rsidRPr="00153096" w:rsidRDefault="00153096" w:rsidP="00153096">
      <w:pPr>
        <w:numPr>
          <w:ilvl w:val="0"/>
          <w:numId w:val="7"/>
        </w:numPr>
      </w:pPr>
      <w:r w:rsidRPr="00153096">
        <w:rPr>
          <w:b/>
          <w:bCs/>
        </w:rPr>
        <w:t>Pemeliharaan Sistem:</w:t>
      </w:r>
      <w:r w:rsidRPr="00153096">
        <w:t xml:space="preserve"> Mengelola dan memelihara server, basis data, dan infrastruktur IT lainnya.</w:t>
      </w:r>
    </w:p>
    <w:p w14:paraId="1A80743F" w14:textId="77777777" w:rsidR="00153096" w:rsidRPr="00153096" w:rsidRDefault="00153096" w:rsidP="00153096">
      <w:pPr>
        <w:numPr>
          <w:ilvl w:val="0"/>
          <w:numId w:val="7"/>
        </w:numPr>
      </w:pPr>
      <w:r w:rsidRPr="00153096">
        <w:rPr>
          <w:b/>
          <w:bCs/>
        </w:rPr>
        <w:t>Konfigurasi:</w:t>
      </w:r>
      <w:r w:rsidRPr="00153096">
        <w:t xml:space="preserve"> Mengkonfigurasi lingkungan pengembangan, staging, dan produksi.</w:t>
      </w:r>
    </w:p>
    <w:p w14:paraId="4CF8485D" w14:textId="77777777" w:rsidR="00153096" w:rsidRPr="00153096" w:rsidRDefault="00153096" w:rsidP="00153096">
      <w:pPr>
        <w:numPr>
          <w:ilvl w:val="0"/>
          <w:numId w:val="7"/>
        </w:numPr>
      </w:pPr>
      <w:r w:rsidRPr="00153096">
        <w:rPr>
          <w:b/>
          <w:bCs/>
        </w:rPr>
        <w:t>Keamanan:</w:t>
      </w:r>
      <w:r w:rsidRPr="00153096">
        <w:t xml:space="preserve"> Mengimplementasikan dan mengelola kebijakan keamanan untuk melindungi sistem dan data.</w:t>
      </w:r>
    </w:p>
    <w:p w14:paraId="6BFCE974" w14:textId="77777777" w:rsidR="00153096" w:rsidRPr="00153096" w:rsidRDefault="00153096" w:rsidP="00153096">
      <w:pPr>
        <w:numPr>
          <w:ilvl w:val="0"/>
          <w:numId w:val="7"/>
        </w:numPr>
      </w:pPr>
      <w:r w:rsidRPr="00153096">
        <w:rPr>
          <w:b/>
          <w:bCs/>
        </w:rPr>
        <w:t>Dukungan:</w:t>
      </w:r>
      <w:r w:rsidRPr="00153096">
        <w:t xml:space="preserve"> Menyediakan dukungan teknis untuk masalah terkait sistem dan infrastruktur.</w:t>
      </w:r>
    </w:p>
    <w:p w14:paraId="609506E4" w14:textId="77777777" w:rsidR="00153096" w:rsidRPr="00153096" w:rsidRDefault="00153096" w:rsidP="00153096">
      <w:pPr>
        <w:rPr>
          <w:b/>
          <w:bCs/>
        </w:rPr>
      </w:pPr>
      <w:r w:rsidRPr="00153096">
        <w:rPr>
          <w:b/>
          <w:bCs/>
        </w:rPr>
        <w:t>8. Analis Bisnis (Business Analyst)</w:t>
      </w:r>
    </w:p>
    <w:p w14:paraId="50364D7E" w14:textId="77777777" w:rsidR="00153096" w:rsidRPr="00153096" w:rsidRDefault="00153096" w:rsidP="00153096">
      <w:r w:rsidRPr="00153096">
        <w:rPr>
          <w:b/>
          <w:bCs/>
        </w:rPr>
        <w:t>Tugas:</w:t>
      </w:r>
    </w:p>
    <w:p w14:paraId="4E47AD7E" w14:textId="77777777" w:rsidR="00153096" w:rsidRPr="00153096" w:rsidRDefault="00153096" w:rsidP="00153096">
      <w:pPr>
        <w:numPr>
          <w:ilvl w:val="0"/>
          <w:numId w:val="8"/>
        </w:numPr>
      </w:pPr>
      <w:r w:rsidRPr="00153096">
        <w:rPr>
          <w:b/>
          <w:bCs/>
        </w:rPr>
        <w:t>Analisis Kebutuhan:</w:t>
      </w:r>
      <w:r w:rsidRPr="00153096">
        <w:t xml:space="preserve"> Menganalisis kebutuhan bisnis dan menerjemahkannya ke dalam spesifikasi fungsional.</w:t>
      </w:r>
    </w:p>
    <w:p w14:paraId="2ED7A8FF" w14:textId="77777777" w:rsidR="00153096" w:rsidRPr="00153096" w:rsidRDefault="00153096" w:rsidP="00153096">
      <w:pPr>
        <w:numPr>
          <w:ilvl w:val="0"/>
          <w:numId w:val="8"/>
        </w:numPr>
      </w:pPr>
      <w:r w:rsidRPr="00153096">
        <w:rPr>
          <w:b/>
          <w:bCs/>
        </w:rPr>
        <w:t>Dokumentasi:</w:t>
      </w:r>
      <w:r w:rsidRPr="00153096">
        <w:t xml:space="preserve"> Menyusun dokumen kebutuhan bisnis dan solusi yang diusulkan.</w:t>
      </w:r>
    </w:p>
    <w:p w14:paraId="227AF988" w14:textId="77777777" w:rsidR="00153096" w:rsidRPr="00153096" w:rsidRDefault="00153096" w:rsidP="00153096">
      <w:pPr>
        <w:numPr>
          <w:ilvl w:val="0"/>
          <w:numId w:val="8"/>
        </w:numPr>
      </w:pPr>
      <w:r w:rsidRPr="00153096">
        <w:rPr>
          <w:b/>
          <w:bCs/>
        </w:rPr>
        <w:lastRenderedPageBreak/>
        <w:t>Pengelolaan Stakeholder:</w:t>
      </w:r>
      <w:r w:rsidRPr="00153096">
        <w:t xml:space="preserve"> Berinteraksi dengan pemangku kepentingan untuk memastikan kebutuhan mereka dipahami dan dipenuhi.</w:t>
      </w:r>
    </w:p>
    <w:p w14:paraId="62C3A767" w14:textId="77777777" w:rsidR="00153096" w:rsidRPr="00153096" w:rsidRDefault="00153096" w:rsidP="00153096">
      <w:pPr>
        <w:numPr>
          <w:ilvl w:val="0"/>
          <w:numId w:val="8"/>
        </w:numPr>
      </w:pPr>
      <w:r w:rsidRPr="00153096">
        <w:rPr>
          <w:b/>
          <w:bCs/>
        </w:rPr>
        <w:t>Evaluasi:</w:t>
      </w:r>
      <w:r w:rsidRPr="00153096">
        <w:t xml:space="preserve"> Menilai efektivitas solusi perangkat lunak dalam memenuhi kebutuhan bisnis.</w:t>
      </w:r>
    </w:p>
    <w:p w14:paraId="06FA01D3" w14:textId="77777777" w:rsidR="00153096" w:rsidRPr="00153096" w:rsidRDefault="00153096" w:rsidP="00153096">
      <w:pPr>
        <w:rPr>
          <w:b/>
          <w:bCs/>
        </w:rPr>
      </w:pPr>
      <w:r w:rsidRPr="00153096">
        <w:rPr>
          <w:b/>
          <w:bCs/>
        </w:rPr>
        <w:t>9. DevOps Engineer</w:t>
      </w:r>
    </w:p>
    <w:p w14:paraId="4024A23E" w14:textId="77777777" w:rsidR="00153096" w:rsidRPr="00153096" w:rsidRDefault="00153096" w:rsidP="00153096">
      <w:r w:rsidRPr="00153096">
        <w:rPr>
          <w:b/>
          <w:bCs/>
        </w:rPr>
        <w:t>Tugas:</w:t>
      </w:r>
    </w:p>
    <w:p w14:paraId="5870ECE7" w14:textId="77777777" w:rsidR="00153096" w:rsidRPr="00153096" w:rsidRDefault="00153096" w:rsidP="00153096">
      <w:pPr>
        <w:numPr>
          <w:ilvl w:val="0"/>
          <w:numId w:val="9"/>
        </w:numPr>
      </w:pPr>
      <w:r w:rsidRPr="00153096">
        <w:rPr>
          <w:b/>
          <w:bCs/>
        </w:rPr>
        <w:t>Automatisasi:</w:t>
      </w:r>
      <w:r w:rsidRPr="00153096">
        <w:t xml:space="preserve"> Mengotomatisasi proses pembangunan, pengujian, dan penerapan perangkat lunak.</w:t>
      </w:r>
    </w:p>
    <w:p w14:paraId="7F3D4596" w14:textId="77777777" w:rsidR="00153096" w:rsidRPr="00153096" w:rsidRDefault="00153096" w:rsidP="00153096">
      <w:pPr>
        <w:numPr>
          <w:ilvl w:val="0"/>
          <w:numId w:val="9"/>
        </w:numPr>
      </w:pPr>
      <w:r w:rsidRPr="00153096">
        <w:rPr>
          <w:b/>
          <w:bCs/>
        </w:rPr>
        <w:t>CI/CD:</w:t>
      </w:r>
      <w:r w:rsidRPr="00153096">
        <w:t xml:space="preserve"> Mengelola pipeline Continuous Integration/Continuous Deployment (CI/CD).</w:t>
      </w:r>
    </w:p>
    <w:p w14:paraId="6CA38C5E" w14:textId="77777777" w:rsidR="00153096" w:rsidRPr="00153096" w:rsidRDefault="00153096" w:rsidP="00153096">
      <w:pPr>
        <w:numPr>
          <w:ilvl w:val="0"/>
          <w:numId w:val="9"/>
        </w:numPr>
      </w:pPr>
      <w:r w:rsidRPr="00153096">
        <w:rPr>
          <w:b/>
          <w:bCs/>
        </w:rPr>
        <w:t>Pemantauan:</w:t>
      </w:r>
      <w:r w:rsidRPr="00153096">
        <w:t xml:space="preserve"> Memantau kinerja aplikasi dan infrastruktur untuk memastikan ketersediaan dan skalabilitas.</w:t>
      </w:r>
    </w:p>
    <w:p w14:paraId="594CDC2C" w14:textId="77777777" w:rsidR="00153096" w:rsidRPr="00153096" w:rsidRDefault="00153096" w:rsidP="00153096">
      <w:pPr>
        <w:numPr>
          <w:ilvl w:val="0"/>
          <w:numId w:val="9"/>
        </w:numPr>
      </w:pPr>
      <w:r w:rsidRPr="00153096">
        <w:rPr>
          <w:b/>
          <w:bCs/>
        </w:rPr>
        <w:t>Kolaborasi:</w:t>
      </w:r>
      <w:r w:rsidRPr="00153096">
        <w:t xml:space="preserve"> Bekerja sama dengan tim pengembang dan administrator sistem untuk mengoptimalkan siklus pengembangan perangkat lunak.</w:t>
      </w:r>
    </w:p>
    <w:p w14:paraId="74A75EB8" w14:textId="77777777" w:rsidR="00153096" w:rsidRPr="00153096" w:rsidRDefault="00153096" w:rsidP="00153096">
      <w:pPr>
        <w:rPr>
          <w:b/>
          <w:bCs/>
        </w:rPr>
      </w:pPr>
      <w:r w:rsidRPr="00153096">
        <w:rPr>
          <w:b/>
          <w:bCs/>
        </w:rPr>
        <w:t>10. Support Specialist</w:t>
      </w:r>
    </w:p>
    <w:p w14:paraId="53E9B7C5" w14:textId="77777777" w:rsidR="00153096" w:rsidRPr="00153096" w:rsidRDefault="00153096" w:rsidP="00153096">
      <w:r w:rsidRPr="00153096">
        <w:rPr>
          <w:b/>
          <w:bCs/>
        </w:rPr>
        <w:t>Tugas:</w:t>
      </w:r>
    </w:p>
    <w:p w14:paraId="483BF561" w14:textId="77777777" w:rsidR="00153096" w:rsidRPr="00153096" w:rsidRDefault="00153096" w:rsidP="00153096">
      <w:pPr>
        <w:numPr>
          <w:ilvl w:val="0"/>
          <w:numId w:val="10"/>
        </w:numPr>
      </w:pPr>
      <w:r w:rsidRPr="00153096">
        <w:rPr>
          <w:b/>
          <w:bCs/>
        </w:rPr>
        <w:t>Dukungan Pengguna:</w:t>
      </w:r>
      <w:r w:rsidRPr="00153096">
        <w:t xml:space="preserve"> Menyediakan dukungan teknis kepada pengguna akhir.</w:t>
      </w:r>
    </w:p>
    <w:p w14:paraId="3F416AE5" w14:textId="77777777" w:rsidR="00153096" w:rsidRPr="00153096" w:rsidRDefault="00153096" w:rsidP="00153096">
      <w:pPr>
        <w:numPr>
          <w:ilvl w:val="0"/>
          <w:numId w:val="10"/>
        </w:numPr>
      </w:pPr>
      <w:r w:rsidRPr="00153096">
        <w:rPr>
          <w:b/>
          <w:bCs/>
        </w:rPr>
        <w:t>Pemecahan Masalah:</w:t>
      </w:r>
      <w:r w:rsidRPr="00153096">
        <w:t xml:space="preserve"> Menangani dan menyelesaikan masalah yang dilaporkan oleh pengguna.</w:t>
      </w:r>
    </w:p>
    <w:p w14:paraId="4BAEB92B" w14:textId="77777777" w:rsidR="00153096" w:rsidRPr="00153096" w:rsidRDefault="00153096" w:rsidP="00153096">
      <w:pPr>
        <w:numPr>
          <w:ilvl w:val="0"/>
          <w:numId w:val="10"/>
        </w:numPr>
      </w:pPr>
      <w:r w:rsidRPr="00153096">
        <w:rPr>
          <w:b/>
          <w:bCs/>
        </w:rPr>
        <w:t>Pelatihan:</w:t>
      </w:r>
      <w:r w:rsidRPr="00153096">
        <w:t xml:space="preserve"> Menyediakan pelatihan dan panduan untuk pengguna baru atau yang memerlukan bantuan.</w:t>
      </w:r>
    </w:p>
    <w:p w14:paraId="090288A2" w14:textId="77777777" w:rsidR="00153096" w:rsidRPr="00153096" w:rsidRDefault="00153096" w:rsidP="00153096">
      <w:pPr>
        <w:numPr>
          <w:ilvl w:val="0"/>
          <w:numId w:val="10"/>
        </w:numPr>
      </w:pPr>
      <w:r w:rsidRPr="00153096">
        <w:rPr>
          <w:b/>
          <w:bCs/>
        </w:rPr>
        <w:t>Dokumentasi:</w:t>
      </w:r>
      <w:r w:rsidRPr="00153096">
        <w:t xml:space="preserve"> Membuat dan memperbarui dokumentasi pengguna dan panduan bantuan.</w:t>
      </w:r>
    </w:p>
    <w:p w14:paraId="13DBA23D" w14:textId="77777777" w:rsidR="005F3BC1" w:rsidRDefault="005F3BC1"/>
    <w:sectPr w:rsidR="005F3B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B3C4D"/>
    <w:multiLevelType w:val="multilevel"/>
    <w:tmpl w:val="21CC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B15D77"/>
    <w:multiLevelType w:val="multilevel"/>
    <w:tmpl w:val="DBB6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742A2"/>
    <w:multiLevelType w:val="multilevel"/>
    <w:tmpl w:val="F70C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E7387E"/>
    <w:multiLevelType w:val="multilevel"/>
    <w:tmpl w:val="DF8E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77249C"/>
    <w:multiLevelType w:val="multilevel"/>
    <w:tmpl w:val="3768F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2C00EB"/>
    <w:multiLevelType w:val="multilevel"/>
    <w:tmpl w:val="A596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153FBE"/>
    <w:multiLevelType w:val="multilevel"/>
    <w:tmpl w:val="53AA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D56675"/>
    <w:multiLevelType w:val="multilevel"/>
    <w:tmpl w:val="A89E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1B59C0"/>
    <w:multiLevelType w:val="multilevel"/>
    <w:tmpl w:val="A5C2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792422"/>
    <w:multiLevelType w:val="multilevel"/>
    <w:tmpl w:val="BAC8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5499200">
    <w:abstractNumId w:val="6"/>
  </w:num>
  <w:num w:numId="2" w16cid:durableId="2129275629">
    <w:abstractNumId w:val="1"/>
  </w:num>
  <w:num w:numId="3" w16cid:durableId="415631454">
    <w:abstractNumId w:val="8"/>
  </w:num>
  <w:num w:numId="4" w16cid:durableId="1905599892">
    <w:abstractNumId w:val="2"/>
  </w:num>
  <w:num w:numId="5" w16cid:durableId="607783098">
    <w:abstractNumId w:val="5"/>
  </w:num>
  <w:num w:numId="6" w16cid:durableId="166362650">
    <w:abstractNumId w:val="7"/>
  </w:num>
  <w:num w:numId="7" w16cid:durableId="180825799">
    <w:abstractNumId w:val="0"/>
  </w:num>
  <w:num w:numId="8" w16cid:durableId="1601139951">
    <w:abstractNumId w:val="3"/>
  </w:num>
  <w:num w:numId="9" w16cid:durableId="1234581994">
    <w:abstractNumId w:val="4"/>
  </w:num>
  <w:num w:numId="10" w16cid:durableId="19703527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096"/>
    <w:rsid w:val="0004650F"/>
    <w:rsid w:val="00057740"/>
    <w:rsid w:val="000A0FA7"/>
    <w:rsid w:val="00153096"/>
    <w:rsid w:val="001E145D"/>
    <w:rsid w:val="00522AD6"/>
    <w:rsid w:val="005F1F77"/>
    <w:rsid w:val="005F3BC1"/>
    <w:rsid w:val="00A63FF9"/>
    <w:rsid w:val="00B14626"/>
    <w:rsid w:val="00E677A1"/>
  </w:rsids>
  <m:mathPr>
    <m:mathFont m:val="Cambria Math"/>
    <m:brkBin m:val="before"/>
    <m:brkBinSub m:val="--"/>
    <m:smallFrac m:val="0"/>
    <m:dispDef/>
    <m:lMargin m:val="0"/>
    <m:rMargin m:val="0"/>
    <m:defJc m:val="centerGroup"/>
    <m:wrapIndent m:val="1440"/>
    <m:intLim m:val="subSup"/>
    <m:naryLim m:val="undOvr"/>
  </m:mathPr>
  <w:themeFontLang w:val="en-ID"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2BC43"/>
  <w15:chartTrackingRefBased/>
  <w15:docId w15:val="{971A73C6-ED6E-40F3-9F14-801B395DE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096"/>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153096"/>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153096"/>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1530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30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30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30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30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30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096"/>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153096"/>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153096"/>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1530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30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30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30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30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3096"/>
    <w:rPr>
      <w:rFonts w:eastAsiaTheme="majorEastAsia" w:cstheme="majorBidi"/>
      <w:color w:val="272727" w:themeColor="text1" w:themeTint="D8"/>
    </w:rPr>
  </w:style>
  <w:style w:type="paragraph" w:styleId="Title">
    <w:name w:val="Title"/>
    <w:basedOn w:val="Normal"/>
    <w:next w:val="Normal"/>
    <w:link w:val="TitleChar"/>
    <w:uiPriority w:val="10"/>
    <w:qFormat/>
    <w:rsid w:val="0015309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5309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53096"/>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5309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53096"/>
    <w:pPr>
      <w:spacing w:before="160"/>
      <w:jc w:val="center"/>
    </w:pPr>
    <w:rPr>
      <w:i/>
      <w:iCs/>
      <w:color w:val="404040" w:themeColor="text1" w:themeTint="BF"/>
    </w:rPr>
  </w:style>
  <w:style w:type="character" w:customStyle="1" w:styleId="QuoteChar">
    <w:name w:val="Quote Char"/>
    <w:basedOn w:val="DefaultParagraphFont"/>
    <w:link w:val="Quote"/>
    <w:uiPriority w:val="29"/>
    <w:rsid w:val="00153096"/>
    <w:rPr>
      <w:i/>
      <w:iCs/>
      <w:color w:val="404040" w:themeColor="text1" w:themeTint="BF"/>
    </w:rPr>
  </w:style>
  <w:style w:type="paragraph" w:styleId="ListParagraph">
    <w:name w:val="List Paragraph"/>
    <w:basedOn w:val="Normal"/>
    <w:uiPriority w:val="34"/>
    <w:qFormat/>
    <w:rsid w:val="00153096"/>
    <w:pPr>
      <w:ind w:left="720"/>
      <w:contextualSpacing/>
    </w:pPr>
  </w:style>
  <w:style w:type="character" w:styleId="IntenseEmphasis">
    <w:name w:val="Intense Emphasis"/>
    <w:basedOn w:val="DefaultParagraphFont"/>
    <w:uiPriority w:val="21"/>
    <w:qFormat/>
    <w:rsid w:val="00153096"/>
    <w:rPr>
      <w:i/>
      <w:iCs/>
      <w:color w:val="0F4761" w:themeColor="accent1" w:themeShade="BF"/>
    </w:rPr>
  </w:style>
  <w:style w:type="paragraph" w:styleId="IntenseQuote">
    <w:name w:val="Intense Quote"/>
    <w:basedOn w:val="Normal"/>
    <w:next w:val="Normal"/>
    <w:link w:val="IntenseQuoteChar"/>
    <w:uiPriority w:val="30"/>
    <w:qFormat/>
    <w:rsid w:val="001530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3096"/>
    <w:rPr>
      <w:i/>
      <w:iCs/>
      <w:color w:val="0F4761" w:themeColor="accent1" w:themeShade="BF"/>
    </w:rPr>
  </w:style>
  <w:style w:type="character" w:styleId="IntenseReference">
    <w:name w:val="Intense Reference"/>
    <w:basedOn w:val="DefaultParagraphFont"/>
    <w:uiPriority w:val="32"/>
    <w:qFormat/>
    <w:rsid w:val="001530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0886270">
      <w:bodyDiv w:val="1"/>
      <w:marLeft w:val="0"/>
      <w:marRight w:val="0"/>
      <w:marTop w:val="0"/>
      <w:marBottom w:val="0"/>
      <w:divBdr>
        <w:top w:val="none" w:sz="0" w:space="0" w:color="auto"/>
        <w:left w:val="none" w:sz="0" w:space="0" w:color="auto"/>
        <w:bottom w:val="none" w:sz="0" w:space="0" w:color="auto"/>
        <w:right w:val="none" w:sz="0" w:space="0" w:color="auto"/>
      </w:divBdr>
    </w:div>
    <w:div w:id="134578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665</Words>
  <Characters>3796</Characters>
  <Application>Microsoft Office Word</Application>
  <DocSecurity>0</DocSecurity>
  <Lines>31</Lines>
  <Paragraphs>8</Paragraphs>
  <ScaleCrop>false</ScaleCrop>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nanang</dc:creator>
  <cp:keywords/>
  <dc:description/>
  <cp:lastModifiedBy>nanang</cp:lastModifiedBy>
  <cp:revision>1</cp:revision>
  <dcterms:created xsi:type="dcterms:W3CDTF">2024-09-09T03:32:00Z</dcterms:created>
  <dcterms:modified xsi:type="dcterms:W3CDTF">2024-09-09T03:32:00Z</dcterms:modified>
</cp:coreProperties>
</file>