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BCC74E" w14:textId="1D346703" w:rsidR="00995FE1" w:rsidRDefault="006D257D" w:rsidP="006D257D">
      <w:pPr>
        <w:jc w:val="center"/>
      </w:pPr>
      <w:proofErr w:type="spellStart"/>
      <w:r>
        <w:t>Pengajuan</w:t>
      </w:r>
      <w:proofErr w:type="spellEnd"/>
      <w:r>
        <w:t xml:space="preserve"> Dana</w:t>
      </w:r>
    </w:p>
    <w:p w14:paraId="5E97017A" w14:textId="42F2A1AC" w:rsidR="006D257D" w:rsidRDefault="006D257D" w:rsidP="006D257D">
      <w:pPr>
        <w:pStyle w:val="ListParagraph"/>
        <w:numPr>
          <w:ilvl w:val="0"/>
          <w:numId w:val="1"/>
        </w:numPr>
      </w:pPr>
      <w:proofErr w:type="spellStart"/>
      <w:r>
        <w:t>Samsat</w:t>
      </w:r>
      <w:proofErr w:type="spellEnd"/>
      <w:r>
        <w:t xml:space="preserve"> FJ Cruiser</w:t>
      </w:r>
      <w:r w:rsidR="005741A7">
        <w:t xml:space="preserve"> </w:t>
      </w:r>
      <w:proofErr w:type="spellStart"/>
      <w:r w:rsidR="005741A7">
        <w:t>hitam</w:t>
      </w:r>
      <w:proofErr w:type="spellEnd"/>
      <w:r w:rsidR="005741A7">
        <w:t xml:space="preserve"> 2014 B 307 CHA</w:t>
      </w:r>
    </w:p>
    <w:p w14:paraId="6B954A83" w14:textId="590E632A" w:rsidR="00F324EC" w:rsidRDefault="00F324EC" w:rsidP="00F324EC">
      <w:pPr>
        <w:pStyle w:val="ListParagraph"/>
      </w:pPr>
      <w:r>
        <w:rPr>
          <w:noProof/>
        </w:rPr>
        <w:drawing>
          <wp:inline distT="0" distB="0" distL="0" distR="0" wp14:anchorId="35C13279" wp14:editId="3DD93020">
            <wp:extent cx="1623390" cy="3514725"/>
            <wp:effectExtent l="0" t="0" r="0" b="0"/>
            <wp:docPr id="85383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149" cy="3518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B6CFD" w14:textId="3F702B43" w:rsidR="006D257D" w:rsidRDefault="006D257D" w:rsidP="006D257D">
      <w:pPr>
        <w:pStyle w:val="ListParagraph"/>
        <w:numPr>
          <w:ilvl w:val="0"/>
          <w:numId w:val="1"/>
        </w:numPr>
      </w:pPr>
      <w:proofErr w:type="spellStart"/>
      <w:r>
        <w:t>Samsat</w:t>
      </w:r>
      <w:proofErr w:type="spellEnd"/>
      <w:r>
        <w:t xml:space="preserve"> BMW Z4</w:t>
      </w:r>
      <w:r w:rsidR="00B22840">
        <w:t xml:space="preserve"> BIRU BM 4 Z</w:t>
      </w:r>
    </w:p>
    <w:p w14:paraId="085E3215" w14:textId="41F0E38E" w:rsidR="00F03464" w:rsidRDefault="00F03464" w:rsidP="00F03464">
      <w:pPr>
        <w:pStyle w:val="ListParagraph"/>
      </w:pPr>
      <w:r>
        <w:rPr>
          <w:noProof/>
        </w:rPr>
        <w:drawing>
          <wp:inline distT="0" distB="0" distL="0" distR="0" wp14:anchorId="3BDACFB3" wp14:editId="12395E09">
            <wp:extent cx="1476375" cy="3196429"/>
            <wp:effectExtent l="0" t="0" r="0" b="0"/>
            <wp:docPr id="1354365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24" cy="319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AA2C" w14:textId="77777777" w:rsidR="00C878CD" w:rsidRDefault="00C878CD" w:rsidP="00F03464">
      <w:pPr>
        <w:pStyle w:val="ListParagraph"/>
      </w:pPr>
    </w:p>
    <w:p w14:paraId="7B2BB72D" w14:textId="77777777" w:rsidR="00C878CD" w:rsidRDefault="00C878CD" w:rsidP="00F03464">
      <w:pPr>
        <w:pStyle w:val="ListParagraph"/>
      </w:pPr>
    </w:p>
    <w:p w14:paraId="62407B5E" w14:textId="77777777" w:rsidR="00C878CD" w:rsidRDefault="00C878CD" w:rsidP="00F03464">
      <w:pPr>
        <w:pStyle w:val="ListParagraph"/>
      </w:pPr>
    </w:p>
    <w:p w14:paraId="7985EED4" w14:textId="77777777" w:rsidR="00C878CD" w:rsidRDefault="00C878CD" w:rsidP="00F03464">
      <w:pPr>
        <w:pStyle w:val="ListParagraph"/>
      </w:pPr>
    </w:p>
    <w:p w14:paraId="29DA6FA7" w14:textId="673ADC1A" w:rsidR="006D257D" w:rsidRDefault="006D257D" w:rsidP="006D257D">
      <w:pPr>
        <w:pStyle w:val="ListParagraph"/>
        <w:numPr>
          <w:ilvl w:val="0"/>
          <w:numId w:val="1"/>
        </w:numPr>
      </w:pPr>
      <w:proofErr w:type="spellStart"/>
      <w:r>
        <w:lastRenderedPageBreak/>
        <w:t>Samsat</w:t>
      </w:r>
      <w:proofErr w:type="spellEnd"/>
      <w:r>
        <w:t xml:space="preserve"> CRV</w:t>
      </w:r>
      <w:r w:rsidR="00596603">
        <w:t xml:space="preserve"> PUTIH 2019 DK 1418</w:t>
      </w:r>
    </w:p>
    <w:p w14:paraId="5F363532" w14:textId="79F8FF18" w:rsidR="00BC643B" w:rsidRDefault="00BC643B" w:rsidP="00BC643B">
      <w:pPr>
        <w:pStyle w:val="ListParagraph"/>
      </w:pPr>
      <w:r>
        <w:rPr>
          <w:noProof/>
        </w:rPr>
        <w:drawing>
          <wp:inline distT="0" distB="0" distL="0" distR="0" wp14:anchorId="465D5CF8" wp14:editId="37E974FA">
            <wp:extent cx="1500206" cy="3248025"/>
            <wp:effectExtent l="0" t="0" r="0" b="0"/>
            <wp:docPr id="950794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626" cy="325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2B9B" w14:textId="2F0A49B2" w:rsidR="006D257D" w:rsidRDefault="006D257D" w:rsidP="006D257D">
      <w:pPr>
        <w:pStyle w:val="ListParagraph"/>
        <w:numPr>
          <w:ilvl w:val="0"/>
          <w:numId w:val="1"/>
        </w:numPr>
      </w:pPr>
      <w:r>
        <w:t>Cat Rubicon Short B 1780 BJT</w:t>
      </w:r>
    </w:p>
    <w:p w14:paraId="5D9BB082" w14:textId="6FAAEBD3" w:rsidR="002631CF" w:rsidRDefault="00012986" w:rsidP="002631CF">
      <w:pPr>
        <w:pStyle w:val="ListParagraph"/>
      </w:pPr>
      <w:r>
        <w:rPr>
          <w:noProof/>
        </w:rPr>
        <w:drawing>
          <wp:inline distT="0" distB="0" distL="0" distR="0" wp14:anchorId="0B25F0D2" wp14:editId="1585796E">
            <wp:extent cx="2528890" cy="4495800"/>
            <wp:effectExtent l="0" t="0" r="0" b="0"/>
            <wp:docPr id="20215895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876" cy="451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2480" w14:textId="6ADC50F5" w:rsidR="006D257D" w:rsidRDefault="006D257D" w:rsidP="006D257D">
      <w:pPr>
        <w:pStyle w:val="ListParagraph"/>
        <w:numPr>
          <w:ilvl w:val="0"/>
          <w:numId w:val="1"/>
        </w:numPr>
      </w:pPr>
      <w:r>
        <w:lastRenderedPageBreak/>
        <w:t>Cek Mercy GLS</w:t>
      </w:r>
    </w:p>
    <w:p w14:paraId="57E9DECB" w14:textId="4731B9DE" w:rsidR="006C220C" w:rsidRDefault="006C220C" w:rsidP="006C220C">
      <w:pPr>
        <w:pStyle w:val="ListParagraph"/>
      </w:pPr>
      <w:r>
        <w:rPr>
          <w:noProof/>
        </w:rPr>
        <w:drawing>
          <wp:inline distT="0" distB="0" distL="0" distR="0" wp14:anchorId="7F0CAA23" wp14:editId="69537164">
            <wp:extent cx="1645388" cy="3562350"/>
            <wp:effectExtent l="0" t="0" r="0" b="0"/>
            <wp:docPr id="4379195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957" cy="357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930">
        <w:rPr>
          <w:noProof/>
        </w:rPr>
        <w:drawing>
          <wp:inline distT="0" distB="0" distL="0" distR="0" wp14:anchorId="59B4574F" wp14:editId="5CFCCD0E">
            <wp:extent cx="1654187" cy="3581400"/>
            <wp:effectExtent l="0" t="0" r="0" b="0"/>
            <wp:docPr id="2886003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726" cy="360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17DA" w14:textId="77777777" w:rsidR="006B32F0" w:rsidRDefault="006B32F0" w:rsidP="006C220C">
      <w:pPr>
        <w:pStyle w:val="ListParagraph"/>
      </w:pPr>
    </w:p>
    <w:p w14:paraId="391F88DF" w14:textId="77777777" w:rsidR="006B32F0" w:rsidRDefault="006B32F0" w:rsidP="006C220C">
      <w:pPr>
        <w:pStyle w:val="ListParagraph"/>
      </w:pPr>
    </w:p>
    <w:p w14:paraId="73CAA704" w14:textId="77777777" w:rsidR="006B32F0" w:rsidRDefault="006B32F0" w:rsidP="006C220C">
      <w:pPr>
        <w:pStyle w:val="ListParagraph"/>
      </w:pPr>
    </w:p>
    <w:p w14:paraId="42C0585A" w14:textId="3A0E0710" w:rsidR="00061D0A" w:rsidRDefault="00061D0A" w:rsidP="00061D0A">
      <w:pPr>
        <w:pStyle w:val="ListParagraph"/>
      </w:pPr>
    </w:p>
    <w:p w14:paraId="19EEDE4C" w14:textId="52A2D08D" w:rsidR="006D257D" w:rsidRDefault="006D257D" w:rsidP="006D257D">
      <w:pPr>
        <w:pStyle w:val="ListParagraph"/>
        <w:numPr>
          <w:ilvl w:val="0"/>
          <w:numId w:val="1"/>
        </w:numPr>
      </w:pPr>
      <w:r>
        <w:t>Cat 4velg Mercy C300 2019</w:t>
      </w:r>
      <w:r w:rsidR="00596603">
        <w:t xml:space="preserve"> DK</w:t>
      </w:r>
      <w:r w:rsidR="00DE5BB9">
        <w:t xml:space="preserve"> 1084 ACZ</w:t>
      </w:r>
    </w:p>
    <w:p w14:paraId="75F98446" w14:textId="77777777" w:rsidR="00305FF2" w:rsidRDefault="00305FF2" w:rsidP="00305FF2">
      <w:pPr>
        <w:pStyle w:val="ListParagraph"/>
      </w:pPr>
    </w:p>
    <w:p w14:paraId="2B597F15" w14:textId="7EA9C9BF" w:rsidR="006D257D" w:rsidRDefault="006D257D" w:rsidP="006D257D">
      <w:pPr>
        <w:pStyle w:val="ListParagraph"/>
        <w:numPr>
          <w:ilvl w:val="0"/>
          <w:numId w:val="1"/>
        </w:numPr>
      </w:pPr>
      <w:proofErr w:type="spellStart"/>
      <w:r>
        <w:t>Lampu</w:t>
      </w:r>
      <w:proofErr w:type="spellEnd"/>
      <w:r>
        <w:t xml:space="preserve"> LED Jeep JK B 17</w:t>
      </w:r>
      <w:r w:rsidR="00855D56">
        <w:t>80 BJT</w:t>
      </w:r>
    </w:p>
    <w:p w14:paraId="26B8E82E" w14:textId="2C90B0C9" w:rsidR="00370187" w:rsidRDefault="00370187" w:rsidP="00370187">
      <w:pPr>
        <w:pStyle w:val="ListParagraph"/>
      </w:pPr>
      <w:r w:rsidRPr="00370187">
        <w:drawing>
          <wp:inline distT="0" distB="0" distL="0" distR="0" wp14:anchorId="45DAEAA8" wp14:editId="0BE41B6D">
            <wp:extent cx="1854930" cy="2495550"/>
            <wp:effectExtent l="0" t="0" r="0" b="0"/>
            <wp:docPr id="103780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07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812" cy="249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3974" w14:textId="77777777" w:rsidR="002A2B60" w:rsidRDefault="002A2B60" w:rsidP="00370187">
      <w:pPr>
        <w:pStyle w:val="ListParagraph"/>
      </w:pPr>
    </w:p>
    <w:p w14:paraId="7EDB8F55" w14:textId="77777777" w:rsidR="002A2B60" w:rsidRDefault="002A2B60" w:rsidP="00370187">
      <w:pPr>
        <w:pStyle w:val="ListParagraph"/>
      </w:pPr>
    </w:p>
    <w:p w14:paraId="29FDAF4C" w14:textId="77777777" w:rsidR="002A2B60" w:rsidRDefault="002A2B60" w:rsidP="00370187">
      <w:pPr>
        <w:pStyle w:val="ListParagraph"/>
      </w:pPr>
    </w:p>
    <w:p w14:paraId="68C13B7F" w14:textId="582D176B" w:rsidR="00855D56" w:rsidRDefault="00855D56" w:rsidP="006D257D">
      <w:pPr>
        <w:pStyle w:val="ListParagraph"/>
        <w:numPr>
          <w:ilvl w:val="0"/>
          <w:numId w:val="1"/>
        </w:numPr>
      </w:pPr>
      <w:r>
        <w:lastRenderedPageBreak/>
        <w:t>Service BMW X5 D 1420 HA</w:t>
      </w:r>
    </w:p>
    <w:p w14:paraId="39DF9C32" w14:textId="2CD851A0" w:rsidR="00995FC6" w:rsidRDefault="00995FC6" w:rsidP="00995FC6">
      <w:pPr>
        <w:pStyle w:val="ListParagraph"/>
      </w:pPr>
      <w:r>
        <w:rPr>
          <w:noProof/>
        </w:rPr>
        <w:drawing>
          <wp:inline distT="0" distB="0" distL="0" distR="0" wp14:anchorId="12659FBC" wp14:editId="58943C0B">
            <wp:extent cx="3911600" cy="2200275"/>
            <wp:effectExtent l="0" t="0" r="0" b="0"/>
            <wp:docPr id="14382627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558" cy="220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BA59" w14:textId="77777777" w:rsidR="002C7B29" w:rsidRDefault="002C7B29" w:rsidP="00995FC6">
      <w:pPr>
        <w:pStyle w:val="ListParagraph"/>
      </w:pPr>
    </w:p>
    <w:p w14:paraId="7CEE00AE" w14:textId="4B267928" w:rsidR="002C7B29" w:rsidRDefault="005369E2" w:rsidP="002C7B29">
      <w:pPr>
        <w:pStyle w:val="ListParagraph"/>
        <w:numPr>
          <w:ilvl w:val="0"/>
          <w:numId w:val="1"/>
        </w:numPr>
      </w:pPr>
      <w:r>
        <w:t>BAN MERCY GLC</w:t>
      </w:r>
      <w:r w:rsidR="00C854BF">
        <w:t xml:space="preserve"> HITAM DD 1908</w:t>
      </w:r>
      <w:r w:rsidR="00C17CBB">
        <w:t xml:space="preserve"> FL</w:t>
      </w:r>
    </w:p>
    <w:p w14:paraId="35527180" w14:textId="2087B9C9" w:rsidR="005369E2" w:rsidRDefault="005369E2" w:rsidP="005369E2">
      <w:pPr>
        <w:pStyle w:val="ListParagraph"/>
      </w:pPr>
      <w:r>
        <w:rPr>
          <w:noProof/>
        </w:rPr>
        <w:drawing>
          <wp:inline distT="0" distB="0" distL="0" distR="0" wp14:anchorId="24583EB0" wp14:editId="4FBB4039">
            <wp:extent cx="3107531" cy="4143375"/>
            <wp:effectExtent l="0" t="0" r="0" b="0"/>
            <wp:docPr id="6129134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217" cy="414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5EC6" w14:textId="77777777" w:rsidR="00C17CBB" w:rsidRDefault="00C17CBB" w:rsidP="005369E2">
      <w:pPr>
        <w:pStyle w:val="ListParagraph"/>
      </w:pPr>
    </w:p>
    <w:p w14:paraId="52C14639" w14:textId="77777777" w:rsidR="00857800" w:rsidRDefault="00857800" w:rsidP="005369E2">
      <w:pPr>
        <w:pStyle w:val="ListParagraph"/>
      </w:pPr>
    </w:p>
    <w:p w14:paraId="01F6A481" w14:textId="77777777" w:rsidR="00857800" w:rsidRDefault="00857800" w:rsidP="005369E2">
      <w:pPr>
        <w:pStyle w:val="ListParagraph"/>
      </w:pPr>
    </w:p>
    <w:p w14:paraId="324BE270" w14:textId="77777777" w:rsidR="00857800" w:rsidRDefault="00857800" w:rsidP="005369E2">
      <w:pPr>
        <w:pStyle w:val="ListParagraph"/>
      </w:pPr>
    </w:p>
    <w:p w14:paraId="7D39CEE2" w14:textId="77777777" w:rsidR="00857800" w:rsidRDefault="00857800" w:rsidP="005369E2">
      <w:pPr>
        <w:pStyle w:val="ListParagraph"/>
      </w:pPr>
    </w:p>
    <w:p w14:paraId="208931B9" w14:textId="77777777" w:rsidR="00857800" w:rsidRDefault="00857800" w:rsidP="005369E2">
      <w:pPr>
        <w:pStyle w:val="ListParagraph"/>
      </w:pPr>
    </w:p>
    <w:p w14:paraId="6193E8C3" w14:textId="77777777" w:rsidR="00857800" w:rsidRDefault="00857800" w:rsidP="005369E2">
      <w:pPr>
        <w:pStyle w:val="ListParagraph"/>
      </w:pPr>
    </w:p>
    <w:p w14:paraId="384BA70C" w14:textId="36E1FFDC" w:rsidR="0047527F" w:rsidRDefault="0047527F" w:rsidP="0047527F">
      <w:pPr>
        <w:pStyle w:val="ListParagraph"/>
        <w:numPr>
          <w:ilvl w:val="0"/>
          <w:numId w:val="1"/>
        </w:numPr>
      </w:pPr>
      <w:r>
        <w:lastRenderedPageBreak/>
        <w:t>CAT VELLFIRE 2015 B 2389 SFT</w:t>
      </w:r>
    </w:p>
    <w:p w14:paraId="443C67EB" w14:textId="4678B501" w:rsidR="00AD5384" w:rsidRDefault="00AD5384" w:rsidP="00AD5384">
      <w:pPr>
        <w:pStyle w:val="ListParagraph"/>
      </w:pPr>
      <w:r>
        <w:rPr>
          <w:noProof/>
        </w:rPr>
        <w:drawing>
          <wp:inline distT="0" distB="0" distL="0" distR="0" wp14:anchorId="49098C87" wp14:editId="02557D60">
            <wp:extent cx="3307556" cy="4410075"/>
            <wp:effectExtent l="0" t="0" r="0" b="0"/>
            <wp:docPr id="10951066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81" cy="441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53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DE60D0"/>
    <w:multiLevelType w:val="hybridMultilevel"/>
    <w:tmpl w:val="F2F2C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397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402F"/>
    <w:rsid w:val="00012986"/>
    <w:rsid w:val="00041252"/>
    <w:rsid w:val="00061D0A"/>
    <w:rsid w:val="000D6853"/>
    <w:rsid w:val="00110718"/>
    <w:rsid w:val="002631CF"/>
    <w:rsid w:val="002A2B60"/>
    <w:rsid w:val="002C7B29"/>
    <w:rsid w:val="00305FF2"/>
    <w:rsid w:val="0036402F"/>
    <w:rsid w:val="00370187"/>
    <w:rsid w:val="0039655B"/>
    <w:rsid w:val="003C4EE6"/>
    <w:rsid w:val="00474250"/>
    <w:rsid w:val="0047527F"/>
    <w:rsid w:val="005369E2"/>
    <w:rsid w:val="005741A7"/>
    <w:rsid w:val="00596603"/>
    <w:rsid w:val="006B32F0"/>
    <w:rsid w:val="006C220C"/>
    <w:rsid w:val="006D257D"/>
    <w:rsid w:val="00855D56"/>
    <w:rsid w:val="00857800"/>
    <w:rsid w:val="008A56EC"/>
    <w:rsid w:val="00995FC6"/>
    <w:rsid w:val="00995FE1"/>
    <w:rsid w:val="009D4930"/>
    <w:rsid w:val="00A8009B"/>
    <w:rsid w:val="00AA4F3D"/>
    <w:rsid w:val="00AD5384"/>
    <w:rsid w:val="00B22840"/>
    <w:rsid w:val="00BC643B"/>
    <w:rsid w:val="00C17CBB"/>
    <w:rsid w:val="00C50728"/>
    <w:rsid w:val="00C854BF"/>
    <w:rsid w:val="00C878CD"/>
    <w:rsid w:val="00DE5BB9"/>
    <w:rsid w:val="00E52683"/>
    <w:rsid w:val="00F03464"/>
    <w:rsid w:val="00F324EC"/>
    <w:rsid w:val="00F71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7BBBB"/>
  <w15:chartTrackingRefBased/>
  <w15:docId w15:val="{942BB41D-104D-4D97-9B25-7CD75D61A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5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5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40</cp:revision>
  <dcterms:created xsi:type="dcterms:W3CDTF">2024-10-04T03:14:00Z</dcterms:created>
  <dcterms:modified xsi:type="dcterms:W3CDTF">2024-10-04T07:14:00Z</dcterms:modified>
</cp:coreProperties>
</file>