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94E0B" w14:textId="77777777" w:rsidR="00824CDC" w:rsidRDefault="00824CDC" w:rsidP="00824CDC">
      <w:r>
        <w:t>Git Command line are extremely helpful tool that let you create, list, rename, delete branches.</w:t>
      </w:r>
    </w:p>
    <w:p w14:paraId="2CE3CBCC" w14:textId="21593012" w:rsidR="00824CDC" w:rsidRDefault="00824CDC" w:rsidP="00824CDC">
      <w:r>
        <w:t xml:space="preserve">Most popular commands are git </w:t>
      </w:r>
      <w:proofErr w:type="spellStart"/>
      <w:r>
        <w:t>init</w:t>
      </w:r>
      <w:proofErr w:type="spellEnd"/>
      <w:r>
        <w:t xml:space="preserve">, git status, git commit, git config, git </w:t>
      </w:r>
      <w:r>
        <w:t>checkout, and</w:t>
      </w:r>
      <w:r>
        <w:t xml:space="preserve"> git checkout.</w:t>
      </w:r>
    </w:p>
    <w:p w14:paraId="3A0E15BF" w14:textId="77777777" w:rsidR="00824CDC" w:rsidRDefault="00824CDC" w:rsidP="00824CDC"/>
    <w:p w14:paraId="4965028C" w14:textId="77777777" w:rsidR="00824CDC" w:rsidRDefault="00824CDC" w:rsidP="00824CDC"/>
    <w:p w14:paraId="431F9D9C" w14:textId="77777777" w:rsidR="00824CDC" w:rsidRDefault="00824CDC" w:rsidP="00824CDC">
      <w:r>
        <w:t>Working with local repositories.</w:t>
      </w:r>
    </w:p>
    <w:p w14:paraId="2EEE40F7" w14:textId="77777777" w:rsidR="00824CDC" w:rsidRDefault="00824CDC" w:rsidP="00824CDC">
      <w:r>
        <w:t xml:space="preserve">git </w:t>
      </w:r>
      <w:proofErr w:type="spellStart"/>
      <w:r>
        <w:t>init</w:t>
      </w:r>
      <w:proofErr w:type="spellEnd"/>
    </w:p>
    <w:p w14:paraId="053F0EAA" w14:textId="77777777" w:rsidR="00824CDC" w:rsidRDefault="00824CDC" w:rsidP="00824CDC">
      <w:r>
        <w:t xml:space="preserve">This command turns a directory into an empty Git </w:t>
      </w:r>
      <w:proofErr w:type="spellStart"/>
      <w:proofErr w:type="gramStart"/>
      <w:r>
        <w:t>repository.This</w:t>
      </w:r>
      <w:proofErr w:type="spellEnd"/>
      <w:proofErr w:type="gramEnd"/>
      <w:r>
        <w:t xml:space="preserve"> is the first step in creating a repository.</w:t>
      </w:r>
    </w:p>
    <w:p w14:paraId="5F223572" w14:textId="77777777" w:rsidR="00824CDC" w:rsidRDefault="00824CDC" w:rsidP="00824CDC"/>
    <w:p w14:paraId="3E693E44" w14:textId="77777777" w:rsidR="00824CDC" w:rsidRDefault="00824CDC" w:rsidP="00824CDC"/>
    <w:p w14:paraId="66868719" w14:textId="77777777" w:rsidR="00824CDC" w:rsidRDefault="00824CDC" w:rsidP="00824CDC">
      <w:r>
        <w:t>git status</w:t>
      </w:r>
    </w:p>
    <w:p w14:paraId="51F9C676" w14:textId="77777777" w:rsidR="00824CDC" w:rsidRDefault="00824CDC" w:rsidP="00824CDC">
      <w:r>
        <w:t>This command returns the current state of the repository.</w:t>
      </w:r>
    </w:p>
    <w:p w14:paraId="763F8AC9" w14:textId="77777777" w:rsidR="00824CDC" w:rsidRDefault="00824CDC" w:rsidP="00824CDC"/>
    <w:p w14:paraId="7EBC2CC3" w14:textId="77777777" w:rsidR="00824CDC" w:rsidRDefault="00824CDC" w:rsidP="00824CDC">
      <w:r>
        <w:t>git status will return the current working branch. If a file is in the staging area, but not committed, it shows with git status.</w:t>
      </w:r>
    </w:p>
    <w:p w14:paraId="140E3CD6" w14:textId="77777777" w:rsidR="00824CDC" w:rsidRDefault="00824CDC" w:rsidP="00824CDC"/>
    <w:p w14:paraId="0140AB4C" w14:textId="77777777" w:rsidR="00824CDC" w:rsidRDefault="00824CDC" w:rsidP="00824CDC">
      <w:r>
        <w:t>git commit</w:t>
      </w:r>
    </w:p>
    <w:p w14:paraId="28F83603" w14:textId="77777777" w:rsidR="00824CDC" w:rsidRDefault="00824CDC" w:rsidP="00824CDC">
      <w:r>
        <w:t>Record the changes made to the files to a local repository. For easy reference, each commit has a unique ID.</w:t>
      </w:r>
    </w:p>
    <w:p w14:paraId="553CDBCB" w14:textId="77777777" w:rsidR="00824CDC" w:rsidRDefault="00824CDC" w:rsidP="00824CDC"/>
    <w:p w14:paraId="1AC8E3C3" w14:textId="77777777" w:rsidR="00824CDC" w:rsidRDefault="00824CDC" w:rsidP="00824CDC">
      <w:r>
        <w:t>It’s best practice to include a message with each commit explaining the changes made in a commit. Adding a commit message helps to find a particular change or understanding the changes.</w:t>
      </w:r>
    </w:p>
    <w:p w14:paraId="27D665F1" w14:textId="77777777" w:rsidR="00824CDC" w:rsidRDefault="00824CDC" w:rsidP="00824CDC"/>
    <w:p w14:paraId="67118792" w14:textId="77777777" w:rsidR="00824CDC" w:rsidRDefault="00824CDC" w:rsidP="00824CDC">
      <w:r>
        <w:t>git config</w:t>
      </w:r>
    </w:p>
    <w:p w14:paraId="268ACEA6" w14:textId="77777777" w:rsidR="00824CDC" w:rsidRDefault="00824CDC" w:rsidP="00824CDC">
      <w:r>
        <w:t xml:space="preserve">With Git, there are many configurations and settings possible. git config is how to assign these settings. Two important settings are user user.name and </w:t>
      </w:r>
      <w:proofErr w:type="spellStart"/>
      <w:proofErr w:type="gramStart"/>
      <w:r>
        <w:t>user.email</w:t>
      </w:r>
      <w:proofErr w:type="spellEnd"/>
      <w:proofErr w:type="gramEnd"/>
      <w:r>
        <w:t>.</w:t>
      </w:r>
    </w:p>
    <w:p w14:paraId="36266B48" w14:textId="77777777" w:rsidR="00824CDC" w:rsidRDefault="00824CDC" w:rsidP="00824CDC">
      <w:r>
        <w:t xml:space="preserve"> These values set what email address and name commits will be from on a local computer. With git config, a --global flag is used to write the settings to all repositories on a computer. </w:t>
      </w:r>
    </w:p>
    <w:p w14:paraId="7AEE6CBD" w14:textId="77777777" w:rsidR="00824CDC" w:rsidRDefault="00824CDC" w:rsidP="00824CDC">
      <w:r>
        <w:t>Without a --global flag settings will only apply to the current repository that you are currently in.</w:t>
      </w:r>
    </w:p>
    <w:p w14:paraId="358FF7ED" w14:textId="77777777" w:rsidR="00066F39" w:rsidRPr="00824CDC" w:rsidRDefault="00824CDC" w:rsidP="00824CDC"/>
    <w:sectPr w:rsidR="00066F39" w:rsidRPr="0082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DC"/>
    <w:rsid w:val="003974A9"/>
    <w:rsid w:val="00482158"/>
    <w:rsid w:val="0082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62BE"/>
  <w15:chartTrackingRefBased/>
  <w15:docId w15:val="{FC21E228-9AB4-4AE5-A4BC-E53083F9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Amuzu, Prince B</dc:creator>
  <cp:keywords/>
  <dc:description/>
  <cp:lastModifiedBy>Amuzu, Prince B</cp:lastModifiedBy>
  <cp:revision>1</cp:revision>
  <dcterms:created xsi:type="dcterms:W3CDTF">2020-10-12T11:58:00Z</dcterms:created>
  <dcterms:modified xsi:type="dcterms:W3CDTF">2020-10-12T11:59:00Z</dcterms:modified>
</cp:coreProperties>
</file>