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02030" w14:textId="77777777" w:rsidR="000D2690" w:rsidRDefault="000D2690" w:rsidP="000D2690">
      <w:pPr>
        <w:rPr>
          <w:b/>
          <w:bCs/>
        </w:rPr>
      </w:pPr>
      <w:r w:rsidRPr="000D2690">
        <w:rPr>
          <w:b/>
          <w:bCs/>
        </w:rPr>
        <w:t xml:space="preserve">//Day </w:t>
      </w:r>
      <w:r>
        <w:rPr>
          <w:b/>
          <w:bCs/>
        </w:rPr>
        <w:t xml:space="preserve">3 </w:t>
      </w:r>
      <w:r w:rsidRPr="000D2690">
        <w:rPr>
          <w:b/>
          <w:bCs/>
        </w:rPr>
        <w:t>of learning Operating System</w:t>
      </w:r>
    </w:p>
    <w:p w14:paraId="36AFBCA9" w14:textId="77777777" w:rsidR="000D2690" w:rsidRDefault="000D2690" w:rsidP="000D2690">
      <w:pPr>
        <w:rPr>
          <w:b/>
          <w:bCs/>
        </w:rPr>
      </w:pPr>
    </w:p>
    <w:p w14:paraId="0EE57677" w14:textId="77777777" w:rsidR="000D2690" w:rsidRPr="000D2690" w:rsidRDefault="000D2690" w:rsidP="000D2690">
      <w:r w:rsidRPr="000D2690">
        <w:rPr>
          <w:b/>
          <w:bCs/>
        </w:rPr>
        <w:t>Program</w:t>
      </w:r>
      <w:r w:rsidRPr="000D2690">
        <w:t>: A Program is an executable file which contains a certain set of instructions written</w:t>
      </w:r>
    </w:p>
    <w:p w14:paraId="13FE6942" w14:textId="77777777" w:rsidR="000D2690" w:rsidRPr="000D2690" w:rsidRDefault="000D2690" w:rsidP="000D2690">
      <w:r w:rsidRPr="000D2690">
        <w:t>to complete the specific job or operation on your computer.</w:t>
      </w:r>
    </w:p>
    <w:p w14:paraId="2218BB08" w14:textId="77777777" w:rsidR="000D2690" w:rsidRPr="000D2690" w:rsidRDefault="000D2690" w:rsidP="000D2690">
      <w:r w:rsidRPr="000D2690">
        <w:t>• It’s a compiled code. Ready to be executed.</w:t>
      </w:r>
    </w:p>
    <w:p w14:paraId="29CBE245" w14:textId="77777777" w:rsidR="000D2690" w:rsidRPr="000D2690" w:rsidRDefault="000D2690" w:rsidP="000D2690">
      <w:r w:rsidRPr="000D2690">
        <w:t>• Stored in Disk</w:t>
      </w:r>
    </w:p>
    <w:p w14:paraId="0DB44C08" w14:textId="77777777" w:rsidR="000D2690" w:rsidRPr="000D2690" w:rsidRDefault="000D2690" w:rsidP="000D2690">
      <w:r w:rsidRPr="000D2690">
        <w:rPr>
          <w:b/>
          <w:bCs/>
        </w:rPr>
        <w:t>Process</w:t>
      </w:r>
      <w:r w:rsidRPr="000D2690">
        <w:t>: Program under execution. Resides in Computer’s primary memory (RAM).</w:t>
      </w:r>
    </w:p>
    <w:p w14:paraId="58D59603" w14:textId="77777777" w:rsidR="000D2690" w:rsidRPr="000D2690" w:rsidRDefault="000D2690" w:rsidP="000D2690">
      <w:r w:rsidRPr="000D2690">
        <w:rPr>
          <w:b/>
          <w:bCs/>
        </w:rPr>
        <w:t>Thread</w:t>
      </w:r>
      <w:r w:rsidRPr="000D2690">
        <w:t>:</w:t>
      </w:r>
    </w:p>
    <w:p w14:paraId="14E8D965" w14:textId="77777777" w:rsidR="000D2690" w:rsidRPr="000D2690" w:rsidRDefault="000D2690" w:rsidP="000D2690">
      <w:r w:rsidRPr="000D2690">
        <w:t>• Single sequence stream within a process.</w:t>
      </w:r>
    </w:p>
    <w:p w14:paraId="43E8A52C" w14:textId="77777777" w:rsidR="000D2690" w:rsidRPr="000D2690" w:rsidRDefault="000D2690" w:rsidP="000D2690">
      <w:r w:rsidRPr="000D2690">
        <w:t>• An independent path of execution in a process.</w:t>
      </w:r>
    </w:p>
    <w:p w14:paraId="4F156CA3" w14:textId="77777777" w:rsidR="000D2690" w:rsidRPr="000D2690" w:rsidRDefault="000D2690" w:rsidP="000D2690">
      <w:r w:rsidRPr="000D2690">
        <w:t>• Light-weight process.</w:t>
      </w:r>
    </w:p>
    <w:p w14:paraId="03F59963" w14:textId="77777777" w:rsidR="000D2690" w:rsidRPr="000D2690" w:rsidRDefault="000D2690" w:rsidP="000D2690">
      <w:r w:rsidRPr="000D2690">
        <w:t>• Used to achieve parallelism by dividing a process’s tasks which are independent path</w:t>
      </w:r>
    </w:p>
    <w:p w14:paraId="000A1B39" w14:textId="77777777" w:rsidR="000D2690" w:rsidRPr="000D2690" w:rsidRDefault="000D2690" w:rsidP="000D2690">
      <w:r w:rsidRPr="000D2690">
        <w:t>of execution.</w:t>
      </w:r>
    </w:p>
    <w:p w14:paraId="1EC30C49" w14:textId="77777777" w:rsidR="000D2690" w:rsidRPr="000D2690" w:rsidRDefault="000D2690" w:rsidP="000D2690">
      <w:r w:rsidRPr="000D2690">
        <w:t>• E.g., Multiple tabs in a browser, text editor (When you are typing in an editor, spellchecking,</w:t>
      </w:r>
    </w:p>
    <w:p w14:paraId="3BBB174D" w14:textId="77777777" w:rsidR="000D2690" w:rsidRPr="000D2690" w:rsidRDefault="000D2690" w:rsidP="000D2690">
      <w:r w:rsidRPr="000D2690">
        <w:t>formatting of text and saving the text are done concurrently by multiple</w:t>
      </w:r>
    </w:p>
    <w:p w14:paraId="1379B0BA" w14:textId="77777777" w:rsidR="000D2690" w:rsidRPr="000D2690" w:rsidRDefault="000D2690" w:rsidP="000D2690">
      <w:r w:rsidRPr="000D2690">
        <w:t>threads.)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690" w14:paraId="6E058F8A" w14:textId="77777777" w:rsidTr="000D2690">
        <w:tc>
          <w:tcPr>
            <w:tcW w:w="4508" w:type="dxa"/>
          </w:tcPr>
          <w:p w14:paraId="3E7D9B8C" w14:textId="77777777" w:rsidR="000D2690" w:rsidRDefault="000D2690" w:rsidP="000D2690">
            <w:r w:rsidRPr="000D2690">
              <w:rPr>
                <w:b/>
                <w:bCs/>
              </w:rPr>
              <w:t>Multi-Tasking</w:t>
            </w:r>
          </w:p>
        </w:tc>
        <w:tc>
          <w:tcPr>
            <w:tcW w:w="4508" w:type="dxa"/>
          </w:tcPr>
          <w:p w14:paraId="73C52ABD" w14:textId="77777777" w:rsidR="000D2690" w:rsidRDefault="000D2690" w:rsidP="000D2690">
            <w:r w:rsidRPr="000D2690">
              <w:rPr>
                <w:b/>
                <w:bCs/>
              </w:rPr>
              <w:t>Multi-Threading</w:t>
            </w:r>
          </w:p>
        </w:tc>
      </w:tr>
      <w:tr w:rsidR="000D2690" w14:paraId="52294DCA" w14:textId="77777777" w:rsidTr="000D2690">
        <w:trPr>
          <w:trHeight w:val="1159"/>
        </w:trPr>
        <w:tc>
          <w:tcPr>
            <w:tcW w:w="4508" w:type="dxa"/>
          </w:tcPr>
          <w:p w14:paraId="66609D23" w14:textId="77777777" w:rsidR="000D2690" w:rsidRPr="000D2690" w:rsidRDefault="000D2690" w:rsidP="000D2690">
            <w:r w:rsidRPr="000D2690">
              <w:t>The execution of more than one task</w:t>
            </w:r>
          </w:p>
          <w:p w14:paraId="2379393C" w14:textId="77777777" w:rsidR="000D2690" w:rsidRDefault="000D2690" w:rsidP="000D2690">
            <w:r w:rsidRPr="000D2690">
              <w:t>simultaneously is called as multitasking.</w:t>
            </w:r>
          </w:p>
        </w:tc>
        <w:tc>
          <w:tcPr>
            <w:tcW w:w="4508" w:type="dxa"/>
          </w:tcPr>
          <w:p w14:paraId="7C956D63" w14:textId="77777777" w:rsidR="000D2690" w:rsidRPr="000D2690" w:rsidRDefault="000D2690" w:rsidP="000D2690">
            <w:r w:rsidRPr="000D2690">
              <w:t>A process is divided into several different</w:t>
            </w:r>
          </w:p>
          <w:p w14:paraId="0B9270D2" w14:textId="77777777" w:rsidR="000D2690" w:rsidRPr="000D2690" w:rsidRDefault="000D2690" w:rsidP="000D2690">
            <w:r w:rsidRPr="000D2690">
              <w:t>sub-tasks called as threads, which has its</w:t>
            </w:r>
          </w:p>
          <w:p w14:paraId="0BFED387" w14:textId="77777777" w:rsidR="000D2690" w:rsidRPr="000D2690" w:rsidRDefault="000D2690" w:rsidP="000D2690">
            <w:r w:rsidRPr="000D2690">
              <w:t>own path of execution. This concept is</w:t>
            </w:r>
          </w:p>
          <w:p w14:paraId="4A058E1A" w14:textId="77777777" w:rsidR="000D2690" w:rsidRDefault="000D2690" w:rsidP="000D2690">
            <w:r w:rsidRPr="000D2690">
              <w:t>called as multithreading.</w:t>
            </w:r>
          </w:p>
        </w:tc>
      </w:tr>
      <w:tr w:rsidR="000D2690" w14:paraId="00ED62F2" w14:textId="77777777" w:rsidTr="000D2690">
        <w:trPr>
          <w:trHeight w:val="552"/>
        </w:trPr>
        <w:tc>
          <w:tcPr>
            <w:tcW w:w="4508" w:type="dxa"/>
          </w:tcPr>
          <w:p w14:paraId="159A3020" w14:textId="77777777" w:rsidR="000D2690" w:rsidRPr="000D2690" w:rsidRDefault="000D2690" w:rsidP="000D2690">
            <w:r w:rsidRPr="000D2690">
              <w:t>Concept of more than 1 processes being</w:t>
            </w:r>
          </w:p>
          <w:p w14:paraId="57350B1F" w14:textId="77777777" w:rsidR="000D2690" w:rsidRDefault="000D2690" w:rsidP="000D2690">
            <w:r w:rsidRPr="000D2690">
              <w:t>context switched.</w:t>
            </w:r>
          </w:p>
        </w:tc>
        <w:tc>
          <w:tcPr>
            <w:tcW w:w="4508" w:type="dxa"/>
          </w:tcPr>
          <w:p w14:paraId="28F899C0" w14:textId="77777777" w:rsidR="000D2690" w:rsidRPr="000D2690" w:rsidRDefault="000D2690" w:rsidP="000D2690">
            <w:r w:rsidRPr="000D2690">
              <w:t>Concept of more than 1 thread. Threads are</w:t>
            </w:r>
          </w:p>
          <w:p w14:paraId="642F2D65" w14:textId="77777777" w:rsidR="000D2690" w:rsidRDefault="000D2690" w:rsidP="000D2690">
            <w:r w:rsidRPr="000D2690">
              <w:t>context switched</w:t>
            </w:r>
            <w:r>
              <w:t>.</w:t>
            </w:r>
          </w:p>
        </w:tc>
      </w:tr>
      <w:tr w:rsidR="000D2690" w14:paraId="38B0ADF7" w14:textId="77777777" w:rsidTr="000D2690">
        <w:trPr>
          <w:trHeight w:val="565"/>
        </w:trPr>
        <w:tc>
          <w:tcPr>
            <w:tcW w:w="4508" w:type="dxa"/>
          </w:tcPr>
          <w:p w14:paraId="2DF99CEE" w14:textId="77777777" w:rsidR="000D2690" w:rsidRDefault="000D2690" w:rsidP="000D2690">
            <w:r w:rsidRPr="000D2690">
              <w:t>No. of CPU 1.</w:t>
            </w:r>
          </w:p>
        </w:tc>
        <w:tc>
          <w:tcPr>
            <w:tcW w:w="4508" w:type="dxa"/>
          </w:tcPr>
          <w:p w14:paraId="5C062715" w14:textId="77777777" w:rsidR="000D2690" w:rsidRPr="000D2690" w:rsidRDefault="000D2690" w:rsidP="000D2690">
            <w:r w:rsidRPr="000D2690">
              <w:t>No. of CPU &gt;= 1. (Better to have more than</w:t>
            </w:r>
          </w:p>
          <w:p w14:paraId="7316470D" w14:textId="77777777" w:rsidR="000D2690" w:rsidRDefault="000D2690" w:rsidP="000D2690">
            <w:r w:rsidRPr="000D2690">
              <w:t>1)</w:t>
            </w:r>
          </w:p>
        </w:tc>
      </w:tr>
      <w:tr w:rsidR="000D2690" w14:paraId="3FBE4516" w14:textId="77777777" w:rsidTr="000D2690">
        <w:trPr>
          <w:trHeight w:val="1688"/>
        </w:trPr>
        <w:tc>
          <w:tcPr>
            <w:tcW w:w="4508" w:type="dxa"/>
          </w:tcPr>
          <w:p w14:paraId="6D0EBA77" w14:textId="77777777" w:rsidR="000D2690" w:rsidRDefault="000D2690" w:rsidP="000D2690">
            <w:r>
              <w:t>Isolation and memory protection</w:t>
            </w:r>
            <w:r w:rsidR="00A00B9F">
              <w:t xml:space="preserve"> exists. OS must </w:t>
            </w:r>
            <w:proofErr w:type="gramStart"/>
            <w:r w:rsidR="00A00B9F">
              <w:t>allocates</w:t>
            </w:r>
            <w:proofErr w:type="gramEnd"/>
            <w:r w:rsidR="00A00B9F">
              <w:t xml:space="preserve"> separates memory and resources to each program that CPU is executing.</w:t>
            </w:r>
          </w:p>
        </w:tc>
        <w:tc>
          <w:tcPr>
            <w:tcW w:w="4508" w:type="dxa"/>
          </w:tcPr>
          <w:p w14:paraId="691449FC" w14:textId="77777777" w:rsidR="000D2690" w:rsidRPr="000D2690" w:rsidRDefault="000D2690" w:rsidP="000D2690">
            <w:r>
              <w:t xml:space="preserve">No isolation and memory protection, </w:t>
            </w:r>
            <w:r w:rsidRPr="000D2690">
              <w:t>resources are shared among threads of that</w:t>
            </w:r>
          </w:p>
          <w:p w14:paraId="4A6731F8" w14:textId="77777777" w:rsidR="000D2690" w:rsidRPr="000D2690" w:rsidRDefault="000D2690" w:rsidP="000D2690">
            <w:r w:rsidRPr="000D2690">
              <w:t>process.</w:t>
            </w:r>
          </w:p>
          <w:p w14:paraId="73F4E6BC" w14:textId="77777777" w:rsidR="000D2690" w:rsidRPr="000D2690" w:rsidRDefault="000D2690" w:rsidP="000D2690">
            <w:r w:rsidRPr="000D2690">
              <w:t>OS allocates memory to a process; multiple</w:t>
            </w:r>
          </w:p>
          <w:p w14:paraId="1544ACDD" w14:textId="77777777" w:rsidR="000D2690" w:rsidRPr="000D2690" w:rsidRDefault="000D2690" w:rsidP="000D2690">
            <w:r w:rsidRPr="000D2690">
              <w:t>threads of that process share the same</w:t>
            </w:r>
          </w:p>
          <w:p w14:paraId="06A869CA" w14:textId="77777777" w:rsidR="000D2690" w:rsidRPr="000D2690" w:rsidRDefault="000D2690" w:rsidP="000D2690">
            <w:r w:rsidRPr="000D2690">
              <w:t xml:space="preserve">memory and resources allocated </w:t>
            </w:r>
            <w:proofErr w:type="gramStart"/>
            <w:r w:rsidRPr="000D2690">
              <w:t>to</w:t>
            </w:r>
            <w:proofErr w:type="gramEnd"/>
            <w:r w:rsidRPr="000D2690">
              <w:t xml:space="preserve"> the</w:t>
            </w:r>
          </w:p>
          <w:p w14:paraId="05EF1326" w14:textId="77777777" w:rsidR="000D2690" w:rsidRDefault="000D2690" w:rsidP="000D2690">
            <w:r w:rsidRPr="000D2690">
              <w:t>process.</w:t>
            </w:r>
          </w:p>
        </w:tc>
      </w:tr>
    </w:tbl>
    <w:p w14:paraId="016D443F" w14:textId="77777777" w:rsidR="00DC089A" w:rsidRDefault="00DC089A" w:rsidP="000D2690"/>
    <w:p w14:paraId="57DFE3E6" w14:textId="77777777" w:rsidR="00A00B9F" w:rsidRDefault="00A00B9F" w:rsidP="000D2690">
      <w:r w:rsidRPr="00A00B9F">
        <w:t>Thread Scheduling: Threads are scheduled for execution based on their priority. Even though threads are executing within the runtime, all threads are assigned processor time slices by the operating system.</w:t>
      </w:r>
    </w:p>
    <w:p w14:paraId="4336E58B" w14:textId="77777777" w:rsidR="00A00B9F" w:rsidRDefault="00A00B9F" w:rsidP="000D2690"/>
    <w:p w14:paraId="2C10D585" w14:textId="77777777" w:rsidR="00A00B9F" w:rsidRDefault="00A00B9F" w:rsidP="000D2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0B9F" w14:paraId="4CD1BDB8" w14:textId="77777777" w:rsidTr="00A00B9F">
        <w:trPr>
          <w:trHeight w:val="416"/>
        </w:trPr>
        <w:tc>
          <w:tcPr>
            <w:tcW w:w="4508" w:type="dxa"/>
          </w:tcPr>
          <w:p w14:paraId="1CDC28DC" w14:textId="77777777" w:rsidR="00A00B9F" w:rsidRDefault="00A00B9F" w:rsidP="000D2690">
            <w:r w:rsidRPr="00A00B9F">
              <w:lastRenderedPageBreak/>
              <w:t>Thread Context switching</w:t>
            </w:r>
          </w:p>
        </w:tc>
        <w:tc>
          <w:tcPr>
            <w:tcW w:w="4508" w:type="dxa"/>
          </w:tcPr>
          <w:p w14:paraId="451835B8" w14:textId="77777777" w:rsidR="00A00B9F" w:rsidRDefault="00A00B9F" w:rsidP="000D2690">
            <w:r w:rsidRPr="00A00B9F">
              <w:t>Process context switching</w:t>
            </w:r>
          </w:p>
        </w:tc>
      </w:tr>
      <w:tr w:rsidR="00A00B9F" w14:paraId="42FE6369" w14:textId="77777777" w:rsidTr="00A00B9F">
        <w:trPr>
          <w:trHeight w:val="691"/>
        </w:trPr>
        <w:tc>
          <w:tcPr>
            <w:tcW w:w="4508" w:type="dxa"/>
          </w:tcPr>
          <w:p w14:paraId="25680893" w14:textId="77777777" w:rsidR="00A00B9F" w:rsidRDefault="00A00B9F" w:rsidP="000D2690">
            <w:r w:rsidRPr="00A00B9F">
              <w:t>OS saves current state of thread &amp; switches to another thread of same process.</w:t>
            </w:r>
          </w:p>
        </w:tc>
        <w:tc>
          <w:tcPr>
            <w:tcW w:w="4508" w:type="dxa"/>
          </w:tcPr>
          <w:p w14:paraId="231DA2E1" w14:textId="77777777" w:rsidR="00A00B9F" w:rsidRDefault="00A00B9F" w:rsidP="000D2690">
            <w:r w:rsidRPr="00A00B9F">
              <w:t>OS saves current state of process &amp; switches to another process by restoring its state.</w:t>
            </w:r>
          </w:p>
        </w:tc>
      </w:tr>
      <w:tr w:rsidR="00A00B9F" w14:paraId="7956FB61" w14:textId="77777777" w:rsidTr="00A00B9F">
        <w:trPr>
          <w:trHeight w:val="843"/>
        </w:trPr>
        <w:tc>
          <w:tcPr>
            <w:tcW w:w="4508" w:type="dxa"/>
          </w:tcPr>
          <w:p w14:paraId="34388C89" w14:textId="77777777" w:rsidR="00A00B9F" w:rsidRDefault="00A00B9F" w:rsidP="000D2690">
            <w:r w:rsidRPr="00A00B9F">
              <w:t xml:space="preserve">Doesn’t </w:t>
            </w:r>
            <w:proofErr w:type="gramStart"/>
            <w:r w:rsidRPr="00A00B9F">
              <w:t>includes</w:t>
            </w:r>
            <w:proofErr w:type="gramEnd"/>
            <w:r w:rsidRPr="00A00B9F">
              <w:t xml:space="preserve"> switching of memory address space. (But Program counter, registers &amp; stack are included.)</w:t>
            </w:r>
          </w:p>
          <w:p w14:paraId="787431FE" w14:textId="77777777" w:rsidR="00A00B9F" w:rsidRPr="00A00B9F" w:rsidRDefault="00A00B9F" w:rsidP="00A00B9F">
            <w:pPr>
              <w:jc w:val="right"/>
            </w:pPr>
          </w:p>
        </w:tc>
        <w:tc>
          <w:tcPr>
            <w:tcW w:w="4508" w:type="dxa"/>
          </w:tcPr>
          <w:p w14:paraId="1CAECF64" w14:textId="77777777" w:rsidR="00A00B9F" w:rsidRDefault="00A00B9F" w:rsidP="000D2690">
            <w:r w:rsidRPr="00A00B9F">
              <w:t>Includes switching of memory address space.</w:t>
            </w:r>
          </w:p>
        </w:tc>
      </w:tr>
      <w:tr w:rsidR="00A00B9F" w14:paraId="67A71BDF" w14:textId="77777777" w:rsidTr="00A00B9F">
        <w:trPr>
          <w:trHeight w:val="333"/>
        </w:trPr>
        <w:tc>
          <w:tcPr>
            <w:tcW w:w="4508" w:type="dxa"/>
          </w:tcPr>
          <w:p w14:paraId="18F6A017" w14:textId="77777777" w:rsidR="00A00B9F" w:rsidRDefault="00A00B9F" w:rsidP="000D2690">
            <w:r w:rsidRPr="00A00B9F">
              <w:t>Fast switching.</w:t>
            </w:r>
          </w:p>
        </w:tc>
        <w:tc>
          <w:tcPr>
            <w:tcW w:w="4508" w:type="dxa"/>
          </w:tcPr>
          <w:p w14:paraId="486862E7" w14:textId="77777777" w:rsidR="00A00B9F" w:rsidRDefault="00A00B9F" w:rsidP="000D2690">
            <w:r w:rsidRPr="00A00B9F">
              <w:t>Slow switching.</w:t>
            </w:r>
          </w:p>
        </w:tc>
      </w:tr>
      <w:tr w:rsidR="00A00B9F" w14:paraId="5A746FC3" w14:textId="77777777" w:rsidTr="00A00B9F">
        <w:trPr>
          <w:trHeight w:val="408"/>
        </w:trPr>
        <w:tc>
          <w:tcPr>
            <w:tcW w:w="4508" w:type="dxa"/>
          </w:tcPr>
          <w:p w14:paraId="10E51FB1" w14:textId="77777777" w:rsidR="00A00B9F" w:rsidRDefault="00A00B9F" w:rsidP="000D2690">
            <w:r w:rsidRPr="00A00B9F">
              <w:t>CPU’s cache state is preserved.</w:t>
            </w:r>
          </w:p>
        </w:tc>
        <w:tc>
          <w:tcPr>
            <w:tcW w:w="4508" w:type="dxa"/>
          </w:tcPr>
          <w:p w14:paraId="40FD8F6F" w14:textId="77777777" w:rsidR="00A00B9F" w:rsidRDefault="00A00B9F" w:rsidP="000D2690">
            <w:r w:rsidRPr="00A00B9F">
              <w:t>CPU’s cache state is flushed.</w:t>
            </w:r>
          </w:p>
        </w:tc>
      </w:tr>
    </w:tbl>
    <w:p w14:paraId="3FF06EE5" w14:textId="77777777" w:rsidR="00A00B9F" w:rsidRPr="000D2690" w:rsidRDefault="00A00B9F" w:rsidP="000D2690"/>
    <w:sectPr w:rsidR="00A00B9F" w:rsidRPr="000D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90"/>
    <w:rsid w:val="000D2690"/>
    <w:rsid w:val="00585CAC"/>
    <w:rsid w:val="00A00B9F"/>
    <w:rsid w:val="00A85611"/>
    <w:rsid w:val="00C82DFB"/>
    <w:rsid w:val="00DC089A"/>
    <w:rsid w:val="00E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71C1"/>
  <w15:chartTrackingRefBased/>
  <w15:docId w15:val="{1E1FF1D4-3E9C-4531-B86C-A2FA0C4D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6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2025-08-06T11:54:00Z</dcterms:created>
  <dcterms:modified xsi:type="dcterms:W3CDTF">2025-08-06T12:12:00Z</dcterms:modified>
</cp:coreProperties>
</file>