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40" w:rsidRDefault="00645327">
      <w:r>
        <w:rPr>
          <w:noProof/>
        </w:rPr>
        <w:drawing>
          <wp:inline distT="0" distB="0" distL="0" distR="0" wp14:anchorId="4E4EAA04" wp14:editId="5529BAB5">
            <wp:extent cx="3673307" cy="4154361"/>
            <wp:effectExtent l="19050" t="19050" r="22860" b="1778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286B9EE-72DD-4238-9730-BCE8EE05FB9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286B9EE-72DD-4238-9730-BCE8EE05FB9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4"/>
                    <a:srcRect b="2393"/>
                    <a:stretch/>
                  </pic:blipFill>
                  <pic:spPr>
                    <a:xfrm>
                      <a:off x="0" y="0"/>
                      <a:ext cx="3673307" cy="4154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27"/>
    <w:rsid w:val="00645327"/>
    <w:rsid w:val="00E3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1505C-BB9B-4234-8581-120B6971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 G P (FCES)</dc:creator>
  <cp:keywords/>
  <dc:description/>
  <cp:lastModifiedBy>Zacharia G P (FCES)</cp:lastModifiedBy>
  <cp:revision>1</cp:revision>
  <dcterms:created xsi:type="dcterms:W3CDTF">2020-02-10T13:31:00Z</dcterms:created>
  <dcterms:modified xsi:type="dcterms:W3CDTF">2020-02-10T13:32:00Z</dcterms:modified>
</cp:coreProperties>
</file>