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2DBD" w14:textId="7E5353AD" w:rsidR="00BF5A8F" w:rsidRPr="003308E3" w:rsidRDefault="003308E3">
      <w:pPr>
        <w:rPr>
          <w:b/>
          <w:bCs/>
          <w:sz w:val="36"/>
          <w:szCs w:val="36"/>
        </w:rPr>
      </w:pPr>
      <w:r w:rsidRPr="003308E3">
        <w:rPr>
          <w:b/>
          <w:bCs/>
          <w:sz w:val="36"/>
          <w:szCs w:val="36"/>
        </w:rPr>
        <w:t>Exceptions</w:t>
      </w:r>
    </w:p>
    <w:p w14:paraId="5DBE165F" w14:textId="5149655F" w:rsidR="003308E3" w:rsidRDefault="003308E3">
      <w:r>
        <w:t>Este parámetro se ejecuta como un else. Para un loop, nos deja ejecutarlo eternamente o con una lista, y aunque llegue en algun momento a pararse, sigue y nos hace o nos dice lo q escribamos. Ejemplo:</w:t>
      </w:r>
    </w:p>
    <w:p w14:paraId="43EF8455" w14:textId="10A6CBD7" w:rsidR="003308E3" w:rsidRDefault="003308E3">
      <w:r>
        <w:rPr>
          <w:noProof/>
        </w:rPr>
        <w:drawing>
          <wp:inline distT="0" distB="0" distL="0" distR="0" wp14:anchorId="29C3158E" wp14:editId="6B48B656">
            <wp:extent cx="42291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BD29" w14:textId="67B292AB" w:rsidR="001D59D9" w:rsidRDefault="001D59D9">
      <w:r>
        <w:t>Puedo hacer bucle:</w:t>
      </w:r>
    </w:p>
    <w:p w14:paraId="48B19EDC" w14:textId="6604B19A" w:rsidR="001D59D9" w:rsidRDefault="001D59D9">
      <w:r>
        <w:rPr>
          <w:noProof/>
        </w:rPr>
        <w:drawing>
          <wp:inline distT="0" distB="0" distL="0" distR="0" wp14:anchorId="41D2938E" wp14:editId="1954D1E3">
            <wp:extent cx="5400040" cy="249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4D5D" w14:textId="16CB0B7F" w:rsidR="001D59D9" w:rsidRDefault="001D59D9">
      <w:r>
        <w:t>Con raise forzamos un error.</w:t>
      </w:r>
    </w:p>
    <w:p w14:paraId="0684CF39" w14:textId="300E6725" w:rsidR="001D59D9" w:rsidRDefault="001D59D9"/>
    <w:p w14:paraId="3397BB14" w14:textId="5DC74D48" w:rsidR="001D59D9" w:rsidRDefault="001D59D9">
      <w:r>
        <w:lastRenderedPageBreak/>
        <w:t>Con assert</w:t>
      </w:r>
      <w:r w:rsidR="00DB439A">
        <w:t xml:space="preserve"> siempre tenemos un error, y hasta que no se cumple cierta condición, no se para el programa. En este ejemplo, nos dice en el primer assert, que si a y b son numéricos, seguimos, sino da error. En el segundo assert, solo nos deja pasar si son positivos.</w:t>
      </w:r>
    </w:p>
    <w:p w14:paraId="63198C51" w14:textId="6A8DCC3E" w:rsidR="00DB439A" w:rsidRDefault="00DB439A">
      <w:r>
        <w:rPr>
          <w:noProof/>
        </w:rPr>
        <w:drawing>
          <wp:inline distT="0" distB="0" distL="0" distR="0" wp14:anchorId="2BF89F12" wp14:editId="68C9F57C">
            <wp:extent cx="540004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86CE" w14:textId="77185CEE" w:rsidR="00DB439A" w:rsidRDefault="00DB439A"/>
    <w:p w14:paraId="7CB21D54" w14:textId="50A0F3C6" w:rsidR="00DB439A" w:rsidRDefault="00DB439A">
      <w:r>
        <w:t>Con all() miramos si todo lo que se recoge, en bucle, sea True o False</w:t>
      </w:r>
    </w:p>
    <w:p w14:paraId="44EC19D3" w14:textId="0149F4B7" w:rsidR="00DB439A" w:rsidRDefault="00DB439A">
      <w:r>
        <w:rPr>
          <w:noProof/>
        </w:rPr>
        <w:drawing>
          <wp:inline distT="0" distB="0" distL="0" distR="0" wp14:anchorId="105C0C6A" wp14:editId="5E539223">
            <wp:extent cx="5400040" cy="2531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219B" w14:textId="57AD6BA4" w:rsidR="008F3946" w:rsidRPr="008F3946" w:rsidRDefault="008F3946">
      <w:pPr>
        <w:rPr>
          <w:b/>
          <w:bCs/>
          <w:sz w:val="36"/>
          <w:szCs w:val="36"/>
        </w:rPr>
      </w:pPr>
      <w:r w:rsidRPr="008F3946">
        <w:rPr>
          <w:b/>
          <w:bCs/>
          <w:sz w:val="36"/>
          <w:szCs w:val="36"/>
        </w:rPr>
        <w:t>Recursividad</w:t>
      </w:r>
    </w:p>
    <w:p w14:paraId="69681D77" w14:textId="1138FBB7" w:rsidR="003E14CE" w:rsidRDefault="003E14CE">
      <w:r>
        <w:t>Con recursividad podemos resolver problemas como crear una función que de el factorial de un número. Necesitamos contador.</w:t>
      </w:r>
    </w:p>
    <w:p w14:paraId="3A879790" w14:textId="07B2976E" w:rsidR="00DB439A" w:rsidRDefault="003E14CE">
      <w:r>
        <w:rPr>
          <w:noProof/>
        </w:rPr>
        <w:drawing>
          <wp:inline distT="0" distB="0" distL="0" distR="0" wp14:anchorId="586D7A94" wp14:editId="6C3DF0A0">
            <wp:extent cx="43529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2619" w14:textId="2E97916C" w:rsidR="003E14CE" w:rsidRDefault="003E14CE"/>
    <w:sectPr w:rsidR="003E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D0"/>
    <w:rsid w:val="000A3CD0"/>
    <w:rsid w:val="001D59D9"/>
    <w:rsid w:val="003308E3"/>
    <w:rsid w:val="003E14CE"/>
    <w:rsid w:val="008F3946"/>
    <w:rsid w:val="00BE6090"/>
    <w:rsid w:val="00BF5A8F"/>
    <w:rsid w:val="00D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1660"/>
  <w15:chartTrackingRefBased/>
  <w15:docId w15:val="{9492DE8B-61A2-47CE-BAAE-7BA49DCE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3</cp:revision>
  <dcterms:created xsi:type="dcterms:W3CDTF">2021-04-29T08:35:00Z</dcterms:created>
  <dcterms:modified xsi:type="dcterms:W3CDTF">2021-04-29T11:50:00Z</dcterms:modified>
</cp:coreProperties>
</file>