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B54" w14:textId="7C6A9760" w:rsidR="00040883" w:rsidRPr="00670A0E" w:rsidRDefault="00670A0E">
      <w:pPr>
        <w:rPr>
          <w:b/>
          <w:bCs/>
          <w:sz w:val="36"/>
          <w:szCs w:val="36"/>
        </w:rPr>
      </w:pPr>
      <w:r w:rsidRPr="00670A0E">
        <w:rPr>
          <w:b/>
          <w:bCs/>
          <w:sz w:val="36"/>
          <w:szCs w:val="36"/>
        </w:rPr>
        <w:t>Formas de cargar un archivo</w:t>
      </w:r>
    </w:p>
    <w:p w14:paraId="391DB3BD" w14:textId="591B5FBE" w:rsidR="00670A0E" w:rsidRDefault="00670A0E">
      <w:r>
        <w:rPr>
          <w:noProof/>
        </w:rPr>
        <w:drawing>
          <wp:inline distT="0" distB="0" distL="0" distR="0" wp14:anchorId="5C370F9B" wp14:editId="08ABB279">
            <wp:extent cx="540004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ED18" w14:textId="4386A91B" w:rsidR="00670A0E" w:rsidRDefault="00670A0E">
      <w:r>
        <w:rPr>
          <w:noProof/>
        </w:rPr>
        <w:drawing>
          <wp:inline distT="0" distB="0" distL="0" distR="0" wp14:anchorId="48AC0BCD" wp14:editId="4CA475D1">
            <wp:extent cx="3971925" cy="801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90" cy="8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4DA6" w14:textId="1265DEEC" w:rsidR="00670A0E" w:rsidRDefault="001A6080">
      <w:r>
        <w:rPr>
          <w:noProof/>
        </w:rPr>
        <w:drawing>
          <wp:inline distT="0" distB="0" distL="0" distR="0" wp14:anchorId="660F8C5D" wp14:editId="45F63BED">
            <wp:extent cx="540004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C5D2" w14:textId="76DAD8B5" w:rsidR="001A6080" w:rsidRDefault="001A6080">
      <w:r>
        <w:rPr>
          <w:noProof/>
        </w:rPr>
        <w:lastRenderedPageBreak/>
        <w:drawing>
          <wp:inline distT="0" distB="0" distL="0" distR="0" wp14:anchorId="32826F55" wp14:editId="7F56A1D7">
            <wp:extent cx="540004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B62F" w14:textId="398BC14C" w:rsidR="00670A0E" w:rsidRDefault="00670A0E">
      <w:r>
        <w:rPr>
          <w:noProof/>
        </w:rPr>
        <w:drawing>
          <wp:inline distT="0" distB="0" distL="0" distR="0" wp14:anchorId="3640BFC7" wp14:editId="6F845A3C">
            <wp:extent cx="540004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54C1" w14:textId="66574947" w:rsidR="001A6080" w:rsidRDefault="001A6080"/>
    <w:p w14:paraId="3DA3087A" w14:textId="1EAAB930" w:rsidR="001A6080" w:rsidRPr="003062B9" w:rsidRDefault="003062B9">
      <w:pPr>
        <w:rPr>
          <w:b/>
          <w:bCs/>
          <w:sz w:val="36"/>
          <w:szCs w:val="36"/>
        </w:rPr>
      </w:pPr>
      <w:r w:rsidRPr="003062B9">
        <w:rPr>
          <w:b/>
          <w:bCs/>
          <w:sz w:val="36"/>
          <w:szCs w:val="36"/>
        </w:rPr>
        <w:t xml:space="preserve">Data </w:t>
      </w:r>
      <w:proofErr w:type="spellStart"/>
      <w:r w:rsidRPr="003062B9">
        <w:rPr>
          <w:b/>
          <w:bCs/>
          <w:sz w:val="36"/>
          <w:szCs w:val="36"/>
        </w:rPr>
        <w:t>wrangling</w:t>
      </w:r>
      <w:proofErr w:type="spellEnd"/>
      <w:r w:rsidRPr="003062B9">
        <w:rPr>
          <w:b/>
          <w:bCs/>
          <w:sz w:val="36"/>
          <w:szCs w:val="36"/>
        </w:rPr>
        <w:t xml:space="preserve"> de Jason</w:t>
      </w:r>
    </w:p>
    <w:p w14:paraId="31750702" w14:textId="7B83CFAE" w:rsidR="003062B9" w:rsidRDefault="003062B9">
      <w:r>
        <w:t xml:space="preserve">Normalmente en el paso 3, ponemos </w:t>
      </w:r>
      <w:proofErr w:type="spellStart"/>
      <w:r>
        <w:t>indentación</w:t>
      </w:r>
      <w:proofErr w:type="spellEnd"/>
      <w:r>
        <w:t xml:space="preserve"> 4, para evitar que todo se lea en una línea.</w:t>
      </w:r>
    </w:p>
    <w:sectPr w:rsidR="00306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69"/>
    <w:rsid w:val="00040883"/>
    <w:rsid w:val="001A6080"/>
    <w:rsid w:val="003062B9"/>
    <w:rsid w:val="005A5669"/>
    <w:rsid w:val="00670A0E"/>
    <w:rsid w:val="0093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A193"/>
  <w15:chartTrackingRefBased/>
  <w15:docId w15:val="{9EC33004-E593-4613-96E2-E19362DA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2021-05-06T07:41:00Z</dcterms:created>
  <dcterms:modified xsi:type="dcterms:W3CDTF">2021-05-07T00:48:00Z</dcterms:modified>
</cp:coreProperties>
</file>