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28D39C2C" w:rsidR="008F7BDF" w:rsidRPr="00E23583" w:rsidRDefault="008F7BDF" w:rsidP="008F7BDF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="00500975" w:rsidRPr="00E23583">
        <w:rPr>
          <w:sz w:val="30"/>
          <w:szCs w:val="30"/>
        </w:rPr>
        <w:t>TC</w:t>
      </w:r>
    </w:p>
    <w:p w14:paraId="36067AEF" w14:textId="77777777" w:rsidR="00500975" w:rsidRDefault="00500975" w:rsidP="008F7BDF">
      <w:pPr>
        <w:rPr>
          <w:b/>
          <w:bCs/>
          <w:sz w:val="32"/>
          <w:szCs w:val="32"/>
        </w:rPr>
      </w:pPr>
    </w:p>
    <w:p w14:paraId="5266C05D" w14:textId="3CBBDD64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6D6600DE" w14:textId="0FCA266C" w:rsidR="00500975" w:rsidRDefault="00B5233D" w:rsidP="008F7BDF">
      <w:pPr>
        <w:rPr>
          <w:sz w:val="30"/>
          <w:szCs w:val="30"/>
        </w:rPr>
      </w:pPr>
      <w:r w:rsidRPr="00B5233D">
        <w:rPr>
          <w:sz w:val="30"/>
          <w:szCs w:val="30"/>
        </w:rPr>
        <w:t>Utworzenie listy produktów</w:t>
      </w:r>
    </w:p>
    <w:p w14:paraId="566BEDB6" w14:textId="77777777" w:rsidR="00B5233D" w:rsidRDefault="00B5233D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0B301C1F" w14:textId="7F8C2BB1" w:rsidR="00500975" w:rsidRPr="00E23583" w:rsidRDefault="00500975" w:rsidP="00500975">
      <w:pPr>
        <w:pStyle w:val="Akapitzlist"/>
        <w:numPr>
          <w:ilvl w:val="0"/>
          <w:numId w:val="3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 xml:space="preserve">Użytkownik musi </w:t>
      </w:r>
      <w:r w:rsidR="005B28B5" w:rsidRPr="00E23583">
        <w:rPr>
          <w:sz w:val="30"/>
          <w:szCs w:val="30"/>
        </w:rPr>
        <w:t xml:space="preserve">posiadać </w:t>
      </w:r>
      <w:r w:rsidR="005B56BD" w:rsidRPr="00E23583">
        <w:rPr>
          <w:sz w:val="30"/>
          <w:szCs w:val="30"/>
        </w:rPr>
        <w:t>pobraną aplikację Mr Buggy 3</w:t>
      </w:r>
    </w:p>
    <w:p w14:paraId="161E9394" w14:textId="1EC90A4D" w:rsidR="005B56BD" w:rsidRPr="00E23583" w:rsidRDefault="005B56BD" w:rsidP="005B56BD">
      <w:pPr>
        <w:pStyle w:val="Akapitzlist"/>
        <w:numPr>
          <w:ilvl w:val="0"/>
          <w:numId w:val="3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</w:t>
      </w:r>
      <w:r w:rsidR="00416BB9">
        <w:rPr>
          <w:sz w:val="30"/>
          <w:szCs w:val="30"/>
        </w:rPr>
        <w:t>12</w:t>
      </w:r>
      <w:r w:rsidRPr="00E23583">
        <w:rPr>
          <w:sz w:val="30"/>
          <w:szCs w:val="30"/>
        </w:rPr>
        <w:t>”</w:t>
      </w:r>
    </w:p>
    <w:bookmarkEnd w:id="0"/>
    <w:p w14:paraId="4F5B89A3" w14:textId="77777777" w:rsidR="00500975" w:rsidRPr="00500975" w:rsidRDefault="00500975" w:rsidP="00E54F8C">
      <w:pPr>
        <w:rPr>
          <w:sz w:val="32"/>
          <w:szCs w:val="32"/>
        </w:rPr>
      </w:pPr>
    </w:p>
    <w:p w14:paraId="401920AD" w14:textId="7502C8D2" w:rsidR="00500975" w:rsidRPr="00500975" w:rsidRDefault="008F7BDF" w:rsidP="005009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203AD44" w14:textId="50A457C3" w:rsidR="00500975" w:rsidRPr="00E23583" w:rsidRDefault="00500975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 w:rsidR="00B5233D">
        <w:rPr>
          <w:sz w:val="30"/>
          <w:szCs w:val="30"/>
        </w:rPr>
        <w:t>uzupełnia pola do wypełnienia</w:t>
      </w:r>
    </w:p>
    <w:p w14:paraId="1C4F98C0" w14:textId="14FD17C3" w:rsidR="005B56BD" w:rsidRDefault="005B56BD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 w:rsidR="00B5233D">
        <w:rPr>
          <w:sz w:val="30"/>
          <w:szCs w:val="30"/>
        </w:rPr>
        <w:t>Dodaj produkt</w:t>
      </w:r>
      <w:r w:rsidRPr="00E23583">
        <w:rPr>
          <w:sz w:val="30"/>
          <w:szCs w:val="30"/>
        </w:rPr>
        <w:t>”</w:t>
      </w:r>
    </w:p>
    <w:p w14:paraId="14CD9688" w14:textId="32C2075F" w:rsidR="0056138C" w:rsidRDefault="0056138C" w:rsidP="0056138C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Użytkownik powtarza powyższe kroki aż doda wszystkie produkty które chce mieć na liście</w:t>
      </w:r>
    </w:p>
    <w:p w14:paraId="3CE5775B" w14:textId="77777777" w:rsidR="00500975" w:rsidRPr="002D53E1" w:rsidRDefault="00500975" w:rsidP="002D53E1">
      <w:pPr>
        <w:rPr>
          <w:sz w:val="32"/>
          <w:szCs w:val="32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455EEEA8" w14:textId="504906C8" w:rsidR="00500975" w:rsidRPr="00E23583" w:rsidRDefault="007B25DB" w:rsidP="008F7BDF">
      <w:pPr>
        <w:rPr>
          <w:sz w:val="30"/>
          <w:szCs w:val="30"/>
        </w:rPr>
      </w:pPr>
      <w:r>
        <w:rPr>
          <w:sz w:val="30"/>
          <w:szCs w:val="30"/>
        </w:rPr>
        <w:t>Tabela</w:t>
      </w:r>
      <w:r w:rsidR="00060B20">
        <w:rPr>
          <w:sz w:val="30"/>
          <w:szCs w:val="30"/>
        </w:rPr>
        <w:t xml:space="preserve"> zostaje uzupełnion</w:t>
      </w:r>
      <w:r w:rsidR="006913EC">
        <w:rPr>
          <w:sz w:val="30"/>
          <w:szCs w:val="30"/>
        </w:rPr>
        <w:t>a</w:t>
      </w:r>
      <w:r w:rsidR="00060B20">
        <w:rPr>
          <w:sz w:val="30"/>
          <w:szCs w:val="30"/>
        </w:rPr>
        <w:t xml:space="preserve"> </w:t>
      </w:r>
      <w:r w:rsidR="006913EC">
        <w:rPr>
          <w:sz w:val="30"/>
          <w:szCs w:val="30"/>
        </w:rPr>
        <w:t xml:space="preserve">o wiersz z </w:t>
      </w:r>
      <w:r w:rsidR="00060B20">
        <w:rPr>
          <w:sz w:val="30"/>
          <w:szCs w:val="30"/>
        </w:rPr>
        <w:t>danymi podanymi przez użytkownika</w:t>
      </w:r>
      <w:r>
        <w:rPr>
          <w:sz w:val="30"/>
          <w:szCs w:val="30"/>
        </w:rPr>
        <w:t xml:space="preserve">. Dla wpisu w tabeli </w:t>
      </w:r>
      <w:r w:rsidR="00060B20">
        <w:rPr>
          <w:sz w:val="30"/>
          <w:szCs w:val="30"/>
        </w:rPr>
        <w:t>automatycznie zostaje wygenerowana liczba porządkowa oraz zostaje obliczona wartość netto i brutto w zaokrągleniu do dwóch miejsc po przecinku.</w:t>
      </w:r>
      <w:r>
        <w:rPr>
          <w:sz w:val="30"/>
          <w:szCs w:val="30"/>
        </w:rPr>
        <w:t xml:space="preserve"> Dane pod tabela również zostają uzupełnione zgodnie z istniejącymi wpisami w tabeli</w:t>
      </w:r>
      <w:r w:rsidR="006913EC">
        <w:rPr>
          <w:sz w:val="30"/>
          <w:szCs w:val="30"/>
        </w:rPr>
        <w:t xml:space="preserve"> (starymi wpisami i dodanym aktualnie)</w:t>
      </w:r>
    </w:p>
    <w:p w14:paraId="7A41EED9" w14:textId="77777777" w:rsidR="0030012C" w:rsidRDefault="0030012C" w:rsidP="008F7BDF">
      <w:pPr>
        <w:rPr>
          <w:sz w:val="32"/>
          <w:szCs w:val="32"/>
        </w:rPr>
      </w:pPr>
    </w:p>
    <w:p w14:paraId="2CA1BE86" w14:textId="77777777" w:rsidR="0056138C" w:rsidRDefault="0056138C" w:rsidP="008F7BDF">
      <w:pPr>
        <w:rPr>
          <w:sz w:val="32"/>
          <w:szCs w:val="32"/>
        </w:rPr>
      </w:pPr>
    </w:p>
    <w:p w14:paraId="0D455FCC" w14:textId="77777777" w:rsidR="0056138C" w:rsidRDefault="0056138C" w:rsidP="008F7BDF">
      <w:pPr>
        <w:rPr>
          <w:sz w:val="32"/>
          <w:szCs w:val="32"/>
        </w:rPr>
      </w:pPr>
    </w:p>
    <w:p w14:paraId="6A2F8E9A" w14:textId="77777777" w:rsidR="0056138C" w:rsidRDefault="0056138C" w:rsidP="008F7BDF">
      <w:pPr>
        <w:rPr>
          <w:sz w:val="32"/>
          <w:szCs w:val="32"/>
        </w:rPr>
      </w:pPr>
    </w:p>
    <w:p w14:paraId="5A9D0CD9" w14:textId="77777777" w:rsidR="0056138C" w:rsidRDefault="0056138C" w:rsidP="008F7BDF">
      <w:pPr>
        <w:rPr>
          <w:sz w:val="32"/>
          <w:szCs w:val="32"/>
        </w:rPr>
      </w:pPr>
    </w:p>
    <w:p w14:paraId="4360F767" w14:textId="77777777" w:rsidR="0056138C" w:rsidRPr="005B56BD" w:rsidRDefault="0056138C" w:rsidP="008F7BDF">
      <w:pPr>
        <w:rPr>
          <w:sz w:val="32"/>
          <w:szCs w:val="32"/>
        </w:rPr>
      </w:pPr>
    </w:p>
    <w:p w14:paraId="13BF5DEF" w14:textId="4A108275" w:rsidR="00500975" w:rsidRDefault="00500975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4FB2EBDE" w14:textId="072E7E11" w:rsidR="00D5312F" w:rsidRPr="0056138C" w:rsidRDefault="0056138C" w:rsidP="0056138C">
      <w:pPr>
        <w:rPr>
          <w:sz w:val="30"/>
          <w:szCs w:val="30"/>
        </w:rPr>
      </w:pPr>
      <w:r w:rsidRPr="0056138C">
        <w:rPr>
          <w:noProof/>
          <w:sz w:val="30"/>
          <w:szCs w:val="30"/>
        </w:rPr>
        <w:drawing>
          <wp:inline distT="0" distB="0" distL="0" distR="0" wp14:anchorId="1DA711CB" wp14:editId="6B1E66D0">
            <wp:extent cx="5731510" cy="3799840"/>
            <wp:effectExtent l="0" t="0" r="2540" b="0"/>
            <wp:docPr id="1501825023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25023" name="Obraz 1" descr="Obraz zawierający tekst, zrzut ekranu, oprogramowanie, wyświetlacz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12F" w:rsidRPr="00561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98906">
    <w:abstractNumId w:val="4"/>
  </w:num>
  <w:num w:numId="4" w16cid:durableId="234514648">
    <w:abstractNumId w:val="1"/>
  </w:num>
  <w:num w:numId="5" w16cid:durableId="1602647431">
    <w:abstractNumId w:val="2"/>
  </w:num>
  <w:num w:numId="6" w16cid:durableId="16296252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60B20"/>
    <w:rsid w:val="00086AE2"/>
    <w:rsid w:val="000A7689"/>
    <w:rsid w:val="000F5610"/>
    <w:rsid w:val="0022309B"/>
    <w:rsid w:val="002D53E1"/>
    <w:rsid w:val="0030012C"/>
    <w:rsid w:val="00330C40"/>
    <w:rsid w:val="00416BB9"/>
    <w:rsid w:val="00500975"/>
    <w:rsid w:val="0056138C"/>
    <w:rsid w:val="005B28B5"/>
    <w:rsid w:val="005B56BD"/>
    <w:rsid w:val="00616FCD"/>
    <w:rsid w:val="006913EC"/>
    <w:rsid w:val="007B25DB"/>
    <w:rsid w:val="00887CEC"/>
    <w:rsid w:val="008F7BDF"/>
    <w:rsid w:val="00A96335"/>
    <w:rsid w:val="00AA133E"/>
    <w:rsid w:val="00B5233D"/>
    <w:rsid w:val="00D5312F"/>
    <w:rsid w:val="00E23583"/>
    <w:rsid w:val="00E54F8C"/>
    <w:rsid w:val="00F17256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24</cp:revision>
  <dcterms:created xsi:type="dcterms:W3CDTF">2023-04-26T15:33:00Z</dcterms:created>
  <dcterms:modified xsi:type="dcterms:W3CDTF">2023-07-16T19:17:00Z</dcterms:modified>
</cp:coreProperties>
</file>