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The Sneaker Guys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"Design.css"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"HomePage.html"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Sneaker Guys.jpg"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"64px"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"MenSneakers.html"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"WomanSneakers.html"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Woman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"ChildrenSneakers.html"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"https://images.vexels.com/media/users/3/132068/isolated/preview/f9bb81e576c1a361c61a8c08945b2c48-icono-de-busqueda.png?w=360"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"64px"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"https://cdn-icons-png.flaticon.com/512/241/241507.png"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"64px"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"SideBar"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"https://1000marcas.net/wp-content/uploads/2024/02/Adidas-Logo-1991.png"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"90%"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"https://upload.wikimedia.org/wikipedia/commons/thumb/9/91/Vans-logo.svg/1280px-Vans-logo.svg.png"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"90%"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"https://upload.wikimedia.org/wikipedia/commons/thumb/3/30/Converse_logo.svg/1280px-Converse_logo.svg.png"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"90%"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"https://i.pinimg.com/originals/01/39/93/0139937c2f641ab61fd020844ccfd459.png"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"90%"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"https://miro.medium.com/v2/resize:fit:1400/1*UHZ3OqQWyE4xtCwtVIK-3A.png"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"90%"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"https://1000marcas.net/wp-content/uploads/2020/01/Converse-Logo-2003.png"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"90%"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"https://peopleplays.vtexassets.com/assets/vtex/assets-builder/peopleplays.store-theme/0.0.6/home/rebook___bb49f9ee2d20fe44bd484ebe871e53d2.png"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"90%"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"https://tafmx.vtexassets.com/arquivos/ids/168341-1200-auto?v=637654957922570000&amp;width=1200&amp;height=auto&amp;aspect=true"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"240px"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Adidas - Black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$1500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"https://tafmx.vtexassets.com/arquivos/ids/161019-1200-auto?v=637654958760230000&amp;width=1200&amp;height=auto&amp;aspect=true"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"240px"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Adidas - White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$1600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"https://tafmx.vtexassets.com/arquivos/ids/397375-1200-auto?v=638128642419000000&amp;width=1200&amp;height=auto&amp;aspect=true"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"240px"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Nike - White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$2000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"https://tafmx.vtexassets.com/arquivos/ids/425284-1200-auto?v=638597090579130000&amp;width=1200&amp;height=auto&amp;aspect=true"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"240px"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Nike - Silver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$3000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"https://tafmx.vtexassets.com/arquivos/ids/416727-1600-auto?v=638453477761400000&amp;width=1600&amp;height=auto&amp;aspect=true"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"240px"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Adidas - Mickey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$1200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"https://tafmx.vtexassets.com/arquivos/ids/427604-1600-auto?v=638645144243230000&amp;width=1600&amp;height=auto&amp;aspect=true"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"240px"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Adidas - Purple Sneakers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$800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"https://tafmx.vtexassets.com/arquivos/ids/427453-1600-auto?v=638633093696170000&amp;width=1600&amp;height=auto&amp;aspect=true"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"240px"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Adidas - Purple Sneakers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$800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"https://tafmx.vtexassets.com/arquivos/ids/424817-1600-auto?v=638590932856270000&amp;width=1600&amp;height=auto&amp;aspect=true"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"240px"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Nike Air Jordan - White and Blue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$800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Follow us on our Instagram to see more products and promotions!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Instagram: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"https://www.instagram.com/thesneakerguyslp?utm_source=ig_web_button_share_sheet&amp;igsh=ZDNlZDc0MzIxNw=="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thesneakerguyslp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Mail: TheSneakerGuys@gmail.com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"Sneakers.mp4"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"video/mp4"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whitesmoke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space-evenly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lightgray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MainContainer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MainContainer2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Product2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flexbox;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Product2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flexbox;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