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FB" w:rsidRPr="00CD21FB" w:rsidRDefault="00AC4A03" w:rsidP="00CD21FB">
      <w:pPr>
        <w:jc w:val="center"/>
        <w:rPr>
          <w:b/>
        </w:rPr>
      </w:pPr>
      <w:r>
        <w:rPr>
          <w:b/>
        </w:rPr>
        <w:t>FLCD Lab. 5</w:t>
      </w:r>
    </w:p>
    <w:p w:rsidR="004D626A" w:rsidRDefault="00CD21FB" w:rsidP="004D626A">
      <w:pPr>
        <w:jc w:val="center"/>
        <w:rPr>
          <w:b/>
        </w:rPr>
      </w:pPr>
      <w:r w:rsidRPr="00CD21FB">
        <w:rPr>
          <w:b/>
        </w:rPr>
        <w:t xml:space="preserve">- </w:t>
      </w:r>
      <w:proofErr w:type="gramStart"/>
      <w:r w:rsidRPr="00CD21FB">
        <w:rPr>
          <w:b/>
        </w:rPr>
        <w:t>documentation</w:t>
      </w:r>
      <w:proofErr w:type="gramEnd"/>
      <w:r w:rsidRPr="00CD21FB">
        <w:rPr>
          <w:b/>
        </w:rPr>
        <w:t xml:space="preserve"> </w:t>
      </w:r>
      <w:r w:rsidR="004D626A">
        <w:rPr>
          <w:b/>
        </w:rPr>
        <w:t>-</w:t>
      </w:r>
    </w:p>
    <w:p w:rsidR="004D626A" w:rsidRDefault="004D626A" w:rsidP="004D626A">
      <w:pPr>
        <w:jc w:val="center"/>
        <w:rPr>
          <w:b/>
        </w:rPr>
      </w:pPr>
    </w:p>
    <w:p w:rsidR="001479B5" w:rsidRDefault="001479B5" w:rsidP="001479B5">
      <w:r w:rsidRPr="00F569B2">
        <w:rPr>
          <w:b/>
        </w:rPr>
        <w:t>GitHub Repository</w:t>
      </w:r>
      <w:r>
        <w:t xml:space="preserve">: </w:t>
      </w:r>
    </w:p>
    <w:p w:rsidR="001479B5" w:rsidRDefault="005B7FB0" w:rsidP="001479B5">
      <w:pPr>
        <w:rPr>
          <w:rStyle w:val="Hyperlink"/>
        </w:rPr>
      </w:pPr>
      <w:hyperlink r:id="rId5" w:history="1">
        <w:r w:rsidR="001479B5" w:rsidRPr="006337DE">
          <w:rPr>
            <w:rStyle w:val="Hyperlink"/>
          </w:rPr>
          <w:t>https://github.com/adrianPascan/FLCD_Lab2</w:t>
        </w:r>
      </w:hyperlink>
    </w:p>
    <w:p w:rsidR="001479B5" w:rsidRDefault="001479B5" w:rsidP="001479B5">
      <w:pPr>
        <w:rPr>
          <w:b/>
        </w:rPr>
      </w:pPr>
    </w:p>
    <w:p w:rsidR="001A3E27" w:rsidRDefault="00AC4A03" w:rsidP="004D626A">
      <w:pPr>
        <w:rPr>
          <w:b/>
        </w:rPr>
      </w:pPr>
      <w:r>
        <w:rPr>
          <w:b/>
        </w:rPr>
        <w:t>Grammar</w:t>
      </w:r>
    </w:p>
    <w:p w:rsidR="00FA57F3" w:rsidRDefault="00FA57F3" w:rsidP="004D626A">
      <w:pPr>
        <w:rPr>
          <w:b/>
        </w:rPr>
      </w:pPr>
    </w:p>
    <w:p w:rsidR="00B718B5" w:rsidRPr="00B718B5" w:rsidRDefault="00180F65" w:rsidP="00B718B5">
      <w:pPr>
        <w:pStyle w:val="Listparagraf"/>
        <w:numPr>
          <w:ilvl w:val="0"/>
          <w:numId w:val="7"/>
        </w:numPr>
        <w:rPr>
          <w:b/>
        </w:rPr>
      </w:pPr>
      <w:r w:rsidRPr="00BC3A41">
        <w:rPr>
          <w:b/>
        </w:rPr>
        <w:t xml:space="preserve">input </w:t>
      </w:r>
      <w:r w:rsidR="00E13D8E" w:rsidRPr="00BC3A41">
        <w:rPr>
          <w:b/>
        </w:rPr>
        <w:t xml:space="preserve">file </w:t>
      </w:r>
      <w:r w:rsidR="001A3E27" w:rsidRPr="00BC3A41">
        <w:rPr>
          <w:b/>
        </w:rPr>
        <w:t>format</w:t>
      </w:r>
    </w:p>
    <w:p w:rsidR="00625D61" w:rsidRDefault="00625D61" w:rsidP="00625D61">
      <w:pPr>
        <w:rPr>
          <w:b/>
        </w:rPr>
      </w:pPr>
    </w:p>
    <w:p w:rsidR="0098431A" w:rsidRDefault="007D235F" w:rsidP="00261F9D">
      <w:pPr>
        <w:contextualSpacing/>
      </w:pPr>
      <w:r>
        <w:t>For a grammar</w:t>
      </w:r>
      <w:r w:rsidR="003B7865">
        <w:t xml:space="preserve"> </w:t>
      </w:r>
      <w:r>
        <w:t>G</w:t>
      </w:r>
      <w:proofErr w:type="gramStart"/>
      <w:r w:rsidR="003B7865">
        <w:t>=(</w:t>
      </w:r>
      <w:proofErr w:type="gramEnd"/>
      <w:r>
        <w:t>N,Σ,P</w:t>
      </w:r>
      <w:r w:rsidR="003B7865" w:rsidRPr="003B7865">
        <w:t>,</w:t>
      </w:r>
      <w:r>
        <w:t>S</w:t>
      </w:r>
      <w:r w:rsidR="003B7865">
        <w:t xml:space="preserve">), </w:t>
      </w:r>
    </w:p>
    <w:p w:rsidR="003B7865" w:rsidRDefault="007D235F" w:rsidP="00261F9D">
      <w:pPr>
        <w:contextualSpacing/>
      </w:pPr>
      <w:r>
        <w:t>NONTERMINAL</w:t>
      </w:r>
      <w:r w:rsidR="003B7865">
        <w:t xml:space="preserve"> </w:t>
      </w:r>
      <w:r w:rsidR="00261F9D">
        <w:rPr>
          <w:rFonts w:cstheme="minorHAnsi"/>
        </w:rPr>
        <w:t>ϵ</w:t>
      </w:r>
      <w:r w:rsidR="00261F9D">
        <w:t xml:space="preserve"> </w:t>
      </w:r>
      <w:r>
        <w:t>N</w:t>
      </w:r>
    </w:p>
    <w:p w:rsidR="00261F9D" w:rsidRDefault="007D235F" w:rsidP="00261F9D">
      <w:pPr>
        <w:contextualSpacing/>
      </w:pPr>
      <w:r>
        <w:t>TERMINAL</w:t>
      </w:r>
      <w:r w:rsidR="00261F9D">
        <w:t xml:space="preserve"> </w:t>
      </w:r>
      <w:r w:rsidR="00261F9D">
        <w:rPr>
          <w:rFonts w:cstheme="minorHAnsi"/>
        </w:rPr>
        <w:t xml:space="preserve">ϵ </w:t>
      </w:r>
      <w:r w:rsidR="00261F9D" w:rsidRPr="003B7865">
        <w:t>Σ</w:t>
      </w:r>
    </w:p>
    <w:p w:rsidR="0098431A" w:rsidRPr="003B7865" w:rsidRDefault="0098431A" w:rsidP="00261F9D">
      <w:pPr>
        <w:contextualSpacing/>
      </w:pPr>
      <w:r>
        <w:t xml:space="preserve">SYMBOL </w:t>
      </w:r>
      <w:r>
        <w:rPr>
          <w:rFonts w:cstheme="minorHAnsi"/>
        </w:rPr>
        <w:t xml:space="preserve">ϵ </w:t>
      </w:r>
      <w:r w:rsidR="000463BC">
        <w:rPr>
          <w:rFonts w:cstheme="minorHAnsi"/>
        </w:rPr>
        <w:t>N U</w:t>
      </w:r>
      <w:r>
        <w:rPr>
          <w:rFonts w:cstheme="minorHAnsi"/>
        </w:rPr>
        <w:t xml:space="preserve"> </w:t>
      </w:r>
      <w:r w:rsidRPr="003B7865">
        <w:t>Σ</w:t>
      </w:r>
    </w:p>
    <w:p w:rsidR="003B7865" w:rsidRPr="00625D61" w:rsidRDefault="003B7865" w:rsidP="00625D61">
      <w:pPr>
        <w:rPr>
          <w:b/>
        </w:rPr>
      </w:pPr>
    </w:p>
    <w:p w:rsidR="00426F84" w:rsidRDefault="00904F08" w:rsidP="004D626A">
      <w:proofErr w:type="gramStart"/>
      <w:r>
        <w:t>file</w:t>
      </w:r>
      <w:proofErr w:type="gramEnd"/>
      <w:r>
        <w:t xml:space="preserve"> :=</w:t>
      </w:r>
      <w:r w:rsidR="007D235F">
        <w:t xml:space="preserve"> </w:t>
      </w:r>
      <w:proofErr w:type="spellStart"/>
      <w:r w:rsidR="007D235F">
        <w:t>nonterminals</w:t>
      </w:r>
      <w:proofErr w:type="spellEnd"/>
      <w:r>
        <w:t xml:space="preserve">  “\n” </w:t>
      </w:r>
      <w:r w:rsidR="007D235F">
        <w:t>terminals</w:t>
      </w:r>
      <w:r>
        <w:t xml:space="preserve"> “\n” </w:t>
      </w:r>
      <w:proofErr w:type="spellStart"/>
      <w:r w:rsidR="007D235F">
        <w:t>startSymbol</w:t>
      </w:r>
      <w:proofErr w:type="spellEnd"/>
      <w:r>
        <w:t xml:space="preserve"> “\n” </w:t>
      </w:r>
      <w:r w:rsidR="00E23FC8">
        <w:t>productions</w:t>
      </w:r>
    </w:p>
    <w:p w:rsidR="0027390B" w:rsidRDefault="00DD492E" w:rsidP="004D626A">
      <w:proofErr w:type="spellStart"/>
      <w:proofErr w:type="gramStart"/>
      <w:r>
        <w:t>nonterminals</w:t>
      </w:r>
      <w:proofErr w:type="spellEnd"/>
      <w:proofErr w:type="gramEnd"/>
      <w:r w:rsidR="0027390B">
        <w:t xml:space="preserve"> := </w:t>
      </w:r>
      <w:r>
        <w:t xml:space="preserve">NONTERMINAL | NONTERMINAL “ </w:t>
      </w:r>
      <w:r w:rsidR="0027390B">
        <w:t xml:space="preserve">” </w:t>
      </w:r>
      <w:proofErr w:type="spellStart"/>
      <w:r>
        <w:t>nonterminals</w:t>
      </w:r>
      <w:proofErr w:type="spellEnd"/>
    </w:p>
    <w:p w:rsidR="007722C9" w:rsidRDefault="0098431A" w:rsidP="004D626A">
      <w:proofErr w:type="gramStart"/>
      <w:r>
        <w:t>terminals</w:t>
      </w:r>
      <w:proofErr w:type="gramEnd"/>
      <w:r>
        <w:t xml:space="preserve"> </w:t>
      </w:r>
      <w:r w:rsidR="007722C9">
        <w:t xml:space="preserve">:= </w:t>
      </w:r>
      <w:r>
        <w:t xml:space="preserve">TERMINAL </w:t>
      </w:r>
      <w:r w:rsidR="007722C9">
        <w:t xml:space="preserve">| </w:t>
      </w:r>
      <w:r>
        <w:t xml:space="preserve">TERMINAL </w:t>
      </w:r>
      <w:r w:rsidR="007722C9">
        <w:t>“</w:t>
      </w:r>
      <w:r>
        <w:t xml:space="preserve"> </w:t>
      </w:r>
      <w:r w:rsidR="007722C9">
        <w:t>”</w:t>
      </w:r>
      <w:r>
        <w:t>terminals</w:t>
      </w:r>
    </w:p>
    <w:p w:rsidR="0098431A" w:rsidRDefault="0098431A" w:rsidP="004D626A">
      <w:proofErr w:type="spellStart"/>
      <w:proofErr w:type="gramStart"/>
      <w:r>
        <w:t>startSymbol</w:t>
      </w:r>
      <w:proofErr w:type="spellEnd"/>
      <w:proofErr w:type="gramEnd"/>
      <w:r>
        <w:t xml:space="preserve"> </w:t>
      </w:r>
      <w:r w:rsidR="005F01A2">
        <w:t xml:space="preserve">:= </w:t>
      </w:r>
      <w:r>
        <w:t xml:space="preserve">NONTERMINAL </w:t>
      </w:r>
    </w:p>
    <w:p w:rsidR="005F01A2" w:rsidRDefault="0098431A" w:rsidP="004D626A">
      <w:proofErr w:type="gramStart"/>
      <w:r>
        <w:t>productions</w:t>
      </w:r>
      <w:proofErr w:type="gramEnd"/>
      <w:r>
        <w:t xml:space="preserve"> </w:t>
      </w:r>
      <w:r w:rsidR="005F01A2">
        <w:t xml:space="preserve">:= </w:t>
      </w:r>
      <w:r>
        <w:t xml:space="preserve">production | </w:t>
      </w:r>
      <w:r>
        <w:t>production</w:t>
      </w:r>
      <w:r>
        <w:t xml:space="preserve"> “\n” </w:t>
      </w:r>
      <w:r>
        <w:t>productions</w:t>
      </w:r>
    </w:p>
    <w:p w:rsidR="005F01A2" w:rsidRDefault="0098431A" w:rsidP="004D626A">
      <w:proofErr w:type="gramStart"/>
      <w:r>
        <w:t>production</w:t>
      </w:r>
      <w:proofErr w:type="gramEnd"/>
      <w:r>
        <w:t xml:space="preserve"> </w:t>
      </w:r>
      <w:r w:rsidR="005F01A2">
        <w:t xml:space="preserve">:= </w:t>
      </w:r>
      <w:r>
        <w:t>NONTERMINAL</w:t>
      </w:r>
      <w:r>
        <w:t xml:space="preserve"> “:” </w:t>
      </w:r>
      <w:r w:rsidR="00583D62">
        <w:t>symbols</w:t>
      </w:r>
    </w:p>
    <w:p w:rsidR="005F01A2" w:rsidRDefault="00583D62" w:rsidP="004D626A">
      <w:proofErr w:type="gramStart"/>
      <w:r>
        <w:t>symbols</w:t>
      </w:r>
      <w:proofErr w:type="gramEnd"/>
      <w:r w:rsidR="005F01A2">
        <w:t xml:space="preserve"> := </w:t>
      </w:r>
      <w:r>
        <w:t>NON</w:t>
      </w:r>
      <w:r>
        <w:t xml:space="preserve">TERMINAL </w:t>
      </w:r>
      <w:r>
        <w:t xml:space="preserve">“ “ </w:t>
      </w:r>
      <w:r>
        <w:t>symbol</w:t>
      </w:r>
      <w:r w:rsidR="00A008A1">
        <w:t>s</w:t>
      </w:r>
      <w:r>
        <w:t xml:space="preserve"> | </w:t>
      </w:r>
      <w:r>
        <w:t>TERMINAL</w:t>
      </w:r>
      <w:r>
        <w:t xml:space="preserve"> “ “ symbol</w:t>
      </w:r>
      <w:r w:rsidR="00A008A1">
        <w:t>s</w:t>
      </w:r>
    </w:p>
    <w:p w:rsidR="00960B4F" w:rsidRDefault="00960B4F" w:rsidP="00960B4F">
      <w:pPr>
        <w:rPr>
          <w:b/>
        </w:rPr>
      </w:pPr>
    </w:p>
    <w:p w:rsidR="00AB253E" w:rsidRPr="00960B4F" w:rsidRDefault="00AB253E" w:rsidP="00960B4F">
      <w:pPr>
        <w:rPr>
          <w:b/>
        </w:rPr>
      </w:pPr>
    </w:p>
    <w:p w:rsidR="00C65658" w:rsidRDefault="00C65658" w:rsidP="00FA57F3">
      <w:pPr>
        <w:pStyle w:val="Listparagraf"/>
        <w:numPr>
          <w:ilvl w:val="0"/>
          <w:numId w:val="7"/>
        </w:numPr>
        <w:rPr>
          <w:b/>
        </w:rPr>
      </w:pPr>
      <w:r>
        <w:rPr>
          <w:b/>
        </w:rPr>
        <w:t>diagram</w:t>
      </w:r>
    </w:p>
    <w:p w:rsidR="005B7FB0" w:rsidRPr="00C65658" w:rsidRDefault="005B7FB0" w:rsidP="00C6565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82235" cy="82296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CD_Lab5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F3" w:rsidRDefault="00FA57F3" w:rsidP="00FA57F3">
      <w:pPr>
        <w:pStyle w:val="Listparagraf"/>
        <w:numPr>
          <w:ilvl w:val="0"/>
          <w:numId w:val="7"/>
        </w:numPr>
        <w:rPr>
          <w:b/>
        </w:rPr>
      </w:pPr>
      <w:r w:rsidRPr="00FA57F3">
        <w:rPr>
          <w:b/>
        </w:rPr>
        <w:lastRenderedPageBreak/>
        <w:t>class</w:t>
      </w:r>
      <w:r w:rsidR="0032498E">
        <w:rPr>
          <w:b/>
        </w:rPr>
        <w:t>es</w:t>
      </w:r>
    </w:p>
    <w:p w:rsidR="00726794" w:rsidRDefault="00726794" w:rsidP="009F4CE9">
      <w:pPr>
        <w:rPr>
          <w:b/>
        </w:rPr>
      </w:pPr>
    </w:p>
    <w:p w:rsidR="00726794" w:rsidRDefault="00AB253E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ParserInput</w:t>
      </w:r>
      <w:proofErr w:type="spellEnd"/>
    </w:p>
    <w:p w:rsidR="005E3989" w:rsidRPr="000C2D5E" w:rsidRDefault="00E41A4A" w:rsidP="005E3989">
      <w:pPr>
        <w:pStyle w:val="Listparagraf"/>
        <w:numPr>
          <w:ilvl w:val="1"/>
          <w:numId w:val="9"/>
        </w:numPr>
        <w:rPr>
          <w:b/>
        </w:rPr>
      </w:pPr>
      <w:r>
        <w:t xml:space="preserve">auxiliary class for </w:t>
      </w:r>
      <w:r w:rsidR="00AB253E">
        <w:t>Grammar</w:t>
      </w:r>
      <w:r>
        <w:t xml:space="preserve"> class</w:t>
      </w:r>
    </w:p>
    <w:p w:rsidR="000C2D5E" w:rsidRPr="00E41A4A" w:rsidRDefault="000C2D5E" w:rsidP="005E3989">
      <w:pPr>
        <w:pStyle w:val="Listparagraf"/>
        <w:numPr>
          <w:ilvl w:val="1"/>
          <w:numId w:val="9"/>
        </w:numPr>
        <w:rPr>
          <w:b/>
        </w:rPr>
      </w:pPr>
      <w:r>
        <w:t>represents the input of the transition function</w:t>
      </w:r>
    </w:p>
    <w:p w:rsidR="00E41A4A" w:rsidRPr="00C03EDD" w:rsidRDefault="00C03EDD" w:rsidP="005E3989">
      <w:pPr>
        <w:pStyle w:val="Listparagraf"/>
        <w:numPr>
          <w:ilvl w:val="1"/>
          <w:numId w:val="9"/>
        </w:numPr>
        <w:rPr>
          <w:b/>
        </w:rPr>
      </w:pPr>
      <w:r>
        <w:t>fields</w:t>
      </w:r>
    </w:p>
    <w:p w:rsidR="00C03EDD" w:rsidRDefault="00262A4C" w:rsidP="00C03EDD">
      <w:pPr>
        <w:pStyle w:val="Listparagraf"/>
        <w:numPr>
          <w:ilvl w:val="2"/>
          <w:numId w:val="9"/>
        </w:numPr>
        <w:rPr>
          <w:b/>
        </w:rPr>
      </w:pPr>
      <w:r>
        <w:t>nonterminal</w:t>
      </w:r>
      <w:r w:rsidR="00C03EDD">
        <w:t>: string</w:t>
      </w:r>
    </w:p>
    <w:p w:rsidR="00CF0458" w:rsidRPr="00CF0458" w:rsidRDefault="00CF0458" w:rsidP="00CF0458">
      <w:pPr>
        <w:rPr>
          <w:b/>
        </w:rPr>
      </w:pPr>
    </w:p>
    <w:p w:rsidR="00327F2D" w:rsidRDefault="00AB253E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ParserOutput</w:t>
      </w:r>
      <w:proofErr w:type="spellEnd"/>
    </w:p>
    <w:p w:rsidR="002D2EDF" w:rsidRPr="000C2D5E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 xml:space="preserve">auxiliary class for </w:t>
      </w:r>
      <w:r w:rsidR="00AB253E">
        <w:t>Grammar</w:t>
      </w:r>
      <w:r>
        <w:t xml:space="preserve"> class</w:t>
      </w:r>
    </w:p>
    <w:p w:rsidR="002D2EDF" w:rsidRPr="00E41A4A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 xml:space="preserve">represents the </w:t>
      </w:r>
      <w:r w:rsidR="007D2402">
        <w:t>output</w:t>
      </w:r>
      <w:r>
        <w:t xml:space="preserve"> of the transition function</w:t>
      </w:r>
    </w:p>
    <w:p w:rsidR="002D2EDF" w:rsidRPr="00C03EDD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>fields</w:t>
      </w:r>
    </w:p>
    <w:p w:rsidR="002D2EDF" w:rsidRPr="00C03EDD" w:rsidRDefault="00934261" w:rsidP="002D2EDF">
      <w:pPr>
        <w:pStyle w:val="Listparagraf"/>
        <w:numPr>
          <w:ilvl w:val="2"/>
          <w:numId w:val="9"/>
        </w:numPr>
        <w:rPr>
          <w:b/>
        </w:rPr>
      </w:pPr>
      <w:r>
        <w:t>symbols</w:t>
      </w:r>
      <w:r w:rsidR="002D2EDF">
        <w:t>:</w:t>
      </w:r>
      <w:r w:rsidR="008C2D25">
        <w:t xml:space="preserve"> </w:t>
      </w:r>
      <w:r w:rsidR="00B93279">
        <w:t>list</w:t>
      </w:r>
      <w:r w:rsidR="008C2D25">
        <w:t xml:space="preserve"> of</w:t>
      </w:r>
      <w:r w:rsidR="002D2EDF">
        <w:t xml:space="preserve"> string</w:t>
      </w:r>
    </w:p>
    <w:p w:rsidR="00726794" w:rsidRDefault="00726794" w:rsidP="009F4CE9">
      <w:pPr>
        <w:rPr>
          <w:b/>
        </w:rPr>
      </w:pPr>
    </w:p>
    <w:p w:rsidR="009F4CE9" w:rsidRPr="00726794" w:rsidRDefault="00AB253E" w:rsidP="00726794">
      <w:pPr>
        <w:pStyle w:val="Listparagraf"/>
        <w:numPr>
          <w:ilvl w:val="0"/>
          <w:numId w:val="9"/>
        </w:numPr>
        <w:rPr>
          <w:b/>
        </w:rPr>
      </w:pPr>
      <w:r>
        <w:rPr>
          <w:b/>
        </w:rPr>
        <w:t>Grammar</w:t>
      </w:r>
    </w:p>
    <w:p w:rsidR="00A94E23" w:rsidRDefault="00A94E23" w:rsidP="00A94E23">
      <w:pPr>
        <w:pStyle w:val="Listparagraf"/>
        <w:numPr>
          <w:ilvl w:val="1"/>
          <w:numId w:val="8"/>
        </w:numPr>
        <w:rPr>
          <w:b/>
        </w:rPr>
      </w:pPr>
      <w:r>
        <w:t xml:space="preserve">class implementing a </w:t>
      </w:r>
      <w:r w:rsidR="009B5354">
        <w:t>g</w:t>
      </w:r>
      <w:r w:rsidR="00AB253E">
        <w:t>rammar</w:t>
      </w:r>
    </w:p>
    <w:p w:rsidR="009F4CE9" w:rsidRPr="009F4CE9" w:rsidRDefault="009F4CE9" w:rsidP="009F4CE9">
      <w:pPr>
        <w:pStyle w:val="Listparagraf"/>
        <w:numPr>
          <w:ilvl w:val="1"/>
          <w:numId w:val="8"/>
        </w:numPr>
        <w:rPr>
          <w:b/>
        </w:rPr>
      </w:pPr>
      <w:r>
        <w:t>fields</w:t>
      </w:r>
    </w:p>
    <w:p w:rsidR="009F4CE9" w:rsidRPr="00411C41" w:rsidRDefault="00812DA0" w:rsidP="009F4CE9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nonterminals</w:t>
      </w:r>
      <w:proofErr w:type="spellEnd"/>
      <w:r w:rsidR="00E524FF">
        <w:t>: set of string</w:t>
      </w:r>
    </w:p>
    <w:p w:rsidR="00411C41" w:rsidRPr="008124A9" w:rsidRDefault="00812DA0" w:rsidP="009F4CE9">
      <w:pPr>
        <w:pStyle w:val="Listparagraf"/>
        <w:numPr>
          <w:ilvl w:val="2"/>
          <w:numId w:val="8"/>
        </w:numPr>
        <w:rPr>
          <w:b/>
        </w:rPr>
      </w:pPr>
      <w:r>
        <w:t>terminals</w:t>
      </w:r>
      <w:r w:rsidR="008124A9">
        <w:t>: set of string</w:t>
      </w:r>
    </w:p>
    <w:p w:rsidR="008124A9" w:rsidRPr="00610721" w:rsidRDefault="00812DA0" w:rsidP="009F4CE9">
      <w:pPr>
        <w:pStyle w:val="Listparagraf"/>
        <w:numPr>
          <w:ilvl w:val="2"/>
          <w:numId w:val="8"/>
        </w:numPr>
        <w:rPr>
          <w:b/>
        </w:rPr>
      </w:pPr>
      <w:r>
        <w:t>productions</w:t>
      </w:r>
      <w:r w:rsidR="00263FA5">
        <w:t xml:space="preserve">: map from </w:t>
      </w:r>
      <w:proofErr w:type="spellStart"/>
      <w:r w:rsidR="00AB253E">
        <w:t>ParserInput</w:t>
      </w:r>
      <w:proofErr w:type="spellEnd"/>
      <w:r w:rsidR="00263FA5">
        <w:t xml:space="preserve"> instance to</w:t>
      </w:r>
      <w:r>
        <w:t xml:space="preserve"> list of</w:t>
      </w:r>
      <w:r w:rsidR="00263FA5">
        <w:t xml:space="preserve"> </w:t>
      </w:r>
      <w:proofErr w:type="spellStart"/>
      <w:r w:rsidR="00AB253E">
        <w:t>ParserOutput</w:t>
      </w:r>
      <w:proofErr w:type="spellEnd"/>
      <w:r w:rsidR="00263FA5">
        <w:t xml:space="preserve"> instance</w:t>
      </w:r>
    </w:p>
    <w:p w:rsidR="00610721" w:rsidRPr="00970A14" w:rsidRDefault="00812DA0" w:rsidP="009F4CE9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startSymbol</w:t>
      </w:r>
      <w:proofErr w:type="spellEnd"/>
      <w:r w:rsidR="00610721">
        <w:t>: string</w:t>
      </w:r>
    </w:p>
    <w:p w:rsidR="009F4CE9" w:rsidRPr="001D15C7" w:rsidRDefault="009F4CE9" w:rsidP="009F4CE9">
      <w:pPr>
        <w:pStyle w:val="Listparagraf"/>
        <w:numPr>
          <w:ilvl w:val="1"/>
          <w:numId w:val="8"/>
        </w:numPr>
        <w:rPr>
          <w:b/>
        </w:rPr>
      </w:pPr>
      <w:r>
        <w:t>constructors</w:t>
      </w:r>
    </w:p>
    <w:p w:rsidR="001D15C7" w:rsidRPr="001D15C7" w:rsidRDefault="00AB253E" w:rsidP="001D15C7">
      <w:pPr>
        <w:pStyle w:val="Listparagraf"/>
        <w:numPr>
          <w:ilvl w:val="2"/>
          <w:numId w:val="8"/>
        </w:numPr>
        <w:rPr>
          <w:b/>
        </w:rPr>
      </w:pPr>
      <w:r>
        <w:t>Grammar</w:t>
      </w:r>
      <w:r w:rsidR="001D15C7">
        <w:t>()</w:t>
      </w:r>
    </w:p>
    <w:p w:rsidR="001D15C7" w:rsidRPr="00576025" w:rsidRDefault="001D15C7" w:rsidP="001D15C7">
      <w:pPr>
        <w:pStyle w:val="Listparagraf"/>
        <w:numPr>
          <w:ilvl w:val="3"/>
          <w:numId w:val="8"/>
        </w:numPr>
        <w:rPr>
          <w:b/>
        </w:rPr>
      </w:pPr>
      <w:r>
        <w:t xml:space="preserve">Returns a new instance of </w:t>
      </w:r>
      <w:r w:rsidR="00AB253E">
        <w:t>Grammar</w:t>
      </w:r>
      <w:r w:rsidR="00D51F84">
        <w:t xml:space="preserve"> class, ‘g</w:t>
      </w:r>
      <w:r>
        <w:t>’, with no parameters</w:t>
      </w:r>
      <w:r w:rsidR="005D7EB8">
        <w:t>.</w:t>
      </w:r>
    </w:p>
    <w:p w:rsidR="00576025" w:rsidRPr="008A6C16" w:rsidRDefault="000B149C" w:rsidP="00576025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576025" w:rsidRPr="008A6C16" w:rsidRDefault="00D51F84" w:rsidP="00576025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‘g</w:t>
      </w:r>
      <w:r w:rsidR="00576025">
        <w:t>’ has no parameters</w:t>
      </w:r>
    </w:p>
    <w:p w:rsidR="00576025" w:rsidRPr="00576025" w:rsidRDefault="00D51F84" w:rsidP="00576025">
      <w:pPr>
        <w:pStyle w:val="Listparagraf"/>
        <w:numPr>
          <w:ilvl w:val="3"/>
          <w:numId w:val="8"/>
        </w:numPr>
        <w:rPr>
          <w:b/>
        </w:rPr>
      </w:pPr>
      <w:r>
        <w:t>return: ‘g</w:t>
      </w:r>
      <w:r w:rsidR="00576025">
        <w:t>’</w:t>
      </w:r>
    </w:p>
    <w:p w:rsidR="00AC6BE0" w:rsidRPr="00705D29" w:rsidRDefault="00AB253E" w:rsidP="00AC6BE0">
      <w:pPr>
        <w:pStyle w:val="Listparagraf"/>
        <w:numPr>
          <w:ilvl w:val="2"/>
          <w:numId w:val="8"/>
        </w:numPr>
        <w:rPr>
          <w:b/>
        </w:rPr>
      </w:pPr>
      <w:r>
        <w:t>Grammar</w:t>
      </w:r>
      <w:r w:rsidR="0011662E">
        <w:t xml:space="preserve"> </w:t>
      </w:r>
      <w:r w:rsidR="00705D29">
        <w:t>(</w:t>
      </w:r>
      <w:proofErr w:type="spellStart"/>
      <w:r w:rsidR="00705D29">
        <w:t>filePath</w:t>
      </w:r>
      <w:proofErr w:type="spellEnd"/>
      <w:r w:rsidR="00705D29">
        <w:t>)</w:t>
      </w:r>
    </w:p>
    <w:p w:rsidR="00705D29" w:rsidRPr="0014736B" w:rsidRDefault="002B6FEA" w:rsidP="00705D29">
      <w:pPr>
        <w:pStyle w:val="Listparagraf"/>
        <w:numPr>
          <w:ilvl w:val="3"/>
          <w:numId w:val="8"/>
        </w:numPr>
        <w:rPr>
          <w:b/>
        </w:rPr>
      </w:pPr>
      <w:r>
        <w:t xml:space="preserve">Returns a new instance of </w:t>
      </w:r>
      <w:r w:rsidR="00AB253E">
        <w:t>Grammar</w:t>
      </w:r>
      <w:r w:rsidR="00373C56">
        <w:t xml:space="preserve"> class</w:t>
      </w:r>
      <w:r w:rsidR="006551FA">
        <w:t>, ‘</w:t>
      </w:r>
      <w:r w:rsidR="00490E52">
        <w:t>g</w:t>
      </w:r>
      <w:r w:rsidR="006551FA">
        <w:t>’</w:t>
      </w:r>
      <w:r w:rsidR="003B48FC">
        <w:t>,</w:t>
      </w:r>
      <w:r>
        <w:t xml:space="preserve"> with parameters read from </w:t>
      </w:r>
      <w:r w:rsidR="00DF1CB2">
        <w:t xml:space="preserve">a </w:t>
      </w:r>
      <w:r>
        <w:t>file.</w:t>
      </w:r>
    </w:p>
    <w:p w:rsidR="0014736B" w:rsidRPr="008A6C16" w:rsidRDefault="0014736B" w:rsidP="00705D29">
      <w:pPr>
        <w:pStyle w:val="Listparagraf"/>
        <w:numPr>
          <w:ilvl w:val="3"/>
          <w:numId w:val="8"/>
        </w:numPr>
        <w:rPr>
          <w:b/>
        </w:rPr>
      </w:pPr>
      <w:r>
        <w:t>preconditions: ‘</w:t>
      </w:r>
      <w:proofErr w:type="spellStart"/>
      <w:r>
        <w:t>filePath</w:t>
      </w:r>
      <w:proofErr w:type="spellEnd"/>
      <w:r>
        <w:t>’, string – a valid file path</w:t>
      </w:r>
    </w:p>
    <w:p w:rsidR="00490E52" w:rsidRPr="00490E52" w:rsidRDefault="008A6C16" w:rsidP="004C0532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2260BA">
        <w:t>‘</w:t>
      </w:r>
      <w:r w:rsidR="00812DA0">
        <w:t>productions</w:t>
      </w:r>
      <w:r w:rsidR="002260BA">
        <w:t>’</w:t>
      </w:r>
      <w:r w:rsidR="00490E52">
        <w:t xml:space="preserve"> and </w:t>
      </w:r>
      <w:r w:rsidR="002260BA">
        <w:t>‘</w:t>
      </w:r>
      <w:proofErr w:type="spellStart"/>
      <w:r w:rsidR="00812DA0">
        <w:t>startSymbol</w:t>
      </w:r>
      <w:proofErr w:type="spellEnd"/>
      <w:r w:rsidR="00490E52">
        <w:t xml:space="preserve">’ </w:t>
      </w:r>
      <w:r w:rsidR="00043C6D">
        <w:t>of ‘</w:t>
      </w:r>
      <w:r w:rsidR="00490E52">
        <w:t>g</w:t>
      </w:r>
      <w:r w:rsidR="00043C6D">
        <w:t>’ are valid</w:t>
      </w:r>
      <w:r w:rsidR="00B4013A">
        <w:t xml:space="preserve"> (i.e. </w:t>
      </w:r>
      <w:r w:rsidR="00490E52">
        <w:t>‘</w:t>
      </w:r>
      <w:proofErr w:type="spellStart"/>
      <w:r w:rsidR="00490E52">
        <w:t>startSymbol</w:t>
      </w:r>
      <w:proofErr w:type="spellEnd"/>
      <w:r w:rsidR="00490E52">
        <w:t>’</w:t>
      </w:r>
      <w:r w:rsidR="00490E52">
        <w:t xml:space="preserve"> </w:t>
      </w:r>
      <w:r w:rsidR="00490E52">
        <w:rPr>
          <w:rFonts w:cstheme="minorHAnsi"/>
        </w:rPr>
        <w:t>ϵ</w:t>
      </w:r>
      <w:r w:rsidR="00490E52">
        <w:rPr>
          <w:rFonts w:cstheme="minorHAnsi"/>
        </w:rPr>
        <w:t xml:space="preserve"> ‘</w:t>
      </w:r>
      <w:proofErr w:type="spellStart"/>
      <w:r w:rsidR="00490E52">
        <w:rPr>
          <w:rFonts w:cstheme="minorHAnsi"/>
        </w:rPr>
        <w:t>nonterminals</w:t>
      </w:r>
      <w:proofErr w:type="spellEnd"/>
      <w:r w:rsidR="00490E52">
        <w:rPr>
          <w:rFonts w:cstheme="minorHAnsi"/>
        </w:rPr>
        <w:t xml:space="preserve">’, input of ‘productions’ </w:t>
      </w:r>
      <w:r w:rsidR="00490E52">
        <w:rPr>
          <w:rFonts w:cstheme="minorHAnsi"/>
        </w:rPr>
        <w:t>ϵ</w:t>
      </w:r>
      <w:r w:rsidR="00490E52">
        <w:rPr>
          <w:rFonts w:cstheme="minorHAnsi"/>
        </w:rPr>
        <w:t xml:space="preserve"> ‘</w:t>
      </w:r>
      <w:proofErr w:type="spellStart"/>
      <w:r w:rsidR="00490E52">
        <w:rPr>
          <w:rFonts w:cstheme="minorHAnsi"/>
        </w:rPr>
        <w:t>nonterminals</w:t>
      </w:r>
      <w:proofErr w:type="spellEnd"/>
      <w:r w:rsidR="00490E52">
        <w:rPr>
          <w:rFonts w:cstheme="minorHAnsi"/>
        </w:rPr>
        <w:t xml:space="preserve">’ and elements of outputs of </w:t>
      </w:r>
      <w:r w:rsidR="00490E52">
        <w:rPr>
          <w:rFonts w:cstheme="minorHAnsi"/>
        </w:rPr>
        <w:t>‘productions’</w:t>
      </w:r>
      <w:r w:rsidR="00490E52">
        <w:rPr>
          <w:rFonts w:cstheme="minorHAnsi"/>
        </w:rPr>
        <w:t xml:space="preserve"> </w:t>
      </w:r>
      <w:r w:rsidR="00490E52">
        <w:rPr>
          <w:rFonts w:cstheme="minorHAnsi"/>
        </w:rPr>
        <w:t>ϵ</w:t>
      </w:r>
      <w:r w:rsidR="00490E52">
        <w:rPr>
          <w:rFonts w:cstheme="minorHAnsi"/>
        </w:rPr>
        <w:t xml:space="preserve"> ‘</w:t>
      </w:r>
      <w:proofErr w:type="spellStart"/>
      <w:r w:rsidR="00490E52">
        <w:rPr>
          <w:rFonts w:cstheme="minorHAnsi"/>
        </w:rPr>
        <w:t>nonterminals</w:t>
      </w:r>
      <w:proofErr w:type="spellEnd"/>
      <w:r w:rsidR="00490E52">
        <w:rPr>
          <w:rFonts w:cstheme="minorHAnsi"/>
        </w:rPr>
        <w:t>’</w:t>
      </w:r>
      <w:r w:rsidR="00490E52">
        <w:rPr>
          <w:rFonts w:cstheme="minorHAnsi"/>
        </w:rPr>
        <w:t xml:space="preserve"> U ‘</w:t>
      </w:r>
      <w:r w:rsidR="00490E52">
        <w:rPr>
          <w:rFonts w:cstheme="minorHAnsi"/>
        </w:rPr>
        <w:t>terminals’</w:t>
      </w:r>
      <w:r w:rsidR="00490E52">
        <w:t>)</w:t>
      </w:r>
    </w:p>
    <w:p w:rsidR="008A6C16" w:rsidRPr="005B7FB0" w:rsidRDefault="008A6C16" w:rsidP="004C0532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EA2332">
        <w:t>‘</w:t>
      </w:r>
      <w:r w:rsidR="00490E52">
        <w:t>g</w:t>
      </w:r>
      <w:r w:rsidR="00EA2332">
        <w:t>’</w:t>
      </w:r>
    </w:p>
    <w:p w:rsidR="005B7FB0" w:rsidRPr="005B7FB0" w:rsidRDefault="005B7FB0" w:rsidP="005B7FB0">
      <w:pPr>
        <w:rPr>
          <w:b/>
        </w:rPr>
      </w:pPr>
      <w:bookmarkStart w:id="0" w:name="_GoBack"/>
      <w:bookmarkEnd w:id="0"/>
    </w:p>
    <w:p w:rsidR="00BB788D" w:rsidRPr="00726794" w:rsidRDefault="00AB253E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Grammar</w:t>
      </w:r>
      <w:r w:rsidR="00BB788D" w:rsidRPr="00726794">
        <w:rPr>
          <w:b/>
        </w:rPr>
        <w:t>Exception</w:t>
      </w:r>
      <w:proofErr w:type="spellEnd"/>
    </w:p>
    <w:p w:rsidR="00BB788D" w:rsidRPr="00BB788D" w:rsidRDefault="00BB788D" w:rsidP="00BB788D">
      <w:pPr>
        <w:pStyle w:val="Listparagraf"/>
        <w:numPr>
          <w:ilvl w:val="1"/>
          <w:numId w:val="8"/>
        </w:numPr>
        <w:rPr>
          <w:b/>
        </w:rPr>
      </w:pPr>
      <w:r>
        <w:t>exception class</w:t>
      </w:r>
    </w:p>
    <w:p w:rsidR="00C316D1" w:rsidRPr="00687BD4" w:rsidRDefault="00BB788D" w:rsidP="00C316D1">
      <w:pPr>
        <w:pStyle w:val="Listparagraf"/>
        <w:numPr>
          <w:ilvl w:val="1"/>
          <w:numId w:val="8"/>
        </w:numPr>
        <w:rPr>
          <w:b/>
        </w:rPr>
      </w:pPr>
      <w:r>
        <w:t xml:space="preserve">extends </w:t>
      </w:r>
      <w:proofErr w:type="spellStart"/>
      <w:r>
        <w:t>RuntimeException</w:t>
      </w:r>
      <w:proofErr w:type="spellEnd"/>
    </w:p>
    <w:p w:rsidR="00687BD4" w:rsidRPr="00687BD4" w:rsidRDefault="00687BD4" w:rsidP="00687BD4">
      <w:pPr>
        <w:rPr>
          <w:b/>
        </w:rPr>
      </w:pPr>
    </w:p>
    <w:p w:rsidR="00C316D1" w:rsidRPr="00726794" w:rsidRDefault="00AB253E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Grammar</w:t>
      </w:r>
      <w:r w:rsidR="00A94E23" w:rsidRPr="00726794">
        <w:rPr>
          <w:b/>
        </w:rPr>
        <w:t>Console</w:t>
      </w:r>
      <w:proofErr w:type="spellEnd"/>
    </w:p>
    <w:p w:rsidR="00A94E23" w:rsidRPr="008949E9" w:rsidRDefault="00D473C0" w:rsidP="00A94E23">
      <w:pPr>
        <w:pStyle w:val="Listparagraf"/>
        <w:numPr>
          <w:ilvl w:val="1"/>
          <w:numId w:val="8"/>
        </w:numPr>
        <w:rPr>
          <w:b/>
        </w:rPr>
      </w:pPr>
      <w:r>
        <w:t xml:space="preserve">class implementing a console for </w:t>
      </w:r>
      <w:r w:rsidR="00AB253E">
        <w:t>Grammar</w:t>
      </w:r>
      <w:r w:rsidR="002A00C5">
        <w:t xml:space="preserve"> class</w:t>
      </w:r>
    </w:p>
    <w:p w:rsidR="008949E9" w:rsidRPr="00F20D5E" w:rsidRDefault="00F20D5E" w:rsidP="00A94E23">
      <w:pPr>
        <w:pStyle w:val="Listparagraf"/>
        <w:numPr>
          <w:ilvl w:val="1"/>
          <w:numId w:val="8"/>
        </w:numPr>
        <w:rPr>
          <w:b/>
        </w:rPr>
      </w:pPr>
      <w:r>
        <w:t>fields</w:t>
      </w:r>
    </w:p>
    <w:p w:rsidR="00F20D5E" w:rsidRPr="006E749C" w:rsidRDefault="00490E52" w:rsidP="00F20D5E">
      <w:pPr>
        <w:pStyle w:val="Listparagraf"/>
        <w:numPr>
          <w:ilvl w:val="2"/>
          <w:numId w:val="8"/>
        </w:numPr>
        <w:rPr>
          <w:b/>
        </w:rPr>
      </w:pPr>
      <w:r>
        <w:t>g</w:t>
      </w:r>
      <w:r w:rsidR="00673055">
        <w:t>rammar</w:t>
      </w:r>
      <w:r w:rsidR="00F20D5E">
        <w:t xml:space="preserve">: </w:t>
      </w:r>
      <w:r w:rsidR="00AB253E">
        <w:t>Grammar</w:t>
      </w:r>
      <w:r w:rsidR="00F20D5E">
        <w:t xml:space="preserve"> instance</w:t>
      </w:r>
    </w:p>
    <w:p w:rsidR="006E749C" w:rsidRPr="006E749C" w:rsidRDefault="00EC0592" w:rsidP="006E749C">
      <w:pPr>
        <w:pStyle w:val="Listparagraf"/>
        <w:numPr>
          <w:ilvl w:val="1"/>
          <w:numId w:val="8"/>
        </w:numPr>
        <w:rPr>
          <w:b/>
        </w:rPr>
      </w:pPr>
      <w:r>
        <w:t>methods and functions</w:t>
      </w:r>
    </w:p>
    <w:p w:rsidR="00EC0592" w:rsidRDefault="00EC0592" w:rsidP="00FA57F3">
      <w:pPr>
        <w:pStyle w:val="Listparagraf"/>
        <w:numPr>
          <w:ilvl w:val="2"/>
          <w:numId w:val="8"/>
        </w:numPr>
      </w:pPr>
      <w:r w:rsidRPr="00EC0592">
        <w:t>start()</w:t>
      </w:r>
    </w:p>
    <w:p w:rsidR="00EC0592" w:rsidRPr="0014736B" w:rsidRDefault="00625A08" w:rsidP="00EC0592">
      <w:pPr>
        <w:pStyle w:val="Listparagraf"/>
        <w:numPr>
          <w:ilvl w:val="3"/>
          <w:numId w:val="8"/>
        </w:numPr>
        <w:rPr>
          <w:b/>
        </w:rPr>
      </w:pPr>
      <w:r>
        <w:t>Runs</w:t>
      </w:r>
      <w:r w:rsidR="009243CE">
        <w:t xml:space="preserve"> the </w:t>
      </w:r>
      <w:proofErr w:type="spellStart"/>
      <w:r w:rsidR="00AB253E">
        <w:t>Grammar</w:t>
      </w:r>
      <w:r w:rsidR="009243CE">
        <w:t>Console</w:t>
      </w:r>
      <w:proofErr w:type="spellEnd"/>
      <w:r w:rsidR="009243CE">
        <w:t xml:space="preserve"> instance</w:t>
      </w:r>
      <w:r w:rsidR="003B5D0A">
        <w:t>, ‘</w:t>
      </w:r>
      <w:proofErr w:type="spellStart"/>
      <w:r w:rsidR="003B5D0A">
        <w:t>gc</w:t>
      </w:r>
      <w:proofErr w:type="spellEnd"/>
      <w:r w:rsidR="00DB4E10">
        <w:t>’</w:t>
      </w:r>
      <w:r w:rsidR="009243CE">
        <w:t>.</w:t>
      </w:r>
    </w:p>
    <w:p w:rsidR="00EC0592" w:rsidRPr="008A6C16" w:rsidRDefault="00EC0592" w:rsidP="00EC0592">
      <w:pPr>
        <w:pStyle w:val="Listparagraf"/>
        <w:numPr>
          <w:ilvl w:val="3"/>
          <w:numId w:val="8"/>
        </w:numPr>
        <w:rPr>
          <w:b/>
        </w:rPr>
      </w:pPr>
      <w:r>
        <w:t xml:space="preserve">preconditions: </w:t>
      </w:r>
      <w:r w:rsidR="00625A08">
        <w:t>true</w:t>
      </w:r>
    </w:p>
    <w:p w:rsidR="00FA57F3" w:rsidRPr="00DB4E10" w:rsidRDefault="00EC0592" w:rsidP="00FA57F3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DB4E10">
        <w:t>‘</w:t>
      </w:r>
      <w:proofErr w:type="spellStart"/>
      <w:r w:rsidR="003B5D0A">
        <w:t>gc</w:t>
      </w:r>
      <w:proofErr w:type="spellEnd"/>
      <w:r w:rsidR="00DB4E10">
        <w:t>’ is running</w:t>
      </w:r>
    </w:p>
    <w:p w:rsidR="00DB4E10" w:rsidRPr="00DB4E10" w:rsidRDefault="00DB4E10" w:rsidP="00DB4E10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readLine</w:t>
      </w:r>
      <w:proofErr w:type="spellEnd"/>
      <w:r>
        <w:t>()</w:t>
      </w:r>
    </w:p>
    <w:p w:rsidR="00DB4E10" w:rsidRPr="0014736B" w:rsidRDefault="00C06E5A" w:rsidP="00DB4E10">
      <w:pPr>
        <w:pStyle w:val="Listparagraf"/>
        <w:numPr>
          <w:ilvl w:val="3"/>
          <w:numId w:val="8"/>
        </w:numPr>
        <w:rPr>
          <w:b/>
        </w:rPr>
      </w:pPr>
      <w:r>
        <w:t>Reads the next</w:t>
      </w:r>
      <w:r w:rsidR="00DB4E10">
        <w:t xml:space="preserve"> line</w:t>
      </w:r>
      <w:r w:rsidR="00CA30F3">
        <w:t xml:space="preserve"> ‘l’</w:t>
      </w:r>
      <w:r w:rsidR="00DB4E10">
        <w:t xml:space="preserve"> from the console and returns it.</w:t>
      </w:r>
    </w:p>
    <w:p w:rsidR="00DB4E10" w:rsidRPr="008A6C16" w:rsidRDefault="00DB4E10" w:rsidP="00DB4E10">
      <w:pPr>
        <w:pStyle w:val="Listparagraf"/>
        <w:numPr>
          <w:ilvl w:val="3"/>
          <w:numId w:val="8"/>
        </w:numPr>
        <w:rPr>
          <w:b/>
        </w:rPr>
      </w:pPr>
      <w:r>
        <w:t xml:space="preserve">preconditions: </w:t>
      </w:r>
      <w:r w:rsidR="0068729D">
        <w:t>true</w:t>
      </w:r>
    </w:p>
    <w:p w:rsidR="00A313A4" w:rsidRPr="00A313A4" w:rsidRDefault="00DB4E10" w:rsidP="003123C7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A313A4">
        <w:t>‘l’ is the next line read</w:t>
      </w:r>
    </w:p>
    <w:p w:rsidR="00DB4E10" w:rsidRPr="00A313A4" w:rsidRDefault="00DB4E10" w:rsidP="003123C7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0F1332">
        <w:t>‘l'</w:t>
      </w:r>
    </w:p>
    <w:p w:rsidR="00DB4E10" w:rsidRPr="00C22064" w:rsidRDefault="00C22064" w:rsidP="00C22064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getCommands</w:t>
      </w:r>
      <w:proofErr w:type="spellEnd"/>
      <w:r>
        <w:t>()</w:t>
      </w:r>
    </w:p>
    <w:p w:rsidR="00002306" w:rsidRPr="00D605FF" w:rsidRDefault="00C22064" w:rsidP="004D626A">
      <w:pPr>
        <w:pStyle w:val="Listparagraf"/>
        <w:numPr>
          <w:ilvl w:val="3"/>
          <w:numId w:val="8"/>
        </w:numPr>
        <w:rPr>
          <w:b/>
        </w:rPr>
      </w:pPr>
      <w:r>
        <w:t xml:space="preserve">Returns a map </w:t>
      </w:r>
      <w:r w:rsidR="002E47C9">
        <w:t xml:space="preserve">‘m’ </w:t>
      </w:r>
      <w:r>
        <w:t xml:space="preserve">from a string to function references of </w:t>
      </w:r>
      <w:proofErr w:type="spellStart"/>
      <w:r w:rsidR="00AB253E">
        <w:t>Grammar</w:t>
      </w:r>
      <w:r w:rsidR="00FE165B">
        <w:t>Console</w:t>
      </w:r>
      <w:proofErr w:type="spellEnd"/>
      <w:r>
        <w:t xml:space="preserve"> instance ‘</w:t>
      </w:r>
      <w:proofErr w:type="spellStart"/>
      <w:r w:rsidR="003B5D0A">
        <w:t>gc</w:t>
      </w:r>
      <w:proofErr w:type="spellEnd"/>
      <w:r>
        <w:t>’.</w:t>
      </w:r>
    </w:p>
    <w:p w:rsidR="00D605FF" w:rsidRPr="008A6C16" w:rsidRDefault="00D605FF" w:rsidP="00D605FF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D605FF" w:rsidRPr="00A313A4" w:rsidRDefault="00D605FF" w:rsidP="00D605FF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‘m’ maps to function referenc</w:t>
      </w:r>
      <w:r w:rsidR="00272A1E">
        <w:t>es of ‘</w:t>
      </w:r>
      <w:proofErr w:type="spellStart"/>
      <w:r w:rsidR="003B5D0A">
        <w:t>gc</w:t>
      </w:r>
      <w:proofErr w:type="spellEnd"/>
      <w:r w:rsidR="0050012C">
        <w:t>’</w:t>
      </w:r>
    </w:p>
    <w:p w:rsidR="00D605FF" w:rsidRPr="00A313A4" w:rsidRDefault="00D605FF" w:rsidP="00D605FF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9B1947">
        <w:t>‘m</w:t>
      </w:r>
      <w:r>
        <w:t>'</w:t>
      </w:r>
    </w:p>
    <w:p w:rsidR="00D605FF" w:rsidRPr="006F13DB" w:rsidRDefault="006F13DB" w:rsidP="006F13DB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getMenu</w:t>
      </w:r>
      <w:proofErr w:type="spellEnd"/>
      <w:r>
        <w:t>()</w:t>
      </w:r>
    </w:p>
    <w:p w:rsidR="006F13DB" w:rsidRPr="003F1F36" w:rsidRDefault="006F13DB" w:rsidP="006F13DB">
      <w:pPr>
        <w:pStyle w:val="Listparagraf"/>
        <w:numPr>
          <w:ilvl w:val="3"/>
          <w:numId w:val="8"/>
        </w:numPr>
        <w:rPr>
          <w:b/>
        </w:rPr>
      </w:pPr>
      <w:r>
        <w:t xml:space="preserve">Returns a string </w:t>
      </w:r>
      <w:r w:rsidR="001C61A7">
        <w:t xml:space="preserve">‘s’ </w:t>
      </w:r>
      <w:r>
        <w:t xml:space="preserve">representing the codes associated </w:t>
      </w:r>
      <w:r w:rsidR="00E76F95">
        <w:t>with</w:t>
      </w:r>
      <w:r>
        <w:t xml:space="preserve"> each </w:t>
      </w:r>
      <w:r w:rsidR="00E76F95">
        <w:t>command description</w:t>
      </w:r>
      <w:r w:rsidR="00522DEF">
        <w:t xml:space="preserve"> of </w:t>
      </w:r>
      <w:proofErr w:type="spellStart"/>
      <w:r w:rsidR="00AB253E">
        <w:t>Grammar</w:t>
      </w:r>
      <w:r w:rsidR="0039542C">
        <w:t>Console</w:t>
      </w:r>
      <w:proofErr w:type="spellEnd"/>
      <w:r w:rsidR="00522DEF">
        <w:t xml:space="preserve"> instance ‘</w:t>
      </w:r>
      <w:proofErr w:type="spellStart"/>
      <w:r w:rsidR="003B5D0A">
        <w:t>gc</w:t>
      </w:r>
      <w:proofErr w:type="spellEnd"/>
      <w:r w:rsidR="00522DEF">
        <w:t>’</w:t>
      </w:r>
    </w:p>
    <w:p w:rsidR="003F1F36" w:rsidRPr="008A6C16" w:rsidRDefault="003F1F36" w:rsidP="003F1F36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3F1F36" w:rsidRPr="003F1F36" w:rsidRDefault="003F1F36" w:rsidP="00763563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‘s’ is a string representation of the menu</w:t>
      </w:r>
    </w:p>
    <w:p w:rsidR="003F1F36" w:rsidRPr="003F1F36" w:rsidRDefault="003F1F36" w:rsidP="00763563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66240D">
        <w:t>‘s</w:t>
      </w:r>
      <w:r w:rsidR="00D452F4">
        <w:t>’</w:t>
      </w:r>
    </w:p>
    <w:p w:rsidR="003F1F36" w:rsidRPr="00A26A28" w:rsidRDefault="00812DA0" w:rsidP="0066240D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nonterminals</w:t>
      </w:r>
      <w:r w:rsidR="0066240D">
        <w:t>Command</w:t>
      </w:r>
      <w:proofErr w:type="spellEnd"/>
      <w:r w:rsidR="0066240D">
        <w:t>()</w:t>
      </w:r>
    </w:p>
    <w:p w:rsidR="00A26A28" w:rsidRPr="00A26A28" w:rsidRDefault="006F3D34" w:rsidP="00A26A28">
      <w:pPr>
        <w:pStyle w:val="Listparagraf"/>
        <w:numPr>
          <w:ilvl w:val="3"/>
          <w:numId w:val="8"/>
        </w:numPr>
        <w:rPr>
          <w:b/>
        </w:rPr>
      </w:pPr>
      <w:r>
        <w:t>Writes</w:t>
      </w:r>
      <w:r w:rsidR="00A26A28">
        <w:t xml:space="preserve"> the </w:t>
      </w:r>
      <w:proofErr w:type="spellStart"/>
      <w:r w:rsidR="00812DA0">
        <w:t>nonterminals</w:t>
      </w:r>
      <w:proofErr w:type="spellEnd"/>
      <w:r w:rsidR="00A26A28">
        <w:t xml:space="preserve"> </w:t>
      </w:r>
      <w:r w:rsidR="00842947">
        <w:t>‘</w:t>
      </w:r>
      <w:proofErr w:type="spellStart"/>
      <w:r w:rsidR="00812DA0">
        <w:t>nonterminals</w:t>
      </w:r>
      <w:proofErr w:type="spellEnd"/>
      <w:r w:rsidR="00842947">
        <w:t xml:space="preserve">’ </w:t>
      </w:r>
      <w:r w:rsidR="00A26A28">
        <w:t>of ‘</w:t>
      </w:r>
      <w:r w:rsidR="00490E52">
        <w:t>g</w:t>
      </w:r>
      <w:r w:rsidR="00D452F4">
        <w:t>rammar</w:t>
      </w:r>
      <w:r w:rsidR="00A26A28">
        <w:t>’ to the console.</w:t>
      </w:r>
    </w:p>
    <w:p w:rsidR="00A26A28" w:rsidRPr="008A6C16" w:rsidRDefault="00A26A28" w:rsidP="00A26A28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842947" w:rsidRPr="00314B2A" w:rsidRDefault="00A26A28" w:rsidP="00E05EB9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6F3D34">
        <w:t>‘</w:t>
      </w:r>
      <w:proofErr w:type="spellStart"/>
      <w:r w:rsidR="00812DA0">
        <w:t>nonterminals</w:t>
      </w:r>
      <w:proofErr w:type="spellEnd"/>
      <w:r w:rsidR="006F3D34">
        <w:t xml:space="preserve">’ were </w:t>
      </w:r>
      <w:r w:rsidR="003418CB">
        <w:t>written to the console</w:t>
      </w:r>
      <w:r w:rsidR="006F3D34">
        <w:t xml:space="preserve"> </w:t>
      </w:r>
    </w:p>
    <w:p w:rsidR="00314B2A" w:rsidRPr="00314B2A" w:rsidRDefault="00812DA0" w:rsidP="00314B2A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terminals</w:t>
      </w:r>
      <w:r w:rsidR="00314B2A">
        <w:t>Command</w:t>
      </w:r>
      <w:proofErr w:type="spellEnd"/>
      <w:r w:rsidR="00314B2A">
        <w:t>()</w:t>
      </w:r>
    </w:p>
    <w:p w:rsidR="00314B2A" w:rsidRPr="00A26A28" w:rsidRDefault="00314B2A" w:rsidP="00314B2A">
      <w:pPr>
        <w:pStyle w:val="Listparagraf"/>
        <w:numPr>
          <w:ilvl w:val="3"/>
          <w:numId w:val="8"/>
        </w:numPr>
        <w:rPr>
          <w:b/>
        </w:rPr>
      </w:pPr>
      <w:r>
        <w:t xml:space="preserve">Writes the </w:t>
      </w:r>
      <w:r w:rsidR="00812DA0">
        <w:t>terminals</w:t>
      </w:r>
      <w:r>
        <w:t xml:space="preserve"> ‘</w:t>
      </w:r>
      <w:r w:rsidR="00812DA0">
        <w:t>terminals</w:t>
      </w:r>
      <w:r>
        <w:t>’ of ‘</w:t>
      </w:r>
      <w:r w:rsidR="00490E52">
        <w:t>g</w:t>
      </w:r>
      <w:r w:rsidR="004A4560">
        <w:t>rammar</w:t>
      </w:r>
      <w:r>
        <w:t>’ to the console.</w:t>
      </w:r>
    </w:p>
    <w:p w:rsidR="00314B2A" w:rsidRPr="008A6C16" w:rsidRDefault="00314B2A" w:rsidP="00314B2A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314B2A" w:rsidRPr="00842947" w:rsidRDefault="00314B2A" w:rsidP="00314B2A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r w:rsidR="00812DA0">
        <w:t>terminals</w:t>
      </w:r>
      <w:r w:rsidR="00013CB6">
        <w:t xml:space="preserve">’ </w:t>
      </w:r>
      <w:r w:rsidR="006637FD">
        <w:t>was</w:t>
      </w:r>
      <w:r>
        <w:t xml:space="preserve"> written to the console </w:t>
      </w:r>
    </w:p>
    <w:p w:rsidR="00314B2A" w:rsidRPr="006C0654" w:rsidRDefault="00812DA0" w:rsidP="00EF21ED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productions</w:t>
      </w:r>
      <w:r w:rsidR="00EF21ED">
        <w:t>Command</w:t>
      </w:r>
      <w:proofErr w:type="spellEnd"/>
      <w:r w:rsidR="006C0654">
        <w:t>()</w:t>
      </w:r>
    </w:p>
    <w:p w:rsidR="00DB689B" w:rsidRPr="00A26A28" w:rsidRDefault="009F3CE7" w:rsidP="00DB689B">
      <w:pPr>
        <w:pStyle w:val="Listparagraf"/>
        <w:numPr>
          <w:ilvl w:val="3"/>
          <w:numId w:val="8"/>
        </w:numPr>
        <w:rPr>
          <w:b/>
        </w:rPr>
      </w:pPr>
      <w:r>
        <w:t>Reads a nonterminal ‘</w:t>
      </w:r>
      <w:proofErr w:type="spellStart"/>
      <w:r>
        <w:t>nt</w:t>
      </w:r>
      <w:proofErr w:type="spellEnd"/>
      <w:r>
        <w:t>’ from the console and w</w:t>
      </w:r>
      <w:r w:rsidR="00DB689B">
        <w:t xml:space="preserve">rites the </w:t>
      </w:r>
      <w:r w:rsidR="00812DA0">
        <w:t>productions</w:t>
      </w:r>
      <w:r w:rsidR="00DB689B">
        <w:t xml:space="preserve"> ‘</w:t>
      </w:r>
      <w:r w:rsidR="00931C44">
        <w:t>prods</w:t>
      </w:r>
      <w:r w:rsidR="00DB689B">
        <w:t xml:space="preserve">’ </w:t>
      </w:r>
      <w:r>
        <w:t>from ‘</w:t>
      </w:r>
      <w:proofErr w:type="spellStart"/>
      <w:proofErr w:type="gramStart"/>
      <w:r>
        <w:t>nt</w:t>
      </w:r>
      <w:proofErr w:type="spellEnd"/>
      <w:proofErr w:type="gramEnd"/>
      <w:r>
        <w:t xml:space="preserve">’ </w:t>
      </w:r>
      <w:r w:rsidR="00DB689B">
        <w:t>of ‘</w:t>
      </w:r>
      <w:r w:rsidR="00490E52">
        <w:t>g</w:t>
      </w:r>
      <w:r w:rsidR="000B232D">
        <w:t>rammar</w:t>
      </w:r>
      <w:r w:rsidR="00DB689B">
        <w:t>’ to the console.</w:t>
      </w:r>
    </w:p>
    <w:p w:rsidR="00DB689B" w:rsidRPr="008A6C16" w:rsidRDefault="00DB689B" w:rsidP="00DB689B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DB689B" w:rsidRPr="00842947" w:rsidRDefault="00DB689B" w:rsidP="00DB689B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4E0048">
        <w:t>‘</w:t>
      </w:r>
      <w:r w:rsidR="00795932">
        <w:t>prods</w:t>
      </w:r>
      <w:r w:rsidR="004E0048">
        <w:t xml:space="preserve">’ </w:t>
      </w:r>
      <w:r w:rsidR="00E91697">
        <w:t>were</w:t>
      </w:r>
      <w:r>
        <w:t xml:space="preserve"> written to the console </w:t>
      </w:r>
    </w:p>
    <w:p w:rsidR="006C0654" w:rsidRPr="00497FA6" w:rsidRDefault="00812DA0" w:rsidP="007A4C50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startSymbol</w:t>
      </w:r>
      <w:r w:rsidR="007A4C50">
        <w:t>Command</w:t>
      </w:r>
      <w:proofErr w:type="spellEnd"/>
      <w:r w:rsidR="007A4C50">
        <w:t>()</w:t>
      </w:r>
    </w:p>
    <w:p w:rsidR="00497FA6" w:rsidRPr="00A26A28" w:rsidRDefault="00497FA6" w:rsidP="00497FA6">
      <w:pPr>
        <w:pStyle w:val="Listparagraf"/>
        <w:numPr>
          <w:ilvl w:val="3"/>
          <w:numId w:val="8"/>
        </w:numPr>
        <w:rPr>
          <w:b/>
        </w:rPr>
      </w:pPr>
      <w:r>
        <w:t xml:space="preserve">Writes the </w:t>
      </w:r>
      <w:r w:rsidR="00795932">
        <w:t>start symbol</w:t>
      </w:r>
      <w:r>
        <w:t xml:space="preserve"> ‘</w:t>
      </w:r>
      <w:proofErr w:type="spellStart"/>
      <w:r w:rsidR="00795932">
        <w:t>ss</w:t>
      </w:r>
      <w:proofErr w:type="spellEnd"/>
      <w:r>
        <w:t>’ of ‘</w:t>
      </w:r>
      <w:r w:rsidR="00490E52">
        <w:t>g</w:t>
      </w:r>
      <w:r>
        <w:t>’ to the console.</w:t>
      </w:r>
    </w:p>
    <w:p w:rsidR="00497FA6" w:rsidRPr="008A6C16" w:rsidRDefault="00497FA6" w:rsidP="00497FA6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497FA6" w:rsidRPr="00842947" w:rsidRDefault="00497FA6" w:rsidP="00497FA6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proofErr w:type="spellStart"/>
      <w:r w:rsidR="00795932">
        <w:t>ss</w:t>
      </w:r>
      <w:proofErr w:type="spellEnd"/>
      <w:r w:rsidR="009E718C">
        <w:t>’</w:t>
      </w:r>
      <w:r>
        <w:t xml:space="preserve"> w</w:t>
      </w:r>
      <w:r w:rsidR="009E718C">
        <w:t xml:space="preserve">as </w:t>
      </w:r>
      <w:r>
        <w:t xml:space="preserve">written to the console </w:t>
      </w:r>
    </w:p>
    <w:p w:rsidR="004361AC" w:rsidRDefault="00E63998" w:rsidP="00E63998">
      <w:pPr>
        <w:pStyle w:val="Listparagraf"/>
        <w:numPr>
          <w:ilvl w:val="2"/>
          <w:numId w:val="8"/>
        </w:numPr>
      </w:pPr>
      <w:proofErr w:type="spellStart"/>
      <w:r w:rsidRPr="00E63998">
        <w:lastRenderedPageBreak/>
        <w:t>exitCommand</w:t>
      </w:r>
      <w:proofErr w:type="spellEnd"/>
      <w:r>
        <w:t>()</w:t>
      </w:r>
    </w:p>
    <w:p w:rsidR="00E63998" w:rsidRPr="00A26A28" w:rsidRDefault="00E63998" w:rsidP="00E63998">
      <w:pPr>
        <w:pStyle w:val="Listparagraf"/>
        <w:numPr>
          <w:ilvl w:val="3"/>
          <w:numId w:val="8"/>
        </w:numPr>
        <w:rPr>
          <w:b/>
        </w:rPr>
      </w:pPr>
      <w:r>
        <w:t>Writes exiting messages</w:t>
      </w:r>
      <w:r w:rsidR="009527B9">
        <w:t xml:space="preserve"> ‘</w:t>
      </w:r>
      <w:proofErr w:type="spellStart"/>
      <w:r w:rsidR="009527B9">
        <w:t>em</w:t>
      </w:r>
      <w:proofErr w:type="spellEnd"/>
      <w:r w:rsidR="009527B9">
        <w:t>’</w:t>
      </w:r>
      <w:r>
        <w:t xml:space="preserve"> to the console.</w:t>
      </w:r>
    </w:p>
    <w:p w:rsidR="00E63998" w:rsidRPr="008A6C16" w:rsidRDefault="00E63998" w:rsidP="00E63998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E63998" w:rsidRPr="00725BCF" w:rsidRDefault="00E63998" w:rsidP="00725BCF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proofErr w:type="spellStart"/>
      <w:r w:rsidR="004E689B">
        <w:t>em</w:t>
      </w:r>
      <w:proofErr w:type="spellEnd"/>
      <w:r>
        <w:t xml:space="preserve">’ were written to the console </w:t>
      </w:r>
    </w:p>
    <w:p w:rsidR="00A26A28" w:rsidRPr="00D605FF" w:rsidRDefault="00A26A28" w:rsidP="00842947">
      <w:pPr>
        <w:pStyle w:val="Listparagraf"/>
        <w:ind w:left="2880"/>
        <w:rPr>
          <w:b/>
        </w:rPr>
      </w:pPr>
    </w:p>
    <w:sectPr w:rsidR="00A26A28" w:rsidRPr="00D6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7B38"/>
    <w:multiLevelType w:val="hybridMultilevel"/>
    <w:tmpl w:val="FAC2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EBA"/>
    <w:multiLevelType w:val="hybridMultilevel"/>
    <w:tmpl w:val="60A046CE"/>
    <w:lvl w:ilvl="0" w:tplc="F1E0B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2EB"/>
    <w:multiLevelType w:val="hybridMultilevel"/>
    <w:tmpl w:val="579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4C8B"/>
    <w:multiLevelType w:val="hybridMultilevel"/>
    <w:tmpl w:val="81760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54597"/>
    <w:multiLevelType w:val="hybridMultilevel"/>
    <w:tmpl w:val="FE967EA6"/>
    <w:lvl w:ilvl="0" w:tplc="A524C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3383E"/>
    <w:multiLevelType w:val="hybridMultilevel"/>
    <w:tmpl w:val="922E7D34"/>
    <w:lvl w:ilvl="0" w:tplc="A524C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A7D4B"/>
    <w:multiLevelType w:val="hybridMultilevel"/>
    <w:tmpl w:val="D474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158A6"/>
    <w:multiLevelType w:val="hybridMultilevel"/>
    <w:tmpl w:val="81006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57F7D"/>
    <w:multiLevelType w:val="hybridMultilevel"/>
    <w:tmpl w:val="0570F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8A76607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52"/>
    <w:rsid w:val="00002306"/>
    <w:rsid w:val="000115E5"/>
    <w:rsid w:val="00013CB6"/>
    <w:rsid w:val="00043C6D"/>
    <w:rsid w:val="000463BC"/>
    <w:rsid w:val="00080CC4"/>
    <w:rsid w:val="00083C10"/>
    <w:rsid w:val="0009719E"/>
    <w:rsid w:val="000A20FE"/>
    <w:rsid w:val="000B149C"/>
    <w:rsid w:val="000B1BED"/>
    <w:rsid w:val="000B232D"/>
    <w:rsid w:val="000B3931"/>
    <w:rsid w:val="000C2BCE"/>
    <w:rsid w:val="000C2D5E"/>
    <w:rsid w:val="000C6A48"/>
    <w:rsid w:val="000E07A9"/>
    <w:rsid w:val="000F1332"/>
    <w:rsid w:val="0011662E"/>
    <w:rsid w:val="00121223"/>
    <w:rsid w:val="0012264D"/>
    <w:rsid w:val="00140CB6"/>
    <w:rsid w:val="0014736B"/>
    <w:rsid w:val="001479B5"/>
    <w:rsid w:val="00157452"/>
    <w:rsid w:val="00180F65"/>
    <w:rsid w:val="001A16DB"/>
    <w:rsid w:val="001A3E27"/>
    <w:rsid w:val="001C61A7"/>
    <w:rsid w:val="001D15C7"/>
    <w:rsid w:val="00205FE3"/>
    <w:rsid w:val="00225947"/>
    <w:rsid w:val="002260BA"/>
    <w:rsid w:val="00260AEF"/>
    <w:rsid w:val="00261F9D"/>
    <w:rsid w:val="00262A4C"/>
    <w:rsid w:val="00263FA5"/>
    <w:rsid w:val="00272A1E"/>
    <w:rsid w:val="0027390B"/>
    <w:rsid w:val="002A00C5"/>
    <w:rsid w:val="002B6FEA"/>
    <w:rsid w:val="002C395A"/>
    <w:rsid w:val="002C7837"/>
    <w:rsid w:val="002D2EDF"/>
    <w:rsid w:val="002E47C9"/>
    <w:rsid w:val="003015E5"/>
    <w:rsid w:val="00301F68"/>
    <w:rsid w:val="00314B2A"/>
    <w:rsid w:val="0032498E"/>
    <w:rsid w:val="00327F2D"/>
    <w:rsid w:val="003418CB"/>
    <w:rsid w:val="003448BA"/>
    <w:rsid w:val="00352609"/>
    <w:rsid w:val="00373C56"/>
    <w:rsid w:val="0039542C"/>
    <w:rsid w:val="003A2F6F"/>
    <w:rsid w:val="003A46D1"/>
    <w:rsid w:val="003B48FC"/>
    <w:rsid w:val="003B5D0A"/>
    <w:rsid w:val="003B7152"/>
    <w:rsid w:val="003B7865"/>
    <w:rsid w:val="003C52BD"/>
    <w:rsid w:val="003F1F36"/>
    <w:rsid w:val="003F362B"/>
    <w:rsid w:val="0040147B"/>
    <w:rsid w:val="00411B90"/>
    <w:rsid w:val="00411C41"/>
    <w:rsid w:val="00426F84"/>
    <w:rsid w:val="00431B66"/>
    <w:rsid w:val="004361AC"/>
    <w:rsid w:val="00460CA6"/>
    <w:rsid w:val="00471028"/>
    <w:rsid w:val="0047333C"/>
    <w:rsid w:val="0047513B"/>
    <w:rsid w:val="00490E52"/>
    <w:rsid w:val="00497FA6"/>
    <w:rsid w:val="004A4560"/>
    <w:rsid w:val="004A4E11"/>
    <w:rsid w:val="004C005D"/>
    <w:rsid w:val="004C3261"/>
    <w:rsid w:val="004D626A"/>
    <w:rsid w:val="004E0048"/>
    <w:rsid w:val="004E689B"/>
    <w:rsid w:val="004F228F"/>
    <w:rsid w:val="0050012C"/>
    <w:rsid w:val="005123DA"/>
    <w:rsid w:val="00522DEF"/>
    <w:rsid w:val="00576025"/>
    <w:rsid w:val="00583D62"/>
    <w:rsid w:val="00595AD4"/>
    <w:rsid w:val="005B7FB0"/>
    <w:rsid w:val="005D7EB8"/>
    <w:rsid w:val="005E3989"/>
    <w:rsid w:val="005F01A2"/>
    <w:rsid w:val="00605959"/>
    <w:rsid w:val="00610721"/>
    <w:rsid w:val="00622CAD"/>
    <w:rsid w:val="00625A08"/>
    <w:rsid w:val="00625D61"/>
    <w:rsid w:val="006455D9"/>
    <w:rsid w:val="006551FA"/>
    <w:rsid w:val="006605CE"/>
    <w:rsid w:val="0066240D"/>
    <w:rsid w:val="006637FD"/>
    <w:rsid w:val="00673055"/>
    <w:rsid w:val="0067389B"/>
    <w:rsid w:val="00674D48"/>
    <w:rsid w:val="0068729D"/>
    <w:rsid w:val="00687BD4"/>
    <w:rsid w:val="006C0654"/>
    <w:rsid w:val="006E749C"/>
    <w:rsid w:val="006F13DB"/>
    <w:rsid w:val="006F3D34"/>
    <w:rsid w:val="00705D29"/>
    <w:rsid w:val="0071364F"/>
    <w:rsid w:val="00725759"/>
    <w:rsid w:val="00725BCF"/>
    <w:rsid w:val="00726794"/>
    <w:rsid w:val="007722C9"/>
    <w:rsid w:val="0078421B"/>
    <w:rsid w:val="00795932"/>
    <w:rsid w:val="007A21A0"/>
    <w:rsid w:val="007A4C50"/>
    <w:rsid w:val="007A65BE"/>
    <w:rsid w:val="007C53D6"/>
    <w:rsid w:val="007D235F"/>
    <w:rsid w:val="007D2402"/>
    <w:rsid w:val="007E0DA3"/>
    <w:rsid w:val="007F1434"/>
    <w:rsid w:val="007F7336"/>
    <w:rsid w:val="008124A9"/>
    <w:rsid w:val="00812DA0"/>
    <w:rsid w:val="008279A7"/>
    <w:rsid w:val="00842947"/>
    <w:rsid w:val="00847E27"/>
    <w:rsid w:val="00863AF3"/>
    <w:rsid w:val="0086512C"/>
    <w:rsid w:val="008949E9"/>
    <w:rsid w:val="008A6C16"/>
    <w:rsid w:val="008C2D25"/>
    <w:rsid w:val="009017F0"/>
    <w:rsid w:val="00904F08"/>
    <w:rsid w:val="009243CE"/>
    <w:rsid w:val="00931C44"/>
    <w:rsid w:val="00934261"/>
    <w:rsid w:val="009527B9"/>
    <w:rsid w:val="00956A4B"/>
    <w:rsid w:val="00957FEE"/>
    <w:rsid w:val="00960B4F"/>
    <w:rsid w:val="00970A14"/>
    <w:rsid w:val="0098431A"/>
    <w:rsid w:val="009A08E9"/>
    <w:rsid w:val="009A4543"/>
    <w:rsid w:val="009B184A"/>
    <w:rsid w:val="009B1947"/>
    <w:rsid w:val="009B5354"/>
    <w:rsid w:val="009C0AC5"/>
    <w:rsid w:val="009E718C"/>
    <w:rsid w:val="009F3CE7"/>
    <w:rsid w:val="009F4CE9"/>
    <w:rsid w:val="00A008A1"/>
    <w:rsid w:val="00A26A28"/>
    <w:rsid w:val="00A30305"/>
    <w:rsid w:val="00A313A4"/>
    <w:rsid w:val="00A35437"/>
    <w:rsid w:val="00A816DB"/>
    <w:rsid w:val="00A85EE8"/>
    <w:rsid w:val="00A948FC"/>
    <w:rsid w:val="00A94E23"/>
    <w:rsid w:val="00AB253E"/>
    <w:rsid w:val="00AC4A03"/>
    <w:rsid w:val="00AC6BE0"/>
    <w:rsid w:val="00AD6254"/>
    <w:rsid w:val="00AE034E"/>
    <w:rsid w:val="00AE1B56"/>
    <w:rsid w:val="00B4013A"/>
    <w:rsid w:val="00B47659"/>
    <w:rsid w:val="00B717A9"/>
    <w:rsid w:val="00B718B5"/>
    <w:rsid w:val="00B85EB5"/>
    <w:rsid w:val="00B93279"/>
    <w:rsid w:val="00BA3DE6"/>
    <w:rsid w:val="00BB1D58"/>
    <w:rsid w:val="00BB409D"/>
    <w:rsid w:val="00BB788D"/>
    <w:rsid w:val="00BC3A41"/>
    <w:rsid w:val="00BD1CE1"/>
    <w:rsid w:val="00BE2149"/>
    <w:rsid w:val="00BF1C4A"/>
    <w:rsid w:val="00BF3E4A"/>
    <w:rsid w:val="00BF5DB9"/>
    <w:rsid w:val="00C03EDD"/>
    <w:rsid w:val="00C06E5A"/>
    <w:rsid w:val="00C20282"/>
    <w:rsid w:val="00C215BA"/>
    <w:rsid w:val="00C22064"/>
    <w:rsid w:val="00C316D1"/>
    <w:rsid w:val="00C34A8A"/>
    <w:rsid w:val="00C373E4"/>
    <w:rsid w:val="00C65658"/>
    <w:rsid w:val="00C75E13"/>
    <w:rsid w:val="00CA30F3"/>
    <w:rsid w:val="00CB57B7"/>
    <w:rsid w:val="00CC244C"/>
    <w:rsid w:val="00CD21FB"/>
    <w:rsid w:val="00CF0458"/>
    <w:rsid w:val="00D1639E"/>
    <w:rsid w:val="00D452F4"/>
    <w:rsid w:val="00D458F5"/>
    <w:rsid w:val="00D473C0"/>
    <w:rsid w:val="00D51F84"/>
    <w:rsid w:val="00D605FF"/>
    <w:rsid w:val="00D80466"/>
    <w:rsid w:val="00DA0814"/>
    <w:rsid w:val="00DB44A9"/>
    <w:rsid w:val="00DB4E10"/>
    <w:rsid w:val="00DB689B"/>
    <w:rsid w:val="00DD492E"/>
    <w:rsid w:val="00DF1CB2"/>
    <w:rsid w:val="00E13D8E"/>
    <w:rsid w:val="00E23FC8"/>
    <w:rsid w:val="00E3757D"/>
    <w:rsid w:val="00E41A4A"/>
    <w:rsid w:val="00E42091"/>
    <w:rsid w:val="00E51C35"/>
    <w:rsid w:val="00E524FF"/>
    <w:rsid w:val="00E63998"/>
    <w:rsid w:val="00E71332"/>
    <w:rsid w:val="00E71F65"/>
    <w:rsid w:val="00E76F95"/>
    <w:rsid w:val="00E8096A"/>
    <w:rsid w:val="00E91697"/>
    <w:rsid w:val="00EA2332"/>
    <w:rsid w:val="00EC0592"/>
    <w:rsid w:val="00ED72FC"/>
    <w:rsid w:val="00EF21ED"/>
    <w:rsid w:val="00F0443E"/>
    <w:rsid w:val="00F10E3F"/>
    <w:rsid w:val="00F15218"/>
    <w:rsid w:val="00F20D5E"/>
    <w:rsid w:val="00F2445F"/>
    <w:rsid w:val="00F42886"/>
    <w:rsid w:val="00F43C6B"/>
    <w:rsid w:val="00F70A53"/>
    <w:rsid w:val="00F712AE"/>
    <w:rsid w:val="00FA57F3"/>
    <w:rsid w:val="00FC0D46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BA9CC-4C41-48FC-BB66-CC36C85A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D21F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F42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F428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1479B5"/>
    <w:rPr>
      <w:color w:val="0563C1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147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Pascan/FLCD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254</cp:revision>
  <dcterms:created xsi:type="dcterms:W3CDTF">2020-11-04T06:02:00Z</dcterms:created>
  <dcterms:modified xsi:type="dcterms:W3CDTF">2020-11-18T08:47:00Z</dcterms:modified>
</cp:coreProperties>
</file>