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2B74" w14:textId="67F5CD0D" w:rsidR="00710B77" w:rsidRDefault="000352FE" w:rsidP="000352FE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GENERAL SIRVECES OFFICE</w:t>
      </w:r>
    </w:p>
    <w:p w14:paraId="5BC86089" w14:textId="108831A4" w:rsidR="000352FE" w:rsidRDefault="000352FE" w:rsidP="000352FE">
      <w:pPr>
        <w:pBdr>
          <w:top w:val="single" w:sz="4" w:space="1" w:color="auto"/>
        </w:pBdr>
        <w:jc w:val="center"/>
        <w:rPr>
          <w:b/>
          <w:bCs/>
        </w:rPr>
      </w:pPr>
    </w:p>
    <w:p w14:paraId="53E50B10" w14:textId="7DE328DF" w:rsidR="000352FE" w:rsidRDefault="000352FE" w:rsidP="000352FE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JOB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1797"/>
        <w:gridCol w:w="2338"/>
      </w:tblGrid>
      <w:tr w:rsidR="000352FE" w14:paraId="2F7D27C0" w14:textId="77777777" w:rsidTr="00D233DF">
        <w:tc>
          <w:tcPr>
            <w:tcW w:w="1885" w:type="dxa"/>
          </w:tcPr>
          <w:p w14:paraId="14B6844A" w14:textId="49E84C7D" w:rsidR="000352FE" w:rsidRPr="00D233DF" w:rsidRDefault="000352FE" w:rsidP="000352FE">
            <w:pPr>
              <w:jc w:val="right"/>
              <w:rPr>
                <w:b/>
                <w:bCs/>
              </w:rPr>
            </w:pPr>
            <w:r w:rsidRPr="00D233DF">
              <w:rPr>
                <w:b/>
                <w:bCs/>
              </w:rPr>
              <w:t>Requested by</w:t>
            </w:r>
          </w:p>
        </w:tc>
        <w:tc>
          <w:tcPr>
            <w:tcW w:w="3330" w:type="dxa"/>
          </w:tcPr>
          <w:p w14:paraId="38FDC5DA" w14:textId="77777777" w:rsidR="000352FE" w:rsidRDefault="000352FE" w:rsidP="000352FE">
            <w:pPr>
              <w:rPr>
                <w:b/>
                <w:bCs/>
              </w:rPr>
            </w:pPr>
          </w:p>
        </w:tc>
        <w:tc>
          <w:tcPr>
            <w:tcW w:w="1797" w:type="dxa"/>
          </w:tcPr>
          <w:p w14:paraId="7A9C1428" w14:textId="0F8E0FD8" w:rsidR="000352FE" w:rsidRPr="00D233DF" w:rsidRDefault="00D233DF" w:rsidP="00D233DF">
            <w:pPr>
              <w:jc w:val="right"/>
              <w:rPr>
                <w:b/>
                <w:bCs/>
              </w:rPr>
            </w:pPr>
            <w:r w:rsidRPr="00D233DF">
              <w:rPr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50BE4C2D" w14:textId="77777777" w:rsidR="000352FE" w:rsidRDefault="000352FE" w:rsidP="000352FE">
            <w:pPr>
              <w:rPr>
                <w:b/>
                <w:bCs/>
              </w:rPr>
            </w:pPr>
          </w:p>
        </w:tc>
      </w:tr>
      <w:tr w:rsidR="000352FE" w14:paraId="6B326CBB" w14:textId="77777777" w:rsidTr="00D233DF">
        <w:tc>
          <w:tcPr>
            <w:tcW w:w="1885" w:type="dxa"/>
          </w:tcPr>
          <w:p w14:paraId="6F6ABC93" w14:textId="13AF5F50" w:rsidR="000352FE" w:rsidRPr="00D233DF" w:rsidRDefault="00D233DF" w:rsidP="00D233DF">
            <w:pPr>
              <w:jc w:val="right"/>
              <w:rPr>
                <w:b/>
                <w:bCs/>
              </w:rPr>
            </w:pPr>
            <w:r w:rsidRPr="00D233DF">
              <w:rPr>
                <w:b/>
                <w:bCs/>
              </w:rPr>
              <w:t>Department</w:t>
            </w:r>
          </w:p>
        </w:tc>
        <w:tc>
          <w:tcPr>
            <w:tcW w:w="3330" w:type="dxa"/>
          </w:tcPr>
          <w:p w14:paraId="6CD14CB5" w14:textId="77777777" w:rsidR="000352FE" w:rsidRDefault="000352FE" w:rsidP="000352FE">
            <w:pPr>
              <w:rPr>
                <w:b/>
                <w:bCs/>
              </w:rPr>
            </w:pPr>
          </w:p>
        </w:tc>
        <w:tc>
          <w:tcPr>
            <w:tcW w:w="1797" w:type="dxa"/>
          </w:tcPr>
          <w:p w14:paraId="3478BEF4" w14:textId="746B25B7" w:rsidR="000352FE" w:rsidRPr="00D233DF" w:rsidRDefault="00D233DF" w:rsidP="00D233DF">
            <w:pPr>
              <w:jc w:val="right"/>
              <w:rPr>
                <w:b/>
                <w:bCs/>
              </w:rPr>
            </w:pPr>
            <w:r w:rsidRPr="00D233DF">
              <w:rPr>
                <w:b/>
                <w:bCs/>
              </w:rPr>
              <w:t>Completion Date</w:t>
            </w:r>
          </w:p>
        </w:tc>
        <w:tc>
          <w:tcPr>
            <w:tcW w:w="2338" w:type="dxa"/>
          </w:tcPr>
          <w:p w14:paraId="17427295" w14:textId="77777777" w:rsidR="000352FE" w:rsidRDefault="000352FE" w:rsidP="000352FE">
            <w:pPr>
              <w:rPr>
                <w:b/>
                <w:bCs/>
              </w:rPr>
            </w:pPr>
          </w:p>
        </w:tc>
      </w:tr>
    </w:tbl>
    <w:p w14:paraId="2E8D0A89" w14:textId="59F13836" w:rsidR="00D233DF" w:rsidRDefault="00D233DF" w:rsidP="000352FE"/>
    <w:tbl>
      <w:tblPr>
        <w:tblStyle w:val="TableGrid"/>
        <w:tblpPr w:leftFromText="180" w:rightFromText="180" w:vertAnchor="text" w:tblpY="51"/>
        <w:tblW w:w="9397" w:type="dxa"/>
        <w:tblLook w:val="04A0" w:firstRow="1" w:lastRow="0" w:firstColumn="1" w:lastColumn="0" w:noHBand="0" w:noVBand="1"/>
      </w:tblPr>
      <w:tblGrid>
        <w:gridCol w:w="3488"/>
        <w:gridCol w:w="706"/>
        <w:gridCol w:w="1677"/>
        <w:gridCol w:w="1469"/>
        <w:gridCol w:w="2057"/>
      </w:tblGrid>
      <w:tr w:rsidR="005A736C" w14:paraId="4E7E6D7D" w14:textId="77777777" w:rsidTr="005A736C">
        <w:trPr>
          <w:trHeight w:val="409"/>
        </w:trPr>
        <w:tc>
          <w:tcPr>
            <w:tcW w:w="3488" w:type="dxa"/>
          </w:tcPr>
          <w:p w14:paraId="1F0C2F30" w14:textId="77777777" w:rsidR="005A736C" w:rsidRPr="009728E9" w:rsidRDefault="005A736C" w:rsidP="005A736C">
            <w:pPr>
              <w:jc w:val="center"/>
              <w:rPr>
                <w:b/>
                <w:bCs/>
              </w:rPr>
            </w:pPr>
            <w:r w:rsidRPr="009728E9">
              <w:rPr>
                <w:b/>
                <w:bCs/>
              </w:rPr>
              <w:t>NATURE OF WORK</w:t>
            </w:r>
            <w:r>
              <w:rPr>
                <w:b/>
                <w:bCs/>
              </w:rPr>
              <w:t xml:space="preserve"> TO BE DONE</w:t>
            </w:r>
          </w:p>
        </w:tc>
        <w:tc>
          <w:tcPr>
            <w:tcW w:w="706" w:type="dxa"/>
          </w:tcPr>
          <w:p w14:paraId="317AF598" w14:textId="77777777" w:rsidR="005A736C" w:rsidRPr="009728E9" w:rsidRDefault="005A736C" w:rsidP="005A73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QTY.</w:t>
            </w:r>
          </w:p>
        </w:tc>
        <w:tc>
          <w:tcPr>
            <w:tcW w:w="1677" w:type="dxa"/>
          </w:tcPr>
          <w:p w14:paraId="552C8D30" w14:textId="77777777" w:rsidR="005A736C" w:rsidRPr="009728E9" w:rsidRDefault="005A736C" w:rsidP="005A73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COST</w:t>
            </w:r>
          </w:p>
        </w:tc>
        <w:tc>
          <w:tcPr>
            <w:tcW w:w="1469" w:type="dxa"/>
          </w:tcPr>
          <w:p w14:paraId="29315F24" w14:textId="77777777" w:rsidR="005A736C" w:rsidRPr="009728E9" w:rsidRDefault="005A736C" w:rsidP="005A73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057" w:type="dxa"/>
          </w:tcPr>
          <w:p w14:paraId="661BAB10" w14:textId="77777777" w:rsidR="005A736C" w:rsidRPr="009728E9" w:rsidRDefault="005A736C" w:rsidP="005A73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LABOR NEEDED</w:t>
            </w:r>
          </w:p>
        </w:tc>
      </w:tr>
      <w:tr w:rsidR="005A736C" w14:paraId="527148DD" w14:textId="77777777" w:rsidTr="005A736C">
        <w:trPr>
          <w:trHeight w:val="3185"/>
        </w:trPr>
        <w:tc>
          <w:tcPr>
            <w:tcW w:w="3488" w:type="dxa"/>
          </w:tcPr>
          <w:p w14:paraId="633B24BB" w14:textId="77777777" w:rsidR="005A736C" w:rsidRDefault="005A736C" w:rsidP="005A736C"/>
        </w:tc>
        <w:tc>
          <w:tcPr>
            <w:tcW w:w="706" w:type="dxa"/>
          </w:tcPr>
          <w:p w14:paraId="6EFD0F58" w14:textId="77777777" w:rsidR="005A736C" w:rsidRDefault="005A736C" w:rsidP="005A736C"/>
        </w:tc>
        <w:tc>
          <w:tcPr>
            <w:tcW w:w="1677" w:type="dxa"/>
          </w:tcPr>
          <w:p w14:paraId="7D429502" w14:textId="77777777" w:rsidR="005A736C" w:rsidRDefault="005A736C" w:rsidP="005A736C"/>
        </w:tc>
        <w:tc>
          <w:tcPr>
            <w:tcW w:w="1469" w:type="dxa"/>
          </w:tcPr>
          <w:p w14:paraId="7E5B593F" w14:textId="77777777" w:rsidR="005A736C" w:rsidRDefault="005A736C" w:rsidP="005A736C"/>
        </w:tc>
        <w:tc>
          <w:tcPr>
            <w:tcW w:w="2057" w:type="dxa"/>
          </w:tcPr>
          <w:p w14:paraId="117BB8E8" w14:textId="77777777" w:rsidR="005A736C" w:rsidRDefault="005A736C" w:rsidP="005A736C"/>
        </w:tc>
      </w:tr>
      <w:tr w:rsidR="005A736C" w14:paraId="2D601422" w14:textId="77777777" w:rsidTr="005A736C">
        <w:trPr>
          <w:trHeight w:val="368"/>
        </w:trPr>
        <w:tc>
          <w:tcPr>
            <w:tcW w:w="5871" w:type="dxa"/>
            <w:gridSpan w:val="3"/>
          </w:tcPr>
          <w:p w14:paraId="5F05230B" w14:textId="77777777" w:rsidR="005A736C" w:rsidRPr="009728E9" w:rsidRDefault="005A736C" w:rsidP="005A736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69" w:type="dxa"/>
          </w:tcPr>
          <w:p w14:paraId="631E5840" w14:textId="77777777" w:rsidR="005A736C" w:rsidRDefault="005A736C" w:rsidP="005A736C"/>
        </w:tc>
        <w:tc>
          <w:tcPr>
            <w:tcW w:w="2057" w:type="dxa"/>
          </w:tcPr>
          <w:p w14:paraId="1E2C87BD" w14:textId="77777777" w:rsidR="005A736C" w:rsidRDefault="005A736C" w:rsidP="005A736C"/>
        </w:tc>
      </w:tr>
    </w:tbl>
    <w:p w14:paraId="0B05AE42" w14:textId="621CD3F3" w:rsidR="00D233DF" w:rsidRDefault="00D233DF" w:rsidP="000352FE"/>
    <w:p w14:paraId="78666446" w14:textId="4DB92469" w:rsidR="00D233DF" w:rsidRPr="00D233DF" w:rsidRDefault="00D233DF" w:rsidP="000352FE"/>
    <w:sectPr w:rsidR="00D233DF" w:rsidRPr="00D233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2B19" w14:textId="77777777" w:rsidR="00D47D37" w:rsidRDefault="00D47D37" w:rsidP="00D47D37">
      <w:pPr>
        <w:spacing w:after="0" w:line="240" w:lineRule="auto"/>
      </w:pPr>
      <w:r>
        <w:separator/>
      </w:r>
    </w:p>
  </w:endnote>
  <w:endnote w:type="continuationSeparator" w:id="0">
    <w:p w14:paraId="513B6A53" w14:textId="77777777" w:rsidR="00D47D37" w:rsidRDefault="00D47D37" w:rsidP="00D4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9F38" w14:textId="77777777" w:rsidR="00D47D37" w:rsidRDefault="00D47D37" w:rsidP="00D47D37">
      <w:pPr>
        <w:spacing w:after="0" w:line="240" w:lineRule="auto"/>
      </w:pPr>
      <w:r>
        <w:separator/>
      </w:r>
    </w:p>
  </w:footnote>
  <w:footnote w:type="continuationSeparator" w:id="0">
    <w:p w14:paraId="5D96CA83" w14:textId="77777777" w:rsidR="00D47D37" w:rsidRDefault="00D47D37" w:rsidP="00D4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0A9B" w14:textId="252C78A0" w:rsidR="00D47D37" w:rsidRDefault="00D47D37">
    <w:pPr>
      <w:pStyle w:val="Header"/>
    </w:pPr>
    <w:r>
      <w:t xml:space="preserve">Republic of the Philippines </w:t>
    </w:r>
  </w:p>
  <w:p w14:paraId="1CC01377" w14:textId="633A5732" w:rsidR="00D47D37" w:rsidRDefault="00D47D37">
    <w:pPr>
      <w:pStyle w:val="Header"/>
    </w:pPr>
    <w:r>
      <w:t>CENTRAL MINDANAO UNIVERSITY</w:t>
    </w:r>
  </w:p>
  <w:p w14:paraId="443292E6" w14:textId="544C2264" w:rsidR="00D47D37" w:rsidRDefault="00D47D37">
    <w:pPr>
      <w:pStyle w:val="Header"/>
    </w:pPr>
    <w:proofErr w:type="spellStart"/>
    <w:r>
      <w:t>Musuan</w:t>
    </w:r>
    <w:proofErr w:type="spellEnd"/>
    <w:r>
      <w:t xml:space="preserve">, </w:t>
    </w:r>
    <w:proofErr w:type="spellStart"/>
    <w:r>
      <w:t>Maramag</w:t>
    </w:r>
    <w:proofErr w:type="spellEnd"/>
    <w:r>
      <w:t xml:space="preserve">, </w:t>
    </w:r>
    <w:proofErr w:type="spellStart"/>
    <w:r>
      <w:t>Bukindon</w:t>
    </w:r>
    <w:proofErr w:type="spellEnd"/>
  </w:p>
  <w:p w14:paraId="1816CE46" w14:textId="77777777" w:rsidR="00D47D37" w:rsidRDefault="00D47D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37"/>
    <w:rsid w:val="000352FE"/>
    <w:rsid w:val="005A736C"/>
    <w:rsid w:val="00710B77"/>
    <w:rsid w:val="009728E9"/>
    <w:rsid w:val="00D233DF"/>
    <w:rsid w:val="00D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5A94"/>
  <w15:chartTrackingRefBased/>
  <w15:docId w15:val="{D9D26C38-E49A-4DAA-8020-13C45D92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D37"/>
  </w:style>
  <w:style w:type="paragraph" w:styleId="Footer">
    <w:name w:val="footer"/>
    <w:basedOn w:val="Normal"/>
    <w:link w:val="FooterChar"/>
    <w:uiPriority w:val="99"/>
    <w:unhideWhenUsed/>
    <w:rsid w:val="00D47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D37"/>
  </w:style>
  <w:style w:type="table" w:styleId="TableGrid">
    <w:name w:val="Table Grid"/>
    <w:basedOn w:val="TableNormal"/>
    <w:uiPriority w:val="39"/>
    <w:rsid w:val="0003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Generato</dc:creator>
  <cp:keywords/>
  <dc:description/>
  <cp:lastModifiedBy>Miko Generato</cp:lastModifiedBy>
  <cp:revision>1</cp:revision>
  <dcterms:created xsi:type="dcterms:W3CDTF">2022-04-02T11:38:00Z</dcterms:created>
  <dcterms:modified xsi:type="dcterms:W3CDTF">2022-04-02T12:08:00Z</dcterms:modified>
</cp:coreProperties>
</file>