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7F252C86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171B0E">
        <w:rPr>
          <w:rFonts w:ascii="Arial" w:hAnsi="Arial" w:cs="Arial"/>
          <w:b/>
          <w:sz w:val="24"/>
          <w:szCs w:val="24"/>
        </w:rPr>
        <w:t>4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38245851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0F21D6AD" w:rsidR="00A13838" w:rsidRPr="00B63678" w:rsidRDefault="00AB2D83" w:rsidP="00171B0E">
      <w:pPr>
        <w:rPr>
          <w:rFonts w:ascii="Arial" w:hAnsi="Arial" w:cs="Arial"/>
          <w:sz w:val="24"/>
          <w:szCs w:val="24"/>
        </w:rPr>
      </w:pPr>
      <w:r w:rsidRPr="00B63678">
        <w:rPr>
          <w:rFonts w:ascii="Arial" w:hAnsi="Arial" w:cs="Arial"/>
          <w:sz w:val="24"/>
          <w:szCs w:val="24"/>
        </w:rPr>
        <w:t>Continuando con el ejercicio</w:t>
      </w:r>
      <w:r w:rsidR="00B63678" w:rsidRPr="00B63678">
        <w:rPr>
          <w:rFonts w:ascii="Arial" w:hAnsi="Arial" w:cs="Arial"/>
          <w:sz w:val="24"/>
          <w:szCs w:val="24"/>
        </w:rPr>
        <w:t>, se especifican los controladores del proyecto</w:t>
      </w:r>
      <w:r w:rsidR="00B63678">
        <w:rPr>
          <w:rFonts w:ascii="Arial" w:hAnsi="Arial" w:cs="Arial"/>
          <w:sz w:val="24"/>
          <w:szCs w:val="24"/>
        </w:rPr>
        <w:t>, este código debe ubicarse e</w:t>
      </w:r>
      <w:r w:rsidR="00B63678" w:rsidRPr="00B63678">
        <w:rPr>
          <w:rFonts w:ascii="Arial" w:hAnsi="Arial" w:cs="Arial"/>
          <w:sz w:val="24"/>
          <w:szCs w:val="24"/>
        </w:rPr>
        <w:t>n la carpeta Controller del proyecto</w:t>
      </w:r>
      <w:r w:rsidR="00B63678">
        <w:rPr>
          <w:rFonts w:ascii="Arial" w:hAnsi="Arial" w:cs="Arial"/>
          <w:sz w:val="24"/>
          <w:szCs w:val="24"/>
        </w:rPr>
        <w:t xml:space="preserve">. Creamos </w:t>
      </w:r>
      <w:r w:rsidR="00171B0E" w:rsidRPr="00171B0E">
        <w:rPr>
          <w:rFonts w:ascii="Arial" w:hAnsi="Arial" w:cs="Arial"/>
          <w:sz w:val="24"/>
          <w:szCs w:val="24"/>
        </w:rPr>
        <w:t>producto.controller.php</w:t>
      </w:r>
      <w:r w:rsidR="00171B0E">
        <w:rPr>
          <w:rFonts w:ascii="Arial" w:hAnsi="Arial" w:cs="Arial"/>
          <w:sz w:val="24"/>
          <w:szCs w:val="24"/>
        </w:rPr>
        <w:t>, que c</w:t>
      </w:r>
      <w:r w:rsidR="00171B0E" w:rsidRPr="00171B0E">
        <w:rPr>
          <w:rFonts w:ascii="Arial" w:hAnsi="Arial" w:cs="Arial"/>
          <w:sz w:val="24"/>
          <w:szCs w:val="24"/>
        </w:rPr>
        <w:t>ontiene una lógica similar al apartado anterior</w:t>
      </w:r>
      <w:r w:rsidR="00C33667">
        <w:rPr>
          <w:rFonts w:ascii="Arial" w:hAnsi="Arial" w:cs="Arial"/>
          <w:sz w:val="24"/>
          <w:szCs w:val="24"/>
        </w:rPr>
        <w:t>. (recuerda que es un solo codigo)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0441154D" w:rsidR="0038770B" w:rsidRPr="006F2A5B" w:rsidRDefault="001D1707" w:rsidP="006F2A5B">
            <w:pPr>
              <w:rPr>
                <w:rFonts w:ascii="Arial" w:hAnsi="Arial" w:cs="Arial"/>
                <w:sz w:val="24"/>
                <w:szCs w:val="24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40C70BFB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>&lt;?php</w:t>
            </w:r>
          </w:p>
          <w:p w14:paraId="2F237546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>require_once 'model/producto.php';</w:t>
            </w:r>
          </w:p>
          <w:p w14:paraId="7E56D724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>class ProductoController{</w:t>
            </w:r>
          </w:p>
          <w:p w14:paraId="648882AD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private $model;</w:t>
            </w:r>
          </w:p>
          <w:p w14:paraId="640A17C3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public function __CONSTRUCT(){</w:t>
            </w:r>
          </w:p>
          <w:p w14:paraId="723E89C6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$this-&gt;model = new producto();</w:t>
            </w:r>
          </w:p>
          <w:p w14:paraId="64386D62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3C93D90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//Llamado plantilla principal</w:t>
            </w:r>
          </w:p>
          <w:p w14:paraId="3A4BABE8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public function Index(){</w:t>
            </w:r>
          </w:p>
          <w:p w14:paraId="040EC105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require_once 'view/header.php';</w:t>
            </w:r>
          </w:p>
          <w:p w14:paraId="450F9935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require_once 'view/producto/producto.php';</w:t>
            </w:r>
          </w:p>
          <w:p w14:paraId="02756F88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require_once 'view/footer.php';</w:t>
            </w:r>
          </w:p>
          <w:p w14:paraId="719F26CB" w14:textId="6E446FBF" w:rsidR="0038770B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598077F0" w:rsid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2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676927F0" w:rsidR="00D3282C" w:rsidRPr="00F73E41" w:rsidRDefault="00854A0F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el CRUD, recuerda que debes antes haber creado la tabla producto en la BD.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00034926" w:rsidR="0038770B" w:rsidRPr="00B976F9" w:rsidRDefault="005520E3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3E41">
              <w:rPr>
                <w:rFonts w:ascii="Arial" w:hAnsi="Arial" w:cs="Arial"/>
                <w:sz w:val="24"/>
                <w:szCs w:val="24"/>
              </w:rPr>
              <w:t xml:space="preserve">(continuación código paso </w:t>
            </w:r>
            <w:r w:rsidR="00B63678">
              <w:rPr>
                <w:rFonts w:ascii="Arial" w:hAnsi="Arial" w:cs="Arial"/>
                <w:sz w:val="24"/>
                <w:szCs w:val="24"/>
              </w:rPr>
              <w:t>1</w:t>
            </w:r>
            <w:r w:rsidR="00F73E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0CF4821D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26A4A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public function Crud(){</w:t>
            </w:r>
          </w:p>
          <w:p w14:paraId="1B304D48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26A4A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$prod = new producto();</w:t>
            </w:r>
          </w:p>
          <w:p w14:paraId="27118638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26A4A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if(isset($_REQUEST['idProducto'])){</w:t>
            </w:r>
          </w:p>
          <w:p w14:paraId="6656DB9F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26A4A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$prod = $this-&gt;model-&gt;Obtener($_REQUEST['idProducto']);</w:t>
            </w:r>
          </w:p>
          <w:p w14:paraId="2D345554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26A4A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}</w:t>
            </w:r>
          </w:p>
          <w:p w14:paraId="4BBA46F0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26A4A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'view/header.php';</w:t>
            </w:r>
          </w:p>
          <w:p w14:paraId="444053B5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26A4A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'view/producto/producto-editar.php';</w:t>
            </w:r>
          </w:p>
          <w:p w14:paraId="0091FE99" w14:textId="72D81D85" w:rsidR="00D3282C" w:rsidRPr="0094059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26A4A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'view/footer.php';</w:t>
            </w: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37F7351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563D71F" w14:textId="2CDB0D8E" w:rsidR="005520E3" w:rsidRPr="00854A0F" w:rsidRDefault="00854A0F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 la función nuevo producto de igual manera se hace el requerimiento a las vistas.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129906C1" w:rsidR="00940596" w:rsidRPr="00B976F9" w:rsidRDefault="005520E3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88173BD" w14:textId="77777777" w:rsidR="00926A4A" w:rsidRPr="00854A0F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54A0F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public function Nuevo(){</w:t>
            </w:r>
          </w:p>
          <w:p w14:paraId="2941E557" w14:textId="77777777" w:rsidR="00926A4A" w:rsidRPr="00854A0F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54A0F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$prod = new producto();</w:t>
            </w:r>
          </w:p>
          <w:p w14:paraId="60080B14" w14:textId="77777777" w:rsidR="00926A4A" w:rsidRPr="00854A0F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54A0F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'view/header.php';</w:t>
            </w:r>
          </w:p>
          <w:p w14:paraId="2F9DDB41" w14:textId="77777777" w:rsidR="00926A4A" w:rsidRPr="00854A0F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54A0F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'view/producto/producto-nuevo.php';</w:t>
            </w:r>
          </w:p>
          <w:p w14:paraId="55F1100C" w14:textId="77777777" w:rsidR="00926A4A" w:rsidRPr="00854A0F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54A0F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'view/footer.php';</w:t>
            </w:r>
          </w:p>
          <w:p w14:paraId="556A3C2A" w14:textId="1C01887C" w:rsidR="00D3282C" w:rsidRPr="00B976F9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854A0F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0866F4D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4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588811D" w14:textId="3ED191DD" w:rsidR="00E265AA" w:rsidRPr="00940596" w:rsidRDefault="009B08C3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Se crea la funcion guardar del CRUD. </w:t>
      </w: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5520E3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6BFBF654" w:rsidR="005520E3" w:rsidRPr="00B976F9" w:rsidRDefault="005520E3" w:rsidP="005520E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20E3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3FE40EF3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>public function Guardar(){</w:t>
            </w:r>
          </w:p>
          <w:p w14:paraId="2B1E46A3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 = new producto();</w:t>
            </w:r>
          </w:p>
          <w:p w14:paraId="4388A432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$prod-&gt;idProducto = $_REQUEST['idProducto'];</w:t>
            </w:r>
          </w:p>
          <w:p w14:paraId="6C0FE8DB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$prod-&gt;nit = $_REQUEST['nit'];</w:t>
            </w:r>
          </w:p>
          <w:p w14:paraId="3964F978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$prod-&gt;nomprod = $_REQUEST['nomprod'];</w:t>
            </w:r>
          </w:p>
          <w:p w14:paraId="71C33740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$prod-&gt;precioU = $_REQUEST['precioU'];</w:t>
            </w:r>
          </w:p>
          <w:p w14:paraId="692B771A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$prod-&gt;descrip = $_REQUEST['descrip'];</w:t>
            </w:r>
          </w:p>
          <w:p w14:paraId="43850D2B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$this-&gt;model-&gt;Registrar($prod);</w:t>
            </w:r>
          </w:p>
          <w:p w14:paraId="6256F399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header('Location: index.php?c=producto');</w:t>
            </w:r>
          </w:p>
          <w:p w14:paraId="6D7E9964" w14:textId="3CCC31A3" w:rsidR="005520E3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08D5A1C2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5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1DF06A27" w14:textId="49832DDA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Se crea la función editar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del CRUD. </w:t>
      </w:r>
    </w:p>
    <w:p w14:paraId="4882E12E" w14:textId="77777777" w:rsidR="009B08C3" w:rsidRPr="00940596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5520E3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42876ABA" w:rsidR="005520E3" w:rsidRPr="005B2E7A" w:rsidRDefault="005520E3" w:rsidP="005520E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20E3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1B91CBE8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>public function Editar(){</w:t>
            </w:r>
          </w:p>
          <w:p w14:paraId="43484D9C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ab/>
              <w:t>$prod = new producto();</w:t>
            </w:r>
          </w:p>
          <w:p w14:paraId="47D63AB4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$prod-&gt;idProducto = $_REQUEST['idProducto'];</w:t>
            </w:r>
          </w:p>
          <w:p w14:paraId="0096EDDA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$prod-&gt;nit = $_REQUEST['nit'];</w:t>
            </w:r>
          </w:p>
          <w:p w14:paraId="392F6B3C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$prod-&gt;nomprod = $_REQUEST['nomprod'];</w:t>
            </w:r>
          </w:p>
          <w:p w14:paraId="6B31A8A0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$prod-&gt;precioU = $_REQUEST['precioU'];</w:t>
            </w:r>
          </w:p>
          <w:p w14:paraId="6B1EE088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$prod-&gt;descrip = $_REQUEST['descrip'];</w:t>
            </w:r>
          </w:p>
          <w:p w14:paraId="1A98BC84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$this-&gt;model-&gt;Actualizar($prod);</w:t>
            </w:r>
          </w:p>
          <w:p w14:paraId="7084D836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header('Location: index.php?c=producto');</w:t>
            </w:r>
          </w:p>
          <w:p w14:paraId="30F5393A" w14:textId="33677BAA" w:rsidR="005520E3" w:rsidRPr="00E673C8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lastRenderedPageBreak/>
              <w:t xml:space="preserve"> }</w:t>
            </w:r>
          </w:p>
        </w:tc>
      </w:tr>
    </w:tbl>
    <w:p w14:paraId="2A3950F2" w14:textId="30A336FF" w:rsidR="0038770B" w:rsidRDefault="0038770B"/>
    <w:p w14:paraId="09011C27" w14:textId="4FC5E659" w:rsidR="00926A4A" w:rsidRDefault="00926A4A" w:rsidP="00926A4A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2E84888B" w14:textId="2DEC1405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Se crea la función </w:t>
      </w:r>
      <w:r>
        <w:rPr>
          <w:rFonts w:ascii="Arial" w:hAnsi="Arial" w:cs="Arial"/>
          <w:sz w:val="24"/>
          <w:szCs w:val="24"/>
        </w:rPr>
        <w:t>elimiar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del CRUD. </w:t>
      </w:r>
    </w:p>
    <w:p w14:paraId="54C8D8A2" w14:textId="77777777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26A4A" w14:paraId="798D8C6C" w14:textId="77777777" w:rsidTr="00D15AF9">
        <w:trPr>
          <w:trHeight w:val="324"/>
          <w:jc w:val="center"/>
        </w:trPr>
        <w:tc>
          <w:tcPr>
            <w:tcW w:w="8713" w:type="dxa"/>
          </w:tcPr>
          <w:p w14:paraId="0AA1BAF2" w14:textId="4EA2ABEE" w:rsidR="00926A4A" w:rsidRPr="005B2E7A" w:rsidRDefault="00926A4A" w:rsidP="00D15AF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26A4A" w14:paraId="7AFFCB04" w14:textId="77777777" w:rsidTr="00D15AF9">
        <w:trPr>
          <w:trHeight w:val="324"/>
          <w:jc w:val="center"/>
        </w:trPr>
        <w:tc>
          <w:tcPr>
            <w:tcW w:w="8713" w:type="dxa"/>
          </w:tcPr>
          <w:p w14:paraId="3EC700AC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>public function Eliminar(){</w:t>
            </w:r>
          </w:p>
          <w:p w14:paraId="73718F3D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$this-&gt;model-&gt;Eliminar($_REQUEST['idProducto']);</w:t>
            </w:r>
          </w:p>
          <w:p w14:paraId="6690FF4F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header('Location: index.php');</w:t>
            </w:r>
          </w:p>
          <w:p w14:paraId="639F661E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410BC134" w14:textId="5DBD13A5" w:rsidR="00926A4A" w:rsidRPr="00E673C8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 xml:space="preserve">//no eliminar esta llave ya que cierra el class. </w:t>
            </w:r>
          </w:p>
        </w:tc>
      </w:tr>
    </w:tbl>
    <w:p w14:paraId="0081A770" w14:textId="77777777" w:rsidR="00926A4A" w:rsidRDefault="00926A4A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15FE5A43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1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6C6BBA">
        <w:tc>
          <w:tcPr>
            <w:tcW w:w="8468" w:type="dxa"/>
          </w:tcPr>
          <w:p w14:paraId="49310A08" w14:textId="59D9750F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</w:tc>
      </w:tr>
      <w:tr w:rsidR="00F0269C" w14:paraId="2DF19A39" w14:textId="77777777" w:rsidTr="006C6BBA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6C6BBA">
        <w:tc>
          <w:tcPr>
            <w:tcW w:w="8468" w:type="dxa"/>
          </w:tcPr>
          <w:p w14:paraId="28B65101" w14:textId="52E8A0E0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6C6BBA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6C6BBA">
        <w:tc>
          <w:tcPr>
            <w:tcW w:w="8468" w:type="dxa"/>
          </w:tcPr>
          <w:p w14:paraId="2E881324" w14:textId="682A4E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6C6BBA">
        <w:trPr>
          <w:trHeight w:val="1701"/>
        </w:trPr>
        <w:tc>
          <w:tcPr>
            <w:tcW w:w="8468" w:type="dxa"/>
          </w:tcPr>
          <w:p w14:paraId="3FF2BB5C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651A9803" w14:textId="77777777" w:rsidTr="006C6BBA">
        <w:tc>
          <w:tcPr>
            <w:tcW w:w="8468" w:type="dxa"/>
          </w:tcPr>
          <w:p w14:paraId="73A391BB" w14:textId="2982EF02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4</w:t>
            </w:r>
          </w:p>
        </w:tc>
      </w:tr>
      <w:tr w:rsidR="003308EA" w14:paraId="39DC13C6" w14:textId="77777777" w:rsidTr="006C6BBA">
        <w:trPr>
          <w:trHeight w:val="1701"/>
        </w:trPr>
        <w:tc>
          <w:tcPr>
            <w:tcW w:w="8468" w:type="dxa"/>
          </w:tcPr>
          <w:p w14:paraId="549A2DCE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21D63656" w14:textId="77777777" w:rsidTr="006C6BBA">
        <w:trPr>
          <w:trHeight w:val="278"/>
        </w:trPr>
        <w:tc>
          <w:tcPr>
            <w:tcW w:w="8468" w:type="dxa"/>
          </w:tcPr>
          <w:p w14:paraId="66D8AF9E" w14:textId="30DEE096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5</w:t>
            </w:r>
          </w:p>
        </w:tc>
      </w:tr>
      <w:tr w:rsidR="003308EA" w14:paraId="3869C0DF" w14:textId="77777777" w:rsidTr="006C6BBA">
        <w:trPr>
          <w:trHeight w:val="2835"/>
        </w:trPr>
        <w:tc>
          <w:tcPr>
            <w:tcW w:w="8468" w:type="dxa"/>
          </w:tcPr>
          <w:p w14:paraId="14EBE2D5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6C6BBA" w14:paraId="1A79E5D6" w14:textId="77777777" w:rsidTr="006C6BBA">
        <w:trPr>
          <w:trHeight w:val="278"/>
        </w:trPr>
        <w:tc>
          <w:tcPr>
            <w:tcW w:w="8468" w:type="dxa"/>
          </w:tcPr>
          <w:p w14:paraId="28F6ADE5" w14:textId="2B5DC787" w:rsidR="006C6BBA" w:rsidRDefault="006C6BBA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</w:t>
            </w:r>
          </w:p>
        </w:tc>
      </w:tr>
      <w:tr w:rsidR="006C6BBA" w14:paraId="45BAED38" w14:textId="77777777" w:rsidTr="006C6BBA">
        <w:trPr>
          <w:trHeight w:val="2835"/>
        </w:trPr>
        <w:tc>
          <w:tcPr>
            <w:tcW w:w="8468" w:type="dxa"/>
          </w:tcPr>
          <w:p w14:paraId="51730CB2" w14:textId="77777777" w:rsidR="006C6BBA" w:rsidRDefault="006C6BBA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0DEDBDA7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r w:rsidR="00830CB8" w:rsidRPr="00830CB8">
        <w:rPr>
          <w:rFonts w:ascii="Arial" w:hAnsi="Arial" w:cs="Arial"/>
          <w:sz w:val="24"/>
          <w:szCs w:val="24"/>
        </w:rPr>
        <w:t>class ProductoController</w:t>
      </w:r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1BC50DBF" w14:textId="2AE9502F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r w:rsidR="00200A55">
        <w:rPr>
          <w:rFonts w:ascii="Arial" w:hAnsi="Arial" w:cs="Arial"/>
          <w:sz w:val="24"/>
          <w:szCs w:val="24"/>
        </w:rPr>
        <w:t>larabel</w:t>
      </w:r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D2DCE"/>
    <w:rsid w:val="000E7815"/>
    <w:rsid w:val="001133E2"/>
    <w:rsid w:val="00154512"/>
    <w:rsid w:val="00171B0E"/>
    <w:rsid w:val="001778C0"/>
    <w:rsid w:val="001C5308"/>
    <w:rsid w:val="001D1707"/>
    <w:rsid w:val="00200A55"/>
    <w:rsid w:val="00204CC5"/>
    <w:rsid w:val="002150F0"/>
    <w:rsid w:val="00247220"/>
    <w:rsid w:val="003038FA"/>
    <w:rsid w:val="003250BB"/>
    <w:rsid w:val="003308EA"/>
    <w:rsid w:val="0038770B"/>
    <w:rsid w:val="003B7F9D"/>
    <w:rsid w:val="003C75A2"/>
    <w:rsid w:val="00432C18"/>
    <w:rsid w:val="00513934"/>
    <w:rsid w:val="005520E3"/>
    <w:rsid w:val="0056697C"/>
    <w:rsid w:val="005952FA"/>
    <w:rsid w:val="005B7ED2"/>
    <w:rsid w:val="005C1CF6"/>
    <w:rsid w:val="0061430C"/>
    <w:rsid w:val="0064008F"/>
    <w:rsid w:val="00696B15"/>
    <w:rsid w:val="006B1077"/>
    <w:rsid w:val="006C6BBA"/>
    <w:rsid w:val="006D0AB5"/>
    <w:rsid w:val="006F2A5B"/>
    <w:rsid w:val="00751AD7"/>
    <w:rsid w:val="00760E6F"/>
    <w:rsid w:val="00764A74"/>
    <w:rsid w:val="00777A00"/>
    <w:rsid w:val="007B3756"/>
    <w:rsid w:val="007B7E01"/>
    <w:rsid w:val="007E4288"/>
    <w:rsid w:val="0081314B"/>
    <w:rsid w:val="00830CB8"/>
    <w:rsid w:val="00854A0F"/>
    <w:rsid w:val="00926A4A"/>
    <w:rsid w:val="00940596"/>
    <w:rsid w:val="009B08C3"/>
    <w:rsid w:val="009D3031"/>
    <w:rsid w:val="00A00825"/>
    <w:rsid w:val="00A11943"/>
    <w:rsid w:val="00A13838"/>
    <w:rsid w:val="00A204A3"/>
    <w:rsid w:val="00AB2D83"/>
    <w:rsid w:val="00AC6DFD"/>
    <w:rsid w:val="00AC7225"/>
    <w:rsid w:val="00AE6580"/>
    <w:rsid w:val="00B63678"/>
    <w:rsid w:val="00BA16A7"/>
    <w:rsid w:val="00BE066E"/>
    <w:rsid w:val="00BF228E"/>
    <w:rsid w:val="00C10A7F"/>
    <w:rsid w:val="00C203DF"/>
    <w:rsid w:val="00C33667"/>
    <w:rsid w:val="00CF6555"/>
    <w:rsid w:val="00D3282C"/>
    <w:rsid w:val="00D46A2E"/>
    <w:rsid w:val="00D4701C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504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101</cp:revision>
  <dcterms:created xsi:type="dcterms:W3CDTF">2021-04-26T12:12:00Z</dcterms:created>
  <dcterms:modified xsi:type="dcterms:W3CDTF">2021-05-06T16:17:00Z</dcterms:modified>
</cp:coreProperties>
</file>