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AAAC" w14:textId="4B905967" w:rsidR="0099074D" w:rsidRPr="00AB0E6B" w:rsidRDefault="00BD11E6" w:rsidP="00BD11E6">
      <w:pPr>
        <w:jc w:val="center"/>
        <w:rPr>
          <w:b/>
        </w:rPr>
      </w:pPr>
      <w:r>
        <w:rPr>
          <w:b/>
        </w:rPr>
        <w:t>Accettazione Prenotazione</w:t>
      </w:r>
      <w:r w:rsidR="00AB0E6B" w:rsidRPr="00AB0E6B">
        <w:rPr>
          <w:b/>
        </w:rPr>
        <w:t xml:space="preserve"> Use Case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5"/>
        <w:gridCol w:w="835"/>
        <w:gridCol w:w="611"/>
        <w:gridCol w:w="758"/>
        <w:gridCol w:w="3603"/>
        <w:gridCol w:w="1756"/>
        <w:gridCol w:w="9"/>
        <w:gridCol w:w="1748"/>
      </w:tblGrid>
      <w:tr w:rsidR="00A07D91" w14:paraId="6239AF37" w14:textId="77777777" w:rsidTr="00A07D91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D5971B3" w14:textId="77777777" w:rsidR="00A07D91" w:rsidRDefault="00A07D91">
            <w:pPr>
              <w:rPr>
                <w:b/>
                <w:bCs/>
              </w:rPr>
            </w:pPr>
            <w:bookmarkStart w:id="0" w:name="_Hlk57153067"/>
            <w:r>
              <w:rPr>
                <w:b/>
                <w:bCs/>
              </w:rPr>
              <w:t>Identificativo</w:t>
            </w:r>
          </w:p>
          <w:p w14:paraId="3B6BA6D6" w14:textId="77777777" w:rsidR="00A07D91" w:rsidRDefault="00A07D91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UC_GP-4</w:t>
            </w:r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2C2C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Accettazione prenotazioni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51F4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B96E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19/11/2020</w:t>
            </w:r>
          </w:p>
        </w:tc>
      </w:tr>
      <w:tr w:rsidR="00A07D91" w14:paraId="6BA9DCB0" w14:textId="77777777" w:rsidTr="00A07D91">
        <w:trPr>
          <w:trHeight w:val="157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3AD5E" w14:textId="77777777" w:rsidR="00A07D91" w:rsidRDefault="00A07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C790" w14:textId="77777777" w:rsidR="00A07D91" w:rsidRDefault="00A07D91">
            <w:pPr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C609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4899" w14:textId="541E713B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3</w:t>
            </w:r>
          </w:p>
        </w:tc>
      </w:tr>
      <w:tr w:rsidR="00A07D91" w14:paraId="3752FF45" w14:textId="77777777" w:rsidTr="00A07D91">
        <w:trPr>
          <w:trHeight w:val="157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4343C" w14:textId="77777777" w:rsidR="00A07D91" w:rsidRDefault="00A07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DC01" w14:textId="77777777" w:rsidR="00A07D91" w:rsidRDefault="00A07D91">
            <w:pPr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F617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C77E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A07D91" w14:paraId="542750CB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617D36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DDB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accettazione delle prenotazioni</w:t>
            </w:r>
          </w:p>
        </w:tc>
      </w:tr>
      <w:tr w:rsidR="00A07D91" w14:paraId="75EDAE71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3536DB7" w14:textId="77777777" w:rsidR="00A07D91" w:rsidRDefault="00A07D91"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C386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Impiegato</w:t>
            </w:r>
          </w:p>
        </w:tc>
      </w:tr>
      <w:tr w:rsidR="00A07D91" w14:paraId="35645D0D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A4A0FD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E559" w14:textId="77777777" w:rsidR="00A07D91" w:rsidRDefault="00A07D9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A07D91" w14:paraId="09521254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6528DC4" w14:textId="77777777" w:rsidR="00A07D91" w:rsidRDefault="00A07D91">
            <w:r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9470" w14:textId="77777777" w:rsidR="00A07D91" w:rsidRDefault="00A07D91">
            <w:r>
              <w:t>L’impiegato si e autenticato ed ha scelto il tipo o i tipi di prenotazione da gestire</w:t>
            </w:r>
          </w:p>
          <w:p w14:paraId="3EEC464F" w14:textId="77777777" w:rsidR="00A07D91" w:rsidRDefault="00A07D91">
            <w:r>
              <w:t>C’è almeno una prenotazione</w:t>
            </w:r>
          </w:p>
        </w:tc>
      </w:tr>
      <w:tr w:rsidR="00A07D91" w14:paraId="147FA238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C95DAE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0BFAFD0D" w14:textId="77777777" w:rsidR="00A07D91" w:rsidRDefault="00A07D91"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933F" w14:textId="77777777" w:rsidR="00A07D91" w:rsidRDefault="00A07D91">
            <w:r>
              <w:rPr>
                <w:bCs/>
              </w:rPr>
              <w:t>Viene chiamata e servita una prenotazione</w:t>
            </w:r>
          </w:p>
        </w:tc>
      </w:tr>
      <w:tr w:rsidR="00A07D91" w14:paraId="654DD7E8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F7EF902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4523CA8C" w14:textId="77777777" w:rsidR="00A07D91" w:rsidRDefault="00A07D91">
            <w:r>
              <w:t xml:space="preserve">                       On failure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2A6A" w14:textId="77777777" w:rsidR="00A07D91" w:rsidRDefault="00A07D91">
            <w:r>
              <w:rPr>
                <w:bCs/>
              </w:rPr>
              <w:t>Non viene servito nessun cliente</w:t>
            </w:r>
          </w:p>
        </w:tc>
      </w:tr>
      <w:tr w:rsidR="00A07D91" w14:paraId="72D70351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660D058" w14:textId="77777777" w:rsidR="00A07D91" w:rsidRDefault="00A07D91">
            <w:r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C3D7" w14:textId="77777777" w:rsidR="00A07D91" w:rsidRDefault="00A07D91">
            <w:r>
              <w:rPr>
                <w:bCs/>
              </w:rPr>
              <w:t>Elevata</w:t>
            </w:r>
          </w:p>
        </w:tc>
      </w:tr>
      <w:tr w:rsidR="00A07D91" w14:paraId="490A6976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DA73023" w14:textId="77777777" w:rsidR="00A07D91" w:rsidRDefault="00A07D91"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9657" w14:textId="77777777" w:rsidR="00A07D91" w:rsidRDefault="00A07D91">
            <w:r>
              <w:rPr>
                <w:bCs/>
              </w:rPr>
              <w:t>180 usi/giorno</w:t>
            </w:r>
          </w:p>
        </w:tc>
      </w:tr>
      <w:tr w:rsidR="00A07D91" w14:paraId="695DB885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F7CB640" w14:textId="77777777" w:rsidR="00A07D91" w:rsidRDefault="00A07D91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BAE" w14:textId="77777777" w:rsidR="00A07D91" w:rsidRDefault="00A07D9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A07D91" w14:paraId="26E97CE8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B7CBF40" w14:textId="77777777" w:rsidR="00A07D91" w:rsidRDefault="00A07D91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DA89" w14:textId="77777777" w:rsidR="00A07D91" w:rsidRDefault="00A07D9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A07D91" w14:paraId="7D40497C" w14:textId="77777777" w:rsidTr="00A07D91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669A087" w14:textId="77777777" w:rsidR="00A07D91" w:rsidRDefault="00A07D91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A07D91" w14:paraId="01542D93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1036" w14:textId="77777777" w:rsidR="00A07D91" w:rsidRDefault="00A07D91">
            <w:r>
              <w:t>1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AC53" w14:textId="77777777" w:rsidR="00A07D91" w:rsidRDefault="00A07D91">
            <w:pPr>
              <w:ind w:left="34"/>
            </w:pPr>
            <w:r>
              <w:t>Impiegato: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DBA6" w14:textId="77777777" w:rsidR="00A07D91" w:rsidRDefault="00A07D91">
            <w:pPr>
              <w:ind w:left="34"/>
            </w:pPr>
            <w:r>
              <w:t>L’impiegato accede alla pagina di visualizzazione delle accettazioni</w:t>
            </w:r>
          </w:p>
        </w:tc>
      </w:tr>
      <w:tr w:rsidR="00A07D91" w14:paraId="49358D3A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11B5" w14:textId="77777777" w:rsidR="00A07D91" w:rsidRDefault="00A07D91">
            <w:r>
              <w:t>2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1429" w14:textId="77777777" w:rsidR="00A07D91" w:rsidRDefault="00A07D91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234" w14:textId="77777777" w:rsidR="00A07D91" w:rsidRDefault="00A07D91">
            <w:pPr>
              <w:ind w:left="34"/>
            </w:pPr>
            <w:r>
              <w:t>Il sistema mostra le possibili code tra cui può scegliere, in base al tipo di operazione che i clienti nelle code vogliono effettuare</w:t>
            </w:r>
          </w:p>
        </w:tc>
      </w:tr>
      <w:tr w:rsidR="00A07D91" w14:paraId="31AFF9F4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B91F" w14:textId="77777777" w:rsidR="00A07D91" w:rsidRDefault="00A07D91">
            <w:r>
              <w:t>3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A5F0" w14:textId="77777777" w:rsidR="00A07D91" w:rsidRDefault="00A07D91">
            <w:pPr>
              <w:ind w:left="34"/>
            </w:pPr>
            <w:r>
              <w:t>Impiegato: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D390" w14:textId="77777777" w:rsidR="00A07D91" w:rsidRDefault="00A07D91">
            <w:pPr>
              <w:ind w:left="34"/>
            </w:pPr>
            <w:r>
              <w:t>L’impiegato seleziona il tipo di coda da cui vuole prendere il prossimo cliente</w:t>
            </w:r>
          </w:p>
        </w:tc>
      </w:tr>
      <w:tr w:rsidR="00A07D91" w14:paraId="03E6E199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D9C9" w14:textId="77777777" w:rsidR="00A07D91" w:rsidRDefault="00A07D91">
            <w:r>
              <w:t>4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CD30" w14:textId="77777777" w:rsidR="00A07D91" w:rsidRDefault="00A07D91">
            <w:pPr>
              <w:ind w:left="34"/>
            </w:pPr>
            <w:r>
              <w:t>Sistema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63C1" w14:textId="77777777" w:rsidR="00A07D91" w:rsidRDefault="00A07D91">
            <w:pPr>
              <w:ind w:left="34"/>
            </w:pPr>
            <w:r>
              <w:t>Il sistema preleva dalla coda la prenotazione, la elimina e stampa a video il nome ed il cognome della persona da servire</w:t>
            </w:r>
          </w:p>
        </w:tc>
      </w:tr>
      <w:tr w:rsidR="00A07D91" w14:paraId="47762157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4F12" w14:textId="77777777" w:rsidR="00A07D91" w:rsidRDefault="00A07D91">
            <w:r>
              <w:t>5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50FD" w14:textId="77777777" w:rsidR="00A07D91" w:rsidRDefault="00A07D91">
            <w:pPr>
              <w:ind w:left="34"/>
            </w:pPr>
            <w:r>
              <w:t>Impiegato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BF85" w14:textId="77777777" w:rsidR="00A07D91" w:rsidRDefault="00A07D91">
            <w:pPr>
              <w:ind w:left="34"/>
            </w:pPr>
            <w:r>
              <w:t>L’impiegato serve il cliente</w:t>
            </w:r>
          </w:p>
        </w:tc>
      </w:tr>
      <w:tr w:rsidR="00A07D91" w14:paraId="3C48C79B" w14:textId="77777777" w:rsidTr="00A07D91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9E9E026" w14:textId="77777777" w:rsidR="00A07D91" w:rsidRDefault="00A07D91">
            <w:r>
              <w:rPr>
                <w:b/>
                <w:bCs/>
              </w:rPr>
              <w:t xml:space="preserve">Scenario/Flusso di eventi di ERRORE: </w:t>
            </w:r>
            <w:r>
              <w:t>il cliente cancella la prenotazione poco prima di essere servito</w:t>
            </w:r>
          </w:p>
        </w:tc>
      </w:tr>
      <w:tr w:rsidR="00A07D91" w14:paraId="79976AEA" w14:textId="77777777" w:rsidTr="00A07D91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48D2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2.b1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6D04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0C4B" w14:textId="77777777" w:rsidR="00A07D91" w:rsidRDefault="00A07D91">
            <w:r>
              <w:t>Mostra un messaggio d’errore per cliente assente</w:t>
            </w:r>
          </w:p>
        </w:tc>
      </w:tr>
      <w:tr w:rsidR="00A07D91" w14:paraId="6DD1D454" w14:textId="77777777" w:rsidTr="00A07D91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92C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2.b2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112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64CE" w14:textId="77777777" w:rsidR="00A07D91" w:rsidRDefault="00A07D91">
            <w:r>
              <w:t>Rimane in attesa di una nuova selezione</w:t>
            </w:r>
          </w:p>
        </w:tc>
        <w:bookmarkEnd w:id="0"/>
      </w:tr>
    </w:tbl>
    <w:p w14:paraId="35017461" w14:textId="77777777" w:rsidR="009048BC" w:rsidRDefault="009048BC"/>
    <w:p w14:paraId="13DA71A7" w14:textId="77777777" w:rsidR="009048BC" w:rsidRDefault="009048BC"/>
    <w:p w14:paraId="3E46C0E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54FD2"/>
    <w:rsid w:val="000F2705"/>
    <w:rsid w:val="001268A6"/>
    <w:rsid w:val="001A11E9"/>
    <w:rsid w:val="001C1CF5"/>
    <w:rsid w:val="00236F01"/>
    <w:rsid w:val="002770F4"/>
    <w:rsid w:val="003B69BA"/>
    <w:rsid w:val="004976A5"/>
    <w:rsid w:val="00506DC0"/>
    <w:rsid w:val="00620521"/>
    <w:rsid w:val="00682EE8"/>
    <w:rsid w:val="006D4E4A"/>
    <w:rsid w:val="0078731C"/>
    <w:rsid w:val="007B7B49"/>
    <w:rsid w:val="007E17B7"/>
    <w:rsid w:val="00847318"/>
    <w:rsid w:val="009048BC"/>
    <w:rsid w:val="00906433"/>
    <w:rsid w:val="00911561"/>
    <w:rsid w:val="0099074D"/>
    <w:rsid w:val="00A07D91"/>
    <w:rsid w:val="00A923BD"/>
    <w:rsid w:val="00AA34DF"/>
    <w:rsid w:val="00AB0E6B"/>
    <w:rsid w:val="00B730FF"/>
    <w:rsid w:val="00BD11E6"/>
    <w:rsid w:val="00BF45D4"/>
    <w:rsid w:val="00C27456"/>
    <w:rsid w:val="00E12504"/>
    <w:rsid w:val="00E148E3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E501"/>
  <w15:docId w15:val="{F49721AD-B581-4F98-BA63-FFE3C8F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13</cp:revision>
  <cp:lastPrinted>2016-10-26T09:50:00Z</cp:lastPrinted>
  <dcterms:created xsi:type="dcterms:W3CDTF">2016-10-23T06:10:00Z</dcterms:created>
  <dcterms:modified xsi:type="dcterms:W3CDTF">2020-11-24T23:00:00Z</dcterms:modified>
</cp:coreProperties>
</file>