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19" w:rsidRDefault="003B1219" w:rsidP="003B1219">
      <w:pPr>
        <w:pStyle w:val="Heading1"/>
      </w:pPr>
    </w:p>
    <w:p w:rsidR="003B1219" w:rsidRDefault="003B1219" w:rsidP="003B1219"/>
    <w:p w:rsidR="003B1219" w:rsidRDefault="003B1219" w:rsidP="003B1219"/>
    <w:p w:rsidR="003B1219" w:rsidRDefault="003B1219" w:rsidP="003B1219">
      <w:pPr>
        <w:jc w:val="center"/>
      </w:pPr>
      <w:r>
        <w:t>Group 5</w:t>
      </w:r>
    </w:p>
    <w:p w:rsidR="003B1219" w:rsidRDefault="003B1219" w:rsidP="003B1219">
      <w:pPr>
        <w:jc w:val="center"/>
      </w:pPr>
      <w:r>
        <w:t>Last Chance Saloon</w:t>
      </w:r>
    </w:p>
    <w:p w:rsidR="003B1219" w:rsidRDefault="003B1219" w:rsidP="003B1219">
      <w:pPr>
        <w:jc w:val="center"/>
      </w:pPr>
    </w:p>
    <w:p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:rsidR="003B1219" w:rsidRPr="003B1219" w:rsidRDefault="003B1219" w:rsidP="003B1219"/>
    <w:p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:rsidR="003B1219" w:rsidRDefault="003B1219" w:rsidP="003B1219">
      <w:pPr>
        <w:pStyle w:val="Heading1"/>
      </w:pPr>
    </w:p>
    <w:p w:rsidR="009114D2" w:rsidRDefault="003B1219" w:rsidP="003B1219">
      <w:pPr>
        <w:pStyle w:val="Heading1"/>
      </w:pPr>
      <w:r>
        <w:t xml:space="preserve">Introduction </w:t>
      </w:r>
    </w:p>
    <w:p w:rsidR="003B1219" w:rsidRDefault="003B1219" w:rsidP="003B1219"/>
    <w:p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:rsidR="003B1219" w:rsidRPr="003B1219" w:rsidRDefault="003B1219" w:rsidP="003B1219"/>
    <w:p w:rsidR="003B1219" w:rsidRDefault="003B1219" w:rsidP="003B1219"/>
    <w:p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B1219" w:rsidRDefault="003B1219" w:rsidP="003B1219">
      <w:pPr>
        <w:pStyle w:val="Heading1"/>
      </w:pPr>
      <w:r>
        <w:lastRenderedPageBreak/>
        <w:t>High Level functionality</w:t>
      </w:r>
    </w:p>
    <w:p w:rsidR="00237A54" w:rsidRDefault="00237A54" w:rsidP="00237A54"/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be able to create a user profile indicating my preferences for a partner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am seeking a relationship with another person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can record the following details: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Name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Email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Age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Sex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Partner sex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Password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Location</w:t>
            </w:r>
          </w:p>
          <w:p w:rsidR="00237A54" w:rsidRDefault="00237A54" w:rsidP="00760EAE"/>
          <w:p w:rsidR="00237A54" w:rsidRDefault="00237A54" w:rsidP="00760EAE">
            <w:r>
              <w:t>I have the option of recording the following: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Interests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Hobbies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Type of relationship 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Age profile of partner</w:t>
            </w:r>
          </w:p>
          <w:p w:rsidR="00237A54" w:rsidRDefault="00237A54" w:rsidP="00760EAE"/>
          <w:p w:rsidR="00237A54" w:rsidRDefault="00237A54" w:rsidP="00760EAE">
            <w:r>
              <w:t>User can only create a profile if they are over the age of 18</w:t>
            </w:r>
          </w:p>
          <w:p w:rsidR="00237A54" w:rsidRDefault="00237A54" w:rsidP="00760EAE"/>
          <w:p w:rsidR="00237A54" w:rsidRDefault="00237A54" w:rsidP="00760EAE">
            <w:r>
              <w:t xml:space="preserve">Passwords are ranked in order of secureness </w:t>
            </w: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be able to see a list of people who are matched to my preferences with a scale showing their percentage match which includes location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would like to see a list of potential partners which is ranked based on my likes and location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Based on my preferences I can see a list of matching potential partners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Initiate a meeting with a person listed on my match list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would like to be able to request a meeting with a potential partner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When I make a request, that person can see a limited set of details from my profile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The request will expire after </w:t>
            </w:r>
            <w:proofErr w:type="gramStart"/>
            <w:r>
              <w:t>a number of</w:t>
            </w:r>
            <w:proofErr w:type="gramEnd"/>
            <w:r>
              <w:t xml:space="preserve"> days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be able to see a list of requests from other users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need to see potential partners who are interested in meeting me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accept, reject or request additional information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System Moderator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be able to oversee communications between users and block illegal or explicit content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The web site has a duty of care to their users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The request will expire after </w:t>
            </w:r>
            <w:proofErr w:type="gramStart"/>
            <w:r>
              <w:t>a number of</w:t>
            </w:r>
            <w:proofErr w:type="gramEnd"/>
            <w:r>
              <w:t xml:space="preserve"> days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be able to reset my password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forgot my password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System administrator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want to ensure availability of the website to our users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:rsidR="00237A54" w:rsidRDefault="00237A54" w:rsidP="00237A54"/>
    <w:p w:rsidR="003B1219" w:rsidRDefault="003B1219" w:rsidP="003B1219">
      <w:pPr>
        <w:pStyle w:val="Heading1"/>
      </w:pPr>
      <w:r>
        <w:lastRenderedPageBreak/>
        <w:t>Web Page Mock Ups</w:t>
      </w:r>
    </w:p>
    <w:p w:rsidR="00FB1AFA" w:rsidRDefault="00FB1AFA" w:rsidP="00FB1AFA"/>
    <w:p w:rsidR="00FB1AFA" w:rsidRDefault="00FB1AFA" w:rsidP="00FB1AFA">
      <w:pPr>
        <w:pStyle w:val="Heading2"/>
      </w:pPr>
      <w:r>
        <w:t>Database Tables</w:t>
      </w:r>
    </w:p>
    <w:p w:rsidR="00FB1AFA" w:rsidRDefault="00FB1AFA" w:rsidP="00FB1AFA">
      <w:bookmarkStart w:id="0" w:name="_GoBack"/>
      <w:bookmarkEnd w:id="0"/>
    </w:p>
    <w:p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:rsidTr="00FB1AFA">
        <w:tc>
          <w:tcPr>
            <w:tcW w:w="2254" w:type="dxa"/>
          </w:tcPr>
          <w:p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:rsidTr="00FB1AFA">
        <w:tc>
          <w:tcPr>
            <w:tcW w:w="2254" w:type="dxa"/>
          </w:tcPr>
          <w:p w:rsidR="00FB1AFA" w:rsidRDefault="00FB1AFA" w:rsidP="00FB1AFA">
            <w:r>
              <w:t>id</w:t>
            </w:r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proofErr w:type="spellStart"/>
            <w:r>
              <w:t>Gender_preference_id</w:t>
            </w:r>
            <w:proofErr w:type="spellEnd"/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>
            <w:r>
              <w:t>yes</w:t>
            </w:r>
          </w:p>
        </w:tc>
      </w:tr>
      <w:tr w:rsidR="00FB1AFA" w:rsidTr="00FB1AFA">
        <w:tc>
          <w:tcPr>
            <w:tcW w:w="2254" w:type="dxa"/>
          </w:tcPr>
          <w:p w:rsidR="00FB1AFA" w:rsidRDefault="00FB1AFA" w:rsidP="00FB1AFA">
            <w:r>
              <w:t>city</w:t>
            </w:r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r>
              <w:t>county</w:t>
            </w:r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  <w:tr w:rsidR="00FB1AFA" w:rsidTr="00FB1AFA">
        <w:tc>
          <w:tcPr>
            <w:tcW w:w="2254" w:type="dxa"/>
          </w:tcPr>
          <w:p w:rsidR="00FB1AFA" w:rsidRDefault="00FB1AFA" w:rsidP="00FB1AFA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  <w:tc>
          <w:tcPr>
            <w:tcW w:w="2254" w:type="dxa"/>
          </w:tcPr>
          <w:p w:rsidR="00FB1AFA" w:rsidRDefault="00FB1AFA" w:rsidP="00FB1AFA"/>
        </w:tc>
      </w:tr>
    </w:tbl>
    <w:p w:rsidR="00FB1AFA" w:rsidRDefault="00FB1AFA" w:rsidP="00FB1AFA"/>
    <w:p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690"/>
        <w:gridCol w:w="2735"/>
      </w:tblGrid>
      <w:tr w:rsidR="00FB1AFA" w:rsidTr="00EB34A1">
        <w:tc>
          <w:tcPr>
            <w:tcW w:w="359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>
            <w:r>
              <w:t>yes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>
            <w:r>
              <w:t>yes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</w:tbl>
    <w:p w:rsidR="00FB1AFA" w:rsidRDefault="00FB1AFA" w:rsidP="00FB1AFA"/>
    <w:p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5"/>
        <w:gridCol w:w="2704"/>
        <w:gridCol w:w="2747"/>
      </w:tblGrid>
      <w:tr w:rsidR="00FB1AFA" w:rsidTr="00EB34A1">
        <w:tc>
          <w:tcPr>
            <w:tcW w:w="359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t>id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>
            <w:r>
              <w:t>yes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t>date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t>message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</w:tbl>
    <w:p w:rsidR="00FB1AFA" w:rsidRDefault="00FB1AFA" w:rsidP="00FB1AFA"/>
    <w:p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36"/>
        <w:gridCol w:w="2775"/>
      </w:tblGrid>
      <w:tr w:rsidR="00FB1AFA" w:rsidTr="00EB34A1">
        <w:tc>
          <w:tcPr>
            <w:tcW w:w="359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lastRenderedPageBreak/>
              <w:t>id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>
            <w:r>
              <w:t>yes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</w:tbl>
    <w:p w:rsidR="00FB1AFA" w:rsidRDefault="00FB1AFA" w:rsidP="00FB1AFA"/>
    <w:p w:rsidR="00FB1AFA" w:rsidRDefault="00FB1AFA" w:rsidP="00FB1AFA">
      <w:r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2740"/>
        <w:gridCol w:w="2779"/>
      </w:tblGrid>
      <w:tr w:rsidR="00FB1AFA" w:rsidTr="00EB34A1">
        <w:tc>
          <w:tcPr>
            <w:tcW w:w="359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t>id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>
            <w:r>
              <w:t>yes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t>word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</w:tbl>
    <w:p w:rsidR="00FB1AFA" w:rsidRDefault="00FB1AFA" w:rsidP="00FB1AFA"/>
    <w:p w:rsidR="00FB1AFA" w:rsidRDefault="00FB1AFA" w:rsidP="00FB1AFA">
      <w:r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2731"/>
        <w:gridCol w:w="2771"/>
      </w:tblGrid>
      <w:tr w:rsidR="00FB1AFA" w:rsidTr="00EB34A1">
        <w:tc>
          <w:tcPr>
            <w:tcW w:w="359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>
            <w:r>
              <w:t>yes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</w:tbl>
    <w:p w:rsidR="00FB1AFA" w:rsidRDefault="00FB1AFA" w:rsidP="00FB1AFA"/>
    <w:p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0"/>
        <w:gridCol w:w="2728"/>
        <w:gridCol w:w="2768"/>
      </w:tblGrid>
      <w:tr w:rsidR="00FB1AFA" w:rsidTr="00EB34A1">
        <w:tc>
          <w:tcPr>
            <w:tcW w:w="359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t>id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>
            <w:r>
              <w:t>yes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</w:tbl>
    <w:p w:rsidR="00FB1AFA" w:rsidRDefault="00FB1AFA" w:rsidP="00FB1AFA"/>
    <w:p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2735"/>
        <w:gridCol w:w="2774"/>
      </w:tblGrid>
      <w:tr w:rsidR="00FB1AFA" w:rsidTr="00EB34A1">
        <w:tc>
          <w:tcPr>
            <w:tcW w:w="359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>
            <w:r>
              <w:t>yes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>
            <w:r>
              <w:t>yes</w:t>
            </w:r>
          </w:p>
        </w:tc>
      </w:tr>
    </w:tbl>
    <w:p w:rsidR="00FB1AFA" w:rsidRDefault="00FB1AFA" w:rsidP="00FB1AFA"/>
    <w:p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2734"/>
        <w:gridCol w:w="2774"/>
      </w:tblGrid>
      <w:tr w:rsidR="00FB1AFA" w:rsidTr="00EB34A1">
        <w:tc>
          <w:tcPr>
            <w:tcW w:w="359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t>id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>
            <w:r>
              <w:t>yes</w:t>
            </w:r>
          </w:p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t>type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  <w:tr w:rsidR="00FB1AFA" w:rsidTr="00EB34A1">
        <w:tc>
          <w:tcPr>
            <w:tcW w:w="3591" w:type="dxa"/>
          </w:tcPr>
          <w:p w:rsidR="00FB1AFA" w:rsidRDefault="00FB1AFA" w:rsidP="00EB34A1">
            <w:r>
              <w:t>description</w:t>
            </w:r>
          </w:p>
        </w:tc>
        <w:tc>
          <w:tcPr>
            <w:tcW w:w="2810" w:type="dxa"/>
          </w:tcPr>
          <w:p w:rsidR="00FB1AFA" w:rsidRDefault="00FB1AFA" w:rsidP="00EB34A1"/>
        </w:tc>
        <w:tc>
          <w:tcPr>
            <w:tcW w:w="2841" w:type="dxa"/>
          </w:tcPr>
          <w:p w:rsidR="00FB1AFA" w:rsidRDefault="00FB1AFA" w:rsidP="00EB34A1"/>
        </w:tc>
      </w:tr>
    </w:tbl>
    <w:p w:rsidR="00FB1AFA" w:rsidRDefault="00FB1AFA" w:rsidP="00FB1AFA"/>
    <w:p w:rsidR="00FB1AFA" w:rsidRDefault="00FB1AFA" w:rsidP="00FB1AFA"/>
    <w:p w:rsidR="00FB1AFA" w:rsidRPr="00FB1AFA" w:rsidRDefault="00FB1AFA" w:rsidP="00FB1AFA"/>
    <w:p w:rsidR="003B1219" w:rsidRPr="003B1219" w:rsidRDefault="003B1219" w:rsidP="003B1219">
      <w:pPr>
        <w:pStyle w:val="Heading1"/>
      </w:pPr>
      <w:r>
        <w:t>Process List</w:t>
      </w:r>
    </w:p>
    <w:sectPr w:rsidR="003B1219" w:rsidRPr="003B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227"/>
    <w:multiLevelType w:val="hybridMultilevel"/>
    <w:tmpl w:val="F8520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14A0B"/>
    <w:multiLevelType w:val="hybridMultilevel"/>
    <w:tmpl w:val="9EBE4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237A54"/>
    <w:rsid w:val="003B1219"/>
    <w:rsid w:val="009114D2"/>
    <w:rsid w:val="00E03500"/>
    <w:rsid w:val="00FB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51FB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Mary Cronin</cp:lastModifiedBy>
  <cp:revision>3</cp:revision>
  <dcterms:created xsi:type="dcterms:W3CDTF">2018-06-06T11:33:00Z</dcterms:created>
  <dcterms:modified xsi:type="dcterms:W3CDTF">2018-06-06T14:08:00Z</dcterms:modified>
</cp:coreProperties>
</file>