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254B5A99" w:rsidR="0079301B" w:rsidRDefault="0079301B">
            <w:pPr>
              <w:rPr>
                <w:b/>
                <w:bCs/>
              </w:rPr>
            </w:pPr>
          </w:p>
          <w:p w14:paraId="2F1F8FBA" w14:textId="506C89EB" w:rsidR="0079301B" w:rsidRPr="00D23D26" w:rsidRDefault="00425C97" w:rsidP="00D95A14">
            <w:r>
              <w:t>Historiques</w:t>
            </w:r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23BC315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7EE96B" w14:textId="77777777" w:rsidR="00E01736" w:rsidRDefault="00E01736"/>
          <w:p w14:paraId="24A57E5E" w14:textId="6EF3D05D" w:rsidR="00E01736" w:rsidRPr="00E01736" w:rsidRDefault="00425C97">
            <w:r>
              <w:t>/</w:t>
            </w:r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397766A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46B31CD" w14:textId="77777777" w:rsidR="00A04B27" w:rsidRDefault="00A04B27">
            <w:pPr>
              <w:rPr>
                <w:b/>
                <w:bCs/>
              </w:rPr>
            </w:pPr>
          </w:p>
          <w:p w14:paraId="251F24AA" w14:textId="1A8D7161" w:rsidR="00A04B27" w:rsidRPr="00A04B27" w:rsidRDefault="00425C97">
            <w:r>
              <w:t>/</w:t>
            </w:r>
          </w:p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26F49B66" w14:textId="77777777" w:rsidR="00C5156B" w:rsidRDefault="00C5156B"/>
          <w:p w14:paraId="23009E23" w14:textId="77777777" w:rsidR="00E01736" w:rsidRDefault="00425C97">
            <w:r>
              <w:t>Permettre de gérer l’historique d’une conversation :</w:t>
            </w:r>
          </w:p>
          <w:p w14:paraId="08DC71C7" w14:textId="77777777" w:rsidR="00425C97" w:rsidRDefault="00425C97" w:rsidP="00425C97">
            <w:pPr>
              <w:pStyle w:val="Paragraphedeliste"/>
              <w:numPr>
                <w:ilvl w:val="0"/>
                <w:numId w:val="1"/>
              </w:numPr>
            </w:pPr>
            <w:r>
              <w:t>Récupérer ou modifier l’identifiant</w:t>
            </w:r>
          </w:p>
          <w:p w14:paraId="6B2D5BB0" w14:textId="15A27848" w:rsidR="00425C97" w:rsidRDefault="00425C97" w:rsidP="00425C97">
            <w:pPr>
              <w:pStyle w:val="Paragraphedeliste"/>
              <w:numPr>
                <w:ilvl w:val="0"/>
                <w:numId w:val="1"/>
              </w:numPr>
            </w:pPr>
            <w:r>
              <w:t>Récupérer ou modifier la liste de messages</w:t>
            </w:r>
          </w:p>
        </w:tc>
        <w:tc>
          <w:tcPr>
            <w:tcW w:w="4531" w:type="dxa"/>
          </w:tcPr>
          <w:p w14:paraId="4C178A22" w14:textId="77777777" w:rsidR="00C5156B" w:rsidRDefault="00C5156B"/>
          <w:p w14:paraId="4DB377F4" w14:textId="40086DA1" w:rsidR="00E01736" w:rsidRDefault="00E01736"/>
          <w:p w14:paraId="46235511" w14:textId="3F58D36B" w:rsidR="00E01736" w:rsidRDefault="00E01736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2096E"/>
    <w:multiLevelType w:val="hybridMultilevel"/>
    <w:tmpl w:val="B0402288"/>
    <w:lvl w:ilvl="0" w:tplc="930EF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2C320D"/>
    <w:rsid w:val="00425C97"/>
    <w:rsid w:val="005E2EA1"/>
    <w:rsid w:val="0079301B"/>
    <w:rsid w:val="007E33B5"/>
    <w:rsid w:val="00923416"/>
    <w:rsid w:val="00970E47"/>
    <w:rsid w:val="009B68B4"/>
    <w:rsid w:val="00A0255D"/>
    <w:rsid w:val="00A04B27"/>
    <w:rsid w:val="00B7097D"/>
    <w:rsid w:val="00B96F60"/>
    <w:rsid w:val="00C5156B"/>
    <w:rsid w:val="00C560F9"/>
    <w:rsid w:val="00D23D26"/>
    <w:rsid w:val="00D95A14"/>
    <w:rsid w:val="00E01736"/>
    <w:rsid w:val="00E828D6"/>
    <w:rsid w:val="00E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2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2</cp:revision>
  <dcterms:created xsi:type="dcterms:W3CDTF">2021-03-19T11:33:00Z</dcterms:created>
  <dcterms:modified xsi:type="dcterms:W3CDTF">2021-03-19T11:33:00Z</dcterms:modified>
</cp:coreProperties>
</file>