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BD2" w:rsidRDefault="00E13BD2" w:rsidP="00E13BD2">
      <w:pPr>
        <w:pStyle w:val="Prrafodelista"/>
        <w:numPr>
          <w:ilvl w:val="0"/>
          <w:numId w:val="2"/>
        </w:numPr>
      </w:pPr>
      <w:r w:rsidRPr="00E13BD2">
        <w:rPr>
          <w:b/>
          <w:bCs/>
        </w:rPr>
        <w:t>Resumen/Reseña</w:t>
      </w:r>
    </w:p>
    <w:p w:rsidR="00E13BD2" w:rsidRDefault="00E13BD2" w:rsidP="00E13BD2">
      <w:pPr>
        <w:pStyle w:val="Prrafodelista"/>
      </w:pPr>
      <w:r>
        <w:t>E</w:t>
      </w:r>
      <w:r w:rsidR="006C0590">
        <w:t>mpieza</w:t>
      </w:r>
      <w:r>
        <w:t xml:space="preserve"> la película cuando un taxista ve en el </w:t>
      </w:r>
      <w:r w:rsidR="006C0590">
        <w:t>periódico</w:t>
      </w:r>
      <w:r>
        <w:t xml:space="preserve"> un anuncio donde ofrecen dinero por hacer un </w:t>
      </w:r>
      <w:r w:rsidR="006C0590">
        <w:t>experimento</w:t>
      </w:r>
      <w:r>
        <w:t xml:space="preserve"> científico</w:t>
      </w:r>
      <w:r w:rsidR="006C0590">
        <w:t xml:space="preserve"> que dura 14 días y se va a realizar en una cárcel simulada y decide ir.</w:t>
      </w:r>
    </w:p>
    <w:p w:rsidR="006C0590" w:rsidRDefault="006C0590" w:rsidP="00E13BD2">
      <w:pPr>
        <w:pStyle w:val="Prrafodelista"/>
      </w:pPr>
      <w:r>
        <w:t>Llega al lugar con muchos más hombres para realizar el experimento y entra una doctora explicando que experimento y esta responde la primera pregunta. Además les explica cómo va a funcionar el experime</w:t>
      </w:r>
      <w:r w:rsidR="00B6514D">
        <w:t>nto y las implicaciones de este.</w:t>
      </w:r>
    </w:p>
    <w:p w:rsidR="00B6514D" w:rsidRDefault="00B6514D" w:rsidP="00B6514D">
      <w:pPr>
        <w:pStyle w:val="Prrafodelista"/>
      </w:pPr>
      <w:r>
        <w:t>Se ponen a hacer las pruebas cada uno, meten al principal para hacerle unas preguntas personales.</w:t>
      </w:r>
    </w:p>
    <w:p w:rsidR="00B6514D" w:rsidRDefault="00B6514D" w:rsidP="00B6514D">
      <w:pPr>
        <w:pStyle w:val="Prrafodelista"/>
      </w:pPr>
      <w:r>
        <w:t>Va a su ex trabajo para poder tener más dinero y una segunda oportunidad. Logra hacer un trato.</w:t>
      </w:r>
    </w:p>
    <w:p w:rsidR="00B6514D" w:rsidRDefault="00B6514D" w:rsidP="00B6514D">
      <w:pPr>
        <w:pStyle w:val="Prrafodelista"/>
      </w:pPr>
      <w:r>
        <w:t>Va por unos lentes con cámaras para poder meterlos en el experimento.</w:t>
      </w:r>
    </w:p>
    <w:p w:rsidR="00B6514D" w:rsidRDefault="00B6514D" w:rsidP="00B6514D">
      <w:pPr>
        <w:pStyle w:val="Prrafodelista"/>
      </w:pPr>
      <w:r>
        <w:t xml:space="preserve">Le siguen haciendo </w:t>
      </w:r>
      <w:proofErr w:type="gramStart"/>
      <w:r>
        <w:t>mucho</w:t>
      </w:r>
      <w:proofErr w:type="gramEnd"/>
      <w:r>
        <w:t xml:space="preserve"> estudios y esta vez le pusieron imágenes fuertes.</w:t>
      </w:r>
    </w:p>
    <w:p w:rsidR="00B6514D" w:rsidRDefault="00B6514D" w:rsidP="00B6514D">
      <w:pPr>
        <w:pStyle w:val="Prrafodelista"/>
      </w:pPr>
      <w:r>
        <w:t>Tiene un accidente con una chica que le explica que su papá acaba de morir y decide ayudarla y pasan la noche juntos.</w:t>
      </w:r>
    </w:p>
    <w:p w:rsidR="00B6514D" w:rsidRDefault="00B6514D" w:rsidP="00B6514D">
      <w:pPr>
        <w:pStyle w:val="Prrafodelista"/>
      </w:pPr>
      <w:r>
        <w:t>Después les presentan el director del experimento y les da una charla y les dice que pueden abandonarlo si quieren, les da un par de regalas.</w:t>
      </w:r>
    </w:p>
    <w:p w:rsidR="00B6514D" w:rsidRDefault="00B6514D" w:rsidP="00B6514D">
      <w:pPr>
        <w:pStyle w:val="Prrafodelista"/>
      </w:pPr>
      <w:r>
        <w:t>Visten a los que van hacer los policías y les dan un equipo y des las instrucciones de las cosas que deben de hacer.</w:t>
      </w:r>
    </w:p>
    <w:p w:rsidR="00B6514D" w:rsidRDefault="00B6514D" w:rsidP="00B6514D">
      <w:pPr>
        <w:pStyle w:val="Prrafodelista"/>
      </w:pPr>
      <w:r>
        <w:t xml:space="preserve">Después deben de arreglar a los prisioneras y llevarlos para darles las </w:t>
      </w:r>
      <w:proofErr w:type="gramStart"/>
      <w:r>
        <w:t>reglas .</w:t>
      </w:r>
      <w:proofErr w:type="gramEnd"/>
      <w:r>
        <w:t xml:space="preserve"> Pero ya no los llaman por sus nombres sino por sus números.</w:t>
      </w:r>
    </w:p>
    <w:p w:rsidR="00B6514D" w:rsidRDefault="00B6514D" w:rsidP="00B6514D">
      <w:pPr>
        <w:pStyle w:val="Prrafodelista"/>
      </w:pPr>
      <w:r>
        <w:t>Empiezan muy chistosos los prisioneros y burlándose de los policías.</w:t>
      </w:r>
    </w:p>
    <w:p w:rsidR="00B6514D" w:rsidRDefault="00B6514D" w:rsidP="00B6514D">
      <w:pPr>
        <w:pStyle w:val="Prrafodelista"/>
      </w:pPr>
      <w:r>
        <w:t xml:space="preserve">Después pasan las entrevistas a los participantes  y su opinión. </w:t>
      </w:r>
    </w:p>
    <w:p w:rsidR="00B6514D" w:rsidRDefault="00B6514D" w:rsidP="00B6514D">
      <w:pPr>
        <w:pStyle w:val="Prrafodelista"/>
      </w:pPr>
      <w:r>
        <w:t xml:space="preserve">Los “presos” empiezan a bromear entre ellos y hacen actividades </w:t>
      </w:r>
      <w:proofErr w:type="gramStart"/>
      <w:r>
        <w:t>juntos</w:t>
      </w:r>
      <w:proofErr w:type="gramEnd"/>
      <w:r>
        <w:t xml:space="preserve">. </w:t>
      </w:r>
    </w:p>
    <w:p w:rsidR="00B6514D" w:rsidRDefault="00B6514D" w:rsidP="00B6514D">
      <w:pPr>
        <w:pStyle w:val="Prrafodelista"/>
      </w:pPr>
      <w:r>
        <w:t>Los policías empiezan a ordenar a los demás a que hagan cosas.</w:t>
      </w:r>
    </w:p>
    <w:p w:rsidR="00B6514D" w:rsidRDefault="00B6514D" w:rsidP="00B6514D">
      <w:pPr>
        <w:pStyle w:val="Prrafodelista"/>
      </w:pPr>
      <w:r>
        <w:t xml:space="preserve">Después de una charla que tuvieron los policías, uno al que molestaron decide hacer un castigo al protagonista y a sus </w:t>
      </w:r>
      <w:proofErr w:type="gramStart"/>
      <w:r>
        <w:t>compañeros .</w:t>
      </w:r>
      <w:proofErr w:type="gramEnd"/>
      <w:r>
        <w:t xml:space="preserve"> </w:t>
      </w:r>
    </w:p>
    <w:p w:rsidR="00B6514D" w:rsidRDefault="00B6514D" w:rsidP="00B6514D">
      <w:pPr>
        <w:pStyle w:val="Prrafodelista"/>
      </w:pPr>
      <w:r>
        <w:t>Dato curioso uno de ellos le dice que tiene que hacerlo.</w:t>
      </w:r>
    </w:p>
    <w:p w:rsidR="00B6514D" w:rsidRDefault="00B6514D" w:rsidP="00B6514D">
      <w:pPr>
        <w:pStyle w:val="Prrafodelista"/>
      </w:pPr>
      <w:r>
        <w:t>Y empieza el segundo día.</w:t>
      </w:r>
    </w:p>
    <w:p w:rsidR="00B6514D" w:rsidRDefault="00B6514D" w:rsidP="00B6514D">
      <w:pPr>
        <w:pStyle w:val="Prrafodelista"/>
      </w:pPr>
      <w:r>
        <w:t xml:space="preserve">Y otra vez van a obligar a uno de los prisioneros  a que tome leche pero se organizan para que todos hagan. Le policía otra vez enojado empieza a obligarlo a hacer cosas. </w:t>
      </w:r>
    </w:p>
    <w:p w:rsidR="00B6514D" w:rsidRDefault="00B6514D" w:rsidP="00B6514D">
      <w:pPr>
        <w:pStyle w:val="Prrafodelista"/>
      </w:pPr>
      <w:r>
        <w:t xml:space="preserve">Las cosas van empeorando y lo empiezan a torturar. Hasta qué en un punto </w:t>
      </w:r>
      <w:proofErr w:type="gramStart"/>
      <w:r>
        <w:t>la</w:t>
      </w:r>
      <w:proofErr w:type="gramEnd"/>
      <w:r>
        <w:t xml:space="preserve"> cosas se salen de control.</w:t>
      </w:r>
    </w:p>
    <w:p w:rsidR="006C0590" w:rsidRDefault="006C0590" w:rsidP="00E13BD2">
      <w:pPr>
        <w:pStyle w:val="Prrafodelista"/>
      </w:pPr>
      <w:r>
        <w:t xml:space="preserve"> </w:t>
      </w:r>
    </w:p>
    <w:p w:rsidR="006C0590" w:rsidRDefault="006C0590" w:rsidP="00E13BD2">
      <w:pPr>
        <w:pStyle w:val="Prrafodelista"/>
      </w:pPr>
    </w:p>
    <w:p w:rsidR="00E13BD2" w:rsidRPr="00B6514D" w:rsidRDefault="00E13BD2" w:rsidP="00E13BD2">
      <w:pPr>
        <w:rPr>
          <w:b/>
        </w:rPr>
      </w:pPr>
      <w:r w:rsidRPr="00B6514D">
        <w:rPr>
          <w:b/>
        </w:rPr>
        <w:t>¿Qué se quería estudiar y que fue lo que motivó su estudio?</w:t>
      </w:r>
    </w:p>
    <w:p w:rsidR="006C0590" w:rsidRPr="00E13BD2" w:rsidRDefault="006C0590" w:rsidP="00E13BD2">
      <w:r>
        <w:t xml:space="preserve">Se trata de ver los roles de comportamiento en una cárcel </w:t>
      </w:r>
    </w:p>
    <w:p w:rsidR="00E13BD2" w:rsidRPr="00B6514D" w:rsidRDefault="00E13BD2" w:rsidP="00E13BD2">
      <w:pPr>
        <w:rPr>
          <w:b/>
        </w:rPr>
      </w:pPr>
      <w:r w:rsidRPr="00B6514D">
        <w:rPr>
          <w:b/>
        </w:rPr>
        <w:t>¿Cuál era la pregunta de investigación?</w:t>
      </w:r>
    </w:p>
    <w:p w:rsidR="00B6514D" w:rsidRPr="00E13BD2" w:rsidRDefault="00B6514D" w:rsidP="00E13BD2">
      <w:r>
        <w:t>¿Cuál será el comportamiento de una persona a la que se le asigna un rol en un ambiente simulado? ¿Hasta dónde será capaz la persona de dañar a otra solo por seguir un rol u órdenes  que debe de seguir?</w:t>
      </w:r>
    </w:p>
    <w:p w:rsidR="00E13BD2" w:rsidRPr="00B6514D" w:rsidRDefault="00E13BD2" w:rsidP="00E13BD2">
      <w:pPr>
        <w:rPr>
          <w:b/>
        </w:rPr>
      </w:pPr>
      <w:r w:rsidRPr="00B6514D">
        <w:rPr>
          <w:b/>
        </w:rPr>
        <w:t>¿Cuál era la hipótesis principal?</w:t>
      </w:r>
    </w:p>
    <w:p w:rsidR="00B6514D" w:rsidRPr="00E13BD2" w:rsidRDefault="00B6514D" w:rsidP="00E13BD2">
      <w:r>
        <w:lastRenderedPageBreak/>
        <w:t>Que los policías en algún punto iban a usar la violencia en contra de los presos aunque se les prohibió.</w:t>
      </w:r>
    </w:p>
    <w:p w:rsidR="00E13BD2" w:rsidRPr="00B6514D" w:rsidRDefault="00E13BD2" w:rsidP="00E13BD2">
      <w:pPr>
        <w:rPr>
          <w:b/>
        </w:rPr>
      </w:pPr>
      <w:r w:rsidRPr="00B6514D">
        <w:rPr>
          <w:b/>
        </w:rPr>
        <w:t>Describan a muy grandes rasgos las características del procedimiento realizado</w:t>
      </w:r>
    </w:p>
    <w:p w:rsidR="00B6514D" w:rsidRDefault="00B6514D" w:rsidP="00E13BD2">
      <w:r>
        <w:t>Se escoge un grupo de 20 hombres que se les hacer exámenes físicas y psicológicas para poder dividirlos gracias a una computadora y fueron 12 presos, 8 guardias y meterlos en la simulación de la cárcel.</w:t>
      </w:r>
    </w:p>
    <w:p w:rsidR="00B6514D" w:rsidRPr="00E13BD2" w:rsidRDefault="00B6514D" w:rsidP="00E13BD2">
      <w:r>
        <w:t>Después darles las ordenes a los policías de que deberían de hacer y solo los científicos podían observar sin interferir más que en las entrevistas.</w:t>
      </w:r>
    </w:p>
    <w:p w:rsidR="00E13BD2" w:rsidRDefault="00E13BD2" w:rsidP="00E13BD2">
      <w:pPr>
        <w:rPr>
          <w:b/>
        </w:rPr>
      </w:pPr>
      <w:r w:rsidRPr="00B6514D">
        <w:rPr>
          <w:b/>
        </w:rPr>
        <w:t>¿Qué variables se controlaron durante el experimento?</w:t>
      </w:r>
    </w:p>
    <w:p w:rsidR="00B6514D" w:rsidRPr="00B6514D" w:rsidRDefault="00B6514D" w:rsidP="00B6514D">
      <w:r>
        <w:t xml:space="preserve">Desde mi punto de vista lo único que se controlo fue en ambiente </w:t>
      </w:r>
      <w:r>
        <w:t>y podría también entrar el hecho de que también solo se utilizó el periódico</w:t>
      </w:r>
      <w:r>
        <w:t xml:space="preserve"> porque todo lo demás se les fue de las manos, un ejemplo seria que nunca investigaron más de los concursantes o sus antecedentes.  </w:t>
      </w:r>
    </w:p>
    <w:p w:rsidR="006C0590" w:rsidRDefault="00E13BD2" w:rsidP="00E13BD2">
      <w:r w:rsidRPr="00E13BD2">
        <w:br/>
      </w:r>
      <w:r w:rsidRPr="00E13BD2">
        <w:rPr>
          <w:b/>
          <w:bCs/>
        </w:rPr>
        <w:t>2.- Investigación</w:t>
      </w:r>
      <w:r w:rsidRPr="00E13BD2">
        <w:br/>
      </w:r>
      <w:r w:rsidRPr="00B6514D">
        <w:rPr>
          <w:b/>
        </w:rPr>
        <w:t xml:space="preserve">Deberán investigar y exponer de manera detallada, las principales diferencias entre el estudio realizado por </w:t>
      </w:r>
      <w:proofErr w:type="spellStart"/>
      <w:r w:rsidRPr="00B6514D">
        <w:rPr>
          <w:b/>
        </w:rPr>
        <w:t>Zimbardo</w:t>
      </w:r>
      <w:proofErr w:type="spellEnd"/>
      <w:r w:rsidRPr="00B6514D">
        <w:rPr>
          <w:b/>
        </w:rPr>
        <w:t xml:space="preserve"> en 1971 y lo que se presenta en la película, especialmente, en términos del procedimiento general del experimento y los resultados obtenidos.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0590" w:rsidTr="006C0590">
        <w:tc>
          <w:tcPr>
            <w:tcW w:w="4414" w:type="dxa"/>
          </w:tcPr>
          <w:p w:rsidR="006C0590" w:rsidRDefault="006C0590" w:rsidP="006C0590">
            <w:pPr>
              <w:jc w:val="center"/>
            </w:pPr>
            <w:r>
              <w:t>Película</w:t>
            </w:r>
          </w:p>
        </w:tc>
        <w:tc>
          <w:tcPr>
            <w:tcW w:w="4414" w:type="dxa"/>
          </w:tcPr>
          <w:p w:rsidR="006C0590" w:rsidRDefault="006C0590" w:rsidP="006C0590">
            <w:pPr>
              <w:jc w:val="center"/>
            </w:pPr>
            <w:r>
              <w:t>Experimento</w:t>
            </w:r>
          </w:p>
        </w:tc>
      </w:tr>
      <w:tr w:rsidR="006C0590" w:rsidTr="006C0590">
        <w:tc>
          <w:tcPr>
            <w:tcW w:w="4414" w:type="dxa"/>
          </w:tcPr>
          <w:p w:rsidR="006C0590" w:rsidRDefault="006C0590" w:rsidP="00E13BD2">
            <w:r>
              <w:t xml:space="preserve">Los participantes eran personas </w:t>
            </w:r>
            <w:proofErr w:type="spellStart"/>
            <w:r>
              <w:t>random</w:t>
            </w:r>
            <w:proofErr w:type="spellEnd"/>
            <w:r>
              <w:t xml:space="preserve"> pero vulnerables. </w:t>
            </w:r>
          </w:p>
        </w:tc>
        <w:tc>
          <w:tcPr>
            <w:tcW w:w="4414" w:type="dxa"/>
          </w:tcPr>
          <w:p w:rsidR="006C0590" w:rsidRDefault="006C0590" w:rsidP="00E13BD2">
            <w:r>
              <w:t>Eran estudiantes de la universidad Stanford.</w:t>
            </w:r>
          </w:p>
        </w:tc>
      </w:tr>
      <w:tr w:rsidR="006C0590" w:rsidTr="006C0590">
        <w:tc>
          <w:tcPr>
            <w:tcW w:w="4414" w:type="dxa"/>
          </w:tcPr>
          <w:p w:rsidR="006C0590" w:rsidRDefault="006C0590" w:rsidP="00E13BD2">
            <w:r>
              <w:t>Golpean y maltratan física como psicológicamente y mueren personajes.</w:t>
            </w:r>
          </w:p>
        </w:tc>
        <w:tc>
          <w:tcPr>
            <w:tcW w:w="4414" w:type="dxa"/>
          </w:tcPr>
          <w:p w:rsidR="006C0590" w:rsidRDefault="006C0590" w:rsidP="00E13BD2">
            <w:r>
              <w:t>No golpeaban a las personas pero los torturan psicológicamente, además nadie muere.</w:t>
            </w:r>
          </w:p>
        </w:tc>
      </w:tr>
      <w:tr w:rsidR="006C0590" w:rsidTr="006C0590">
        <w:tc>
          <w:tcPr>
            <w:tcW w:w="4414" w:type="dxa"/>
          </w:tcPr>
          <w:p w:rsidR="006C0590" w:rsidRDefault="006C0590" w:rsidP="00E13BD2">
            <w:r>
              <w:t xml:space="preserve">El experimento se detuvo gracias al gobierno. </w:t>
            </w:r>
          </w:p>
        </w:tc>
        <w:tc>
          <w:tcPr>
            <w:tcW w:w="4414" w:type="dxa"/>
          </w:tcPr>
          <w:p w:rsidR="006C0590" w:rsidRDefault="006C0590" w:rsidP="00E13BD2">
            <w:r>
              <w:t>El experimento se</w:t>
            </w:r>
            <w:r w:rsidR="00B6514D">
              <w:t xml:space="preserve"> detuvo gracias a una estudiante. </w:t>
            </w:r>
          </w:p>
        </w:tc>
      </w:tr>
      <w:tr w:rsidR="006C0590" w:rsidTr="006C0590">
        <w:tc>
          <w:tcPr>
            <w:tcW w:w="4414" w:type="dxa"/>
          </w:tcPr>
          <w:p w:rsidR="006C0590" w:rsidRDefault="00B6514D" w:rsidP="00E13BD2">
            <w:r>
              <w:t>Se usaron 20 personas</w:t>
            </w:r>
          </w:p>
          <w:p w:rsidR="00B6514D" w:rsidRDefault="00B6514D" w:rsidP="00E13BD2">
            <w:r>
              <w:t xml:space="preserve">Exploto todo al 5 día </w:t>
            </w:r>
          </w:p>
        </w:tc>
        <w:tc>
          <w:tcPr>
            <w:tcW w:w="4414" w:type="dxa"/>
          </w:tcPr>
          <w:p w:rsidR="006C0590" w:rsidRDefault="00B6514D" w:rsidP="00E13BD2">
            <w:r>
              <w:t xml:space="preserve">24 personas </w:t>
            </w:r>
          </w:p>
          <w:p w:rsidR="00B6514D" w:rsidRDefault="00B6514D" w:rsidP="00E13BD2">
            <w:r>
              <w:t xml:space="preserve">Solo duro 6 días </w:t>
            </w:r>
          </w:p>
        </w:tc>
      </w:tr>
    </w:tbl>
    <w:p w:rsidR="00504790" w:rsidRDefault="00E13BD2" w:rsidP="00E13BD2">
      <w:r w:rsidRPr="00E13BD2">
        <w:br/>
      </w:r>
      <w:r w:rsidRPr="00E13BD2">
        <w:br/>
      </w:r>
      <w:r w:rsidRPr="00E13BD2">
        <w:rPr>
          <w:b/>
          <w:bCs/>
        </w:rPr>
        <w:t>3.- Comentario/Reflexión</w:t>
      </w:r>
      <w:r w:rsidRPr="00E13BD2">
        <w:br/>
      </w:r>
      <w:r w:rsidRPr="00B6514D">
        <w:rPr>
          <w:b/>
        </w:rPr>
        <w:t>Finalmente, el trabajo debe incluir un comentario o reflexión personal, acerca de las implicaciones éticas que tiene la realización del estudio y la importancia que tiene en general, el proponer estándares éticos para la realización de trabajos experimentales.</w:t>
      </w:r>
    </w:p>
    <w:p w:rsidR="006C0590" w:rsidRDefault="00B6514D" w:rsidP="00E13BD2">
      <w:r>
        <w:t>Este experimento destruye lo ético pero también nos demuestra que con darle un papel a alguien las personas se transforman para seguirlo no importa si eres bueno o malo.</w:t>
      </w:r>
    </w:p>
    <w:p w:rsidR="00B6514D" w:rsidRDefault="00B6514D" w:rsidP="00E13BD2">
      <w:r>
        <w:t>Desde un inicio las cosas pierden lo ético cuando les dicen que van a perder sus derechos y vivir como prisioneros.</w:t>
      </w:r>
    </w:p>
    <w:p w:rsidR="00B6514D" w:rsidRDefault="00B6514D" w:rsidP="00E13BD2">
      <w:r>
        <w:t xml:space="preserve">Lo más interesante es que nunca paraban el experimento para ver que más pasaba, la única fue la doctora que por poco la </w:t>
      </w:r>
      <w:proofErr w:type="gramStart"/>
      <w:r>
        <w:t>violan</w:t>
      </w:r>
      <w:proofErr w:type="gramEnd"/>
      <w:r>
        <w:t>.</w:t>
      </w:r>
    </w:p>
    <w:p w:rsidR="00B6514D" w:rsidRDefault="00B6514D" w:rsidP="00E13BD2">
      <w:r>
        <w:lastRenderedPageBreak/>
        <w:t>La película me gustó mucho y me encanto la historia, porque demuestra como nos podemos transformas en cuestión de días en monstruos que no tenemos piedad o en sumisos que nos dejamos hacer todo y nos puede dar depresión.</w:t>
      </w:r>
      <w:bookmarkStart w:id="0" w:name="_GoBack"/>
      <w:bookmarkEnd w:id="0"/>
      <w:r>
        <w:t xml:space="preserve"> </w:t>
      </w:r>
    </w:p>
    <w:sectPr w:rsidR="00B651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521"/>
    <w:multiLevelType w:val="hybridMultilevel"/>
    <w:tmpl w:val="128271AE"/>
    <w:lvl w:ilvl="0" w:tplc="F90E51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B6B4D"/>
    <w:multiLevelType w:val="multilevel"/>
    <w:tmpl w:val="868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D2"/>
    <w:rsid w:val="00504790"/>
    <w:rsid w:val="006C0590"/>
    <w:rsid w:val="00B6514D"/>
    <w:rsid w:val="00E1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6D230-B7A9-48DB-B1D4-3CBEA8C8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3BD2"/>
    <w:rPr>
      <w:b/>
      <w:bCs/>
    </w:rPr>
  </w:style>
  <w:style w:type="paragraph" w:styleId="Prrafodelista">
    <w:name w:val="List Paragraph"/>
    <w:basedOn w:val="Normal"/>
    <w:uiPriority w:val="34"/>
    <w:qFormat/>
    <w:rsid w:val="00E13B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0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Marifer Luque Alcantar</dc:creator>
  <cp:keywords/>
  <dc:description/>
  <cp:lastModifiedBy>Marifer Luque Alcantar</cp:lastModifiedBy>
  <cp:revision>1</cp:revision>
  <dcterms:created xsi:type="dcterms:W3CDTF">2020-02-28T22:06:00Z</dcterms:created>
  <dcterms:modified xsi:type="dcterms:W3CDTF">2020-02-28T23:47:00Z</dcterms:modified>
</cp:coreProperties>
</file>