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A85" w:rsidRDefault="00174C4C" w:rsidP="00B21EA1">
      <w:pPr>
        <w:jc w:val="center"/>
      </w:pPr>
      <w:r>
        <w:t>How to develop in Android?</w:t>
      </w:r>
    </w:p>
    <w:p w:rsidR="00174C4C" w:rsidRDefault="00174C4C">
      <w:r>
        <w:t>The development in Android it is based in the Java library modified by Google so we will use a Java IDE as Eclipse or Netbeans. Google has been focused in the Eclipse IDE during the last years building a special plugin for the developing. This guide is not intented to show you how to configure the Eclipse IDE. Just google how to install the ADT Plugin and download the SDK fr your OS. I recommend you to install the bases of 2.3 and 4.X. Also if you wanna improve any app in your mobile you can try AIDE.</w:t>
      </w:r>
    </w:p>
    <w:p w:rsidR="00174C4C" w:rsidRDefault="00B21EA1" w:rsidP="00B21EA1">
      <w:pPr>
        <w:jc w:val="center"/>
      </w:pPr>
      <w:r>
        <w:t>Eclipse Interface and workspaces</w:t>
      </w:r>
    </w:p>
    <w:p w:rsidR="00B21EA1" w:rsidRDefault="00B21EA1" w:rsidP="00B21EA1">
      <w:bookmarkStart w:id="0" w:name="_GoBack"/>
      <w:bookmarkEnd w:id="0"/>
    </w:p>
    <w:p w:rsidR="00B21EA1" w:rsidRDefault="00B21EA1" w:rsidP="00B21EA1">
      <w:pPr>
        <w:jc w:val="center"/>
      </w:pPr>
    </w:p>
    <w:sectPr w:rsidR="00B21E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C4C"/>
    <w:rsid w:val="00174C4C"/>
    <w:rsid w:val="001B0A85"/>
    <w:rsid w:val="00B21E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87</Words>
  <Characters>482</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Rico</dc:creator>
  <cp:lastModifiedBy>Alexis Rico</cp:lastModifiedBy>
  <cp:revision>3</cp:revision>
  <dcterms:created xsi:type="dcterms:W3CDTF">2013-01-18T14:40:00Z</dcterms:created>
  <dcterms:modified xsi:type="dcterms:W3CDTF">2013-01-18T14:51:00Z</dcterms:modified>
</cp:coreProperties>
</file>