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>
          <w:rFonts w:ascii="Kanit" w:cs="Kanit" w:eastAsia="Kanit" w:hAnsi="Kanit"/>
          <w:color w:val="434343"/>
          <w:sz w:val="24"/>
          <w:szCs w:val="24"/>
        </w:rPr>
      </w:pPr>
      <w:r w:rsidDel="00000000" w:rsidR="00000000" w:rsidRPr="00000000">
        <w:rPr>
          <w:rFonts w:ascii="Kanit" w:cs="Kanit" w:eastAsia="Kanit" w:hAnsi="Kanit"/>
          <w:b w:val="1"/>
          <w:color w:val="3b454e"/>
          <w:sz w:val="64"/>
          <w:szCs w:val="64"/>
          <w:highlight w:val="white"/>
          <w:rtl w:val="0"/>
        </w:rPr>
        <w:t xml:space="preserve">LAB: Data logger </w:t>
      </w:r>
      <w:r w:rsidDel="00000000" w:rsidR="00000000" w:rsidRPr="00000000">
        <w:rPr>
          <w:b w:val="1"/>
          <w:color w:val="3b454e"/>
          <w:sz w:val="64"/>
          <w:szCs w:val="64"/>
          <w:highlight w:val="white"/>
          <w:rtl w:val="0"/>
        </w:rPr>
        <w:t xml:space="preserve">with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120" w:before="400" w:lineRule="auto"/>
        <w:rPr/>
      </w:pPr>
      <w:bookmarkStart w:colFirst="0" w:colLast="0" w:name="_i9bd9k6qj2v7" w:id="0"/>
      <w:bookmarkEnd w:id="0"/>
      <w:r w:rsidDel="00000000" w:rsidR="00000000" w:rsidRPr="00000000">
        <w:rPr>
          <w:rtl w:val="0"/>
        </w:rPr>
        <w:t xml:space="preserve">Create Datalog File .CSV ใน python 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ในภาษา python เราสามารถสร้าง datalog file ได้หลายประเภท เช่น ไฟล์ .txt .json .xml หรือ .csv เป็นต้นขึ้นอยู่กับความต้องการใช้งาน โดยแต่ละแบบที่เราต้องการใช้งานก็สามารถ import library ของ ไฟล์ประเภทนั้น ลงในโค้ดโปรแกรม python ของเราได้ ซึ่งในที่ต้องการใช้ ไฟล์ .csv ดังนั้นโปรแกรมของเราจะต้องใส่คำสั่ง import csv ลงในโค้ดโปรแกรมด้วยดังนี้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import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csv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2ei04q7vvud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1dhzs3me9x6z" w:id="2"/>
      <w:bookmarkEnd w:id="2"/>
      <w:r w:rsidDel="00000000" w:rsidR="00000000" w:rsidRPr="00000000">
        <w:rPr>
          <w:rtl w:val="0"/>
        </w:rPr>
        <w:t xml:space="preserve">What is a CSV File 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CSV หรือชื่อเต็มว่า “Comma Separated Values”  เป็นรูปแบบอย่างง่ายในการเก็บข้อมูลลงตารางโดยไฟล์ csv จะใช้ comma เป็นตัวแยกข้อมูลออกเป็น column ซึ่งง่ายสำหรับการแยกข้อมูลและนำไปใช้ในการแสดงผลแบบกราฟหรือการวิเคราะห์ข้อมูล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s4af4gtbymgo" w:id="3"/>
      <w:bookmarkEnd w:id="3"/>
      <w:r w:rsidDel="00000000" w:rsidR="00000000" w:rsidRPr="00000000">
        <w:rPr>
          <w:rtl w:val="0"/>
        </w:rPr>
        <w:t xml:space="preserve">How to Write a CSV File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การเขียนไฟล์ csv ด้วย python สามารถเขียนได้โดยการ สร้างตัวแปร object สำหรับ สร้างไฟล์หรือเรียกไฟล์ด้วยคำสั่ง open และตามด้วย “ชื่อไฟล์.csv” ตามด้วยcomma(,) และใส่mode ที่ต้องการเขียน ซึ่งมี 2 mode คือ ‘w’ สำหรับสร้างและเขียนไฟล์ใหม่ หรือ mode ‘a’ สำหรับการเขียนไฟล์ต่อจากไฟล์เดิมที่มีอยู่ ถ้าไม่มีจะทำการสร้างใหม่ 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code 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csv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write_csv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"data.csv"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"w"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newline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: 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file_write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csv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writer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file_write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writerow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write_csv()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54906" cy="8096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4906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สำหรับฟังก์ชัน writerow() จะเป็นการเขียนลงไฟล์แบบ row เดียวถ้าต้องการให้เขียนในแต่ละรอบเพิ่ม row ไปเรื่อย ๆ ให้ใช้ writerows()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csv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=[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"b"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"c"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],    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write_data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"data.csv"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newline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2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file_write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csv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writer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file_write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writerows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)  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line="325.71428571428567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write_data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44195" cy="119308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4195" cy="1193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ind w:left="0" w:firstLine="0"/>
        <w:rPr/>
      </w:pPr>
      <w:bookmarkStart w:colFirst="0" w:colLast="0" w:name="_2iaaawyzrt7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ind w:left="0" w:firstLine="0"/>
        <w:rPr/>
      </w:pPr>
      <w:bookmarkStart w:colFirst="0" w:colLast="0" w:name="_hwfq3n5n9rdg" w:id="5"/>
      <w:bookmarkEnd w:id="5"/>
      <w:r w:rsidDel="00000000" w:rsidR="00000000" w:rsidRPr="00000000">
        <w:rPr>
          <w:rtl w:val="0"/>
        </w:rPr>
        <w:t xml:space="preserve">การเก็บข้อมูลกับTime stamp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เมื่อข้อมูลมีการอ่านข้อมูลมา เราจำเป็นจะต้องจดเวลาที่ได้รับข้อมูลมาเพื่อที่จะได้นำไปสืบค้นได้ง่าย หรือสามารถนำไปนำเสนอในรูปแบบของกราฟที่เป็น time series ได้ โดยกาบันทึกเวลาลงไปพร้อมกับข้อมูลนี้เรียกว่าการทำ time stamp เราสามารถใส่ time stamp ลงไปบนข้อมูลได้อย่างง่ายโดยการเพิ่มไลบรารี่ 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line="325.71428571428567" w:lineRule="auto"/>
              <w:ind w:firstLine="0"/>
              <w:rPr>
                <w:rFonts w:ascii="Consolas" w:cs="Consolas" w:eastAsia="Consolas" w:hAnsi="Consolas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line="325.71428571428567" w:lineRule="auto"/>
              <w:ind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datetime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และกำหนดค่ารูปแบบเวลาที่ต้องการแสดงได้เช่น ต้องการให้แสดง เดือน/วัน/ปี เวลา 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line="325.71428571428567" w:lineRule="auto"/>
              <w:ind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datetime_format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"%m/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/%Y %H:%M:%S"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ตัวอย่างการเรียนใช้งาน timestamp 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line="325.71428571428567" w:lineRule="auto"/>
              <w:ind w:firstLine="0"/>
              <w:rPr>
                <w:rFonts w:ascii="Consolas" w:cs="Consolas" w:eastAsia="Consolas" w:hAnsi="Consolas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csv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line="325.71428571428567" w:lineRule="auto"/>
              <w:ind w:firstLine="0"/>
              <w:rPr>
                <w:rFonts w:ascii="Consolas" w:cs="Consolas" w:eastAsia="Consolas" w:hAnsi="Consolas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32">
            <w:pPr>
              <w:widowControl w:val="0"/>
              <w:shd w:fill="ffffff" w:val="clear"/>
              <w:spacing w:line="325.71428571428567" w:lineRule="auto"/>
              <w:ind w:firstLine="0"/>
              <w:rPr>
                <w:rFonts w:ascii="Consolas" w:cs="Consolas" w:eastAsia="Consolas" w:hAnsi="Consolas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datetime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datetime</w:t>
            </w:r>
          </w:p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line="325.71428571428567" w:lineRule="auto"/>
              <w:ind w:firstLine="0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line="325.71428571428567" w:lineRule="auto"/>
              <w:ind w:firstLine="0"/>
              <w:rPr>
                <w:rFonts w:ascii="Consolas" w:cs="Consolas" w:eastAsia="Consolas" w:hAnsi="Consolas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datetime_format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"%m/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/%Y %H:%M:%S"</w:t>
            </w:r>
          </w:p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line="325.71428571428567" w:lineRule="auto"/>
              <w:ind w:firstLine="0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time_now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datetime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now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line="325.71428571428567" w:lineRule="auto"/>
              <w:ind w:firstLine="0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time_now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strftime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datetime_format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line="325.71428571428567" w:lineRule="auto"/>
              <w:ind w:firstLine="0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line="325.71428571428567" w:lineRule="auto"/>
              <w:ind w:firstLine="0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=[</w:t>
            </w:r>
          </w:p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line="325.71428571428567" w:lineRule="auto"/>
              <w:ind w:firstLine="0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325.71428571428567" w:lineRule="auto"/>
              <w:ind w:firstLine="0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"b"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line="325.71428571428567" w:lineRule="auto"/>
              <w:ind w:firstLine="0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"c"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],    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325.71428571428567" w:lineRule="auto"/>
              <w:ind w:firstLine="0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325.71428571428567" w:lineRule="auto"/>
              <w:ind w:firstLine="0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write_data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line="325.71428571428567" w:lineRule="auto"/>
              <w:ind w:firstLine="0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"data.csv"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newline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325.71428571428567" w:lineRule="auto"/>
              <w:ind w:firstLine="0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file_write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csv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writer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325.71428571428567" w:lineRule="auto"/>
              <w:ind w:firstLine="0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file_write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writerows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325.71428571428567" w:lineRule="auto"/>
              <w:ind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write_data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81400" cy="1466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ind w:left="0" w:firstLine="0"/>
        <w:rPr>
          <w:rFonts w:ascii="Kanit" w:cs="Kanit" w:eastAsia="Kanit" w:hAnsi="Kanit"/>
          <w:b w:val="1"/>
        </w:rPr>
      </w:pPr>
      <w:bookmarkStart w:colFirst="0" w:colLast="0" w:name="_gnb76epkqyhj" w:id="6"/>
      <w:bookmarkEnd w:id="6"/>
      <w:r w:rsidDel="00000000" w:rsidR="00000000" w:rsidRPr="00000000">
        <w:rPr>
          <w:rFonts w:ascii="Kanit" w:cs="Kanit" w:eastAsia="Kanit" w:hAnsi="Kanit"/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AB</w:t>
      </w:r>
      <w:r w:rsidDel="00000000" w:rsidR="00000000" w:rsidRPr="00000000">
        <w:rPr>
          <w:rFonts w:ascii="Kanit" w:cs="Kanit" w:eastAsia="Kanit" w:hAnsi="Kanit"/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การบันทึกข้อมูลเซนเซอร์จากนาฬิกาอัจฉริยะลงไฟล์ 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720"/>
        <w:rPr>
          <w:rFonts w:ascii="Kanit" w:cs="Kanit" w:eastAsia="Kanit" w:hAnsi="Kanit"/>
          <w:color w:val="434343"/>
          <w:sz w:val="24"/>
          <w:szCs w:val="24"/>
        </w:rPr>
      </w:pPr>
      <w:r w:rsidDel="00000000" w:rsidR="00000000" w:rsidRPr="00000000">
        <w:rPr>
          <w:rFonts w:ascii="Kanit" w:cs="Kanit" w:eastAsia="Kanit" w:hAnsi="Kanit"/>
          <w:color w:val="434343"/>
          <w:sz w:val="24"/>
          <w:szCs w:val="24"/>
          <w:rtl w:val="0"/>
        </w:rPr>
        <w:t xml:space="preserve">สำหรับการทดลองนี้เป็นทดสอบดึงข้อมูลดิบในส่วนของข้อมูลจากเซนเซอร์วัดความเร่ง เซนเซอร์วัดความเร็วเชิงมุม เซนเซอร์วัดความดันบรรยากาศ และอัตราการเต้นหัวใจและระดับออกซิเจนในเลือด มาเก็บในไฟล์ .CSV </w:t>
      </w:r>
    </w:p>
    <w:p w:rsidR="00000000" w:rsidDel="00000000" w:rsidP="00000000" w:rsidRDefault="00000000" w:rsidRPr="00000000" w14:paraId="0000004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Kanit" w:cs="Kanit" w:eastAsia="Kanit" w:hAnsi="Kanit"/>
          <w:color w:val="434343"/>
          <w:sz w:val="24"/>
          <w:szCs w:val="24"/>
        </w:rPr>
      </w:pPr>
      <w:r w:rsidDel="00000000" w:rsidR="00000000" w:rsidRPr="00000000">
        <w:rPr>
          <w:rFonts w:ascii="Kanit" w:cs="Kanit" w:eastAsia="Kanit" w:hAnsi="Kanit"/>
          <w:color w:val="434343"/>
          <w:sz w:val="24"/>
          <w:szCs w:val="24"/>
        </w:rPr>
        <w:drawing>
          <wp:inline distB="114300" distT="114300" distL="114300" distR="114300">
            <wp:extent cx="5943600" cy="313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ind w:firstLine="0"/>
        <w:rPr/>
      </w:pPr>
      <w:bookmarkStart w:colFirst="0" w:colLast="0" w:name="_85ml3txx5hn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firstLine="0"/>
        <w:rPr/>
      </w:pPr>
      <w:bookmarkStart w:colFirst="0" w:colLast="0" w:name="_7vynmkhdzufw" w:id="8"/>
      <w:bookmarkEnd w:id="8"/>
      <w:r w:rsidDel="00000000" w:rsidR="00000000" w:rsidRPr="00000000">
        <w:rPr>
          <w:rtl w:val="0"/>
        </w:rPr>
        <w:t xml:space="preserve">การทดลอง</w:t>
      </w:r>
    </w:p>
    <w:p w:rsidR="00000000" w:rsidDel="00000000" w:rsidP="00000000" w:rsidRDefault="00000000" w:rsidRPr="00000000" w14:paraId="0000004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Kanit" w:cs="Kanit" w:eastAsia="Kanit" w:hAnsi="Kanit"/>
          <w:color w:val="434343"/>
          <w:sz w:val="24"/>
          <w:szCs w:val="24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ทำการ</w:t>
      </w:r>
      <w:r w:rsidDel="00000000" w:rsidR="00000000" w:rsidRPr="00000000">
        <w:rPr>
          <w:rtl w:val="0"/>
        </w:rPr>
        <w:t xml:space="preserve">คัดลอก โค้ดจาก </w:t>
      </w:r>
      <w:r w:rsidDel="00000000" w:rsidR="00000000" w:rsidRPr="00000000">
        <w:rPr>
          <w:rFonts w:ascii="Kanit" w:cs="Kanit" w:eastAsia="Kanit" w:hAnsi="Kanit"/>
          <w:rtl w:val="0"/>
        </w:rPr>
        <w:t xml:space="preserve">lab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Kanit" w:cs="Kanit" w:eastAsia="Kanit" w:hAnsi="Kanit"/>
          <w:rtl w:val="0"/>
        </w:rPr>
        <w:t xml:space="preserve">_hive_smart.py</w:t>
      </w:r>
      <w:r w:rsidDel="00000000" w:rsidR="00000000" w:rsidRPr="00000000">
        <w:rPr>
          <w:rtl w:val="0"/>
        </w:rPr>
        <w:t xml:space="preserve"> และเปลี่ยนชื่อเป็น lab3_hive_smart.py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เพิ่มโค้ดสำหรับ เขียน Header ไฟล์ ในการเก็บข้อมูลการเคลื่อนไหวที่ได้จากนาฬิกา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เพิ่มโค้ดสำหรับเขียน data ที่ได้จากนาฬิกาลงไฟล์ และกำหนดค่าให้เก็บค่า 10 วินาที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รันโปรแกรมเก็บข้อมูลทั้งหมด 10 ไฟล์ แบบอยู่กับที่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รันโปรแกรมเก็บข้อมูลทั้งหมด 10 ไฟล์ แบบเคลื่อนที่</w:t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Kani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ind w:firstLine="0"/>
      <w:rPr/>
    </w:pPr>
    <w:r w:rsidDel="00000000" w:rsidR="00000000" w:rsidRPr="00000000">
      <w:rPr>
        <w:rFonts w:ascii="Sarabun" w:cs="Sarabun" w:eastAsia="Sarabun" w:hAnsi="Sarabun"/>
        <w:b w:val="1"/>
        <w:i w:val="1"/>
        <w:color w:val="ffffff"/>
        <w:shd w:fill="e69138" w:val="clear"/>
        <w:rtl w:val="0"/>
      </w:rPr>
      <w:t xml:space="preserve">Faculty of Engineering, Burapha University </w:t>
      <w:tab/>
      <w:tab/>
      <w:tab/>
      <w:tab/>
      <w:t xml:space="preserve">            </w:t>
      <w:tab/>
      <w:t xml:space="preserve">                       </w:t>
    </w:r>
    <w:r w:rsidDel="00000000" w:rsidR="00000000" w:rsidRPr="00000000">
      <w:rPr>
        <w:rFonts w:ascii="Sarabun" w:cs="Sarabun" w:eastAsia="Sarabun" w:hAnsi="Sarabun"/>
        <w:b w:val="1"/>
        <w:i w:val="1"/>
        <w:color w:val="ffffff"/>
        <w:shd w:fill="e69138" w:val="clear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ind w:firstLine="0"/>
      <w:jc w:val="right"/>
      <w:rPr/>
    </w:pPr>
    <w:r w:rsidDel="00000000" w:rsidR="00000000" w:rsidRPr="00000000">
      <w:rPr>
        <w:rFonts w:ascii="Sarabun" w:cs="Sarabun" w:eastAsia="Sarabun" w:hAnsi="Sarabun"/>
        <w:b w:val="1"/>
        <w:i w:val="1"/>
        <w:color w:val="ffffff"/>
        <w:shd w:fill="e69138" w:val="clear"/>
        <w:rtl w:val="0"/>
      </w:rPr>
      <w:t xml:space="preserve">50447559 Embedded System Design</w:t>
      <w:tab/>
      <w:tab/>
      <w:tab/>
      <w:tab/>
      <w:tab/>
      <w:tab/>
      <w:tab/>
      <w:t xml:space="preserve">   2022</w:t>
    </w:r>
    <w:r w:rsidDel="00000000" w:rsidR="00000000" w:rsidRPr="00000000">
      <w:rPr>
        <w:rFonts w:ascii="Sarabun" w:cs="Sarabun" w:eastAsia="Sarabun" w:hAnsi="Sarabun"/>
        <w:b w:val="1"/>
        <w:i w:val="1"/>
        <w:color w:val="efefef"/>
        <w:shd w:fill="e69138" w:val="clear"/>
        <w:rtl w:val="0"/>
      </w:rPr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Kanit" w:cs="Kanit" w:eastAsia="Kanit" w:hAnsi="Kanit"/>
        <w:color w:val="434343"/>
        <w:sz w:val="24"/>
        <w:szCs w:val="24"/>
        <w:lang w:val="en"/>
      </w:rPr>
    </w:rPrDefault>
    <w:pPrDefault>
      <w:pPr>
        <w:spacing w:line="276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Kanit" w:cs="Kanit" w:eastAsia="Kanit" w:hAnsi="Kanit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Kanit" w:cs="Kanit" w:eastAsia="Kanit" w:hAnsi="Kanit"/>
      <w:b w:val="1"/>
      <w:color w:val="222222"/>
      <w:sz w:val="27"/>
      <w:szCs w:val="27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5" Type="http://schemas.openxmlformats.org/officeDocument/2006/relationships/font" Target="fonts/Kanit-regular.ttf"/><Relationship Id="rId6" Type="http://schemas.openxmlformats.org/officeDocument/2006/relationships/font" Target="fonts/Kanit-bold.ttf"/><Relationship Id="rId7" Type="http://schemas.openxmlformats.org/officeDocument/2006/relationships/font" Target="fonts/Kanit-italic.ttf"/><Relationship Id="rId8" Type="http://schemas.openxmlformats.org/officeDocument/2006/relationships/font" Target="fonts/Kani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