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E2" w:rsidRDefault="002F6045" w:rsidP="002F6045">
      <w:r>
        <w:t>At Mi</w:t>
      </w:r>
      <w:r w:rsidR="00BD14E2">
        <w:t xml:space="preserve">crosoft, we work to help people and </w:t>
      </w:r>
      <w:r>
        <w:t>businesses</w:t>
      </w:r>
      <w:r w:rsidR="00BD14E2">
        <w:t xml:space="preserve"> worldwide</w:t>
      </w:r>
      <w:r>
        <w:t xml:space="preserve"> realize their full potential.  Enterprise business solutions and software products such as Microsoft Project 2013 help indiv</w:t>
      </w:r>
      <w:r w:rsidR="00BD14E2">
        <w:t>iduals, team, and organizations:</w:t>
      </w:r>
    </w:p>
    <w:p w:rsidR="00BD14E2" w:rsidRDefault="00BD14E2" w:rsidP="00BD14E2">
      <w:pPr>
        <w:pStyle w:val="ListParagraph"/>
        <w:numPr>
          <w:ilvl w:val="0"/>
          <w:numId w:val="1"/>
        </w:numPr>
      </w:pPr>
      <w:r>
        <w:t>prioritize investments</w:t>
      </w:r>
    </w:p>
    <w:p w:rsidR="00BD14E2" w:rsidRDefault="002F6045" w:rsidP="00BD14E2">
      <w:pPr>
        <w:pStyle w:val="ListParagraph"/>
        <w:numPr>
          <w:ilvl w:val="0"/>
          <w:numId w:val="1"/>
        </w:numPr>
      </w:pPr>
      <w:r>
        <w:t xml:space="preserve"> better manage resources </w:t>
      </w:r>
    </w:p>
    <w:p w:rsidR="002F6045" w:rsidRDefault="002F6045" w:rsidP="00BD14E2">
      <w:pPr>
        <w:pStyle w:val="ListParagraph"/>
        <w:numPr>
          <w:ilvl w:val="0"/>
          <w:numId w:val="1"/>
        </w:numPr>
      </w:pPr>
      <w:r>
        <w:t>gain control across all types of work</w:t>
      </w:r>
    </w:p>
    <w:p w:rsidR="00BD14E2" w:rsidRDefault="002F6045" w:rsidP="002F6045">
      <w:proofErr w:type="gramStart"/>
      <w:r w:rsidRPr="002F6045">
        <w:t>flexible</w:t>
      </w:r>
      <w:proofErr w:type="gramEnd"/>
      <w:r w:rsidRPr="002F6045">
        <w:t xml:space="preserve"> online and on-premises solutions </w:t>
      </w:r>
    </w:p>
    <w:p w:rsidR="00BD14E2" w:rsidRDefault="002F6045" w:rsidP="002F6045">
      <w:proofErr w:type="gramStart"/>
      <w:r w:rsidRPr="002F6045">
        <w:t>project</w:t>
      </w:r>
      <w:proofErr w:type="gramEnd"/>
      <w:r w:rsidRPr="002F6045">
        <w:t xml:space="preserve"> portfolio management (PPM) </w:t>
      </w:r>
    </w:p>
    <w:p w:rsidR="00BD14E2" w:rsidRDefault="002F6045" w:rsidP="002F6045">
      <w:proofErr w:type="gramStart"/>
      <w:r w:rsidRPr="002F6045">
        <w:t>everyday</w:t>
      </w:r>
      <w:proofErr w:type="gramEnd"/>
      <w:r w:rsidRPr="002F6045">
        <w:t xml:space="preserve"> work</w:t>
      </w:r>
      <w:r w:rsidR="00BD14E2">
        <w:t xml:space="preserve"> </w:t>
      </w:r>
    </w:p>
    <w:p w:rsidR="00BD14E2" w:rsidRDefault="002F6045" w:rsidP="002F6045">
      <w:proofErr w:type="gramStart"/>
      <w:r w:rsidRPr="002F6045">
        <w:t>effectively</w:t>
      </w:r>
      <w:proofErr w:type="gramEnd"/>
      <w:r w:rsidRPr="002F6045">
        <w:t xml:space="preserve"> execute strategic priorities. </w:t>
      </w:r>
    </w:p>
    <w:p w:rsidR="00BD14E2" w:rsidRDefault="002F6045" w:rsidP="002F6045">
      <w:proofErr w:type="gramStart"/>
      <w:r w:rsidRPr="002F6045">
        <w:t>plan</w:t>
      </w:r>
      <w:proofErr w:type="gramEnd"/>
      <w:r w:rsidRPr="002F6045">
        <w:t xml:space="preserve"> projects </w:t>
      </w:r>
      <w:bookmarkStart w:id="0" w:name="_GoBack"/>
      <w:bookmarkEnd w:id="0"/>
    </w:p>
    <w:p w:rsidR="00BD14E2" w:rsidRDefault="002F6045" w:rsidP="002F6045">
      <w:proofErr w:type="gramStart"/>
      <w:r w:rsidRPr="002F6045">
        <w:t>collaborate</w:t>
      </w:r>
      <w:proofErr w:type="gramEnd"/>
      <w:r w:rsidRPr="002F6045">
        <w:t xml:space="preserve"> virtually </w:t>
      </w:r>
    </w:p>
    <w:p w:rsidR="002F6045" w:rsidRDefault="002F6045" w:rsidP="002F6045">
      <w:r w:rsidRPr="002F6045">
        <w:t xml:space="preserve">Built on SharePoint, Project Server and Project Online provide new choices for teams, departments, and large organizations to adopt lightweight or rigorous approaches to PPM.  </w:t>
      </w:r>
    </w:p>
    <w:p w:rsidR="00FC726C" w:rsidRDefault="00BD14E2" w:rsidP="002F6045">
      <w:hyperlink r:id="rId6" w:history="1">
        <w:r w:rsidR="00FC726C" w:rsidRPr="006D7052">
          <w:rPr>
            <w:rStyle w:val="Hyperlink"/>
          </w:rPr>
          <w:t>www.Microsoft.com/Project</w:t>
        </w:r>
      </w:hyperlink>
    </w:p>
    <w:p w:rsidR="00FC726C" w:rsidRDefault="00FC726C" w:rsidP="002F6045"/>
    <w:sectPr w:rsidR="00FC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F67B7"/>
    <w:multiLevelType w:val="hybridMultilevel"/>
    <w:tmpl w:val="6BC0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45"/>
    <w:rsid w:val="002F6045"/>
    <w:rsid w:val="0053592E"/>
    <w:rsid w:val="00651958"/>
    <w:rsid w:val="00BB0B45"/>
    <w:rsid w:val="00BD14E2"/>
    <w:rsid w:val="00F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2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2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Votava</dc:creator>
  <cp:lastModifiedBy>Kristin Raglione</cp:lastModifiedBy>
  <cp:revision>2</cp:revision>
  <dcterms:created xsi:type="dcterms:W3CDTF">2013-08-02T18:22:00Z</dcterms:created>
  <dcterms:modified xsi:type="dcterms:W3CDTF">2013-08-02T18:22:00Z</dcterms:modified>
</cp:coreProperties>
</file>