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28452">
      <w:pPr>
        <w:jc w:val="center"/>
        <w:rPr>
          <w:rFonts w:hint="default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作业提交到我的qq邮箱，各人提交的文件格式：学号+姓名+第*次作业-递归，截至时间10月31日之前</w:t>
      </w:r>
    </w:p>
    <w:p w14:paraId="12FAD2CA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《计算机算法设计与分析》课后练习（一）</w:t>
      </w:r>
    </w:p>
    <w:p w14:paraId="3CC02E16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分治递归专题（1）（请使用分治递归的方法）</w:t>
      </w:r>
    </w:p>
    <w:p w14:paraId="54A4F9EA">
      <w:pPr>
        <w:numPr>
          <w:ilvl w:val="0"/>
          <w:numId w:val="1"/>
        </w:numPr>
        <w:jc w:val="left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合并k个升序链表</w:t>
      </w:r>
      <w:r>
        <w:rPr>
          <w:rFonts w:hint="eastAsia"/>
          <w:lang w:val="en-US" w:eastAsia="zh-CN"/>
        </w:rPr>
        <w:t xml:space="preserve"> </w:t>
      </w:r>
    </w:p>
    <w:p w14:paraId="736ECF00">
      <w:pPr>
        <w:numPr>
          <w:ilvl w:val="0"/>
          <w:numId w:val="0"/>
        </w:numPr>
        <w:jc w:val="left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题目描述</w:t>
      </w: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 w14:paraId="441C86B8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380" w:firstLineChars="20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给你一个链表数组</w:t>
      </w: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lists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lists中一共有k个链表，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每个链表都已经按升序排列</w:t>
      </w: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请你将所有</w:t>
      </w: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k个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链表合并到一个升序链表</w:t>
      </w: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list</w:t>
      </w: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中，返回合并后的链表。</w:t>
      </w:r>
    </w:p>
    <w:p w14:paraId="1036155C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输入描述</w:t>
      </w:r>
    </w:p>
    <w:p w14:paraId="0698546C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单链表结构体定义为：</w:t>
      </w:r>
    </w:p>
    <w:p w14:paraId="6E6691B7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struct ListNode {</w:t>
      </w:r>
    </w:p>
    <w:p w14:paraId="3D5BAA10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190" w:firstLineChars="100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int val;</w:t>
      </w:r>
    </w:p>
    <w:p w14:paraId="1FD8F2DE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   ListNode *next;</w:t>
      </w:r>
    </w:p>
    <w:p w14:paraId="43175926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 };</w:t>
      </w:r>
    </w:p>
    <w:p w14:paraId="1DC0A474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输入一个组成元素是k个上述单链表的数组lists。</w:t>
      </w:r>
    </w:p>
    <w:p w14:paraId="36DAFB4E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输出描述</w:t>
      </w:r>
    </w:p>
    <w:p w14:paraId="7394196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输出一个对所有单链表元素进行升序合并的结果单链表list。</w:t>
      </w:r>
    </w:p>
    <w:p w14:paraId="2BC6D945">
      <w:pPr>
        <w:numPr>
          <w:ilvl w:val="0"/>
          <w:numId w:val="0"/>
        </w:numPr>
        <w:jc w:val="left"/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3408045" cy="4191000"/>
            <wp:effectExtent l="0" t="0" r="1905" b="0"/>
            <wp:docPr id="1" name="图片 1" descr="16024920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249204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B64">
      <w:pPr>
        <w:numPr>
          <w:ilvl w:val="0"/>
          <w:numId w:val="0"/>
        </w:numPr>
        <w:jc w:val="left"/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</w:pPr>
    </w:p>
    <w:p w14:paraId="768C713A">
      <w:pPr>
        <w:numPr>
          <w:ilvl w:val="0"/>
          <w:numId w:val="0"/>
        </w:numPr>
        <w:jc w:val="left"/>
        <w:rPr>
          <w:rFonts w:hint="eastAsia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eastAsia="zh-CN"/>
        </w:rPr>
      </w:pPr>
    </w:p>
    <w:p w14:paraId="5FB75D3C">
      <w:pPr>
        <w:numPr>
          <w:ilvl w:val="0"/>
          <w:numId w:val="0"/>
        </w:numPr>
        <w:jc w:val="left"/>
        <w:rPr>
          <w:rFonts w:hint="default" w:ascii="Segoe UI" w:hAnsi="Segoe UI" w:eastAsia="宋体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</w:p>
    <w:p w14:paraId="4225903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最小k个数</w:t>
      </w:r>
    </w:p>
    <w:p w14:paraId="5BE7AD63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题目描述</w:t>
      </w: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 w14:paraId="019E4229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 xml:space="preserve">          </w:t>
      </w:r>
      <w:r>
        <w:rPr>
          <w:rFonts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</w:rPr>
        <w:t>设计一个算法，找出数组中最小的k个数。以任意顺序返回这k个数均可。</w:t>
      </w:r>
    </w:p>
    <w:p w14:paraId="7951FC75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8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  <w:t>输入描述</w:t>
      </w:r>
    </w:p>
    <w:p w14:paraId="5494792A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950" w:firstLineChars="500"/>
        <w:jc w:val="left"/>
        <w:textAlignment w:val="auto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输入包含n个整型数字的数组arr</w:t>
      </w:r>
    </w:p>
    <w:p w14:paraId="004E9026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输出描述</w:t>
      </w:r>
    </w:p>
    <w:p w14:paraId="167BAD4B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 xml:space="preserve">         包含了数组arr中前k小个数字的数组ans。</w:t>
      </w:r>
    </w:p>
    <w:p w14:paraId="5405B533"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773805" cy="850265"/>
            <wp:effectExtent l="0" t="0" r="17145" b="6985"/>
            <wp:docPr id="2" name="图片 2" descr="16024988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4988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182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187C3AB5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给定一个整数数组A=（a0,a1,…,an-1）。若 i&lt;j 且 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333333"/>
          <w:spacing w:val="0"/>
          <w:sz w:val="16"/>
          <w:szCs w:val="16"/>
          <w:shd w:val="clear" w:fill="FFFFFF"/>
        </w:rPr>
        <w:t>ai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&gt;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333333"/>
          <w:spacing w:val="0"/>
          <w:sz w:val="16"/>
          <w:szCs w:val="16"/>
          <w:shd w:val="clear" w:fill="FFFFFF"/>
        </w:rPr>
        <w:t>aj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，则&lt;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333333"/>
          <w:spacing w:val="0"/>
          <w:sz w:val="16"/>
          <w:szCs w:val="16"/>
          <w:shd w:val="clear" w:fill="FFFFFF"/>
        </w:rPr>
        <w:t>ai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, </w:t>
      </w:r>
      <w:r>
        <w:rPr>
          <w:rStyle w:val="8"/>
          <w:rFonts w:hint="default" w:ascii="Arial" w:hAnsi="Arial" w:eastAsia="Arial" w:cs="Arial"/>
          <w:b w:val="0"/>
          <w:bCs w:val="0"/>
          <w:i/>
          <w:iCs/>
          <w:caps w:val="0"/>
          <w:color w:val="333333"/>
          <w:spacing w:val="0"/>
          <w:sz w:val="16"/>
          <w:szCs w:val="16"/>
          <w:shd w:val="clear" w:fill="FFFFFF"/>
        </w:rPr>
        <w:t>aj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&gt;就是一个逆序对。编写一个程序，采用分治法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递归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求解A中的逆序对的个数，即逆序数。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请给出代码及相应说明。</w:t>
      </w:r>
    </w:p>
    <w:p w14:paraId="625DE7BD">
      <w:pPr>
        <w:widowControl w:val="0"/>
        <w:numPr>
          <w:ilvl w:val="0"/>
          <w:numId w:val="0"/>
        </w:numPr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实例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数组（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3，1，4，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8，10，18，9，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5，2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35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）中，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输出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逆序数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，并打印输出所有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逆序对。</w:t>
      </w:r>
    </w:p>
    <w:p w14:paraId="78016102">
      <w:pPr>
        <w:widowControl w:val="0"/>
        <w:numPr>
          <w:ilvl w:val="0"/>
          <w:numId w:val="0"/>
        </w:numPr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0FBF9684">
      <w:pPr>
        <w:widowControl w:val="0"/>
        <w:numPr>
          <w:ilvl w:val="0"/>
          <w:numId w:val="0"/>
        </w:numPr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0CEBB5E0"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4请采用分治递归，设计算法，编码实现FFT，以下面的数据为实例，验证实现。</w:t>
      </w:r>
    </w:p>
    <w:p w14:paraId="20FC172A"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（假设一张图像为1*8大小，只有8个像素，其值为 </w:t>
      </w: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[0   1   2  3  4  5  6  8], 将这张图像进行FFT变换，给出测试过程及结果。）</w:t>
      </w:r>
    </w:p>
    <w:p w14:paraId="43968CF0"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8E626"/>
    <w:multiLevelType w:val="singleLevel"/>
    <w:tmpl w:val="8878E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jhjYzQ4NGI0NmZlMzIzNDNkOWRiODBjZDlmMTkifQ=="/>
  </w:docVars>
  <w:rsids>
    <w:rsidRoot w:val="14B2691F"/>
    <w:rsid w:val="01395651"/>
    <w:rsid w:val="0383668D"/>
    <w:rsid w:val="04C32C0B"/>
    <w:rsid w:val="14B2691F"/>
    <w:rsid w:val="1CC230ED"/>
    <w:rsid w:val="2E0979F4"/>
    <w:rsid w:val="36C7044C"/>
    <w:rsid w:val="3AEF52A5"/>
    <w:rsid w:val="44CE73A2"/>
    <w:rsid w:val="53114AD1"/>
    <w:rsid w:val="58DD054E"/>
    <w:rsid w:val="61CB32AE"/>
    <w:rsid w:val="6A1965DC"/>
    <w:rsid w:val="6D206CFF"/>
    <w:rsid w:val="714B15D8"/>
    <w:rsid w:val="75731C89"/>
    <w:rsid w:val="769833C7"/>
    <w:rsid w:val="7E8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454</Characters>
  <Lines>0</Lines>
  <Paragraphs>0</Paragraphs>
  <TotalTime>4</TotalTime>
  <ScaleCrop>false</ScaleCrop>
  <LinksUpToDate>false</LinksUpToDate>
  <CharactersWithSpaces>502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2020-10-12T08:27:00Z</dcterms:created>
  <dc:creator>奔跑的橙子</dc:creator>
  <cp:lastModifiedBy>WPS_1656727212</cp:lastModifiedBy>
  <dcterms:modified xsi:type="dcterms:W3CDTF">2024-10-17T02:50:36Z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EB1F2ACB91EF43709B8F7067C1431821</vt:lpwstr>
  </property>
</Properties>
</file>