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2B3B" w14:textId="77777777" w:rsidR="00774E50" w:rsidRDefault="00000000">
      <w:pPr>
        <w:pStyle w:val="Heading3"/>
        <w:spacing w:beforeAutospacing="0" w:afterAutospacing="0"/>
        <w:jc w:val="center"/>
        <w:rPr>
          <w:rFonts w:ascii="Times New Roman" w:hAnsi="Times New Roman" w:hint="default"/>
          <w:sz w:val="18"/>
          <w:szCs w:val="18"/>
        </w:rPr>
      </w:pPr>
      <w:r>
        <w:rPr>
          <w:rFonts w:ascii="Times New Roman" w:hAnsi="Times New Roman" w:hint="default"/>
          <w:sz w:val="18"/>
          <w:szCs w:val="18"/>
        </w:rPr>
        <w:t xml:space="preserve">MEDIVERSAL HEALTHCARE PVT LTD </w:t>
      </w:r>
    </w:p>
    <w:p w14:paraId="496C4FE6" w14:textId="77777777" w:rsidR="00774E50" w:rsidRDefault="00000000">
      <w:pPr>
        <w:jc w:val="center"/>
        <w:rPr>
          <w:rFonts w:ascii="Times New Roman" w:hAnsi="Times New Roman" w:cs="Times New Roman"/>
          <w:sz w:val="18"/>
          <w:szCs w:val="18"/>
        </w:rPr>
      </w:pPr>
      <w:r>
        <w:rPr>
          <w:rFonts w:ascii="Times New Roman" w:eastAsia="SimSun" w:hAnsi="Times New Roman" w:cs="Times New Roman"/>
          <w:sz w:val="18"/>
          <w:szCs w:val="18"/>
          <w:lang w:bidi="ar"/>
        </w:rPr>
        <w:t>Plot No. D/S-6, DOCTORS' COLONY, 90 FEET ROAD</w:t>
      </w:r>
      <w:r>
        <w:rPr>
          <w:rFonts w:ascii="Times New Roman" w:eastAsia="SimSun" w:hAnsi="Times New Roman" w:cs="Times New Roman"/>
          <w:sz w:val="18"/>
          <w:szCs w:val="18"/>
          <w:lang w:bidi="ar"/>
        </w:rPr>
        <w:br/>
        <w:t xml:space="preserve">NEAR KANKARBAGH POLICE STATION, KANKARBAGH, PATNA - 800020 </w:t>
      </w:r>
    </w:p>
    <w:p w14:paraId="5B41FFBF" w14:textId="77777777" w:rsidR="00774E50" w:rsidRDefault="00000000">
      <w:pPr>
        <w:jc w:val="center"/>
        <w:rPr>
          <w:rFonts w:ascii="Times New Roman" w:hAnsi="Times New Roman" w:cs="Times New Roman"/>
          <w:sz w:val="18"/>
          <w:szCs w:val="18"/>
        </w:rPr>
      </w:pPr>
      <w:r>
        <w:rPr>
          <w:rFonts w:ascii="Times New Roman" w:eastAsia="SimSun" w:hAnsi="Times New Roman" w:cs="Times New Roman"/>
          <w:b/>
          <w:sz w:val="18"/>
          <w:szCs w:val="18"/>
          <w:lang w:bidi="ar"/>
        </w:rPr>
        <w:t>Phone No.:</w:t>
      </w:r>
      <w:r>
        <w:rPr>
          <w:rFonts w:ascii="Times New Roman" w:eastAsia="SimSun" w:hAnsi="Times New Roman" w:cs="Times New Roman"/>
          <w:sz w:val="18"/>
          <w:szCs w:val="18"/>
          <w:lang w:bidi="ar"/>
        </w:rPr>
        <w:t xml:space="preserve">06123500010 </w:t>
      </w:r>
    </w:p>
    <w:p w14:paraId="0DFD3063" w14:textId="77777777" w:rsidR="00774E50" w:rsidRDefault="00000000">
      <w:pPr>
        <w:jc w:val="center"/>
        <w:rPr>
          <w:rFonts w:ascii="Times New Roman" w:eastAsia="SimSun" w:hAnsi="Times New Roman" w:cs="Times New Roman"/>
          <w:sz w:val="18"/>
          <w:szCs w:val="18"/>
          <w:lang w:bidi="ar"/>
        </w:rPr>
      </w:pPr>
      <w:proofErr w:type="spellStart"/>
      <w:r>
        <w:rPr>
          <w:rFonts w:ascii="Times New Roman" w:eastAsia="SimSun" w:hAnsi="Times New Roman" w:cs="Times New Roman"/>
          <w:b/>
          <w:sz w:val="18"/>
          <w:szCs w:val="18"/>
          <w:lang w:bidi="ar"/>
        </w:rPr>
        <w:t>Email:</w:t>
      </w:r>
      <w:r>
        <w:rPr>
          <w:rFonts w:ascii="Times New Roman" w:eastAsia="SimSun" w:hAnsi="Times New Roman" w:cs="Times New Roman"/>
          <w:sz w:val="18"/>
          <w:szCs w:val="18"/>
          <w:lang w:bidi="ar"/>
        </w:rPr>
        <w:t>info@mediversal.in</w:t>
      </w:r>
      <w:proofErr w:type="spellEnd"/>
      <w:r>
        <w:rPr>
          <w:rFonts w:ascii="Times New Roman" w:eastAsia="SimSun" w:hAnsi="Times New Roman" w:cs="Times New Roman"/>
          <w:sz w:val="18"/>
          <w:szCs w:val="18"/>
          <w:lang w:bidi="ar"/>
        </w:rPr>
        <w:t xml:space="preserve"> </w:t>
      </w:r>
    </w:p>
    <w:p w14:paraId="4535EBF4" w14:textId="77777777" w:rsidR="00774E50" w:rsidRDefault="00000000">
      <w:pPr>
        <w:jc w:val="right"/>
        <w:rPr>
          <w:rFonts w:ascii="Times New Roman" w:eastAsia="Times New Roman" w:hAnsi="Times New Roman"/>
          <w:b/>
          <w:sz w:val="22"/>
          <w:szCs w:val="22"/>
        </w:rPr>
      </w:pPr>
      <w:r>
        <w:rPr>
          <w:rFonts w:ascii="Times New Roman" w:eastAsia="Times New Roman" w:hAnsi="Times New Roman"/>
          <w:b/>
          <w:sz w:val="22"/>
          <w:szCs w:val="22"/>
        </w:rPr>
        <w:t>Date: 01/04/2022</w:t>
      </w:r>
    </w:p>
    <w:p w14:paraId="40A9CD00" w14:textId="77777777" w:rsidR="00774E50" w:rsidRDefault="00000000">
      <w:pPr>
        <w:jc w:val="center"/>
        <w:rPr>
          <w:rFonts w:ascii="Times New Roman" w:eastAsia="Times New Roman" w:hAnsi="Times New Roman"/>
          <w:b/>
          <w:sz w:val="22"/>
          <w:szCs w:val="22"/>
          <w:u w:val="single"/>
        </w:rPr>
      </w:pPr>
      <w:r>
        <w:rPr>
          <w:rFonts w:ascii="Times New Roman" w:eastAsia="Times New Roman" w:hAnsi="Times New Roman"/>
          <w:b/>
          <w:sz w:val="22"/>
          <w:szCs w:val="22"/>
          <w:u w:val="single"/>
        </w:rPr>
        <w:t>CASE SUMMARY</w:t>
      </w:r>
    </w:p>
    <w:p w14:paraId="4D2A5F47" w14:textId="77777777" w:rsidR="00774E50" w:rsidRDefault="00774E50">
      <w:pPr>
        <w:jc w:val="center"/>
        <w:rPr>
          <w:rFonts w:ascii="Times New Roman" w:eastAsia="Times New Roman" w:hAnsi="Times New Roman"/>
          <w:b/>
          <w:sz w:val="22"/>
          <w:szCs w:val="22"/>
          <w:u w:val="single"/>
        </w:rPr>
      </w:pPr>
    </w:p>
    <w:p w14:paraId="6D95FE4F" w14:textId="77777777" w:rsidR="00774E50" w:rsidRDefault="00000000">
      <w:pPr>
        <w:pBdr>
          <w:bottom w:val="single" w:sz="4" w:space="0" w:color="auto"/>
        </w:pBdr>
        <w:jc w:val="both"/>
        <w:rPr>
          <w:rFonts w:ascii="Times New Roman" w:hAnsi="Times New Roman"/>
          <w:b/>
          <w:bCs/>
          <w:sz w:val="22"/>
          <w:szCs w:val="22"/>
        </w:rPr>
      </w:pPr>
      <w:r>
        <w:rPr>
          <w:rFonts w:ascii="Times New Roman" w:hAnsi="Times New Roman"/>
          <w:b/>
          <w:bCs/>
          <w:sz w:val="22"/>
          <w:szCs w:val="22"/>
        </w:rPr>
        <w:t xml:space="preserve">UHID: MDV2022002389 </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Admission No.: EMR2022000348</w:t>
      </w:r>
    </w:p>
    <w:p w14:paraId="2E49FC89" w14:textId="3781E391" w:rsidR="00774E50" w:rsidRDefault="00000000">
      <w:pPr>
        <w:pBdr>
          <w:bottom w:val="single" w:sz="4" w:space="0" w:color="auto"/>
        </w:pBdr>
        <w:jc w:val="both"/>
        <w:rPr>
          <w:rFonts w:ascii="Times New Roman" w:hAnsi="Times New Roman"/>
          <w:b/>
          <w:bCs/>
          <w:sz w:val="22"/>
          <w:szCs w:val="22"/>
        </w:rPr>
      </w:pPr>
      <w:r>
        <w:rPr>
          <w:rFonts w:ascii="Times New Roman" w:hAnsi="Times New Roman"/>
          <w:b/>
          <w:bCs/>
          <w:sz w:val="22"/>
          <w:szCs w:val="22"/>
        </w:rPr>
        <w:t>Patient:</w:t>
      </w:r>
      <w:r w:rsidR="008D5F4A">
        <w:rPr>
          <w:rFonts w:ascii="Times New Roman" w:hAnsi="Times New Roman"/>
          <w:b/>
          <w:bCs/>
          <w:sz w:val="22"/>
          <w:szCs w:val="22"/>
        </w:rPr>
        <w:tab/>
      </w:r>
      <w:r w:rsidR="008D5F4A">
        <w:rPr>
          <w:rFonts w:ascii="Times New Roman" w:hAnsi="Times New Roman"/>
          <w:b/>
          <w:bCs/>
          <w:sz w:val="22"/>
          <w:szCs w:val="22"/>
        </w:rPr>
        <w:tab/>
      </w:r>
      <w:r w:rsidR="008D5F4A">
        <w:rPr>
          <w:rFonts w:ascii="Times New Roman" w:hAnsi="Times New Roman"/>
          <w:b/>
          <w:bCs/>
          <w:sz w:val="22"/>
          <w:szCs w:val="22"/>
        </w:rPr>
        <w:tab/>
      </w:r>
      <w:r w:rsidR="008D5F4A">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Age/Sex: 81 Y/Female</w:t>
      </w:r>
    </w:p>
    <w:p w14:paraId="61E4F859" w14:textId="0D0404DA" w:rsidR="00774E50" w:rsidRDefault="00000000" w:rsidP="008D5F4A">
      <w:pPr>
        <w:pBdr>
          <w:bottom w:val="single" w:sz="4" w:space="0" w:color="auto"/>
        </w:pBdr>
        <w:jc w:val="both"/>
        <w:rPr>
          <w:rFonts w:ascii="Times New Roman" w:hAnsi="Times New Roman"/>
          <w:b/>
          <w:bCs/>
          <w:sz w:val="22"/>
          <w:szCs w:val="22"/>
        </w:rPr>
      </w:pPr>
      <w:r>
        <w:rPr>
          <w:rFonts w:ascii="Times New Roman" w:hAnsi="Times New Roman"/>
          <w:b/>
          <w:bCs/>
          <w:sz w:val="22"/>
          <w:szCs w:val="22"/>
        </w:rPr>
        <w:t xml:space="preserve">Address: </w:t>
      </w:r>
    </w:p>
    <w:p w14:paraId="28185669" w14:textId="77777777" w:rsidR="00774E50" w:rsidRDefault="00000000">
      <w:pPr>
        <w:pBdr>
          <w:bottom w:val="single" w:sz="4" w:space="0" w:color="auto"/>
        </w:pBdr>
        <w:jc w:val="both"/>
        <w:rPr>
          <w:rFonts w:ascii="Times New Roman" w:hAnsi="Times New Roman"/>
          <w:b/>
          <w:bCs/>
          <w:sz w:val="22"/>
          <w:szCs w:val="22"/>
        </w:rPr>
      </w:pPr>
      <w:r>
        <w:rPr>
          <w:rFonts w:ascii="Times New Roman" w:hAnsi="Times New Roman"/>
          <w:b/>
          <w:bCs/>
          <w:sz w:val="22"/>
          <w:szCs w:val="22"/>
        </w:rPr>
        <w:t xml:space="preserve">Ward/Room/Bed: ICCU 1/ICCU 1/407 </w:t>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p>
    <w:p w14:paraId="48B7B916" w14:textId="1BF09A64" w:rsidR="00774E50" w:rsidRDefault="00000000">
      <w:pPr>
        <w:pBdr>
          <w:bottom w:val="single" w:sz="4" w:space="0" w:color="auto"/>
        </w:pBdr>
        <w:jc w:val="both"/>
        <w:rPr>
          <w:rFonts w:ascii="Times New Roman" w:hAnsi="Times New Roman"/>
          <w:b/>
          <w:bCs/>
          <w:sz w:val="22"/>
          <w:szCs w:val="22"/>
        </w:rPr>
      </w:pPr>
      <w:r>
        <w:rPr>
          <w:rFonts w:ascii="Times New Roman" w:hAnsi="Times New Roman"/>
          <w:b/>
          <w:bCs/>
          <w:sz w:val="22"/>
          <w:szCs w:val="22"/>
        </w:rPr>
        <w:t>Consultant:</w:t>
      </w:r>
      <w:r w:rsidR="008D5F4A">
        <w:rPr>
          <w:rFonts w:ascii="Times New Roman" w:hAnsi="Times New Roman"/>
          <w:b/>
          <w:bCs/>
          <w:sz w:val="22"/>
          <w:szCs w:val="22"/>
        </w:rPr>
        <w:tab/>
      </w:r>
      <w:r w:rsidR="008D5F4A">
        <w:rPr>
          <w:rFonts w:ascii="Times New Roman" w:hAnsi="Times New Roman"/>
          <w:b/>
          <w:bCs/>
          <w:sz w:val="22"/>
          <w:szCs w:val="22"/>
        </w:rPr>
        <w:tab/>
      </w:r>
      <w:r w:rsidR="008D5F4A">
        <w:rPr>
          <w:rFonts w:ascii="Times New Roman" w:hAnsi="Times New Roman"/>
          <w:b/>
          <w:bCs/>
          <w:sz w:val="22"/>
          <w:szCs w:val="22"/>
        </w:rPr>
        <w:tab/>
      </w:r>
      <w:r w:rsidR="008D5F4A">
        <w:rPr>
          <w:rFonts w:ascii="Times New Roman" w:hAnsi="Times New Roman"/>
          <w:b/>
          <w:bCs/>
          <w:sz w:val="22"/>
          <w:szCs w:val="22"/>
        </w:rPr>
        <w:tab/>
      </w:r>
      <w:r w:rsidR="008D5F4A">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r>
      <w:r>
        <w:rPr>
          <w:rFonts w:ascii="Times New Roman" w:hAnsi="Times New Roman"/>
          <w:b/>
          <w:bCs/>
          <w:sz w:val="22"/>
          <w:szCs w:val="22"/>
        </w:rPr>
        <w:tab/>
        <w:t>DOA: 16/03/2022</w:t>
      </w:r>
    </w:p>
    <w:p w14:paraId="4B444AA5" w14:textId="77777777" w:rsidR="00774E50" w:rsidRDefault="0000000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DIAGNOSIS:</w:t>
      </w:r>
    </w:p>
    <w:p w14:paraId="15F08AFD"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Urosepsis.</w:t>
      </w:r>
    </w:p>
    <w:p w14:paraId="4810C6BB"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Biliary Pancreatitis/ Cholangitis.</w:t>
      </w:r>
    </w:p>
    <w:p w14:paraId="46A4BDF6"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AKI.</w:t>
      </w:r>
    </w:p>
    <w:p w14:paraId="391871E4"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Encephalopathy.</w:t>
      </w:r>
    </w:p>
    <w:p w14:paraId="79D60467"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Known case of Type 2 Diabetes Mellitus.</w:t>
      </w:r>
    </w:p>
    <w:p w14:paraId="2273D5B0"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Hypothyroidism.</w:t>
      </w:r>
    </w:p>
    <w:p w14:paraId="50D97490" w14:textId="77777777" w:rsidR="00774E50" w:rsidRDefault="00000000">
      <w:pPr>
        <w:ind w:firstLineChars="100" w:firstLine="2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Dementia.</w:t>
      </w:r>
    </w:p>
    <w:p w14:paraId="415997EC" w14:textId="77777777" w:rsidR="00774E50" w:rsidRDefault="00774E50">
      <w:pPr>
        <w:jc w:val="both"/>
        <w:rPr>
          <w:rFonts w:ascii="Times New Roman" w:hAnsi="Times New Roman" w:cs="Times New Roman"/>
          <w:sz w:val="24"/>
          <w:szCs w:val="24"/>
        </w:rPr>
      </w:pPr>
    </w:p>
    <w:p w14:paraId="252609E2" w14:textId="77777777" w:rsidR="00774E50" w:rsidRDefault="0000000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ADMITTING COMPLAINTS:</w:t>
      </w:r>
    </w:p>
    <w:p w14:paraId="3F55F214" w14:textId="77777777" w:rsidR="00774E50" w:rsidRDefault="00000000">
      <w:pPr>
        <w:jc w:val="both"/>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659264" behindDoc="0" locked="0" layoutInCell="1" allowOverlap="1" wp14:anchorId="1B9DD52A" wp14:editId="110763A2">
                <wp:simplePos x="0" y="0"/>
                <wp:positionH relativeFrom="column">
                  <wp:posOffset>2697480</wp:posOffset>
                </wp:positionH>
                <wp:positionV relativeFrom="paragraph">
                  <wp:posOffset>45085</wp:posOffset>
                </wp:positionV>
                <wp:extent cx="219710" cy="490855"/>
                <wp:effectExtent l="0" t="4445" r="46990" b="19050"/>
                <wp:wrapNone/>
                <wp:docPr id="1" name="Right Brace 1"/>
                <wp:cNvGraphicFramePr/>
                <a:graphic xmlns:a="http://schemas.openxmlformats.org/drawingml/2006/main">
                  <a:graphicData uri="http://schemas.microsoft.com/office/word/2010/wordprocessingShape">
                    <wps:wsp>
                      <wps:cNvSpPr/>
                      <wps:spPr>
                        <a:xfrm>
                          <a:off x="3293110" y="4267200"/>
                          <a:ext cx="219710" cy="490855"/>
                        </a:xfrm>
                        <a:prstGeom prst="rightBrac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1A5F0F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12.4pt;margin-top:3.55pt;width:17.3pt;height:3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" adj="806" strokecolor="black [3200]" strokeweight=".5pt">
                <v:stroke joinstyle="miter"/>
              </v:shape>
            </w:pict>
          </mc:Fallback>
        </mc:AlternateContent>
      </w:r>
      <w:r>
        <w:rPr>
          <w:rFonts w:ascii="Times New Roman" w:hAnsi="Times New Roman" w:cs="Times New Roman"/>
          <w:sz w:val="24"/>
          <w:szCs w:val="24"/>
        </w:rPr>
        <w:t>Multiple episode of vomiting (5-6 episodes)</w:t>
      </w:r>
    </w:p>
    <w:p w14:paraId="5F34ADF9"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High grade fever (102ºF)</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 day.</w:t>
      </w:r>
    </w:p>
    <w:p w14:paraId="030318F4"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 xml:space="preserve">Altered sensorium  </w:t>
      </w:r>
    </w:p>
    <w:p w14:paraId="28E106E8" w14:textId="77777777" w:rsidR="00774E50" w:rsidRDefault="00000000">
      <w:pPr>
        <w:jc w:val="both"/>
        <w:rPr>
          <w:rFonts w:ascii="Times New Roman" w:hAnsi="Times New Roman" w:cs="Times New Roman"/>
          <w:sz w:val="24"/>
          <w:szCs w:val="24"/>
        </w:rPr>
      </w:pPr>
      <w:r>
        <w:rPr>
          <w:rFonts w:ascii="Times New Roman" w:hAnsi="Times New Roman" w:cs="Times New Roman"/>
          <w:sz w:val="24"/>
          <w:szCs w:val="24"/>
        </w:rPr>
        <w:t>Pain abdomen</w:t>
      </w:r>
    </w:p>
    <w:p w14:paraId="5BD2C9F3" w14:textId="77777777" w:rsidR="00774E50" w:rsidRDefault="00774E50">
      <w:pPr>
        <w:jc w:val="both"/>
        <w:rPr>
          <w:rFonts w:ascii="Times New Roman" w:hAnsi="Times New Roman" w:cs="Times New Roman"/>
          <w:sz w:val="24"/>
          <w:szCs w:val="24"/>
        </w:rPr>
      </w:pPr>
    </w:p>
    <w:p w14:paraId="409A4DB0" w14:textId="77777777" w:rsidR="00774E50" w:rsidRDefault="0000000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DISEASE COURSE:</w:t>
      </w:r>
    </w:p>
    <w:p w14:paraId="7AA32DAE" w14:textId="77777777" w:rsidR="00774E50" w:rsidRDefault="00000000">
      <w:pPr>
        <w:ind w:firstLine="420"/>
        <w:jc w:val="both"/>
        <w:rPr>
          <w:rFonts w:ascii="Times New Roman" w:hAnsi="Times New Roman"/>
          <w:sz w:val="24"/>
          <w:szCs w:val="24"/>
        </w:rPr>
      </w:pPr>
      <w:r>
        <w:rPr>
          <w:rFonts w:ascii="Times New Roman" w:hAnsi="Times New Roman" w:cs="Times New Roman"/>
          <w:sz w:val="24"/>
          <w:szCs w:val="24"/>
        </w:rPr>
        <w:t xml:space="preserve">Mrs. </w:t>
      </w:r>
      <w:r>
        <w:rPr>
          <w:rFonts w:ascii="Times New Roman" w:hAnsi="Times New Roman"/>
          <w:sz w:val="24"/>
          <w:szCs w:val="24"/>
        </w:rPr>
        <w:t>Kamla Devi 81 years old female admitted on 16/03/2022 with above mentioned complaint. After admission patent was shifted to ICU. Lab reports showed increased TLC, deranged LFT (increased Amylase &amp; Lipase) and KFT. USG whole abdomen showed bulky pancreas with surrounding inflammatory changes. Gastro opinion was taken and manage accordingly. On 18/03/2022 due to the sudden decrease in SPO2 and GCS, patient was intubated and put on ventilatory support. Patient was kept on broad spectrum antibiotics and other supportive measures. Patient responded well and was extubated on 21/03/2022 and put on NIV support. Neurology opinion was also taken and advice followed.</w:t>
      </w:r>
    </w:p>
    <w:p w14:paraId="611C56C2" w14:textId="77777777" w:rsidR="00774E50" w:rsidRDefault="00000000">
      <w:pPr>
        <w:jc w:val="both"/>
        <w:rPr>
          <w:rFonts w:ascii="Times New Roman" w:hAnsi="Times New Roman"/>
          <w:sz w:val="24"/>
          <w:szCs w:val="24"/>
        </w:rPr>
      </w:pPr>
      <w:r>
        <w:rPr>
          <w:rFonts w:ascii="Times New Roman" w:hAnsi="Times New Roman"/>
          <w:sz w:val="24"/>
          <w:szCs w:val="24"/>
        </w:rPr>
        <w:tab/>
        <w:t>As patient condition improved, shifted to ward on attendant request with intermittent Bi-PAP support and other supportive treatment. On 26/03/2022 patient was again shifted back to ICU due to decreased GCS &amp; SPO2 with breathing difficulties.</w:t>
      </w:r>
    </w:p>
    <w:p w14:paraId="173935B5" w14:textId="77777777" w:rsidR="00774E50" w:rsidRDefault="00000000">
      <w:pPr>
        <w:ind w:firstLine="420"/>
        <w:jc w:val="both"/>
        <w:rPr>
          <w:rFonts w:ascii="Times New Roman" w:hAnsi="Times New Roman"/>
          <w:sz w:val="24"/>
          <w:szCs w:val="24"/>
        </w:rPr>
      </w:pPr>
      <w:r>
        <w:rPr>
          <w:rFonts w:ascii="Times New Roman" w:hAnsi="Times New Roman"/>
          <w:sz w:val="24"/>
          <w:szCs w:val="24"/>
        </w:rPr>
        <w:t>NCCT Head was done which showed diffuse cerebral atrophy (ventricular dilatation slightly out of proportion to the cerebral atrophy) with chronic small vessels ischemic changes. Repeat chest x-ray done on 27/03/2022 which showed multiple opacities in bilateral lung fields.</w:t>
      </w:r>
    </w:p>
    <w:p w14:paraId="08CE2372" w14:textId="77777777" w:rsidR="00774E50" w:rsidRDefault="00000000">
      <w:pPr>
        <w:ind w:firstLine="420"/>
        <w:jc w:val="both"/>
        <w:rPr>
          <w:rFonts w:ascii="Times New Roman" w:hAnsi="Times New Roman"/>
          <w:sz w:val="24"/>
          <w:szCs w:val="24"/>
        </w:rPr>
      </w:pPr>
      <w:r>
        <w:rPr>
          <w:rFonts w:ascii="Times New Roman" w:hAnsi="Times New Roman"/>
          <w:sz w:val="24"/>
          <w:szCs w:val="24"/>
        </w:rPr>
        <w:t>On 28/03/2022 patient suddenly deteriorated, in view of respiratory distress patient intubated and put on mechanical ventilatory support &amp; inotropic support. 1 unit PRBC transfuse on 29/03/20220. On 30/03/2022 weaning trial fails advice tracheostomy and Pan 40 infusion started @ 8ml/hr.</w:t>
      </w:r>
    </w:p>
    <w:p w14:paraId="673272DA" w14:textId="77777777" w:rsidR="00774E50" w:rsidRDefault="00000000">
      <w:pPr>
        <w:ind w:firstLine="420"/>
        <w:jc w:val="both"/>
        <w:rPr>
          <w:rFonts w:ascii="Times New Roman" w:hAnsi="Times New Roman"/>
          <w:sz w:val="24"/>
          <w:szCs w:val="24"/>
        </w:rPr>
      </w:pPr>
      <w:r>
        <w:rPr>
          <w:rFonts w:ascii="Times New Roman" w:hAnsi="Times New Roman"/>
          <w:sz w:val="24"/>
          <w:szCs w:val="24"/>
        </w:rPr>
        <w:t>Now patient on mechanical ventilation support on inotropic support (Norad @ 4ml/</w:t>
      </w:r>
      <w:proofErr w:type="spellStart"/>
      <w:r>
        <w:rPr>
          <w:rFonts w:ascii="Times New Roman" w:hAnsi="Times New Roman"/>
          <w:sz w:val="24"/>
          <w:szCs w:val="24"/>
        </w:rPr>
        <w:t>hr</w:t>
      </w:r>
      <w:proofErr w:type="spellEnd"/>
      <w:r>
        <w:rPr>
          <w:rFonts w:ascii="Times New Roman" w:hAnsi="Times New Roman"/>
          <w:sz w:val="24"/>
          <w:szCs w:val="24"/>
        </w:rPr>
        <w:t xml:space="preserve"> &amp; Pan- 40 @ 8mg/</w:t>
      </w:r>
      <w:proofErr w:type="spellStart"/>
      <w:r>
        <w:rPr>
          <w:rFonts w:ascii="Times New Roman" w:hAnsi="Times New Roman"/>
          <w:sz w:val="24"/>
          <w:szCs w:val="24"/>
        </w:rPr>
        <w:t>hr</w:t>
      </w:r>
      <w:proofErr w:type="spellEnd"/>
      <w:r>
        <w:rPr>
          <w:rFonts w:ascii="Times New Roman" w:hAnsi="Times New Roman"/>
          <w:sz w:val="24"/>
          <w:szCs w:val="24"/>
        </w:rPr>
        <w:t>) GCS- E3 VT M4. Urine output ~ 40ml/hr.</w:t>
      </w:r>
    </w:p>
    <w:p w14:paraId="156CF601" w14:textId="77777777" w:rsidR="00774E50" w:rsidRDefault="00000000">
      <w:pPr>
        <w:rPr>
          <w:rFonts w:ascii="Times New Roman" w:hAnsi="Times New Roman" w:cs="Times New Roman"/>
          <w:b/>
          <w:bCs/>
          <w:sz w:val="24"/>
          <w:szCs w:val="24"/>
          <w:u w:val="single"/>
        </w:rPr>
      </w:pPr>
      <w:r>
        <w:rPr>
          <w:rFonts w:ascii="Times New Roman" w:hAnsi="Times New Roman" w:cs="Times New Roman"/>
          <w:b/>
          <w:bCs/>
          <w:sz w:val="24"/>
          <w:szCs w:val="24"/>
          <w:u w:val="single"/>
        </w:rPr>
        <w:t>ONGOING MEDICATIONS:</w:t>
      </w:r>
    </w:p>
    <w:p w14:paraId="102651EB"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Inj. ZEVICEFTA (2.5gm) IV 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hourly.</w:t>
      </w:r>
    </w:p>
    <w:p w14:paraId="292157C6"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TARGOCID (400mg) IV twice daily.</w:t>
      </w:r>
    </w:p>
    <w:p w14:paraId="7F3111A1"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DALACIN (600mg) IV twice daily.</w:t>
      </w:r>
    </w:p>
    <w:p w14:paraId="187E515D"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MIKAFUNGIN (100mg) IV once daily.</w:t>
      </w:r>
    </w:p>
    <w:p w14:paraId="41042AA3"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POLY-B (5lakh) IV twice daily.</w:t>
      </w:r>
    </w:p>
    <w:p w14:paraId="57E47E7D"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Tab. BACTRIUM-DS 1 tab twice daily through Ryle’s tube.</w:t>
      </w:r>
    </w:p>
    <w:p w14:paraId="73D561FD"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Tab. ELTROXIN (75mcg) 1 tab once daily in empty stomach through Ryle’s tube.</w:t>
      </w:r>
    </w:p>
    <w:p w14:paraId="5C1D2C48"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Cap. RIFAGUT (400mg) 1 cap once daily through Ryle’s tube.</w:t>
      </w:r>
    </w:p>
    <w:p w14:paraId="6638AC48"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PAN (40mg) IV once daily.</w:t>
      </w:r>
    </w:p>
    <w:p w14:paraId="2736361A"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HUMAN ALBUMIN.</w:t>
      </w:r>
    </w:p>
    <w:p w14:paraId="65C64528"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Nebulization with DUOLIN &amp; BUDECORT.</w:t>
      </w:r>
    </w:p>
    <w:p w14:paraId="0257F4D7"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Nebulization with COLISTIN 1mu twice daily.</w:t>
      </w:r>
    </w:p>
    <w:p w14:paraId="03587F67" w14:textId="77777777" w:rsidR="00774E50" w:rsidRDefault="00000000">
      <w:pPr>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Syp</w:t>
      </w:r>
      <w:proofErr w:type="spellEnd"/>
      <w:r>
        <w:rPr>
          <w:rFonts w:ascii="Times New Roman" w:hAnsi="Times New Roman" w:cs="Times New Roman"/>
          <w:sz w:val="24"/>
          <w:szCs w:val="24"/>
        </w:rPr>
        <w:t>. DUPHALAC 20ml twice daily through Ryle’s tube.</w:t>
      </w:r>
    </w:p>
    <w:p w14:paraId="751C34BC" w14:textId="77777777" w:rsidR="00774E50" w:rsidRDefault="00000000">
      <w:pPr>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Syp</w:t>
      </w:r>
      <w:proofErr w:type="spellEnd"/>
      <w:r>
        <w:rPr>
          <w:rFonts w:ascii="Times New Roman" w:hAnsi="Times New Roman" w:cs="Times New Roman"/>
          <w:sz w:val="24"/>
          <w:szCs w:val="24"/>
        </w:rPr>
        <w:t>. SUCRAL 2tsf thrice daily through Ryle’s tube.</w:t>
      </w:r>
    </w:p>
    <w:p w14:paraId="56200879"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Inj. MgSO4 (1gm) IV twice daily.</w:t>
      </w:r>
    </w:p>
    <w:p w14:paraId="25F1E226" w14:textId="77777777" w:rsidR="00774E50"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Other supportive measures.</w:t>
      </w:r>
    </w:p>
    <w:p w14:paraId="4B7D9DA0" w14:textId="77777777" w:rsidR="00774E50" w:rsidRDefault="00774E50">
      <w:pPr>
        <w:rPr>
          <w:rFonts w:ascii="Times New Roman" w:hAnsi="Times New Roman" w:cs="Times New Roman"/>
          <w:sz w:val="24"/>
          <w:szCs w:val="24"/>
        </w:rPr>
      </w:pPr>
    </w:p>
    <w:tbl>
      <w:tblPr>
        <w:tblStyle w:val="TableGrid"/>
        <w:tblpPr w:leftFromText="180" w:rightFromText="180" w:vertAnchor="text" w:horzAnchor="page" w:tblpX="1407" w:tblpY="31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3"/>
        <w:gridCol w:w="2737"/>
        <w:gridCol w:w="3800"/>
      </w:tblGrid>
      <w:tr w:rsidR="00774E50" w14:paraId="01E9A6DC" w14:textId="77777777">
        <w:trPr>
          <w:trHeight w:val="1257"/>
        </w:trPr>
        <w:tc>
          <w:tcPr>
            <w:tcW w:w="2843" w:type="dxa"/>
            <w:tcBorders>
              <w:right w:val="nil"/>
              <w:tl2br w:val="nil"/>
              <w:tr2bl w:val="nil"/>
            </w:tcBorders>
          </w:tcPr>
          <w:p w14:paraId="16732A20" w14:textId="7E303DF7" w:rsidR="00774E50" w:rsidRDefault="00774E50">
            <w:pPr>
              <w:jc w:val="left"/>
              <w:rPr>
                <w:rFonts w:ascii="Times New Roman" w:hAnsi="Times New Roman" w:cs="Times New Roman"/>
                <w:b/>
                <w:bCs/>
                <w:sz w:val="24"/>
                <w:szCs w:val="24"/>
              </w:rPr>
            </w:pPr>
          </w:p>
        </w:tc>
        <w:tc>
          <w:tcPr>
            <w:tcW w:w="2737" w:type="dxa"/>
            <w:tcBorders>
              <w:left w:val="nil"/>
            </w:tcBorders>
          </w:tcPr>
          <w:p w14:paraId="3EBB83C5" w14:textId="0BE57E70" w:rsidR="00774E50" w:rsidRDefault="00774E50">
            <w:pPr>
              <w:jc w:val="center"/>
              <w:rPr>
                <w:rFonts w:ascii="Times New Roman" w:hAnsi="Times New Roman" w:cs="Times New Roman"/>
                <w:b/>
                <w:bCs/>
                <w:sz w:val="24"/>
                <w:szCs w:val="24"/>
              </w:rPr>
            </w:pPr>
          </w:p>
        </w:tc>
        <w:tc>
          <w:tcPr>
            <w:tcW w:w="3800" w:type="dxa"/>
          </w:tcPr>
          <w:p w14:paraId="3ECAB760" w14:textId="785FBD13" w:rsidR="00774E50" w:rsidRDefault="00774E50">
            <w:pPr>
              <w:jc w:val="right"/>
              <w:rPr>
                <w:rFonts w:ascii="Times New Roman" w:hAnsi="Times New Roman" w:cs="Times New Roman"/>
                <w:b/>
                <w:bCs/>
                <w:sz w:val="24"/>
                <w:szCs w:val="24"/>
              </w:rPr>
            </w:pPr>
          </w:p>
        </w:tc>
      </w:tr>
    </w:tbl>
    <w:p w14:paraId="7BB2F63F" w14:textId="77777777" w:rsidR="00774E50" w:rsidRDefault="00774E50">
      <w:pPr>
        <w:rPr>
          <w:rFonts w:ascii="Times New Roman" w:hAnsi="Times New Roman" w:cs="Times New Roman"/>
          <w:sz w:val="24"/>
          <w:szCs w:val="24"/>
        </w:rPr>
      </w:pPr>
    </w:p>
    <w:sectPr w:rsidR="00774E50">
      <w:pgSz w:w="11906" w:h="16838"/>
      <w:pgMar w:top="1440" w:right="1306" w:bottom="1621" w:left="14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D0D810"/>
    <w:multiLevelType w:val="singleLevel"/>
    <w:tmpl w:val="87D0D810"/>
    <w:lvl w:ilvl="0">
      <w:start w:val="1"/>
      <w:numFmt w:val="decimal"/>
      <w:lvlText w:val="%1."/>
      <w:lvlJc w:val="left"/>
      <w:pPr>
        <w:tabs>
          <w:tab w:val="left" w:pos="425"/>
        </w:tabs>
        <w:ind w:left="425" w:hanging="425"/>
      </w:pPr>
      <w:rPr>
        <w:rFonts w:hint="default"/>
      </w:rPr>
    </w:lvl>
  </w:abstractNum>
  <w:num w:numId="1" w16cid:durableId="98555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426621"/>
    <w:rsid w:val="001B1396"/>
    <w:rsid w:val="00203422"/>
    <w:rsid w:val="003F77E0"/>
    <w:rsid w:val="00651542"/>
    <w:rsid w:val="00774E50"/>
    <w:rsid w:val="00802E7B"/>
    <w:rsid w:val="008D5F4A"/>
    <w:rsid w:val="00BD6022"/>
    <w:rsid w:val="00C014D4"/>
    <w:rsid w:val="011B541B"/>
    <w:rsid w:val="01267CBF"/>
    <w:rsid w:val="015063AF"/>
    <w:rsid w:val="01A63F13"/>
    <w:rsid w:val="01B901F6"/>
    <w:rsid w:val="01C66751"/>
    <w:rsid w:val="01D5145A"/>
    <w:rsid w:val="01E01E69"/>
    <w:rsid w:val="01EA4AEA"/>
    <w:rsid w:val="01EF1099"/>
    <w:rsid w:val="020A57D8"/>
    <w:rsid w:val="020D1B0B"/>
    <w:rsid w:val="0214109E"/>
    <w:rsid w:val="02332313"/>
    <w:rsid w:val="024E1113"/>
    <w:rsid w:val="0251122D"/>
    <w:rsid w:val="02683ABF"/>
    <w:rsid w:val="02690927"/>
    <w:rsid w:val="02693246"/>
    <w:rsid w:val="02A4247A"/>
    <w:rsid w:val="02CD4E6F"/>
    <w:rsid w:val="02E736F2"/>
    <w:rsid w:val="02E95D05"/>
    <w:rsid w:val="02EE2BD8"/>
    <w:rsid w:val="02F002F4"/>
    <w:rsid w:val="031179A0"/>
    <w:rsid w:val="03275E34"/>
    <w:rsid w:val="03425B56"/>
    <w:rsid w:val="035A444C"/>
    <w:rsid w:val="0387771B"/>
    <w:rsid w:val="03911D62"/>
    <w:rsid w:val="03CF61F2"/>
    <w:rsid w:val="03FA7F4A"/>
    <w:rsid w:val="03FF55EB"/>
    <w:rsid w:val="040F1C66"/>
    <w:rsid w:val="044F78DB"/>
    <w:rsid w:val="046657FC"/>
    <w:rsid w:val="04700FFD"/>
    <w:rsid w:val="04B702C3"/>
    <w:rsid w:val="04E8202F"/>
    <w:rsid w:val="04E9071E"/>
    <w:rsid w:val="05246119"/>
    <w:rsid w:val="05C00419"/>
    <w:rsid w:val="05CF785F"/>
    <w:rsid w:val="05FD65D6"/>
    <w:rsid w:val="06007E26"/>
    <w:rsid w:val="060A1CEA"/>
    <w:rsid w:val="061324F0"/>
    <w:rsid w:val="06293C55"/>
    <w:rsid w:val="067D4FE7"/>
    <w:rsid w:val="068A6E6A"/>
    <w:rsid w:val="068E2B8C"/>
    <w:rsid w:val="069076ED"/>
    <w:rsid w:val="069948A0"/>
    <w:rsid w:val="06A30E29"/>
    <w:rsid w:val="06B53BA7"/>
    <w:rsid w:val="06C6428E"/>
    <w:rsid w:val="06ED1535"/>
    <w:rsid w:val="070A3BBA"/>
    <w:rsid w:val="0718350C"/>
    <w:rsid w:val="072A4043"/>
    <w:rsid w:val="07320D06"/>
    <w:rsid w:val="07524E08"/>
    <w:rsid w:val="075516BD"/>
    <w:rsid w:val="07C04B3E"/>
    <w:rsid w:val="07C97563"/>
    <w:rsid w:val="08073C48"/>
    <w:rsid w:val="08254A93"/>
    <w:rsid w:val="08285A15"/>
    <w:rsid w:val="083D66D3"/>
    <w:rsid w:val="08552915"/>
    <w:rsid w:val="08592B5B"/>
    <w:rsid w:val="08635166"/>
    <w:rsid w:val="087F7DBA"/>
    <w:rsid w:val="08C30786"/>
    <w:rsid w:val="08E15BC9"/>
    <w:rsid w:val="08EB2F5E"/>
    <w:rsid w:val="08EC158D"/>
    <w:rsid w:val="09250486"/>
    <w:rsid w:val="093E4F8F"/>
    <w:rsid w:val="095862DE"/>
    <w:rsid w:val="095D6A5D"/>
    <w:rsid w:val="095E5D1B"/>
    <w:rsid w:val="09637D28"/>
    <w:rsid w:val="096A2D6A"/>
    <w:rsid w:val="09843429"/>
    <w:rsid w:val="099414F6"/>
    <w:rsid w:val="09A552F3"/>
    <w:rsid w:val="09B00F03"/>
    <w:rsid w:val="09C2587E"/>
    <w:rsid w:val="09EB048A"/>
    <w:rsid w:val="09F85032"/>
    <w:rsid w:val="09F86DBA"/>
    <w:rsid w:val="0A1077E4"/>
    <w:rsid w:val="0A237AA5"/>
    <w:rsid w:val="0A2B307B"/>
    <w:rsid w:val="0A4A6AE1"/>
    <w:rsid w:val="0A4F3F2E"/>
    <w:rsid w:val="0A6D0A9F"/>
    <w:rsid w:val="0A6E1DD5"/>
    <w:rsid w:val="0A75208F"/>
    <w:rsid w:val="0A9F1A33"/>
    <w:rsid w:val="0ACF40CC"/>
    <w:rsid w:val="0AFC009D"/>
    <w:rsid w:val="0B1305FB"/>
    <w:rsid w:val="0B4B3C00"/>
    <w:rsid w:val="0B5124C6"/>
    <w:rsid w:val="0B726BE1"/>
    <w:rsid w:val="0BA4318B"/>
    <w:rsid w:val="0BE05088"/>
    <w:rsid w:val="0BFC091F"/>
    <w:rsid w:val="0C206393"/>
    <w:rsid w:val="0C7E15E4"/>
    <w:rsid w:val="0C917D98"/>
    <w:rsid w:val="0CBD7039"/>
    <w:rsid w:val="0CBD7AA3"/>
    <w:rsid w:val="0CC70D72"/>
    <w:rsid w:val="0CDB0D22"/>
    <w:rsid w:val="0CE47D53"/>
    <w:rsid w:val="0CEB452B"/>
    <w:rsid w:val="0CF036F9"/>
    <w:rsid w:val="0CF41FB9"/>
    <w:rsid w:val="0CFF6D45"/>
    <w:rsid w:val="0D14155C"/>
    <w:rsid w:val="0D6D0DA9"/>
    <w:rsid w:val="0D8C1517"/>
    <w:rsid w:val="0DB332FB"/>
    <w:rsid w:val="0DEC611A"/>
    <w:rsid w:val="0E091D50"/>
    <w:rsid w:val="0E1C7CF9"/>
    <w:rsid w:val="0E511D0E"/>
    <w:rsid w:val="0E6141DD"/>
    <w:rsid w:val="0E6E60AB"/>
    <w:rsid w:val="0E763D5E"/>
    <w:rsid w:val="0EBD19FD"/>
    <w:rsid w:val="0EDF3473"/>
    <w:rsid w:val="0EF93908"/>
    <w:rsid w:val="0F2426A7"/>
    <w:rsid w:val="0F326FD9"/>
    <w:rsid w:val="0F627AC6"/>
    <w:rsid w:val="0FA106B8"/>
    <w:rsid w:val="0FA15240"/>
    <w:rsid w:val="0FB665D3"/>
    <w:rsid w:val="0FD63F34"/>
    <w:rsid w:val="0FFA5CB7"/>
    <w:rsid w:val="100C4494"/>
    <w:rsid w:val="1012128F"/>
    <w:rsid w:val="102F7B22"/>
    <w:rsid w:val="106825E1"/>
    <w:rsid w:val="107F149F"/>
    <w:rsid w:val="10AC1A1A"/>
    <w:rsid w:val="10B86B1B"/>
    <w:rsid w:val="10E56BD4"/>
    <w:rsid w:val="10ED5D27"/>
    <w:rsid w:val="116F3B63"/>
    <w:rsid w:val="119C6DCD"/>
    <w:rsid w:val="11A378E9"/>
    <w:rsid w:val="11A76B9B"/>
    <w:rsid w:val="11AB6735"/>
    <w:rsid w:val="11BF53AE"/>
    <w:rsid w:val="11C308CF"/>
    <w:rsid w:val="11D50D15"/>
    <w:rsid w:val="11E426DD"/>
    <w:rsid w:val="120D4763"/>
    <w:rsid w:val="125C265E"/>
    <w:rsid w:val="12CA69D6"/>
    <w:rsid w:val="12DF67A1"/>
    <w:rsid w:val="12E4240C"/>
    <w:rsid w:val="1319230C"/>
    <w:rsid w:val="133D2645"/>
    <w:rsid w:val="13C520D9"/>
    <w:rsid w:val="13F653CA"/>
    <w:rsid w:val="13FC6F83"/>
    <w:rsid w:val="13FF04B0"/>
    <w:rsid w:val="14472174"/>
    <w:rsid w:val="144C3A2C"/>
    <w:rsid w:val="14597A5E"/>
    <w:rsid w:val="14790BFD"/>
    <w:rsid w:val="147B2E4F"/>
    <w:rsid w:val="147B77C7"/>
    <w:rsid w:val="14B37B10"/>
    <w:rsid w:val="14CD1C30"/>
    <w:rsid w:val="14E5099A"/>
    <w:rsid w:val="150E2B22"/>
    <w:rsid w:val="1520741A"/>
    <w:rsid w:val="15362170"/>
    <w:rsid w:val="154B44B4"/>
    <w:rsid w:val="154C5DF7"/>
    <w:rsid w:val="1564174B"/>
    <w:rsid w:val="156A3707"/>
    <w:rsid w:val="1578738D"/>
    <w:rsid w:val="15916FD2"/>
    <w:rsid w:val="15D36315"/>
    <w:rsid w:val="1613737E"/>
    <w:rsid w:val="16193EFB"/>
    <w:rsid w:val="161B1EF4"/>
    <w:rsid w:val="16630154"/>
    <w:rsid w:val="16720264"/>
    <w:rsid w:val="167544AA"/>
    <w:rsid w:val="16853A45"/>
    <w:rsid w:val="168775FA"/>
    <w:rsid w:val="16CD6DC1"/>
    <w:rsid w:val="16CE2BB5"/>
    <w:rsid w:val="16D5717C"/>
    <w:rsid w:val="16DC3D0E"/>
    <w:rsid w:val="16E52087"/>
    <w:rsid w:val="16F414F6"/>
    <w:rsid w:val="171E7BC7"/>
    <w:rsid w:val="175775FF"/>
    <w:rsid w:val="17677178"/>
    <w:rsid w:val="176D7CEE"/>
    <w:rsid w:val="17A7502F"/>
    <w:rsid w:val="17AE065C"/>
    <w:rsid w:val="17BF7A11"/>
    <w:rsid w:val="17C4786E"/>
    <w:rsid w:val="180B5935"/>
    <w:rsid w:val="182D16AF"/>
    <w:rsid w:val="18490A32"/>
    <w:rsid w:val="185250A6"/>
    <w:rsid w:val="1856101D"/>
    <w:rsid w:val="18686F03"/>
    <w:rsid w:val="188F72E2"/>
    <w:rsid w:val="18A2073B"/>
    <w:rsid w:val="18A73C5A"/>
    <w:rsid w:val="18AA7CC8"/>
    <w:rsid w:val="18AE7F67"/>
    <w:rsid w:val="18B5337D"/>
    <w:rsid w:val="18D21A93"/>
    <w:rsid w:val="19064794"/>
    <w:rsid w:val="19145D0F"/>
    <w:rsid w:val="192D66B3"/>
    <w:rsid w:val="19331820"/>
    <w:rsid w:val="193F2500"/>
    <w:rsid w:val="197B5AF2"/>
    <w:rsid w:val="197E7F59"/>
    <w:rsid w:val="198575D2"/>
    <w:rsid w:val="19913815"/>
    <w:rsid w:val="19930323"/>
    <w:rsid w:val="19A10728"/>
    <w:rsid w:val="19A6627E"/>
    <w:rsid w:val="19CE2396"/>
    <w:rsid w:val="19DE3380"/>
    <w:rsid w:val="19FE31B3"/>
    <w:rsid w:val="1A2E0D2E"/>
    <w:rsid w:val="1A3C0F20"/>
    <w:rsid w:val="1A4D252C"/>
    <w:rsid w:val="1A8E26A2"/>
    <w:rsid w:val="1A9B58AC"/>
    <w:rsid w:val="1AAC3FAD"/>
    <w:rsid w:val="1AB125A9"/>
    <w:rsid w:val="1AD55841"/>
    <w:rsid w:val="1AD619D8"/>
    <w:rsid w:val="1AE548A7"/>
    <w:rsid w:val="1AEC537F"/>
    <w:rsid w:val="1AEE6D72"/>
    <w:rsid w:val="1AF5301C"/>
    <w:rsid w:val="1B11520B"/>
    <w:rsid w:val="1B505278"/>
    <w:rsid w:val="1B563F48"/>
    <w:rsid w:val="1BEA1B99"/>
    <w:rsid w:val="1BFA1874"/>
    <w:rsid w:val="1C2D4BEE"/>
    <w:rsid w:val="1CFA3844"/>
    <w:rsid w:val="1CFF7E14"/>
    <w:rsid w:val="1D3B20EE"/>
    <w:rsid w:val="1D510464"/>
    <w:rsid w:val="1D960C0C"/>
    <w:rsid w:val="1D9976A8"/>
    <w:rsid w:val="1DB736F9"/>
    <w:rsid w:val="1DC151F5"/>
    <w:rsid w:val="1DCC7849"/>
    <w:rsid w:val="1DCF3C09"/>
    <w:rsid w:val="1DD90E89"/>
    <w:rsid w:val="1DDD044F"/>
    <w:rsid w:val="1E1D2C1D"/>
    <w:rsid w:val="1E1D39EC"/>
    <w:rsid w:val="1E6C79EB"/>
    <w:rsid w:val="1E7A7DDD"/>
    <w:rsid w:val="1E7B74F4"/>
    <w:rsid w:val="1E843114"/>
    <w:rsid w:val="1E847C51"/>
    <w:rsid w:val="1EC86D2F"/>
    <w:rsid w:val="1EF15E5D"/>
    <w:rsid w:val="1F07321B"/>
    <w:rsid w:val="1F234DE2"/>
    <w:rsid w:val="1F293569"/>
    <w:rsid w:val="1F330C0C"/>
    <w:rsid w:val="1F663939"/>
    <w:rsid w:val="1F7648EA"/>
    <w:rsid w:val="1F7A32F2"/>
    <w:rsid w:val="1F9652EB"/>
    <w:rsid w:val="1F9865FE"/>
    <w:rsid w:val="1FF41648"/>
    <w:rsid w:val="2001642D"/>
    <w:rsid w:val="200B3F2A"/>
    <w:rsid w:val="201C17A7"/>
    <w:rsid w:val="2025617B"/>
    <w:rsid w:val="205265D8"/>
    <w:rsid w:val="206B1441"/>
    <w:rsid w:val="206D5349"/>
    <w:rsid w:val="20BB4353"/>
    <w:rsid w:val="20E80406"/>
    <w:rsid w:val="20F04DF7"/>
    <w:rsid w:val="211A0F91"/>
    <w:rsid w:val="21277A4D"/>
    <w:rsid w:val="21473CA1"/>
    <w:rsid w:val="21A6444C"/>
    <w:rsid w:val="21A75014"/>
    <w:rsid w:val="21C5599B"/>
    <w:rsid w:val="21E34410"/>
    <w:rsid w:val="21F87010"/>
    <w:rsid w:val="22710F62"/>
    <w:rsid w:val="227452F7"/>
    <w:rsid w:val="22AE4810"/>
    <w:rsid w:val="22B36411"/>
    <w:rsid w:val="22E31920"/>
    <w:rsid w:val="22EF7CCC"/>
    <w:rsid w:val="22F20F8F"/>
    <w:rsid w:val="23070FFA"/>
    <w:rsid w:val="233A3DA3"/>
    <w:rsid w:val="233D1BD4"/>
    <w:rsid w:val="236513EB"/>
    <w:rsid w:val="236B05D3"/>
    <w:rsid w:val="23EF42CD"/>
    <w:rsid w:val="24150F87"/>
    <w:rsid w:val="24465A92"/>
    <w:rsid w:val="24492BB9"/>
    <w:rsid w:val="246C6510"/>
    <w:rsid w:val="24981DBF"/>
    <w:rsid w:val="24BA482B"/>
    <w:rsid w:val="24CC1DF1"/>
    <w:rsid w:val="24D538C1"/>
    <w:rsid w:val="24F86C67"/>
    <w:rsid w:val="250826CB"/>
    <w:rsid w:val="25471CBE"/>
    <w:rsid w:val="25855AA7"/>
    <w:rsid w:val="25A05B3C"/>
    <w:rsid w:val="25AD664A"/>
    <w:rsid w:val="25B3406F"/>
    <w:rsid w:val="25B97A6F"/>
    <w:rsid w:val="262832C8"/>
    <w:rsid w:val="264B34E0"/>
    <w:rsid w:val="26835327"/>
    <w:rsid w:val="26870D20"/>
    <w:rsid w:val="26AC025D"/>
    <w:rsid w:val="270C784B"/>
    <w:rsid w:val="270F4A56"/>
    <w:rsid w:val="271B49A6"/>
    <w:rsid w:val="272C0EDB"/>
    <w:rsid w:val="276B0736"/>
    <w:rsid w:val="277B57B7"/>
    <w:rsid w:val="27BD00C3"/>
    <w:rsid w:val="27DA5321"/>
    <w:rsid w:val="27E540C5"/>
    <w:rsid w:val="282103AB"/>
    <w:rsid w:val="28486A64"/>
    <w:rsid w:val="284B58BC"/>
    <w:rsid w:val="287350AB"/>
    <w:rsid w:val="287C12F5"/>
    <w:rsid w:val="289801C5"/>
    <w:rsid w:val="28C2292F"/>
    <w:rsid w:val="28D43E86"/>
    <w:rsid w:val="28EA63D0"/>
    <w:rsid w:val="28EE6822"/>
    <w:rsid w:val="29114BF6"/>
    <w:rsid w:val="292533E9"/>
    <w:rsid w:val="296047DE"/>
    <w:rsid w:val="297A3D64"/>
    <w:rsid w:val="297C2045"/>
    <w:rsid w:val="29834178"/>
    <w:rsid w:val="29A43723"/>
    <w:rsid w:val="29A96217"/>
    <w:rsid w:val="29CA5C6E"/>
    <w:rsid w:val="29E36ACC"/>
    <w:rsid w:val="29EA5644"/>
    <w:rsid w:val="2A0A605C"/>
    <w:rsid w:val="2A0C350C"/>
    <w:rsid w:val="2A1D0240"/>
    <w:rsid w:val="2A2D2509"/>
    <w:rsid w:val="2A59125F"/>
    <w:rsid w:val="2A744C35"/>
    <w:rsid w:val="2A9844E5"/>
    <w:rsid w:val="2A9A6BAB"/>
    <w:rsid w:val="2A9C0EDA"/>
    <w:rsid w:val="2ABE7395"/>
    <w:rsid w:val="2ADA4F91"/>
    <w:rsid w:val="2AE03D07"/>
    <w:rsid w:val="2AE20EA2"/>
    <w:rsid w:val="2AE87448"/>
    <w:rsid w:val="2B0915FD"/>
    <w:rsid w:val="2B1D09D0"/>
    <w:rsid w:val="2B300B38"/>
    <w:rsid w:val="2B332D9A"/>
    <w:rsid w:val="2B466F37"/>
    <w:rsid w:val="2B4A66EB"/>
    <w:rsid w:val="2B544AEC"/>
    <w:rsid w:val="2B7762A8"/>
    <w:rsid w:val="2B924230"/>
    <w:rsid w:val="2B9332BC"/>
    <w:rsid w:val="2B960E7C"/>
    <w:rsid w:val="2C08570D"/>
    <w:rsid w:val="2C3C30CB"/>
    <w:rsid w:val="2C480786"/>
    <w:rsid w:val="2C4D26AF"/>
    <w:rsid w:val="2C50209B"/>
    <w:rsid w:val="2C6028C6"/>
    <w:rsid w:val="2C723E92"/>
    <w:rsid w:val="2CC327CD"/>
    <w:rsid w:val="2CC339EB"/>
    <w:rsid w:val="2CDE49A9"/>
    <w:rsid w:val="2CE70F64"/>
    <w:rsid w:val="2CE9447A"/>
    <w:rsid w:val="2CF536ED"/>
    <w:rsid w:val="2CF700E6"/>
    <w:rsid w:val="2D041BB5"/>
    <w:rsid w:val="2D10145B"/>
    <w:rsid w:val="2D407404"/>
    <w:rsid w:val="2D4C4944"/>
    <w:rsid w:val="2D8E6C22"/>
    <w:rsid w:val="2DB75270"/>
    <w:rsid w:val="2DBD198B"/>
    <w:rsid w:val="2DFD4CD8"/>
    <w:rsid w:val="2E1961A9"/>
    <w:rsid w:val="2E2F1066"/>
    <w:rsid w:val="2E356201"/>
    <w:rsid w:val="2E544C1C"/>
    <w:rsid w:val="2E5D4C75"/>
    <w:rsid w:val="2EA7756A"/>
    <w:rsid w:val="2EAC5477"/>
    <w:rsid w:val="2EB242A6"/>
    <w:rsid w:val="2EB61F99"/>
    <w:rsid w:val="2EB70704"/>
    <w:rsid w:val="2EB74B8A"/>
    <w:rsid w:val="2ED04112"/>
    <w:rsid w:val="2ED06935"/>
    <w:rsid w:val="2EFC3457"/>
    <w:rsid w:val="2F061437"/>
    <w:rsid w:val="2F2437EB"/>
    <w:rsid w:val="2F2B0067"/>
    <w:rsid w:val="2F3539A7"/>
    <w:rsid w:val="2F353A67"/>
    <w:rsid w:val="2F5B71A4"/>
    <w:rsid w:val="2F622AC0"/>
    <w:rsid w:val="2F770CE3"/>
    <w:rsid w:val="2FA44FCC"/>
    <w:rsid w:val="2FCD14E6"/>
    <w:rsid w:val="2FE94667"/>
    <w:rsid w:val="2FE97EB0"/>
    <w:rsid w:val="2FF12B81"/>
    <w:rsid w:val="2FF205B4"/>
    <w:rsid w:val="300D3760"/>
    <w:rsid w:val="30216A0F"/>
    <w:rsid w:val="30321421"/>
    <w:rsid w:val="308E7BB1"/>
    <w:rsid w:val="30B94940"/>
    <w:rsid w:val="30CB4206"/>
    <w:rsid w:val="310F372E"/>
    <w:rsid w:val="311257B3"/>
    <w:rsid w:val="311A24BC"/>
    <w:rsid w:val="3154730D"/>
    <w:rsid w:val="31564BD3"/>
    <w:rsid w:val="31907C38"/>
    <w:rsid w:val="31FC5E8A"/>
    <w:rsid w:val="320977A6"/>
    <w:rsid w:val="32186A63"/>
    <w:rsid w:val="32397488"/>
    <w:rsid w:val="323D6468"/>
    <w:rsid w:val="3249169C"/>
    <w:rsid w:val="324F06C8"/>
    <w:rsid w:val="325E541E"/>
    <w:rsid w:val="328965FC"/>
    <w:rsid w:val="329C3406"/>
    <w:rsid w:val="32C47EEF"/>
    <w:rsid w:val="32C7338F"/>
    <w:rsid w:val="32F44062"/>
    <w:rsid w:val="33591200"/>
    <w:rsid w:val="336246C8"/>
    <w:rsid w:val="33A32CBD"/>
    <w:rsid w:val="33AA12CE"/>
    <w:rsid w:val="33C550C3"/>
    <w:rsid w:val="33D3393A"/>
    <w:rsid w:val="33F00BB2"/>
    <w:rsid w:val="34097272"/>
    <w:rsid w:val="34105F58"/>
    <w:rsid w:val="342D11AC"/>
    <w:rsid w:val="342D7035"/>
    <w:rsid w:val="34551BAE"/>
    <w:rsid w:val="34566D62"/>
    <w:rsid w:val="345A37F9"/>
    <w:rsid w:val="346F7769"/>
    <w:rsid w:val="347D39E5"/>
    <w:rsid w:val="34B112C9"/>
    <w:rsid w:val="34E37ABA"/>
    <w:rsid w:val="354666AB"/>
    <w:rsid w:val="357452AC"/>
    <w:rsid w:val="35820337"/>
    <w:rsid w:val="359A1A68"/>
    <w:rsid w:val="35BD67F2"/>
    <w:rsid w:val="35F903D9"/>
    <w:rsid w:val="364D3C22"/>
    <w:rsid w:val="36542E0A"/>
    <w:rsid w:val="365D36E7"/>
    <w:rsid w:val="36950444"/>
    <w:rsid w:val="36A02F1C"/>
    <w:rsid w:val="36B84F48"/>
    <w:rsid w:val="36D334CD"/>
    <w:rsid w:val="36F932EF"/>
    <w:rsid w:val="3719704A"/>
    <w:rsid w:val="371B0D9C"/>
    <w:rsid w:val="373660DF"/>
    <w:rsid w:val="377340B0"/>
    <w:rsid w:val="379626E1"/>
    <w:rsid w:val="37AC1C84"/>
    <w:rsid w:val="37AF6EBD"/>
    <w:rsid w:val="37C54D93"/>
    <w:rsid w:val="3843077C"/>
    <w:rsid w:val="38521CD3"/>
    <w:rsid w:val="385653E3"/>
    <w:rsid w:val="387A1CBD"/>
    <w:rsid w:val="387C4209"/>
    <w:rsid w:val="389227F2"/>
    <w:rsid w:val="38AA4FB9"/>
    <w:rsid w:val="38B02DF7"/>
    <w:rsid w:val="38D55BF9"/>
    <w:rsid w:val="38E426EC"/>
    <w:rsid w:val="38F2182D"/>
    <w:rsid w:val="38FC05FF"/>
    <w:rsid w:val="39177309"/>
    <w:rsid w:val="392374E3"/>
    <w:rsid w:val="3961405E"/>
    <w:rsid w:val="398478EB"/>
    <w:rsid w:val="399A098A"/>
    <w:rsid w:val="39D31B08"/>
    <w:rsid w:val="3A072A83"/>
    <w:rsid w:val="3A0A5A6D"/>
    <w:rsid w:val="3A0B156F"/>
    <w:rsid w:val="3A2877AA"/>
    <w:rsid w:val="3A493124"/>
    <w:rsid w:val="3A6B41D0"/>
    <w:rsid w:val="3A731492"/>
    <w:rsid w:val="3A930398"/>
    <w:rsid w:val="3A95092D"/>
    <w:rsid w:val="3A9D61DA"/>
    <w:rsid w:val="3AAC7186"/>
    <w:rsid w:val="3AB1179A"/>
    <w:rsid w:val="3AD177A8"/>
    <w:rsid w:val="3ADA0108"/>
    <w:rsid w:val="3ADB5064"/>
    <w:rsid w:val="3AEA03FE"/>
    <w:rsid w:val="3AF91810"/>
    <w:rsid w:val="3B0117C2"/>
    <w:rsid w:val="3B0D39FD"/>
    <w:rsid w:val="3B1E1E9A"/>
    <w:rsid w:val="3B2972C5"/>
    <w:rsid w:val="3B302959"/>
    <w:rsid w:val="3B387521"/>
    <w:rsid w:val="3B427925"/>
    <w:rsid w:val="3B536E0E"/>
    <w:rsid w:val="3B6A1495"/>
    <w:rsid w:val="3B86784F"/>
    <w:rsid w:val="3BA30F46"/>
    <w:rsid w:val="3BC31596"/>
    <w:rsid w:val="3C31439A"/>
    <w:rsid w:val="3C395E4A"/>
    <w:rsid w:val="3C514C75"/>
    <w:rsid w:val="3C9A7FFF"/>
    <w:rsid w:val="3CF018EF"/>
    <w:rsid w:val="3D0F739A"/>
    <w:rsid w:val="3D1845C2"/>
    <w:rsid w:val="3D20020F"/>
    <w:rsid w:val="3DEA5B4C"/>
    <w:rsid w:val="3E2972CA"/>
    <w:rsid w:val="3E2A1832"/>
    <w:rsid w:val="3E3A77C9"/>
    <w:rsid w:val="3E421F14"/>
    <w:rsid w:val="3E4B470C"/>
    <w:rsid w:val="3E521B19"/>
    <w:rsid w:val="3E5E668E"/>
    <w:rsid w:val="3E851913"/>
    <w:rsid w:val="3EAF368C"/>
    <w:rsid w:val="3EBB1C42"/>
    <w:rsid w:val="3EBE37E2"/>
    <w:rsid w:val="3EC20445"/>
    <w:rsid w:val="3ECF38B4"/>
    <w:rsid w:val="3EE5448A"/>
    <w:rsid w:val="3F1F4AC4"/>
    <w:rsid w:val="3F20393C"/>
    <w:rsid w:val="3F3D1231"/>
    <w:rsid w:val="3F4D1C4F"/>
    <w:rsid w:val="3F557C51"/>
    <w:rsid w:val="3F6A7469"/>
    <w:rsid w:val="3F744090"/>
    <w:rsid w:val="3F7F0AD1"/>
    <w:rsid w:val="3FA65C50"/>
    <w:rsid w:val="3FB6337D"/>
    <w:rsid w:val="3FCB63C1"/>
    <w:rsid w:val="3FDA2A54"/>
    <w:rsid w:val="3FDB153B"/>
    <w:rsid w:val="400E3D5D"/>
    <w:rsid w:val="404207CC"/>
    <w:rsid w:val="40854CCF"/>
    <w:rsid w:val="40890C3B"/>
    <w:rsid w:val="409C0D5D"/>
    <w:rsid w:val="40A85296"/>
    <w:rsid w:val="40AB2C7C"/>
    <w:rsid w:val="40BA57AF"/>
    <w:rsid w:val="40BC5B74"/>
    <w:rsid w:val="40CB3E28"/>
    <w:rsid w:val="40CB470E"/>
    <w:rsid w:val="414A2A95"/>
    <w:rsid w:val="41510C0E"/>
    <w:rsid w:val="415F0728"/>
    <w:rsid w:val="4177586F"/>
    <w:rsid w:val="417B6537"/>
    <w:rsid w:val="41CE30B6"/>
    <w:rsid w:val="41D81EB6"/>
    <w:rsid w:val="41E33F22"/>
    <w:rsid w:val="41F32E7D"/>
    <w:rsid w:val="42346839"/>
    <w:rsid w:val="42500A2C"/>
    <w:rsid w:val="426A0319"/>
    <w:rsid w:val="42944903"/>
    <w:rsid w:val="42E23E22"/>
    <w:rsid w:val="42E81FA6"/>
    <w:rsid w:val="431B526F"/>
    <w:rsid w:val="43372AE1"/>
    <w:rsid w:val="434543E8"/>
    <w:rsid w:val="434C1207"/>
    <w:rsid w:val="434C4530"/>
    <w:rsid w:val="4358132C"/>
    <w:rsid w:val="43B53FD3"/>
    <w:rsid w:val="43BB6700"/>
    <w:rsid w:val="43BD7F37"/>
    <w:rsid w:val="43D77D32"/>
    <w:rsid w:val="43E502EC"/>
    <w:rsid w:val="43F17997"/>
    <w:rsid w:val="43FA4A64"/>
    <w:rsid w:val="440C6A88"/>
    <w:rsid w:val="443141F9"/>
    <w:rsid w:val="4435362A"/>
    <w:rsid w:val="44374F42"/>
    <w:rsid w:val="447B4F85"/>
    <w:rsid w:val="448570DF"/>
    <w:rsid w:val="449C1360"/>
    <w:rsid w:val="449C5EBE"/>
    <w:rsid w:val="44A041B4"/>
    <w:rsid w:val="44BC21D4"/>
    <w:rsid w:val="44C6522D"/>
    <w:rsid w:val="44E71FE5"/>
    <w:rsid w:val="450B3307"/>
    <w:rsid w:val="450E7000"/>
    <w:rsid w:val="45165252"/>
    <w:rsid w:val="45230373"/>
    <w:rsid w:val="452B007D"/>
    <w:rsid w:val="45475611"/>
    <w:rsid w:val="45637C2A"/>
    <w:rsid w:val="45637D02"/>
    <w:rsid w:val="45647672"/>
    <w:rsid w:val="45887DAD"/>
    <w:rsid w:val="45C647AD"/>
    <w:rsid w:val="45E45BE3"/>
    <w:rsid w:val="45E700EA"/>
    <w:rsid w:val="46080633"/>
    <w:rsid w:val="461E51AE"/>
    <w:rsid w:val="46201E50"/>
    <w:rsid w:val="46305846"/>
    <w:rsid w:val="464B173E"/>
    <w:rsid w:val="464B1C86"/>
    <w:rsid w:val="464F3FEB"/>
    <w:rsid w:val="467733F7"/>
    <w:rsid w:val="46A13483"/>
    <w:rsid w:val="46AA234B"/>
    <w:rsid w:val="46C51059"/>
    <w:rsid w:val="46D67457"/>
    <w:rsid w:val="46EE76DC"/>
    <w:rsid w:val="4712660F"/>
    <w:rsid w:val="47167D3F"/>
    <w:rsid w:val="472B6D02"/>
    <w:rsid w:val="473934D3"/>
    <w:rsid w:val="47445681"/>
    <w:rsid w:val="477C1AD6"/>
    <w:rsid w:val="47805363"/>
    <w:rsid w:val="4792721C"/>
    <w:rsid w:val="47AD7B02"/>
    <w:rsid w:val="47B03874"/>
    <w:rsid w:val="47CD555B"/>
    <w:rsid w:val="47FC7154"/>
    <w:rsid w:val="48021A03"/>
    <w:rsid w:val="4835631F"/>
    <w:rsid w:val="48414585"/>
    <w:rsid w:val="48465DFF"/>
    <w:rsid w:val="4847717E"/>
    <w:rsid w:val="486C6E00"/>
    <w:rsid w:val="486F3580"/>
    <w:rsid w:val="487B4921"/>
    <w:rsid w:val="488A58D3"/>
    <w:rsid w:val="48BB3EF9"/>
    <w:rsid w:val="48BC3079"/>
    <w:rsid w:val="49120BBD"/>
    <w:rsid w:val="49300901"/>
    <w:rsid w:val="493E715C"/>
    <w:rsid w:val="494502AA"/>
    <w:rsid w:val="494D78FF"/>
    <w:rsid w:val="495D512A"/>
    <w:rsid w:val="496A4A28"/>
    <w:rsid w:val="496C7DEA"/>
    <w:rsid w:val="497C0652"/>
    <w:rsid w:val="49800E82"/>
    <w:rsid w:val="49A12180"/>
    <w:rsid w:val="49A36935"/>
    <w:rsid w:val="49A65CF9"/>
    <w:rsid w:val="49B86C5E"/>
    <w:rsid w:val="49BD2AD3"/>
    <w:rsid w:val="49CE22EC"/>
    <w:rsid w:val="4A013D1D"/>
    <w:rsid w:val="4A27669D"/>
    <w:rsid w:val="4A674DF1"/>
    <w:rsid w:val="4A6D149C"/>
    <w:rsid w:val="4A793541"/>
    <w:rsid w:val="4A8657F0"/>
    <w:rsid w:val="4A9B70BE"/>
    <w:rsid w:val="4AD922B6"/>
    <w:rsid w:val="4AE246F2"/>
    <w:rsid w:val="4AE62BC0"/>
    <w:rsid w:val="4AEC7A72"/>
    <w:rsid w:val="4B577028"/>
    <w:rsid w:val="4B5E78B3"/>
    <w:rsid w:val="4B6815A0"/>
    <w:rsid w:val="4B861771"/>
    <w:rsid w:val="4BAA2FBF"/>
    <w:rsid w:val="4BAB08D8"/>
    <w:rsid w:val="4BB90F21"/>
    <w:rsid w:val="4BBC65BA"/>
    <w:rsid w:val="4BCA3ACD"/>
    <w:rsid w:val="4BD32C53"/>
    <w:rsid w:val="4BD77006"/>
    <w:rsid w:val="4BDA3FED"/>
    <w:rsid w:val="4BDC702F"/>
    <w:rsid w:val="4BE76028"/>
    <w:rsid w:val="4BF46925"/>
    <w:rsid w:val="4C1E1B72"/>
    <w:rsid w:val="4C2B0FB2"/>
    <w:rsid w:val="4C3774D5"/>
    <w:rsid w:val="4C3F0002"/>
    <w:rsid w:val="4C426621"/>
    <w:rsid w:val="4C7C1754"/>
    <w:rsid w:val="4C860ECD"/>
    <w:rsid w:val="4C876A81"/>
    <w:rsid w:val="4CAA67D5"/>
    <w:rsid w:val="4CE50C21"/>
    <w:rsid w:val="4CF31B51"/>
    <w:rsid w:val="4CF57926"/>
    <w:rsid w:val="4CF67069"/>
    <w:rsid w:val="4D3F58EF"/>
    <w:rsid w:val="4D5D7571"/>
    <w:rsid w:val="4D6577CB"/>
    <w:rsid w:val="4D79349E"/>
    <w:rsid w:val="4D9F245E"/>
    <w:rsid w:val="4DBD03D9"/>
    <w:rsid w:val="4DC3081E"/>
    <w:rsid w:val="4DCA1969"/>
    <w:rsid w:val="4DCA2D77"/>
    <w:rsid w:val="4DD30225"/>
    <w:rsid w:val="4DFD1234"/>
    <w:rsid w:val="4DFE32D4"/>
    <w:rsid w:val="4E6558F6"/>
    <w:rsid w:val="4E7D05EB"/>
    <w:rsid w:val="4EAB1CD7"/>
    <w:rsid w:val="4EF23A0E"/>
    <w:rsid w:val="4F0673BB"/>
    <w:rsid w:val="4F235F5B"/>
    <w:rsid w:val="4F8847C7"/>
    <w:rsid w:val="4FF9008D"/>
    <w:rsid w:val="505F23BC"/>
    <w:rsid w:val="507448E2"/>
    <w:rsid w:val="508659DC"/>
    <w:rsid w:val="50963958"/>
    <w:rsid w:val="50B06CFF"/>
    <w:rsid w:val="50BB0310"/>
    <w:rsid w:val="50CA1A61"/>
    <w:rsid w:val="50EE1607"/>
    <w:rsid w:val="51273622"/>
    <w:rsid w:val="5137666F"/>
    <w:rsid w:val="515700E4"/>
    <w:rsid w:val="515D4C9E"/>
    <w:rsid w:val="517D4BDB"/>
    <w:rsid w:val="517E7630"/>
    <w:rsid w:val="51AD7A92"/>
    <w:rsid w:val="51B920EA"/>
    <w:rsid w:val="51D32921"/>
    <w:rsid w:val="51FD7D7F"/>
    <w:rsid w:val="52115BFB"/>
    <w:rsid w:val="524D7879"/>
    <w:rsid w:val="525173F4"/>
    <w:rsid w:val="52565F57"/>
    <w:rsid w:val="526F27B5"/>
    <w:rsid w:val="52EE0849"/>
    <w:rsid w:val="52F91B87"/>
    <w:rsid w:val="53005F18"/>
    <w:rsid w:val="532276CD"/>
    <w:rsid w:val="533D4B12"/>
    <w:rsid w:val="536805DC"/>
    <w:rsid w:val="536D323D"/>
    <w:rsid w:val="53760B45"/>
    <w:rsid w:val="53804598"/>
    <w:rsid w:val="53964ADF"/>
    <w:rsid w:val="53D70D75"/>
    <w:rsid w:val="53D75C59"/>
    <w:rsid w:val="54083485"/>
    <w:rsid w:val="542E00BD"/>
    <w:rsid w:val="54365137"/>
    <w:rsid w:val="547F315D"/>
    <w:rsid w:val="5494108C"/>
    <w:rsid w:val="549461AA"/>
    <w:rsid w:val="54AF77CB"/>
    <w:rsid w:val="54CB23B7"/>
    <w:rsid w:val="54D51200"/>
    <w:rsid w:val="54D72A50"/>
    <w:rsid w:val="54EC7477"/>
    <w:rsid w:val="54F44EBE"/>
    <w:rsid w:val="552A2AF9"/>
    <w:rsid w:val="55684AA4"/>
    <w:rsid w:val="556F7AA4"/>
    <w:rsid w:val="55877BEC"/>
    <w:rsid w:val="55A1703A"/>
    <w:rsid w:val="55D9468B"/>
    <w:rsid w:val="55E45CE5"/>
    <w:rsid w:val="55F112E5"/>
    <w:rsid w:val="55FC3BCE"/>
    <w:rsid w:val="55FF618B"/>
    <w:rsid w:val="564B452C"/>
    <w:rsid w:val="566539B6"/>
    <w:rsid w:val="56956674"/>
    <w:rsid w:val="56CB2AD2"/>
    <w:rsid w:val="5727226F"/>
    <w:rsid w:val="57486C04"/>
    <w:rsid w:val="5752676C"/>
    <w:rsid w:val="58125212"/>
    <w:rsid w:val="58274111"/>
    <w:rsid w:val="58764FEB"/>
    <w:rsid w:val="588C1E1E"/>
    <w:rsid w:val="58906F68"/>
    <w:rsid w:val="589959A9"/>
    <w:rsid w:val="58B419D3"/>
    <w:rsid w:val="58B45589"/>
    <w:rsid w:val="58CE3D4D"/>
    <w:rsid w:val="58DB2B57"/>
    <w:rsid w:val="58E1560F"/>
    <w:rsid w:val="59307E21"/>
    <w:rsid w:val="59375DF7"/>
    <w:rsid w:val="596A0E5A"/>
    <w:rsid w:val="597A0A64"/>
    <w:rsid w:val="599C1B1D"/>
    <w:rsid w:val="59AC2539"/>
    <w:rsid w:val="59B14EA3"/>
    <w:rsid w:val="59DD7AE4"/>
    <w:rsid w:val="59F83CB3"/>
    <w:rsid w:val="5A066ED4"/>
    <w:rsid w:val="5A430F07"/>
    <w:rsid w:val="5A476807"/>
    <w:rsid w:val="5A5134A1"/>
    <w:rsid w:val="5A67487F"/>
    <w:rsid w:val="5A7E4409"/>
    <w:rsid w:val="5A86622D"/>
    <w:rsid w:val="5A944A06"/>
    <w:rsid w:val="5A982EC1"/>
    <w:rsid w:val="5AB54685"/>
    <w:rsid w:val="5AC339F7"/>
    <w:rsid w:val="5B2B47E2"/>
    <w:rsid w:val="5B5358C4"/>
    <w:rsid w:val="5B6B7239"/>
    <w:rsid w:val="5B730A57"/>
    <w:rsid w:val="5B9439E2"/>
    <w:rsid w:val="5BAF794D"/>
    <w:rsid w:val="5BCB3381"/>
    <w:rsid w:val="5BDC7AB8"/>
    <w:rsid w:val="5BF83175"/>
    <w:rsid w:val="5C133BB9"/>
    <w:rsid w:val="5C280760"/>
    <w:rsid w:val="5C4A60FE"/>
    <w:rsid w:val="5C530FB5"/>
    <w:rsid w:val="5C5524D3"/>
    <w:rsid w:val="5C9D48D1"/>
    <w:rsid w:val="5CAC5A22"/>
    <w:rsid w:val="5CBC4003"/>
    <w:rsid w:val="5CD30F29"/>
    <w:rsid w:val="5D004C1E"/>
    <w:rsid w:val="5D07341A"/>
    <w:rsid w:val="5D282BCF"/>
    <w:rsid w:val="5D31262E"/>
    <w:rsid w:val="5D4A6B97"/>
    <w:rsid w:val="5D5E31EE"/>
    <w:rsid w:val="5DD032EC"/>
    <w:rsid w:val="5DD71322"/>
    <w:rsid w:val="5DF66D72"/>
    <w:rsid w:val="5DFD21B1"/>
    <w:rsid w:val="5E602BEF"/>
    <w:rsid w:val="5E6127D4"/>
    <w:rsid w:val="5E662A3E"/>
    <w:rsid w:val="5E686D7B"/>
    <w:rsid w:val="5E6B030E"/>
    <w:rsid w:val="5EAA07E3"/>
    <w:rsid w:val="5EAD035D"/>
    <w:rsid w:val="5EBC2D00"/>
    <w:rsid w:val="5F145591"/>
    <w:rsid w:val="5F3A0C33"/>
    <w:rsid w:val="5F3E564D"/>
    <w:rsid w:val="5F507571"/>
    <w:rsid w:val="5F6266B3"/>
    <w:rsid w:val="5F7A209C"/>
    <w:rsid w:val="5F86277B"/>
    <w:rsid w:val="5F92052F"/>
    <w:rsid w:val="5FCD7D33"/>
    <w:rsid w:val="5FDD4206"/>
    <w:rsid w:val="5FEA04DD"/>
    <w:rsid w:val="5FF412D8"/>
    <w:rsid w:val="6000715C"/>
    <w:rsid w:val="60381E51"/>
    <w:rsid w:val="603D417F"/>
    <w:rsid w:val="607F51F9"/>
    <w:rsid w:val="608258B4"/>
    <w:rsid w:val="60832DD8"/>
    <w:rsid w:val="6085610D"/>
    <w:rsid w:val="609A4E05"/>
    <w:rsid w:val="609B34E8"/>
    <w:rsid w:val="60E17BDA"/>
    <w:rsid w:val="60F13D49"/>
    <w:rsid w:val="610535BF"/>
    <w:rsid w:val="610E793E"/>
    <w:rsid w:val="613D042E"/>
    <w:rsid w:val="619F01FE"/>
    <w:rsid w:val="61A44793"/>
    <w:rsid w:val="61A910E0"/>
    <w:rsid w:val="61B06A69"/>
    <w:rsid w:val="61CC2A48"/>
    <w:rsid w:val="622C363A"/>
    <w:rsid w:val="62582BAB"/>
    <w:rsid w:val="626923CE"/>
    <w:rsid w:val="629A6C88"/>
    <w:rsid w:val="62AC1516"/>
    <w:rsid w:val="62B56FFC"/>
    <w:rsid w:val="62C47942"/>
    <w:rsid w:val="62CC0ED8"/>
    <w:rsid w:val="62F77076"/>
    <w:rsid w:val="62FC173C"/>
    <w:rsid w:val="63307014"/>
    <w:rsid w:val="63692B4B"/>
    <w:rsid w:val="63760A0E"/>
    <w:rsid w:val="637F0501"/>
    <w:rsid w:val="63807BB1"/>
    <w:rsid w:val="6393740E"/>
    <w:rsid w:val="63A46018"/>
    <w:rsid w:val="63A76BFB"/>
    <w:rsid w:val="63BE48DF"/>
    <w:rsid w:val="63D03122"/>
    <w:rsid w:val="640F5BFB"/>
    <w:rsid w:val="64220B7C"/>
    <w:rsid w:val="643D5470"/>
    <w:rsid w:val="644470E1"/>
    <w:rsid w:val="6453015D"/>
    <w:rsid w:val="645B55E9"/>
    <w:rsid w:val="645E385C"/>
    <w:rsid w:val="647D470F"/>
    <w:rsid w:val="64870D35"/>
    <w:rsid w:val="64910DDF"/>
    <w:rsid w:val="64AA084B"/>
    <w:rsid w:val="64AD3552"/>
    <w:rsid w:val="64E739C5"/>
    <w:rsid w:val="64FA6D4F"/>
    <w:rsid w:val="651F52C3"/>
    <w:rsid w:val="65386F3B"/>
    <w:rsid w:val="65896811"/>
    <w:rsid w:val="65952A1F"/>
    <w:rsid w:val="65CA28E4"/>
    <w:rsid w:val="65CD0109"/>
    <w:rsid w:val="65D075C2"/>
    <w:rsid w:val="65F95C03"/>
    <w:rsid w:val="66080B11"/>
    <w:rsid w:val="661410E0"/>
    <w:rsid w:val="664021FD"/>
    <w:rsid w:val="665C0824"/>
    <w:rsid w:val="66716354"/>
    <w:rsid w:val="66AF4748"/>
    <w:rsid w:val="66B2420C"/>
    <w:rsid w:val="66C132AE"/>
    <w:rsid w:val="66CC1BF3"/>
    <w:rsid w:val="66D71978"/>
    <w:rsid w:val="66DE6BBF"/>
    <w:rsid w:val="66F14593"/>
    <w:rsid w:val="67035484"/>
    <w:rsid w:val="673A6AA6"/>
    <w:rsid w:val="676B2F52"/>
    <w:rsid w:val="676F60B4"/>
    <w:rsid w:val="678A1B65"/>
    <w:rsid w:val="67D12BA7"/>
    <w:rsid w:val="67D33BFE"/>
    <w:rsid w:val="67DE434B"/>
    <w:rsid w:val="67EB1C5A"/>
    <w:rsid w:val="67EF72AA"/>
    <w:rsid w:val="67FD3CC0"/>
    <w:rsid w:val="681705CA"/>
    <w:rsid w:val="68636F48"/>
    <w:rsid w:val="687F736B"/>
    <w:rsid w:val="68837023"/>
    <w:rsid w:val="68B661C6"/>
    <w:rsid w:val="68DC69D1"/>
    <w:rsid w:val="699F0A8D"/>
    <w:rsid w:val="69B35D4B"/>
    <w:rsid w:val="6A047A59"/>
    <w:rsid w:val="6A320273"/>
    <w:rsid w:val="6A48196D"/>
    <w:rsid w:val="6A83442A"/>
    <w:rsid w:val="6AA84F1C"/>
    <w:rsid w:val="6AD051A3"/>
    <w:rsid w:val="6AF33247"/>
    <w:rsid w:val="6AF661F5"/>
    <w:rsid w:val="6B153B05"/>
    <w:rsid w:val="6B16727F"/>
    <w:rsid w:val="6B5F585F"/>
    <w:rsid w:val="6B6B18BC"/>
    <w:rsid w:val="6B8E0ABD"/>
    <w:rsid w:val="6B932C57"/>
    <w:rsid w:val="6B9C19AE"/>
    <w:rsid w:val="6BE04D92"/>
    <w:rsid w:val="6BE50296"/>
    <w:rsid w:val="6BF51B44"/>
    <w:rsid w:val="6BF676CF"/>
    <w:rsid w:val="6BFC7C68"/>
    <w:rsid w:val="6C123E5F"/>
    <w:rsid w:val="6C314964"/>
    <w:rsid w:val="6C405690"/>
    <w:rsid w:val="6C57435E"/>
    <w:rsid w:val="6C5E3D55"/>
    <w:rsid w:val="6C752FFF"/>
    <w:rsid w:val="6C816507"/>
    <w:rsid w:val="6C906107"/>
    <w:rsid w:val="6CED2DAD"/>
    <w:rsid w:val="6CF60F5C"/>
    <w:rsid w:val="6D481C3D"/>
    <w:rsid w:val="6D6B0240"/>
    <w:rsid w:val="6D775675"/>
    <w:rsid w:val="6D820115"/>
    <w:rsid w:val="6DFE04B6"/>
    <w:rsid w:val="6E11426D"/>
    <w:rsid w:val="6E123BFA"/>
    <w:rsid w:val="6E1A6F98"/>
    <w:rsid w:val="6E293B75"/>
    <w:rsid w:val="6E2B5322"/>
    <w:rsid w:val="6E4D1F9F"/>
    <w:rsid w:val="6E595D2F"/>
    <w:rsid w:val="6E7523E0"/>
    <w:rsid w:val="6E906F4D"/>
    <w:rsid w:val="6F2D59A0"/>
    <w:rsid w:val="6F643510"/>
    <w:rsid w:val="6F8C4639"/>
    <w:rsid w:val="6FA50C8E"/>
    <w:rsid w:val="6FA51676"/>
    <w:rsid w:val="6FBA096C"/>
    <w:rsid w:val="6FC14FE9"/>
    <w:rsid w:val="701D4552"/>
    <w:rsid w:val="70274A26"/>
    <w:rsid w:val="704670EC"/>
    <w:rsid w:val="704C17A4"/>
    <w:rsid w:val="705822E7"/>
    <w:rsid w:val="706879D6"/>
    <w:rsid w:val="706F7DC8"/>
    <w:rsid w:val="70D3366F"/>
    <w:rsid w:val="70E66566"/>
    <w:rsid w:val="70EB3900"/>
    <w:rsid w:val="70ED6C18"/>
    <w:rsid w:val="712E047D"/>
    <w:rsid w:val="71310559"/>
    <w:rsid w:val="71743DB7"/>
    <w:rsid w:val="71970E22"/>
    <w:rsid w:val="71AA58BB"/>
    <w:rsid w:val="71B17B27"/>
    <w:rsid w:val="71CD047C"/>
    <w:rsid w:val="72251167"/>
    <w:rsid w:val="722E7B9B"/>
    <w:rsid w:val="723B4380"/>
    <w:rsid w:val="724774A4"/>
    <w:rsid w:val="72733487"/>
    <w:rsid w:val="72FC09F4"/>
    <w:rsid w:val="7325225F"/>
    <w:rsid w:val="733D3DB9"/>
    <w:rsid w:val="73503E49"/>
    <w:rsid w:val="737A3C74"/>
    <w:rsid w:val="73A936AE"/>
    <w:rsid w:val="73FB7B6F"/>
    <w:rsid w:val="74374322"/>
    <w:rsid w:val="74415D20"/>
    <w:rsid w:val="744D18A4"/>
    <w:rsid w:val="746909D8"/>
    <w:rsid w:val="74B03DDB"/>
    <w:rsid w:val="74E24B49"/>
    <w:rsid w:val="74E51D3D"/>
    <w:rsid w:val="74F21BBB"/>
    <w:rsid w:val="75384B44"/>
    <w:rsid w:val="755D17C8"/>
    <w:rsid w:val="759E6324"/>
    <w:rsid w:val="75B37197"/>
    <w:rsid w:val="75DB0030"/>
    <w:rsid w:val="75E8189A"/>
    <w:rsid w:val="75E84182"/>
    <w:rsid w:val="760676E5"/>
    <w:rsid w:val="760E2EFC"/>
    <w:rsid w:val="76551E2D"/>
    <w:rsid w:val="76D73914"/>
    <w:rsid w:val="76E06A46"/>
    <w:rsid w:val="770015EB"/>
    <w:rsid w:val="776607AB"/>
    <w:rsid w:val="77BE76F2"/>
    <w:rsid w:val="77E55086"/>
    <w:rsid w:val="77F20CD2"/>
    <w:rsid w:val="782412C6"/>
    <w:rsid w:val="782435D0"/>
    <w:rsid w:val="782A5D2C"/>
    <w:rsid w:val="783356D3"/>
    <w:rsid w:val="783E5367"/>
    <w:rsid w:val="786A543C"/>
    <w:rsid w:val="78776E28"/>
    <w:rsid w:val="788F52D8"/>
    <w:rsid w:val="7897715A"/>
    <w:rsid w:val="789E19BB"/>
    <w:rsid w:val="79021ECF"/>
    <w:rsid w:val="79090355"/>
    <w:rsid w:val="793E3FB7"/>
    <w:rsid w:val="79570EA4"/>
    <w:rsid w:val="797C16D5"/>
    <w:rsid w:val="7985607C"/>
    <w:rsid w:val="79C10791"/>
    <w:rsid w:val="79DE731A"/>
    <w:rsid w:val="7A024156"/>
    <w:rsid w:val="7A07687F"/>
    <w:rsid w:val="7A0C2AF7"/>
    <w:rsid w:val="7A3F026B"/>
    <w:rsid w:val="7A4C36CE"/>
    <w:rsid w:val="7A5F6F70"/>
    <w:rsid w:val="7A913D42"/>
    <w:rsid w:val="7AAA02BA"/>
    <w:rsid w:val="7AC017BE"/>
    <w:rsid w:val="7ACD2AB2"/>
    <w:rsid w:val="7AD208F5"/>
    <w:rsid w:val="7AD87D44"/>
    <w:rsid w:val="7AED78F7"/>
    <w:rsid w:val="7AF44B06"/>
    <w:rsid w:val="7B085CBC"/>
    <w:rsid w:val="7B15502A"/>
    <w:rsid w:val="7B423F2B"/>
    <w:rsid w:val="7B810F39"/>
    <w:rsid w:val="7B8D1CB4"/>
    <w:rsid w:val="7BB13CA7"/>
    <w:rsid w:val="7BB2551A"/>
    <w:rsid w:val="7BCA3FB3"/>
    <w:rsid w:val="7BD25100"/>
    <w:rsid w:val="7BDA505D"/>
    <w:rsid w:val="7C024785"/>
    <w:rsid w:val="7C092127"/>
    <w:rsid w:val="7C0E6E9B"/>
    <w:rsid w:val="7C1B72FF"/>
    <w:rsid w:val="7C2D47B2"/>
    <w:rsid w:val="7C4170C4"/>
    <w:rsid w:val="7C501D80"/>
    <w:rsid w:val="7C6A5D45"/>
    <w:rsid w:val="7C7B3EDA"/>
    <w:rsid w:val="7CAC1AE5"/>
    <w:rsid w:val="7CB01CD9"/>
    <w:rsid w:val="7CD03E3D"/>
    <w:rsid w:val="7CF86104"/>
    <w:rsid w:val="7D006F7E"/>
    <w:rsid w:val="7D116DDC"/>
    <w:rsid w:val="7D1E09A6"/>
    <w:rsid w:val="7D207A1E"/>
    <w:rsid w:val="7D5666A1"/>
    <w:rsid w:val="7D567B4C"/>
    <w:rsid w:val="7D721E95"/>
    <w:rsid w:val="7D822F3D"/>
    <w:rsid w:val="7DA13ABB"/>
    <w:rsid w:val="7DAA42DC"/>
    <w:rsid w:val="7DB07139"/>
    <w:rsid w:val="7DC159A9"/>
    <w:rsid w:val="7DC8144F"/>
    <w:rsid w:val="7DDF2583"/>
    <w:rsid w:val="7DE36031"/>
    <w:rsid w:val="7DF54CDC"/>
    <w:rsid w:val="7E063DD5"/>
    <w:rsid w:val="7E277A9F"/>
    <w:rsid w:val="7E2F5BFF"/>
    <w:rsid w:val="7E372FCE"/>
    <w:rsid w:val="7E576E7C"/>
    <w:rsid w:val="7E627404"/>
    <w:rsid w:val="7E722EC9"/>
    <w:rsid w:val="7E795330"/>
    <w:rsid w:val="7EB41A6D"/>
    <w:rsid w:val="7ED16729"/>
    <w:rsid w:val="7ED830C9"/>
    <w:rsid w:val="7EF1582A"/>
    <w:rsid w:val="7EF87139"/>
    <w:rsid w:val="7EFE7122"/>
    <w:rsid w:val="7F2A78C4"/>
    <w:rsid w:val="7F3D735B"/>
    <w:rsid w:val="7F635D65"/>
    <w:rsid w:val="7F9F6AF1"/>
    <w:rsid w:val="7FDC122E"/>
    <w:rsid w:val="7FE67B3C"/>
    <w:rsid w:val="7FE83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09DA5F"/>
  <w15:docId w15:val="{128D0252-D112-4D3B-9683-30A3D5C9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2590</Characters>
  <Application>Microsoft Office Word</Application>
  <DocSecurity>0</DocSecurity>
  <Lines>76</Lines>
  <Paragraphs>62</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reception2</dc:creator>
  <cp:lastModifiedBy>Finance Mediversal</cp:lastModifiedBy>
  <cp:revision>2</cp:revision>
  <cp:lastPrinted>2022-03-28T11:42:00Z</cp:lastPrinted>
  <dcterms:created xsi:type="dcterms:W3CDTF">2020-08-17T10:14:00Z</dcterms:created>
  <dcterms:modified xsi:type="dcterms:W3CDTF">2026-03-27T12:08:00Z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EE722EFF198841F0B05E8ED256A942CE</vt:lpwstr>
  </property>
</Properties>
</file>