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A341E" w14:textId="42DF6283" w:rsidR="00CC7B77" w:rsidRDefault="002C3FBB">
      <w:r>
        <w:t>Starting my William run but I doubt I’ll finish it tonight</w:t>
      </w:r>
      <w:r w:rsidR="00C675D4">
        <w:t>. At least I can make progress towards his Week 4.</w:t>
      </w:r>
    </w:p>
    <w:p w14:paraId="0ED30FF6" w14:textId="2D30FF68" w:rsidR="00C675D4" w:rsidRDefault="005F7140">
      <w:r w:rsidRPr="005F7140">
        <w:rPr>
          <w:noProof/>
        </w:rPr>
        <w:drawing>
          <wp:inline distT="0" distB="0" distL="0" distR="0" wp14:anchorId="38F6C4D5" wp14:editId="28324FED">
            <wp:extent cx="5943600" cy="3354705"/>
            <wp:effectExtent l="0" t="0" r="0" b="0"/>
            <wp:docPr id="1" name="Picture 1" descr="A person standing in fron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tanding in fron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F71F" w14:textId="6AAABA7A" w:rsidR="005F7140" w:rsidRDefault="005F7140">
      <w:r>
        <w:t>Replaying Michael’s bit on Monday week 1, his meter doesn’t show but every other one did out of 4</w:t>
      </w:r>
    </w:p>
    <w:p w14:paraId="32C0C552" w14:textId="2BAEDA80" w:rsidR="005F7140" w:rsidRDefault="00BF77A3">
      <w:r>
        <w:t>Oh, there’s a chance to make him go up before his meter shows, okay</w:t>
      </w:r>
    </w:p>
    <w:p w14:paraId="6E013B3C" w14:textId="21A8F8ED" w:rsidR="00BF77A3" w:rsidRDefault="00153844">
      <w:r>
        <w:t>Going Tom, then Michael, then Charlie, then Tom again for second patients each day.</w:t>
      </w:r>
    </w:p>
    <w:p w14:paraId="6A626E5E" w14:textId="0183D8E4" w:rsidR="00153844" w:rsidRDefault="00B553E6">
      <w:r w:rsidRPr="00B553E6">
        <w:rPr>
          <w:noProof/>
        </w:rPr>
        <w:drawing>
          <wp:inline distT="0" distB="0" distL="0" distR="0" wp14:anchorId="17D9A7BD" wp14:editId="5B951642">
            <wp:extent cx="5943600" cy="3324860"/>
            <wp:effectExtent l="0" t="0" r="0" b="8890"/>
            <wp:docPr id="2" name="Picture 2" descr="A picture containing indoor, wall, monit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wall, monitor, sitt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606B" w14:textId="67DA3E9E" w:rsidR="00B553E6" w:rsidRDefault="00B553E6">
      <w:r>
        <w:lastRenderedPageBreak/>
        <w:t>“Existence” instead of “existance”</w:t>
      </w:r>
    </w:p>
    <w:p w14:paraId="3AA11422" w14:textId="6EBBB3EC" w:rsidR="00B553E6" w:rsidRDefault="008047E0">
      <w:r w:rsidRPr="008047E0">
        <w:rPr>
          <w:noProof/>
        </w:rPr>
        <w:drawing>
          <wp:inline distT="0" distB="0" distL="0" distR="0" wp14:anchorId="4430281D" wp14:editId="067FC52B">
            <wp:extent cx="5668166" cy="1457528"/>
            <wp:effectExtent l="0" t="0" r="8890" b="9525"/>
            <wp:docPr id="3" name="Picture 3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ers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5281" w14:textId="423EBC5A" w:rsidR="008047E0" w:rsidRDefault="008047E0">
      <w:r>
        <w:t>Friday week 1 “consdier”</w:t>
      </w:r>
    </w:p>
    <w:p w14:paraId="7BCC981E" w14:textId="58D6F560" w:rsidR="008047E0" w:rsidRDefault="007C4FBB">
      <w:r w:rsidRPr="007C4FBB">
        <w:rPr>
          <w:noProof/>
        </w:rPr>
        <w:drawing>
          <wp:inline distT="0" distB="0" distL="0" distR="0" wp14:anchorId="056FA9F1" wp14:editId="769F5042">
            <wp:extent cx="5943600" cy="3354705"/>
            <wp:effectExtent l="0" t="0" r="0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5863" w14:textId="61D7F813" w:rsidR="007C4FBB" w:rsidRDefault="007C4FBB">
      <w:r>
        <w:t>Monday week 2 “suceeded”</w:t>
      </w:r>
    </w:p>
    <w:p w14:paraId="3554D05D" w14:textId="45A79B9C" w:rsidR="007C4FBB" w:rsidRDefault="002174A4">
      <w:r w:rsidRPr="002174A4">
        <w:rPr>
          <w:noProof/>
        </w:rPr>
        <w:drawing>
          <wp:inline distT="0" distB="0" distL="0" distR="0" wp14:anchorId="3B232187" wp14:editId="3AA0CB64">
            <wp:extent cx="5943600" cy="1483995"/>
            <wp:effectExtent l="0" t="0" r="0" b="1905"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992C" w14:textId="27022C41" w:rsidR="002174A4" w:rsidRDefault="002174A4">
      <w:r>
        <w:t>Tuesday week 2, I think immunity doesn’t fit here with medicine. Immunity is to poison as resistance is to medicine.</w:t>
      </w:r>
    </w:p>
    <w:p w14:paraId="196888BE" w14:textId="549B82A6" w:rsidR="002174A4" w:rsidRDefault="006546AF">
      <w:r>
        <w:lastRenderedPageBreak/>
        <w:t xml:space="preserve">My one complaint about Thursday week 2’s dream sequence is that William claims he had the same dream just based on the moon phase and nothing else. </w:t>
      </w:r>
    </w:p>
    <w:p w14:paraId="6CEFF112" w14:textId="6BCF184B" w:rsidR="000D0F55" w:rsidRDefault="000D0F55">
      <w:r>
        <w:t>Finally, week 3 Monday with William. I’ll break here and wait until tomorrow at least to keep going</w:t>
      </w:r>
    </w:p>
    <w:p w14:paraId="02E3F454" w14:textId="7FC5E024" w:rsidR="005C370B" w:rsidRDefault="005C370B">
      <w:r>
        <w:t>Page 4 save 1 is where I continue from</w:t>
      </w:r>
    </w:p>
    <w:p w14:paraId="6534C2F5" w14:textId="6AD60EDD" w:rsidR="00944C45" w:rsidRDefault="00944C45">
      <w:r w:rsidRPr="00944C45">
        <w:rPr>
          <w:noProof/>
        </w:rPr>
        <w:drawing>
          <wp:inline distT="0" distB="0" distL="0" distR="0" wp14:anchorId="2B399373" wp14:editId="701EDB75">
            <wp:extent cx="5943600" cy="3327400"/>
            <wp:effectExtent l="0" t="0" r="0" b="6350"/>
            <wp:docPr id="6" name="Picture 6" descr="A screen shot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hil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1BC3" w14:textId="4BFC07AD" w:rsidR="00944C45" w:rsidRDefault="00944C45">
      <w:r>
        <w:t xml:space="preserve">Tuesday week 3, “unfortunate” instead of “unfourtunate” </w:t>
      </w:r>
    </w:p>
    <w:p w14:paraId="1EBF5117" w14:textId="1136C7FD" w:rsidR="00944C45" w:rsidRDefault="00893310">
      <w:r w:rsidRPr="00893310">
        <w:rPr>
          <w:noProof/>
        </w:rPr>
        <w:drawing>
          <wp:inline distT="0" distB="0" distL="0" distR="0" wp14:anchorId="525EBD7F" wp14:editId="7F8AF71B">
            <wp:extent cx="5943600" cy="3331210"/>
            <wp:effectExtent l="0" t="0" r="0" b="2540"/>
            <wp:docPr id="7" name="Picture 7" descr="A screen shot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hil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EE14" w14:textId="7F8F95BB" w:rsidR="00893310" w:rsidRDefault="00893310">
      <w:r>
        <w:lastRenderedPageBreak/>
        <w:t>Same day, this could be phrased better</w:t>
      </w:r>
    </w:p>
    <w:p w14:paraId="4270294F" w14:textId="36A94081" w:rsidR="00893310" w:rsidRDefault="00E721DD">
      <w:r w:rsidRPr="00E721DD">
        <w:rPr>
          <w:noProof/>
        </w:rPr>
        <w:drawing>
          <wp:inline distT="0" distB="0" distL="0" distR="0" wp14:anchorId="226D19E0" wp14:editId="00542201">
            <wp:extent cx="5943600" cy="3329305"/>
            <wp:effectExtent l="0" t="0" r="0" b="4445"/>
            <wp:docPr id="8" name="Picture 8" descr="A screen shot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hil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5AED" w14:textId="550C45F5" w:rsidR="00E721DD" w:rsidRDefault="00E721DD">
      <w:r>
        <w:t>Also this one. “He can’t do anything to for you in return?”</w:t>
      </w:r>
    </w:p>
    <w:p w14:paraId="52E4BD44" w14:textId="23374DDC" w:rsidR="00E721DD" w:rsidRDefault="0055765D">
      <w:r w:rsidRPr="0055765D">
        <w:rPr>
          <w:noProof/>
        </w:rPr>
        <w:drawing>
          <wp:inline distT="0" distB="0" distL="0" distR="0" wp14:anchorId="34B5210F" wp14:editId="7524E377">
            <wp:extent cx="5943600" cy="3320415"/>
            <wp:effectExtent l="0" t="0" r="0" b="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ADB1" w14:textId="5DA2B42B" w:rsidR="0055765D" w:rsidRDefault="0055765D">
      <w:r>
        <w:t>Wednesday week 3, he sounds a little country so it’s fine, but the phrasing is weird</w:t>
      </w:r>
    </w:p>
    <w:p w14:paraId="45E6AEB6" w14:textId="3FA80FE9" w:rsidR="00AA4FF0" w:rsidRDefault="00AA4FF0">
      <w:r>
        <w:t>This is important; something’s mentioned about a bad dream between Monday and Tuesday but there’s no animation or scene for it. Is that supposed to happen?</w:t>
      </w:r>
    </w:p>
    <w:p w14:paraId="2D77305E" w14:textId="1DF41E70" w:rsidR="00AA4FF0" w:rsidRDefault="00BC0DCB">
      <w:r>
        <w:lastRenderedPageBreak/>
        <w:t>Friday week 3 dream sequence; you can pick up the lighter infinite times</w:t>
      </w:r>
    </w:p>
    <w:p w14:paraId="39406323" w14:textId="02E28190" w:rsidR="00BC0DCB" w:rsidRDefault="00BC0DCB">
      <w:r>
        <w:t xml:space="preserve">This isn’t entirely </w:t>
      </w:r>
      <w:r w:rsidR="001C6B5C">
        <w:t xml:space="preserve">necessary </w:t>
      </w:r>
      <w:r>
        <w:t>but I feel like this dream sequence could use an inventory screen</w:t>
      </w:r>
    </w:p>
    <w:p w14:paraId="3AD4541F" w14:textId="6E25F0AB" w:rsidR="00BC0DCB" w:rsidRDefault="00723EA5">
      <w:r>
        <w:t>The letter’s a bit hard to read but I can read it well enough</w:t>
      </w:r>
    </w:p>
    <w:p w14:paraId="408ECFB9" w14:textId="1A9B1E02" w:rsidR="00723EA5" w:rsidRDefault="000414E3">
      <w:r>
        <w:t>MC sure has big pockets</w:t>
      </w:r>
    </w:p>
    <w:p w14:paraId="4BDAF27D" w14:textId="43044B9F" w:rsidR="000414E3" w:rsidRDefault="000B2032">
      <w:r>
        <w:t>Second room on the right kicks you back to the hallway unlike all the other rooms, which let you look at each option before leaving</w:t>
      </w:r>
    </w:p>
    <w:p w14:paraId="16D5EFD3" w14:textId="72556FC8" w:rsidR="000B2032" w:rsidRDefault="00F24470">
      <w:r>
        <w:t>I might actually be stuck here, at the point with the fabric. I’ll come back to it later. Ending on page 4 save 4</w:t>
      </w:r>
    </w:p>
    <w:p w14:paraId="52AE4830" w14:textId="117523BD" w:rsidR="00276CD7" w:rsidRDefault="00276CD7">
      <w:r>
        <w:t>Oh, nevermind. The fabric is in my inventory. So back to my previous statement, an inventory screen would be nice.</w:t>
      </w:r>
    </w:p>
    <w:p w14:paraId="55E8CD18" w14:textId="430C5472" w:rsidR="006D459E" w:rsidRDefault="006D459E">
      <w:r>
        <w:t>I’m gonna check the room numbers again and see if that’s the right code. Wait, but the offices?</w:t>
      </w:r>
    </w:p>
    <w:p w14:paraId="4B10737A" w14:textId="0E0DFA6B" w:rsidR="006D459E" w:rsidRDefault="00013BA3">
      <w:r>
        <w:t>5 (or 4), 3, 4</w:t>
      </w:r>
      <w:r w:rsidR="00280EA2">
        <w:t xml:space="preserve"> (nope, not it)</w:t>
      </w:r>
    </w:p>
    <w:p w14:paraId="494C8C40" w14:textId="73A853C8" w:rsidR="00280EA2" w:rsidRDefault="00280EA2">
      <w:r>
        <w:t xml:space="preserve">Patient rooms solution? 3, 15, 18, </w:t>
      </w:r>
    </w:p>
    <w:p w14:paraId="266F99BE" w14:textId="2947DF9E" w:rsidR="00280EA2" w:rsidRDefault="00280EA2">
      <w:r>
        <w:t>Storage room infinitely picks up newspapers, screwdriver, and hammer</w:t>
      </w:r>
    </w:p>
    <w:p w14:paraId="455A7E8A" w14:textId="32AAD5CD" w:rsidR="00280EA2" w:rsidRDefault="00280EA2">
      <w:r>
        <w:t>Going back to the first room, smashing the window prompt is happening again?</w:t>
      </w:r>
    </w:p>
    <w:p w14:paraId="7A3E9318" w14:textId="4A88DBE5" w:rsidR="0051654B" w:rsidRDefault="00054768" w:rsidP="001D646F">
      <w:r>
        <w:t>Code is 463 in this build?</w:t>
      </w:r>
    </w:p>
    <w:p w14:paraId="7F68AC17" w14:textId="6DB007BC" w:rsidR="00854424" w:rsidRDefault="00854424" w:rsidP="001D646F">
      <w:r>
        <w:t>Terrible dream save will be saved on page 5 save 5</w:t>
      </w:r>
    </w:p>
    <w:p w14:paraId="1525993B" w14:textId="481A0FFA" w:rsidR="00854424" w:rsidRDefault="009D4E6B" w:rsidP="001D646F">
      <w:r>
        <w:t>William’s week 4 is fully tested, as far as I can tell</w:t>
      </w:r>
    </w:p>
    <w:sectPr w:rsidR="00854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F70"/>
    <w:rsid w:val="00013BA3"/>
    <w:rsid w:val="000414E3"/>
    <w:rsid w:val="00054768"/>
    <w:rsid w:val="000B2032"/>
    <w:rsid w:val="000D0F55"/>
    <w:rsid w:val="00153844"/>
    <w:rsid w:val="001C6B5C"/>
    <w:rsid w:val="001D646F"/>
    <w:rsid w:val="002174A4"/>
    <w:rsid w:val="00276CD7"/>
    <w:rsid w:val="00280EA2"/>
    <w:rsid w:val="002C3FBB"/>
    <w:rsid w:val="0051654B"/>
    <w:rsid w:val="0055765D"/>
    <w:rsid w:val="005C370B"/>
    <w:rsid w:val="005F7140"/>
    <w:rsid w:val="006546AF"/>
    <w:rsid w:val="006D459E"/>
    <w:rsid w:val="00723EA5"/>
    <w:rsid w:val="007C4FBB"/>
    <w:rsid w:val="008047E0"/>
    <w:rsid w:val="00854424"/>
    <w:rsid w:val="00893310"/>
    <w:rsid w:val="00944C45"/>
    <w:rsid w:val="009D4E6B"/>
    <w:rsid w:val="00AA4FF0"/>
    <w:rsid w:val="00B553E6"/>
    <w:rsid w:val="00BC0DCB"/>
    <w:rsid w:val="00BF77A3"/>
    <w:rsid w:val="00C04E9E"/>
    <w:rsid w:val="00C675D4"/>
    <w:rsid w:val="00CC7B77"/>
    <w:rsid w:val="00E721DD"/>
    <w:rsid w:val="00F24470"/>
    <w:rsid w:val="00FD3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093B3"/>
  <w15:chartTrackingRefBased/>
  <w15:docId w15:val="{531EF213-40EF-45BB-8651-D6CFB88CE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5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F.</dc:creator>
  <cp:keywords/>
  <dc:description/>
  <cp:lastModifiedBy>Brandon F.</cp:lastModifiedBy>
  <cp:revision>31</cp:revision>
  <dcterms:created xsi:type="dcterms:W3CDTF">2022-01-26T02:04:00Z</dcterms:created>
  <dcterms:modified xsi:type="dcterms:W3CDTF">2022-02-05T19:30:00Z</dcterms:modified>
</cp:coreProperties>
</file>