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451" w:rsidRPr="00C15451" w:rsidRDefault="00C15451" w:rsidP="00F563B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C15451" w:rsidRPr="00C15451" w:rsidRDefault="00C15451" w:rsidP="00F563B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15451">
        <w:rPr>
          <w:rFonts w:ascii="Times New Roman" w:hAnsi="Times New Roman" w:cs="Times New Roman"/>
          <w:b/>
          <w:bCs/>
          <w:sz w:val="22"/>
          <w:szCs w:val="22"/>
        </w:rPr>
        <w:t>Estructuras de Datos: Taller 6</w:t>
      </w:r>
    </w:p>
    <w:p w:rsidR="00376B13" w:rsidRPr="00C15451" w:rsidRDefault="00F563B7" w:rsidP="00F563B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15451">
        <w:rPr>
          <w:rFonts w:ascii="Times New Roman" w:hAnsi="Times New Roman" w:cs="Times New Roman"/>
          <w:b/>
          <w:bCs/>
          <w:sz w:val="22"/>
          <w:szCs w:val="22"/>
        </w:rPr>
        <w:t>Documento de análisis</w:t>
      </w:r>
    </w:p>
    <w:p w:rsidR="00F563B7" w:rsidRPr="00C15451" w:rsidRDefault="00F563B7" w:rsidP="00F563B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563B7" w:rsidRPr="00C15451" w:rsidRDefault="00F563B7" w:rsidP="00F563B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563B7" w:rsidRPr="00C15451" w:rsidRDefault="00F563B7" w:rsidP="00F563B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563B7" w:rsidRPr="00C15451" w:rsidRDefault="00F563B7" w:rsidP="00F563B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15451">
        <w:rPr>
          <w:rFonts w:ascii="Times New Roman" w:hAnsi="Times New Roman" w:cs="Times New Roman"/>
          <w:b/>
          <w:bCs/>
          <w:sz w:val="22"/>
          <w:szCs w:val="22"/>
        </w:rPr>
        <w:t>Tabla</w:t>
      </w:r>
    </w:p>
    <w:p w:rsidR="00F563B7" w:rsidRPr="00C15451" w:rsidRDefault="00F563B7" w:rsidP="00F563B7">
      <w:pPr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F563B7" w:rsidRPr="00C15451" w:rsidTr="00F563B7">
        <w:trPr>
          <w:trHeight w:val="454"/>
        </w:trPr>
        <w:tc>
          <w:tcPr>
            <w:tcW w:w="6941" w:type="dxa"/>
          </w:tcPr>
          <w:p w:rsidR="00F563B7" w:rsidRPr="00C15451" w:rsidRDefault="00F563B7" w:rsidP="00F563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Total de nodos en el árbol Red-Black</w:t>
            </w:r>
          </w:p>
        </w:tc>
        <w:tc>
          <w:tcPr>
            <w:tcW w:w="1887" w:type="dxa"/>
          </w:tcPr>
          <w:p w:rsidR="00F563B7" w:rsidRPr="00C15451" w:rsidRDefault="003672BF" w:rsidP="00C154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527655</w:t>
            </w:r>
          </w:p>
        </w:tc>
      </w:tr>
      <w:tr w:rsidR="00F563B7" w:rsidRPr="00C15451" w:rsidTr="00F563B7">
        <w:trPr>
          <w:trHeight w:val="454"/>
        </w:trPr>
        <w:tc>
          <w:tcPr>
            <w:tcW w:w="6941" w:type="dxa"/>
          </w:tcPr>
          <w:p w:rsidR="00F563B7" w:rsidRPr="00C15451" w:rsidRDefault="00F563B7" w:rsidP="00F563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Altura (real) del árbol Red-Black</w:t>
            </w:r>
          </w:p>
        </w:tc>
        <w:tc>
          <w:tcPr>
            <w:tcW w:w="1887" w:type="dxa"/>
          </w:tcPr>
          <w:p w:rsidR="00F563B7" w:rsidRPr="00C15451" w:rsidRDefault="001B0700" w:rsidP="00C154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25</w:t>
            </w:r>
          </w:p>
        </w:tc>
      </w:tr>
      <w:tr w:rsidR="00F563B7" w:rsidRPr="00C15451" w:rsidTr="00F563B7">
        <w:trPr>
          <w:trHeight w:val="454"/>
        </w:trPr>
        <w:tc>
          <w:tcPr>
            <w:tcW w:w="6941" w:type="dxa"/>
          </w:tcPr>
          <w:p w:rsidR="00F563B7" w:rsidRPr="00C15451" w:rsidRDefault="00F563B7" w:rsidP="00F563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Altura promedio de las hojas del árbol Red-Black</w:t>
            </w:r>
          </w:p>
        </w:tc>
        <w:tc>
          <w:tcPr>
            <w:tcW w:w="1887" w:type="dxa"/>
          </w:tcPr>
          <w:p w:rsidR="00F563B7" w:rsidRPr="00C15451" w:rsidRDefault="003672BF" w:rsidP="00C154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16</w:t>
            </w:r>
          </w:p>
        </w:tc>
      </w:tr>
      <w:tr w:rsidR="00F563B7" w:rsidRPr="00C15451" w:rsidTr="00F563B7">
        <w:trPr>
          <w:trHeight w:val="454"/>
        </w:trPr>
        <w:tc>
          <w:tcPr>
            <w:tcW w:w="6941" w:type="dxa"/>
          </w:tcPr>
          <w:p w:rsidR="00F563B7" w:rsidRPr="00C15451" w:rsidRDefault="00F563B7" w:rsidP="00F563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Altura Teórica mínima de un árbol Red-Black con el mismo</w:t>
            </w: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número de</w:t>
            </w: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llaves</w:t>
            </w:r>
          </w:p>
        </w:tc>
        <w:tc>
          <w:tcPr>
            <w:tcW w:w="1887" w:type="dxa"/>
          </w:tcPr>
          <w:p w:rsidR="00F563B7" w:rsidRPr="00C15451" w:rsidRDefault="00C15451" w:rsidP="00C154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19</w:t>
            </w:r>
          </w:p>
        </w:tc>
      </w:tr>
      <w:tr w:rsidR="00F563B7" w:rsidRPr="00C15451" w:rsidTr="00F563B7">
        <w:trPr>
          <w:trHeight w:val="170"/>
        </w:trPr>
        <w:tc>
          <w:tcPr>
            <w:tcW w:w="6941" w:type="dxa"/>
          </w:tcPr>
          <w:p w:rsidR="00F563B7" w:rsidRPr="00C15451" w:rsidRDefault="00F563B7" w:rsidP="00F563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Altura Teórica máxima de un árbol Red-Black con el mismo número de</w:t>
            </w: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 xml:space="preserve"> </w:t>
            </w: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llaves</w:t>
            </w:r>
          </w:p>
        </w:tc>
        <w:tc>
          <w:tcPr>
            <w:tcW w:w="1887" w:type="dxa"/>
          </w:tcPr>
          <w:p w:rsidR="00F563B7" w:rsidRPr="00C15451" w:rsidRDefault="003672BF" w:rsidP="00C154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38</w:t>
            </w:r>
          </w:p>
        </w:tc>
      </w:tr>
      <w:tr w:rsidR="00F563B7" w:rsidRPr="00C15451" w:rsidTr="00C15451">
        <w:trPr>
          <w:trHeight w:val="454"/>
        </w:trPr>
        <w:tc>
          <w:tcPr>
            <w:tcW w:w="6941" w:type="dxa"/>
          </w:tcPr>
          <w:p w:rsidR="00F563B7" w:rsidRPr="00C15451" w:rsidRDefault="00F563B7" w:rsidP="00F563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Altura Teórica mínima de un árbol 2-3 con el mismo número de llaves</w:t>
            </w:r>
          </w:p>
        </w:tc>
        <w:tc>
          <w:tcPr>
            <w:tcW w:w="1887" w:type="dxa"/>
          </w:tcPr>
          <w:p w:rsidR="00F563B7" w:rsidRPr="00C15451" w:rsidRDefault="003672BF" w:rsidP="00C154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12</w:t>
            </w:r>
          </w:p>
        </w:tc>
      </w:tr>
      <w:tr w:rsidR="00F563B7" w:rsidRPr="00C15451" w:rsidTr="00C15451">
        <w:trPr>
          <w:trHeight w:val="454"/>
        </w:trPr>
        <w:tc>
          <w:tcPr>
            <w:tcW w:w="6941" w:type="dxa"/>
          </w:tcPr>
          <w:p w:rsidR="00F563B7" w:rsidRPr="00C15451" w:rsidRDefault="00F563B7" w:rsidP="00F563B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Altura teórica máxima de un árbol 2-3 con el mismo número de llaves</w:t>
            </w:r>
          </w:p>
        </w:tc>
        <w:tc>
          <w:tcPr>
            <w:tcW w:w="1887" w:type="dxa"/>
          </w:tcPr>
          <w:p w:rsidR="00F563B7" w:rsidRPr="00C15451" w:rsidRDefault="003672BF" w:rsidP="00C154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 w:rsidRPr="00C15451"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19</w:t>
            </w:r>
          </w:p>
        </w:tc>
      </w:tr>
    </w:tbl>
    <w:p w:rsidR="00F563B7" w:rsidRPr="00C15451" w:rsidRDefault="00F563B7" w:rsidP="00F563B7">
      <w:pPr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</w:p>
    <w:p w:rsidR="00F563B7" w:rsidRPr="00C15451" w:rsidRDefault="00F563B7" w:rsidP="00F563B7">
      <w:pPr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</w:p>
    <w:p w:rsidR="00F563B7" w:rsidRPr="00C15451" w:rsidRDefault="00F563B7" w:rsidP="00F563B7">
      <w:pPr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  <w:r w:rsidRPr="00C15451">
        <w:rPr>
          <w:rFonts w:ascii="Times New Roman" w:hAnsi="Times New Roman" w:cs="Times New Roman"/>
          <w:b/>
          <w:bCs/>
          <w:sz w:val="22"/>
          <w:szCs w:val="22"/>
          <w:lang w:val="es-CO"/>
        </w:rPr>
        <w:t>Comentarios Comparativos</w:t>
      </w:r>
    </w:p>
    <w:p w:rsidR="00F563B7" w:rsidRPr="00C15451" w:rsidRDefault="00F563B7" w:rsidP="00F563B7">
      <w:pPr>
        <w:rPr>
          <w:rFonts w:ascii="Times New Roman" w:hAnsi="Times New Roman" w:cs="Times New Roman"/>
          <w:b/>
          <w:bCs/>
          <w:sz w:val="22"/>
          <w:szCs w:val="22"/>
          <w:lang w:val="es-CO"/>
        </w:rPr>
      </w:pPr>
    </w:p>
    <w:p w:rsidR="00F563B7" w:rsidRPr="00C15451" w:rsidRDefault="00F563B7" w:rsidP="00F563B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  <w:t xml:space="preserve">Comentario de análisis de la altura (real) de su árbol Red-Black (6.b.) con respecto a las alturas de los árboles Red-Black 6.d. y 6.e. ¿Es menor? ¿Es mayor? ¿Es igual? </w:t>
      </w:r>
    </w:p>
    <w:p w:rsidR="00F563B7" w:rsidRPr="00C15451" w:rsidRDefault="00F563B7" w:rsidP="00F563B7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</w:p>
    <w:p w:rsidR="00C15451" w:rsidRPr="00C15451" w:rsidRDefault="00C15451" w:rsidP="00F563B7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  <w:t xml:space="preserve">La altura real de nuestro árbol Red-Black es mayor la altura teórica mínima y menor a la altura teórica máxima de un árbol Red-Black con el mismo número de llaves. Esto quiere decir que la altura real de nuestro árbol está exactamente en el intervalo de alturas que un árbol Red-Black con el mismo número de llaves. puede tener. </w:t>
      </w:r>
    </w:p>
    <w:p w:rsidR="00C15451" w:rsidRPr="00C15451" w:rsidRDefault="00C15451" w:rsidP="00F563B7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</w:p>
    <w:p w:rsidR="00F563B7" w:rsidRPr="00C15451" w:rsidRDefault="00F563B7" w:rsidP="00F563B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  <w:t xml:space="preserve">Comentario de análisis de la altura (real) de su árbol Red-Black (6.b.) con respecto a las alturas de los árboles 2-3 6.f. y 6.g. ¿Es menor? ¿Es mayor? ¿Es igual? </w:t>
      </w:r>
    </w:p>
    <w:p w:rsidR="00F563B7" w:rsidRPr="00C15451" w:rsidRDefault="00F563B7" w:rsidP="00F563B7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</w:p>
    <w:p w:rsidR="00C15451" w:rsidRPr="00C15451" w:rsidRDefault="00C15451" w:rsidP="00F563B7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  <w:t xml:space="preserve">La altura real de nuestro árbol Red-Black es mayor tanto que la altura teórica mínima de un árbol 2-3 con el mismo número de llaves como que la altura máxima de un árbol 2-3 con el mismo número de llaves. Es mayor a ambos resultados teóricos. </w:t>
      </w:r>
    </w:p>
    <w:p w:rsidR="00C15451" w:rsidRPr="00C15451" w:rsidRDefault="00C15451" w:rsidP="00F563B7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</w:p>
    <w:p w:rsidR="00F563B7" w:rsidRPr="00C15451" w:rsidRDefault="00F563B7" w:rsidP="00F563B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  <w:t xml:space="preserve">Comentario de cómo es el promedio de la altura de su árbol Red-Black (6.c) con respecto a las alturas de los árboles Red-Black 6.d. y 6.e. ¿Es menor?¿Es mayor?¿Es igual? </w:t>
      </w:r>
    </w:p>
    <w:p w:rsidR="00C15451" w:rsidRPr="00C15451" w:rsidRDefault="00C15451" w:rsidP="00C15451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</w:p>
    <w:p w:rsidR="00F563B7" w:rsidRPr="00C15451" w:rsidRDefault="00C15451" w:rsidP="00F563B7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  <w:t>El promedio de la altura de nuestro árbol Red-Black es menor tanto a la altura teórica mínima como a la altura teórica máxima de un árbol Red-Black con el mismo número de llaves. Es menor a ambos.</w:t>
      </w:r>
    </w:p>
    <w:p w:rsidR="00F563B7" w:rsidRPr="00C15451" w:rsidRDefault="00F563B7" w:rsidP="00F563B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b/>
          <w:bCs/>
          <w:sz w:val="22"/>
          <w:szCs w:val="22"/>
          <w:lang w:val="es-CO" w:eastAsia="es-ES_tradnl"/>
        </w:rPr>
        <w:t>Comentario de cómo es el promedio de la altura de su árbol Red-Black (6.c) con respecto a las alturas de los árboles 2-3 6.f. y 6.g. ¿Es menor?¿Es mayor?¿Es igual?</w:t>
      </w:r>
    </w:p>
    <w:p w:rsidR="00F563B7" w:rsidRPr="00C15451" w:rsidRDefault="00F563B7" w:rsidP="00C15451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</w:p>
    <w:p w:rsidR="00F563B7" w:rsidRPr="00C15451" w:rsidRDefault="00C15451" w:rsidP="00C15451">
      <w:pPr>
        <w:jc w:val="both"/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</w:pPr>
      <w:r w:rsidRPr="00C15451">
        <w:rPr>
          <w:rFonts w:ascii="Times New Roman" w:eastAsia="Times New Roman" w:hAnsi="Times New Roman" w:cs="Times New Roman"/>
          <w:sz w:val="22"/>
          <w:szCs w:val="22"/>
          <w:lang w:val="es-CO" w:eastAsia="es-ES_tradnl"/>
        </w:rPr>
        <w:t xml:space="preserve">El promedio de la altura de nuestro árbol Red-Black es mayor a la altura teórica mínima de un árbol 2-3 con el mismo número de llaves y menor a la altura teórica máxima de un árbol 2-3 con el mismo número de llaves. Está exactamente dentro del intervalo de alturas que puede tener un árbol 2-3. </w:t>
      </w:r>
      <w:bookmarkStart w:id="0" w:name="_GoBack"/>
      <w:bookmarkEnd w:id="0"/>
    </w:p>
    <w:sectPr w:rsidR="00F563B7" w:rsidRPr="00C15451" w:rsidSect="00C15451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C78" w:rsidRDefault="00B17C78" w:rsidP="00C15451">
      <w:r>
        <w:separator/>
      </w:r>
    </w:p>
  </w:endnote>
  <w:endnote w:type="continuationSeparator" w:id="0">
    <w:p w:rsidR="00B17C78" w:rsidRDefault="00B17C78" w:rsidP="00C1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C78" w:rsidRDefault="00B17C78" w:rsidP="00C15451">
      <w:r>
        <w:separator/>
      </w:r>
    </w:p>
  </w:footnote>
  <w:footnote w:type="continuationSeparator" w:id="0">
    <w:p w:rsidR="00B17C78" w:rsidRDefault="00B17C78" w:rsidP="00C15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451" w:rsidRPr="00C15451" w:rsidRDefault="00C15451">
    <w:pPr>
      <w:pStyle w:val="Encabezado"/>
      <w:rPr>
        <w:rFonts w:ascii="Times New Roman" w:hAnsi="Times New Roman" w:cs="Times New Roman"/>
        <w:sz w:val="22"/>
        <w:szCs w:val="22"/>
      </w:rPr>
    </w:pPr>
    <w:r w:rsidRPr="00C15451">
      <w:rPr>
        <w:rFonts w:ascii="Times New Roman" w:hAnsi="Times New Roman" w:cs="Times New Roman"/>
        <w:sz w:val="22"/>
        <w:szCs w:val="22"/>
      </w:rPr>
      <w:t xml:space="preserve">Cecilia </w:t>
    </w:r>
    <w:proofErr w:type="spellStart"/>
    <w:r w:rsidRPr="00C15451">
      <w:rPr>
        <w:rFonts w:ascii="Times New Roman" w:hAnsi="Times New Roman" w:cs="Times New Roman"/>
        <w:sz w:val="22"/>
        <w:szCs w:val="22"/>
      </w:rPr>
      <w:t>Suescún</w:t>
    </w:r>
    <w:proofErr w:type="spellEnd"/>
    <w:r w:rsidRPr="00C15451">
      <w:rPr>
        <w:rFonts w:ascii="Times New Roman" w:hAnsi="Times New Roman" w:cs="Times New Roman"/>
        <w:sz w:val="22"/>
        <w:szCs w:val="22"/>
      </w:rPr>
      <w:t xml:space="preserve"> </w:t>
    </w:r>
  </w:p>
  <w:p w:rsidR="00C15451" w:rsidRPr="00C15451" w:rsidRDefault="00C15451">
    <w:pPr>
      <w:pStyle w:val="Encabezado"/>
      <w:rPr>
        <w:rFonts w:ascii="Times New Roman" w:hAnsi="Times New Roman" w:cs="Times New Roman"/>
        <w:sz w:val="22"/>
        <w:szCs w:val="22"/>
      </w:rPr>
    </w:pPr>
    <w:r w:rsidRPr="00C15451">
      <w:rPr>
        <w:rFonts w:ascii="Times New Roman" w:hAnsi="Times New Roman" w:cs="Times New Roman"/>
        <w:sz w:val="22"/>
        <w:szCs w:val="22"/>
      </w:rPr>
      <w:t>Andrés Rincón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2B6C"/>
    <w:multiLevelType w:val="hybridMultilevel"/>
    <w:tmpl w:val="3250B164"/>
    <w:lvl w:ilvl="0" w:tplc="0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F958F9"/>
    <w:multiLevelType w:val="hybridMultilevel"/>
    <w:tmpl w:val="338CCA4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C6FC9"/>
    <w:multiLevelType w:val="hybridMultilevel"/>
    <w:tmpl w:val="356616EA"/>
    <w:lvl w:ilvl="0" w:tplc="8C66A48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6F"/>
    <w:rsid w:val="000D0F65"/>
    <w:rsid w:val="0017339B"/>
    <w:rsid w:val="001B0700"/>
    <w:rsid w:val="00345841"/>
    <w:rsid w:val="003672BF"/>
    <w:rsid w:val="00376B13"/>
    <w:rsid w:val="005839F4"/>
    <w:rsid w:val="00663B9A"/>
    <w:rsid w:val="00955A4D"/>
    <w:rsid w:val="009E0BF1"/>
    <w:rsid w:val="00B17C78"/>
    <w:rsid w:val="00C15451"/>
    <w:rsid w:val="00C641A8"/>
    <w:rsid w:val="00CD0DBA"/>
    <w:rsid w:val="00EC566F"/>
    <w:rsid w:val="00F563B7"/>
    <w:rsid w:val="00F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B0D4C"/>
  <w15:chartTrackingRefBased/>
  <w15:docId w15:val="{EF99784C-F16B-684B-ADA9-AFADF550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63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54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45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54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45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Suescun Salazar</dc:creator>
  <cp:keywords/>
  <dc:description/>
  <cp:lastModifiedBy>Cecilia Suescun Salazar</cp:lastModifiedBy>
  <cp:revision>1</cp:revision>
  <dcterms:created xsi:type="dcterms:W3CDTF">2020-04-15T14:49:00Z</dcterms:created>
  <dcterms:modified xsi:type="dcterms:W3CDTF">2020-04-15T16:14:00Z</dcterms:modified>
</cp:coreProperties>
</file>