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932170" cy="3921760"/>
            <wp:effectExtent l="0" t="0" r="1143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r>
        <w:drawing>
          <wp:inline distT="0" distB="0" distL="0" distR="0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 URL:</w:t>
      </w:r>
    </w:p>
    <w:p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https://media.istockphoto.com/photos/cute-panda-bear-climbing-in-tree-picture-id523761634?k=20&amp;m=523761634&amp;s=612x612&amp;w=0&amp;h=fycQb31QlRoNLdJWWddooJ94a-54YLYQ3ggTLPkhvmk=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93"/>
    <w:rsid w:val="007C635E"/>
    <w:rsid w:val="00A308AD"/>
    <w:rsid w:val="00B84A08"/>
    <w:rsid w:val="00CA1B93"/>
    <w:rsid w:val="00E85296"/>
    <w:rsid w:val="164457A1"/>
    <w:rsid w:val="4EB8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9</Characters>
  <Lines>1</Lines>
  <Paragraphs>1</Paragraphs>
  <TotalTime>1008</TotalTime>
  <ScaleCrop>false</ScaleCrop>
  <LinksUpToDate>false</LinksUpToDate>
  <CharactersWithSpaces>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2022-06-18T00:11:00Z</dcterms:created>
  <dc:creator>Afeez Adeboye</dc:creator>
  <cp:lastModifiedBy>Afeez Adeboye</cp:lastModifiedBy>
  <dcterms:modified xsi:type="dcterms:W3CDTF">2022-06-18T21:44:20Z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DBA19E6D72A544A58CE49DB8B73674F1</vt:lpwstr>
  </property>
</Properties>
</file>