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7B9C" w14:textId="0E1CE64F" w:rsidR="004F7979" w:rsidRDefault="004F7979" w:rsidP="004F79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Afrizal </w:t>
      </w:r>
      <w:proofErr w:type="spellStart"/>
      <w:r>
        <w:rPr>
          <w:rFonts w:ascii="Times New Roman" w:hAnsi="Times New Roman" w:cs="Times New Roman"/>
          <w:sz w:val="24"/>
          <w:szCs w:val="24"/>
        </w:rPr>
        <w:t>Ilza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Munadhif</w:t>
      </w:r>
    </w:p>
    <w:p w14:paraId="40D1DC25" w14:textId="4C989729" w:rsidR="004F7979" w:rsidRDefault="004F7979" w:rsidP="004F79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231240001420</w:t>
      </w:r>
    </w:p>
    <w:p w14:paraId="39AAABD7" w14:textId="77777777" w:rsidR="004F7979" w:rsidRDefault="004F7979" w:rsidP="004F79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D57F4" w14:textId="34D6EDDA" w:rsidR="004F7979" w:rsidRDefault="004F7979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4958860" w14:textId="5528A35C" w:rsidR="004F7979" w:rsidRPr="004F7979" w:rsidRDefault="004F7979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B0A873" w14:textId="55EE74E5" w:rsidR="004F7979" w:rsidRPr="004F7979" w:rsidRDefault="00B87E20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F0B4FA1" w14:textId="178D38CB" w:rsidR="004F7979" w:rsidRPr="004F7979" w:rsidRDefault="00B87E20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efiesien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</w:p>
    <w:p w14:paraId="7B95E40A" w14:textId="1628AE5E" w:rsidR="00B87E20" w:rsidRPr="00B87E20" w:rsidRDefault="00B87E20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bagaimna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komponen-komponennya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B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0B38B4">
        <w:rPr>
          <w:rFonts w:ascii="Times New Roman" w:hAnsi="Times New Roman" w:cs="Times New Roman"/>
          <w:sz w:val="24"/>
          <w:szCs w:val="24"/>
        </w:rPr>
        <w:t>.</w:t>
      </w:r>
    </w:p>
    <w:p w14:paraId="31D9A3BC" w14:textId="7774DB71" w:rsidR="000B38B4" w:rsidRPr="000B38B4" w:rsidRDefault="000B38B4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AED54" w14:textId="40FA1766" w:rsidR="004F7979" w:rsidRPr="00FE535C" w:rsidRDefault="000B38B4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wizard,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</w:t>
      </w:r>
      <w:r w:rsidR="00FE53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535C">
        <w:rPr>
          <w:rFonts w:ascii="Times New Roman" w:hAnsi="Times New Roman" w:cs="Times New Roman"/>
          <w:sz w:val="24"/>
          <w:szCs w:val="24"/>
          <w:lang w:val="en-US"/>
        </w:rPr>
        <w:t>aktivasi</w:t>
      </w:r>
      <w:proofErr w:type="spellEnd"/>
      <w:r w:rsidR="00FE53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E535C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FE53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B482BF" w14:textId="10C39174" w:rsidR="004F7979" w:rsidRPr="00FE535C" w:rsidRDefault="00FE535C" w:rsidP="00FE53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3DF05A" w14:textId="77777777" w:rsidR="004F7979" w:rsidRPr="004F7979" w:rsidRDefault="004F7979" w:rsidP="004F79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4F7979" w:rsidRPr="004F7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0F78"/>
    <w:multiLevelType w:val="hybridMultilevel"/>
    <w:tmpl w:val="DB70D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108A"/>
    <w:multiLevelType w:val="hybridMultilevel"/>
    <w:tmpl w:val="88720CE4"/>
    <w:lvl w:ilvl="0" w:tplc="E9DEA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140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1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0E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28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C00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06D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747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143589">
    <w:abstractNumId w:val="0"/>
  </w:num>
  <w:num w:numId="2" w16cid:durableId="17461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79"/>
    <w:rsid w:val="00044F3C"/>
    <w:rsid w:val="000B38B4"/>
    <w:rsid w:val="00292748"/>
    <w:rsid w:val="003D411A"/>
    <w:rsid w:val="004F7979"/>
    <w:rsid w:val="00B87E20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E122"/>
  <w15:chartTrackingRefBased/>
  <w15:docId w15:val="{01740D18-6F96-4275-984A-21FD8A75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9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9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7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Khanif</dc:creator>
  <cp:keywords/>
  <dc:description/>
  <cp:lastModifiedBy>afrizal munadhif</cp:lastModifiedBy>
  <cp:revision>2</cp:revision>
  <dcterms:created xsi:type="dcterms:W3CDTF">2023-11-08T10:29:00Z</dcterms:created>
  <dcterms:modified xsi:type="dcterms:W3CDTF">2023-11-08T10:29:00Z</dcterms:modified>
</cp:coreProperties>
</file>