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B0B9" w14:textId="3FF801F9" w:rsidR="00006C19" w:rsidRDefault="00006C19" w:rsidP="00006C19">
      <w:r w:rsidRPr="00D441E5">
        <w:t>Contain at least 5 entities</w:t>
      </w:r>
      <w:r w:rsidR="00D441E5">
        <w:t xml:space="preserve"> | </w:t>
      </w:r>
      <w:r>
        <w:t>Contain all CRUD operations</w:t>
      </w:r>
    </w:p>
    <w:p w14:paraId="5EF3642D" w14:textId="77777777" w:rsidR="00006C19" w:rsidRDefault="00006C19" w:rsidP="00006C19">
      <w:r>
        <w:t>Contain at least 1 one-to-many relationship</w:t>
      </w:r>
    </w:p>
    <w:p w14:paraId="0CFB2832" w14:textId="77777777" w:rsidR="00D441E5" w:rsidRDefault="00006C19" w:rsidP="00006C19">
      <w:r>
        <w:t>Contain at least 1 many-to-many relationship</w:t>
      </w:r>
    </w:p>
    <w:p w14:paraId="110B5E51" w14:textId="287087D3" w:rsidR="00D441E5" w:rsidRDefault="00006C19" w:rsidP="00006C19">
      <w:r>
        <w:t>Contain different application layers including at least controller, service, and repository</w:t>
      </w:r>
    </w:p>
    <w:p w14:paraId="00175F61" w14:textId="6951AB69" w:rsidR="00D441E5" w:rsidRPr="00D441E5" w:rsidRDefault="00D441E5" w:rsidP="00006C19">
      <w:pPr>
        <w:rPr>
          <w:b/>
          <w:bCs/>
        </w:rPr>
      </w:pPr>
      <w:r w:rsidRPr="00D441E5">
        <w:rPr>
          <w:b/>
          <w:bCs/>
        </w:rPr>
        <w:t>Agent Entity</w:t>
      </w:r>
      <w:r w:rsidR="00BD0672">
        <w:rPr>
          <w:b/>
          <w:bCs/>
        </w:rPr>
        <w:t xml:space="preserve"> (Other Enti</w:t>
      </w:r>
      <w:r w:rsidR="001B69F2">
        <w:rPr>
          <w:b/>
          <w:bCs/>
        </w:rPr>
        <w:t xml:space="preserve">ties are </w:t>
      </w:r>
      <w:r w:rsidR="006336B2">
        <w:rPr>
          <w:b/>
          <w:bCs/>
        </w:rPr>
        <w:t>s</w:t>
      </w:r>
      <w:r w:rsidR="001B69F2">
        <w:rPr>
          <w:b/>
          <w:bCs/>
        </w:rPr>
        <w:t xml:space="preserve">imilar with </w:t>
      </w:r>
      <w:r w:rsidR="006336B2">
        <w:rPr>
          <w:b/>
          <w:bCs/>
        </w:rPr>
        <w:t>unique</w:t>
      </w:r>
      <w:r w:rsidR="001B69F2">
        <w:rPr>
          <w:b/>
          <w:bCs/>
        </w:rPr>
        <w:t xml:space="preserve"> </w:t>
      </w:r>
      <w:r w:rsidR="006336B2">
        <w:rPr>
          <w:b/>
          <w:bCs/>
        </w:rPr>
        <w:t>fields</w:t>
      </w:r>
      <w:r w:rsidR="001B69F2">
        <w:rPr>
          <w:b/>
          <w:bCs/>
        </w:rPr>
        <w:t>)</w:t>
      </w:r>
      <w:r w:rsidRPr="00D441E5">
        <w:rPr>
          <w:b/>
          <w:bCs/>
        </w:rPr>
        <w:t>:</w:t>
      </w:r>
    </w:p>
    <w:p w14:paraId="3A4C76DD" w14:textId="77777777" w:rsidR="00D441E5" w:rsidRDefault="00D441E5" w:rsidP="00006C19">
      <w:r>
        <w:rPr>
          <w:noProof/>
        </w:rPr>
        <w:drawing>
          <wp:inline distT="0" distB="0" distL="0" distR="0" wp14:anchorId="15A6FF3D" wp14:editId="7000CDED">
            <wp:extent cx="5943600" cy="6656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30D4" w14:textId="2731A079" w:rsidR="00D441E5" w:rsidRPr="00D441E5" w:rsidRDefault="00D441E5" w:rsidP="00006C19">
      <w:r w:rsidRPr="00D441E5">
        <w:rPr>
          <w:b/>
          <w:bCs/>
        </w:rPr>
        <w:lastRenderedPageBreak/>
        <w:t>CRUD Operations Available</w:t>
      </w:r>
      <w:r>
        <w:rPr>
          <w:b/>
          <w:bCs/>
        </w:rPr>
        <w:t xml:space="preserve"> Through Controllers</w:t>
      </w:r>
      <w:r w:rsidR="00571657">
        <w:rPr>
          <w:b/>
          <w:bCs/>
        </w:rPr>
        <w:t xml:space="preserve"> (@Controller)</w:t>
      </w:r>
      <w:r w:rsidRPr="00D441E5">
        <w:rPr>
          <w:b/>
          <w:bCs/>
        </w:rPr>
        <w:t>:</w:t>
      </w:r>
    </w:p>
    <w:p w14:paraId="4E0AB40A" w14:textId="53DCDCE2" w:rsidR="00D441E5" w:rsidRDefault="00D441E5" w:rsidP="00006C19">
      <w:r>
        <w:rPr>
          <w:noProof/>
        </w:rPr>
        <w:drawing>
          <wp:inline distT="0" distB="0" distL="0" distR="0" wp14:anchorId="646E2E88" wp14:editId="53C97BEE">
            <wp:extent cx="5943600" cy="2476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BC6" w14:textId="29463A51" w:rsidR="00C62F5E" w:rsidRDefault="00C62F5E" w:rsidP="00006C19">
      <w:pPr>
        <w:rPr>
          <w:b/>
          <w:bCs/>
        </w:rPr>
      </w:pPr>
      <w:r w:rsidRPr="00C62F5E">
        <w:rPr>
          <w:b/>
          <w:bCs/>
        </w:rPr>
        <w:t>Add:</w:t>
      </w:r>
    </w:p>
    <w:p w14:paraId="063809F3" w14:textId="1B994E59" w:rsidR="00C62F5E" w:rsidRDefault="00C62F5E" w:rsidP="00006C19">
      <w:pPr>
        <w:rPr>
          <w:b/>
          <w:bCs/>
        </w:rPr>
      </w:pPr>
      <w:r>
        <w:rPr>
          <w:noProof/>
        </w:rPr>
        <w:drawing>
          <wp:inline distT="0" distB="0" distL="0" distR="0" wp14:anchorId="6D416A5D" wp14:editId="3AB70DCD">
            <wp:extent cx="5943600" cy="37471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7875" w14:textId="35200325" w:rsidR="00C62F5E" w:rsidRDefault="00C62F5E" w:rsidP="00006C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020B42" wp14:editId="6C27276A">
            <wp:extent cx="5943600" cy="28587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32D" w14:textId="024C3F93" w:rsidR="00C62F5E" w:rsidRDefault="00C62F5E" w:rsidP="00006C19">
      <w:pPr>
        <w:rPr>
          <w:b/>
          <w:bCs/>
        </w:rPr>
      </w:pPr>
      <w:r>
        <w:rPr>
          <w:b/>
          <w:bCs/>
        </w:rPr>
        <w:t>Edit:</w:t>
      </w:r>
    </w:p>
    <w:p w14:paraId="422F9915" w14:textId="6F29ECFE" w:rsidR="00C62F5E" w:rsidRDefault="00C62F5E" w:rsidP="00006C19">
      <w:pPr>
        <w:rPr>
          <w:b/>
          <w:bCs/>
        </w:rPr>
      </w:pPr>
      <w:r>
        <w:rPr>
          <w:noProof/>
        </w:rPr>
        <w:drawing>
          <wp:inline distT="0" distB="0" distL="0" distR="0" wp14:anchorId="343109AB" wp14:editId="6EA94787">
            <wp:extent cx="5943600" cy="401510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BC4B" w14:textId="6ECA152D" w:rsidR="00C62F5E" w:rsidRDefault="00C62F5E" w:rsidP="00006C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7EE0FD" wp14:editId="2479C6BD">
            <wp:extent cx="5943600" cy="28657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5B5A" w14:textId="39D3D8F8" w:rsidR="00C62F5E" w:rsidRDefault="00C62F5E" w:rsidP="00006C19">
      <w:pPr>
        <w:rPr>
          <w:b/>
          <w:bCs/>
        </w:rPr>
      </w:pPr>
      <w:r>
        <w:rPr>
          <w:b/>
          <w:bCs/>
        </w:rPr>
        <w:t>Delete:</w:t>
      </w:r>
    </w:p>
    <w:p w14:paraId="0F377B69" w14:textId="087DEA41" w:rsidR="00C62F5E" w:rsidRDefault="00C62F5E" w:rsidP="00006C19">
      <w:pPr>
        <w:rPr>
          <w:b/>
          <w:bCs/>
        </w:rPr>
      </w:pPr>
      <w:r>
        <w:rPr>
          <w:noProof/>
        </w:rPr>
        <w:drawing>
          <wp:inline distT="0" distB="0" distL="0" distR="0" wp14:anchorId="104E290D" wp14:editId="0514C2B2">
            <wp:extent cx="5943600" cy="270954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6CF1" w14:textId="6F3A1A2B" w:rsidR="00C62F5E" w:rsidRPr="00C62F5E" w:rsidRDefault="00C62F5E" w:rsidP="00006C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0ACFF8" wp14:editId="73E1A252">
            <wp:extent cx="5943600" cy="2371725"/>
            <wp:effectExtent l="0" t="0" r="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A26" w14:textId="77777777" w:rsidR="00D441E5" w:rsidRPr="00D441E5" w:rsidRDefault="00D441E5" w:rsidP="00D441E5">
      <w:pPr>
        <w:rPr>
          <w:b/>
          <w:bCs/>
        </w:rPr>
      </w:pPr>
      <w:r w:rsidRPr="00D441E5">
        <w:rPr>
          <w:b/>
          <w:bCs/>
        </w:rPr>
        <w:t>Agent Controller:</w:t>
      </w:r>
    </w:p>
    <w:p w14:paraId="6825404B" w14:textId="321D13A8" w:rsidR="00D441E5" w:rsidRDefault="00D441E5" w:rsidP="00D441E5">
      <w:r>
        <w:rPr>
          <w:noProof/>
        </w:rPr>
        <w:drawing>
          <wp:inline distT="0" distB="0" distL="0" distR="0" wp14:anchorId="78206D43" wp14:editId="4382A77F">
            <wp:extent cx="6321219" cy="412432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453" cy="41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F537" w14:textId="1AD70903" w:rsidR="00C62F5E" w:rsidRDefault="00C62F5E" w:rsidP="00D441E5"/>
    <w:p w14:paraId="46817D40" w14:textId="6A11526F" w:rsidR="00C62F5E" w:rsidRDefault="00C62F5E" w:rsidP="00D441E5">
      <w:pPr>
        <w:rPr>
          <w:b/>
          <w:bCs/>
        </w:rPr>
      </w:pPr>
      <w:r w:rsidRPr="00C62F5E">
        <w:rPr>
          <w:b/>
          <w:bCs/>
        </w:rPr>
        <w:t xml:space="preserve">Endpoints for </w:t>
      </w:r>
      <w:r w:rsidR="00D26DC1">
        <w:rPr>
          <w:b/>
          <w:bCs/>
        </w:rPr>
        <w:t>a</w:t>
      </w:r>
      <w:r w:rsidRPr="00C62F5E">
        <w:rPr>
          <w:b/>
          <w:bCs/>
        </w:rPr>
        <w:t>ll Entities:</w:t>
      </w:r>
    </w:p>
    <w:p w14:paraId="7423D2F5" w14:textId="5E6F022E" w:rsidR="00C62F5E" w:rsidRDefault="00C62F5E" w:rsidP="00D441E5">
      <w:r>
        <w:t xml:space="preserve">Agent: </w:t>
      </w:r>
      <w:r>
        <w:tab/>
        <w:t>/agents/getAll -&gt; Returns List of all Agents</w:t>
      </w:r>
    </w:p>
    <w:p w14:paraId="7A1EDC78" w14:textId="5A98DE64" w:rsidR="00C62F5E" w:rsidRDefault="00C62F5E" w:rsidP="00D441E5">
      <w:r>
        <w:tab/>
        <w:t>/agents/getOne?id=agentId -&gt; change to (#id i.e. 1) -&gt; returns one Agent</w:t>
      </w:r>
    </w:p>
    <w:p w14:paraId="4D243FE0" w14:textId="4031F1A9" w:rsidR="00C62F5E" w:rsidRDefault="00C62F5E" w:rsidP="00D441E5">
      <w:r>
        <w:lastRenderedPageBreak/>
        <w:tab/>
        <w:t>/agents/addNew -&gt; opens modal for adding Agent</w:t>
      </w:r>
    </w:p>
    <w:p w14:paraId="5710BA9B" w14:textId="458479B0" w:rsidR="00C62F5E" w:rsidRDefault="00C62F5E" w:rsidP="00D441E5">
      <w:r>
        <w:tab/>
        <w:t>/agents/update -&gt; opens modal for updating Agent info</w:t>
      </w:r>
    </w:p>
    <w:p w14:paraId="063D2DE2" w14:textId="30018CB2" w:rsidR="00C62F5E" w:rsidRDefault="00C62F5E" w:rsidP="00D441E5">
      <w:r>
        <w:tab/>
        <w:t>/agents/delete?id=agentId -&gt; change to (#id i.e. 1) -&gt; opens modal that confirms delete</w:t>
      </w:r>
    </w:p>
    <w:p w14:paraId="467F6739" w14:textId="20A7D864" w:rsidR="0034203E" w:rsidRDefault="0034203E" w:rsidP="00D441E5"/>
    <w:p w14:paraId="62253045" w14:textId="118CF458" w:rsidR="0034203E" w:rsidRPr="00C62F5E" w:rsidRDefault="0034203E" w:rsidP="00D441E5">
      <w:r>
        <w:t>Use same endpoints but change “agents” to: “buyers”, “listings”, “messageboard”, or “office” to retrieve data or use CRUD operations on the entities: Agent, Buyers, Listings, MessageBoard, and Office.</w:t>
      </w:r>
    </w:p>
    <w:p w14:paraId="321DB80C" w14:textId="77777777" w:rsidR="00D441E5" w:rsidRDefault="00D441E5" w:rsidP="00006C19"/>
    <w:p w14:paraId="3DE066D5" w14:textId="06FF484F" w:rsidR="00D441E5" w:rsidRDefault="00D441E5" w:rsidP="00006C19"/>
    <w:p w14:paraId="433ACB67" w14:textId="77777777" w:rsidR="00D441E5" w:rsidRDefault="00D441E5" w:rsidP="00006C19">
      <w:pPr>
        <w:rPr>
          <w:b/>
          <w:bCs/>
        </w:rPr>
      </w:pPr>
    </w:p>
    <w:p w14:paraId="2BE8C789" w14:textId="74B26E43" w:rsidR="00E318C9" w:rsidRDefault="00D441E5" w:rsidP="00006C19">
      <w:pPr>
        <w:rPr>
          <w:rFonts w:cstheme="minorHAnsi"/>
          <w:b/>
          <w:bCs/>
        </w:rPr>
      </w:pPr>
      <w:r w:rsidRPr="00E318C9">
        <w:rPr>
          <w:rFonts w:cstheme="minorHAnsi"/>
          <w:b/>
          <w:bCs/>
        </w:rPr>
        <w:t>RestController</w:t>
      </w:r>
      <w:r w:rsidR="00E318C9" w:rsidRPr="00E318C9">
        <w:rPr>
          <w:rFonts w:cstheme="minorHAnsi"/>
          <w:b/>
          <w:bCs/>
        </w:rPr>
        <w:t>s</w:t>
      </w:r>
      <w:r w:rsidR="0034203E">
        <w:rPr>
          <w:rFonts w:cstheme="minorHAnsi"/>
          <w:b/>
          <w:bCs/>
        </w:rPr>
        <w:t xml:space="preserve"> are available</w:t>
      </w:r>
      <w:r w:rsidRPr="00E318C9">
        <w:rPr>
          <w:rFonts w:cstheme="minorHAnsi"/>
          <w:b/>
          <w:bCs/>
        </w:rPr>
        <w:t xml:space="preserve"> to show M</w:t>
      </w:r>
      <w:r w:rsidR="00E318C9">
        <w:rPr>
          <w:rFonts w:cstheme="minorHAnsi"/>
          <w:b/>
          <w:bCs/>
        </w:rPr>
        <w:t>any-to-Many</w:t>
      </w:r>
      <w:r w:rsidRPr="00E318C9">
        <w:rPr>
          <w:rFonts w:cstheme="minorHAnsi"/>
          <w:b/>
          <w:bCs/>
        </w:rPr>
        <w:t xml:space="preserve"> relationship </w:t>
      </w:r>
      <w:r w:rsidR="00E318C9" w:rsidRPr="00E318C9">
        <w:rPr>
          <w:rFonts w:cstheme="minorHAnsi"/>
          <w:b/>
          <w:bCs/>
        </w:rPr>
        <w:t>[</w:t>
      </w:r>
      <w:r w:rsidRPr="00E318C9">
        <w:rPr>
          <w:rFonts w:cstheme="minorHAnsi"/>
          <w:b/>
          <w:bCs/>
        </w:rPr>
        <w:t>agents:offices</w:t>
      </w:r>
      <w:r w:rsidR="00E318C9">
        <w:rPr>
          <w:rFonts w:cstheme="minorHAnsi"/>
          <w:b/>
          <w:bCs/>
        </w:rPr>
        <w:t>]</w:t>
      </w:r>
    </w:p>
    <w:p w14:paraId="4BB50162" w14:textId="77777777" w:rsidR="0034203E" w:rsidRPr="00E318C9" w:rsidRDefault="0034203E" w:rsidP="0034203E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232629"/>
          <w:shd w:val="clear" w:color="auto" w:fill="FFFFFF"/>
        </w:rPr>
        <w:t>One-to-Many relationship</w:t>
      </w:r>
      <w:r w:rsidRPr="00E318C9">
        <w:rPr>
          <w:rFonts w:cstheme="minorHAnsi"/>
          <w:b/>
          <w:bCs/>
          <w:color w:val="232629"/>
          <w:shd w:val="clear" w:color="auto" w:fill="FFFFFF"/>
        </w:rPr>
        <w:t xml:space="preserve"> </w:t>
      </w:r>
      <w:r>
        <w:rPr>
          <w:rFonts w:cstheme="minorHAnsi"/>
          <w:b/>
          <w:bCs/>
          <w:color w:val="232629"/>
          <w:shd w:val="clear" w:color="auto" w:fill="FFFFFF"/>
        </w:rPr>
        <w:t>[</w:t>
      </w:r>
      <w:r w:rsidRPr="00E318C9">
        <w:rPr>
          <w:rFonts w:cstheme="minorHAnsi"/>
          <w:b/>
          <w:bCs/>
          <w:color w:val="232629"/>
          <w:shd w:val="clear" w:color="auto" w:fill="FFFFFF"/>
        </w:rPr>
        <w:t>agent:buyers</w:t>
      </w:r>
      <w:r>
        <w:rPr>
          <w:rFonts w:cstheme="minorHAnsi"/>
          <w:b/>
          <w:bCs/>
          <w:color w:val="232629"/>
          <w:shd w:val="clear" w:color="auto" w:fill="FFFFFF"/>
        </w:rPr>
        <w:t>]</w:t>
      </w:r>
    </w:p>
    <w:p w14:paraId="76603211" w14:textId="0C4ACDF0" w:rsidR="0034203E" w:rsidRDefault="0034203E" w:rsidP="00006C19">
      <w:pPr>
        <w:rPr>
          <w:rFonts w:cstheme="minorHAnsi"/>
        </w:rPr>
      </w:pPr>
      <w:r>
        <w:rPr>
          <w:rFonts w:cstheme="minorHAnsi"/>
        </w:rPr>
        <w:t>/getAllTest</w:t>
      </w:r>
    </w:p>
    <w:p w14:paraId="2CCB1DF8" w14:textId="07498C43" w:rsidR="0034203E" w:rsidRDefault="0034203E" w:rsidP="00006C19">
      <w:pPr>
        <w:rPr>
          <w:rFonts w:cstheme="minorHAnsi"/>
        </w:rPr>
      </w:pPr>
      <w:r>
        <w:rPr>
          <w:noProof/>
        </w:rPr>
        <w:drawing>
          <wp:inline distT="0" distB="0" distL="0" distR="0" wp14:anchorId="2B969FA9" wp14:editId="0DCC981D">
            <wp:extent cx="5943600" cy="1031875"/>
            <wp:effectExtent l="0" t="0" r="0" b="0"/>
            <wp:docPr id="12" name="Picture 1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B0" w14:textId="7CF43A44" w:rsidR="0034203E" w:rsidRPr="0034203E" w:rsidRDefault="0034203E" w:rsidP="00006C19">
      <w:pPr>
        <w:rPr>
          <w:rFonts w:cstheme="minorHAnsi"/>
        </w:rPr>
      </w:pPr>
      <w:r>
        <w:rPr>
          <w:rFonts w:cstheme="minorHAnsi"/>
        </w:rPr>
        <w:t>/getOneTest/#agentId</w:t>
      </w:r>
    </w:p>
    <w:p w14:paraId="59B9E6F8" w14:textId="63AEC6E9" w:rsidR="00D441E5" w:rsidRDefault="00D441E5" w:rsidP="00006C19">
      <w:r>
        <w:rPr>
          <w:noProof/>
        </w:rPr>
        <w:drawing>
          <wp:inline distT="0" distB="0" distL="0" distR="0" wp14:anchorId="7F731790" wp14:editId="19D7CDCF">
            <wp:extent cx="5943600" cy="911225"/>
            <wp:effectExtent l="0" t="0" r="0" b="3175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A34" w14:textId="17943CF8" w:rsidR="00E318C9" w:rsidRDefault="00E318C9" w:rsidP="00006C19">
      <w:r>
        <w:t>To run the project you will need to create a MySql database, agentdb.</w:t>
      </w:r>
    </w:p>
    <w:p w14:paraId="498E8528" w14:textId="7B972206" w:rsidR="00E318C9" w:rsidRDefault="00E318C9" w:rsidP="00006C19"/>
    <w:p w14:paraId="70013FDB" w14:textId="3AC1B04D" w:rsidR="00E318C9" w:rsidRDefault="00E318C9" w:rsidP="00006C19">
      <w:r>
        <w:rPr>
          <w:noProof/>
        </w:rPr>
        <w:lastRenderedPageBreak/>
        <w:drawing>
          <wp:inline distT="0" distB="0" distL="0" distR="0" wp14:anchorId="47CCCA47" wp14:editId="1F25F1DC">
            <wp:extent cx="5943600" cy="52533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78F" w14:textId="034CDDC6" w:rsidR="000A1F25" w:rsidRDefault="000A1F25" w:rsidP="00006C19"/>
    <w:p w14:paraId="36E499B8" w14:textId="6E3D73FD" w:rsidR="000A1F25" w:rsidRDefault="000A1F25" w:rsidP="00006C19">
      <w:r>
        <w:t xml:space="preserve">GitHub: </w:t>
      </w:r>
      <w:r w:rsidRPr="000A1F25">
        <w:t>https://github.com/Afzenden/SB_WeekSix</w:t>
      </w:r>
    </w:p>
    <w:p w14:paraId="0457D6FA" w14:textId="77777777" w:rsidR="00E318C9" w:rsidRDefault="00E318C9" w:rsidP="00006C19"/>
    <w:sectPr w:rsidR="00E3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9"/>
    <w:rsid w:val="00006C19"/>
    <w:rsid w:val="000A1F25"/>
    <w:rsid w:val="001B69F2"/>
    <w:rsid w:val="0034203E"/>
    <w:rsid w:val="00571657"/>
    <w:rsid w:val="006336B2"/>
    <w:rsid w:val="00BD0672"/>
    <w:rsid w:val="00C23395"/>
    <w:rsid w:val="00C62F5E"/>
    <w:rsid w:val="00D26DC1"/>
    <w:rsid w:val="00D441E5"/>
    <w:rsid w:val="00E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41D7"/>
  <w15:chartTrackingRefBased/>
  <w15:docId w15:val="{1426A16B-B173-41F2-A005-C0A5D0E3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2021-10-25T23:14:00Z</dcterms:created>
  <dcterms:modified xsi:type="dcterms:W3CDTF">2021-10-26T03:51:00Z</dcterms:modified>
</cp:coreProperties>
</file>