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0FEE7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 xml:space="preserve">MySQL 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연동</w:t>
      </w:r>
    </w:p>
    <w:p w14:paraId="758FB8A9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python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이용해서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MySQL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연동을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해보자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25AC15F2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먼저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pip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PyCharm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인터프리터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설정으로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pymysql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모듈을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설치해준다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tbl>
      <w:tblPr>
        <w:tblW w:w="10944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8967"/>
        <w:gridCol w:w="659"/>
      </w:tblGrid>
      <w:tr w:rsidR="00F05F62" w:rsidRPr="00F05F62" w14:paraId="4A13F460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D2A3C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CE1F25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pip install PyMySQL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31AE6C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4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7A92D46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6DEC335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197B41A4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다루어야하기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때문에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openpyxl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모듈이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없다면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마찬가지로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pip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이용해서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설치해준다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2891F5BD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아래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모듈들을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import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해준다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tbl>
      <w:tblPr>
        <w:tblW w:w="10944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9810"/>
        <w:gridCol w:w="378"/>
      </w:tblGrid>
      <w:tr w:rsidR="00F05F62" w:rsidRPr="00F05F62" w14:paraId="743BF72A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8D203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7B1A900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45158FB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737C24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import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</w:t>
            </w:r>
          </w:p>
          <w:p w14:paraId="6125640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from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openpyxl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import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Workbook</w:t>
            </w:r>
          </w:p>
          <w:p w14:paraId="727C386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from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openpyxl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import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load_workbook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28C1CD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5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3B85FEE5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1E905BC1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231CB64F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간단한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테스팅을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위해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local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설치된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MySQL DB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테이블을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만들어준다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tbl>
      <w:tblPr>
        <w:tblW w:w="10944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0027"/>
        <w:gridCol w:w="306"/>
      </w:tblGrid>
      <w:tr w:rsidR="00F05F62" w:rsidRPr="00F05F62" w14:paraId="46143FFB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8ABB3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83CB72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create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table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test(num 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int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</w:t>
            </w:r>
            <w:r w:rsidRPr="00F05F62">
              <w:rPr>
                <w:rFonts w:ascii="Segoe UI" w:eastAsia="굴림" w:hAnsi="Segoe UI" w:cs="Segoe UI"/>
                <w:color w:val="C10AFF"/>
                <w:kern w:val="0"/>
                <w:sz w:val="24"/>
                <w:szCs w:val="24"/>
              </w:rPr>
              <w:t>11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), name 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varchar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</w:t>
            </w:r>
            <w:r w:rsidRPr="00F05F62">
              <w:rPr>
                <w:rFonts w:ascii="Segoe UI" w:eastAsia="굴림" w:hAnsi="Segoe UI" w:cs="Segoe UI"/>
                <w:color w:val="C10AFF"/>
                <w:kern w:val="0"/>
                <w:sz w:val="24"/>
                <w:szCs w:val="24"/>
              </w:rPr>
              <w:t>10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));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C4BE16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6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1E7662A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754714E6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42F9ABDF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필수적인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부분은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아니지만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,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가독성을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위해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CRUD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함수들에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클래스를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하나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만들어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놓자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tbl>
      <w:tblPr>
        <w:tblW w:w="10944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9617"/>
        <w:gridCol w:w="442"/>
      </w:tblGrid>
      <w:tr w:rsidR="00F05F62" w:rsidRPr="00F05F62" w14:paraId="7C51267E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436EA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58F8613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4BB7757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58215BC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12CB829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45DC0C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#DB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테이블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칼럼대로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만든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객체</w:t>
            </w:r>
          </w:p>
          <w:p w14:paraId="3BB8AD8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class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Test:</w:t>
            </w:r>
          </w:p>
          <w:p w14:paraId="36E56F0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__init__(self, num, name):</w:t>
            </w:r>
          </w:p>
          <w:p w14:paraId="1AE143B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self.num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num</w:t>
            </w:r>
          </w:p>
          <w:p w14:paraId="4EEFE46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self.name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name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41B09B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7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503EAEA0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0FBE1DE6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0B8DB801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56D8C1B9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각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CRUD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함수로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만들어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사용하자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548CBB5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모든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함수들은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connection Leak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막아주기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위해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try .. finally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구문을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사용하고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, with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문으로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  cursor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리소스를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자동으로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해제되도록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코드를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작성한다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35FC9A81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DB Select All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1907"/>
        <w:gridCol w:w="170"/>
      </w:tblGrid>
      <w:tr w:rsidR="00F05F62" w:rsidRPr="00F05F62" w14:paraId="42BB828D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C017C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025D5A7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5263E53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5D5D36F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5C1367B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  <w:p w14:paraId="6F7FCA1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147823E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600534A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8</w:t>
            </w:r>
          </w:p>
          <w:p w14:paraId="42C189D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15D1C62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  <w:p w14:paraId="2BABF08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11</w:t>
            </w:r>
          </w:p>
          <w:p w14:paraId="7E38535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12</w:t>
            </w:r>
          </w:p>
        </w:tc>
        <w:tc>
          <w:tcPr>
            <w:tcW w:w="12870" w:type="dxa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1E350E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전체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Select</w:t>
            </w:r>
          </w:p>
          <w:p w14:paraId="18A3B59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select_all():</w:t>
            </w:r>
          </w:p>
          <w:p w14:paraId="5B7B200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1D87834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72C42E7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with conn.cursor() as curs:</w:t>
            </w:r>
          </w:p>
          <w:p w14:paraId="6B380FE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"select * from test"</w:t>
            </w:r>
          </w:p>
          <w:p w14:paraId="60C70E6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curs.execute(sql)</w:t>
            </w:r>
          </w:p>
          <w:p w14:paraId="4F8128A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rs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curs.fetchall()</w:t>
            </w:r>
          </w:p>
          <w:p w14:paraId="2901DD0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for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row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in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rs:</w:t>
            </w:r>
          </w:p>
          <w:p w14:paraId="4788EBC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    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print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(row)</w:t>
            </w:r>
          </w:p>
          <w:p w14:paraId="6ACAC8E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008B017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6FC321B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195" w:type="dxa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BF074B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8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2E8C39C9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54919056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DB Insert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1893"/>
        <w:gridCol w:w="162"/>
      </w:tblGrid>
      <w:tr w:rsidR="00F05F62" w:rsidRPr="00F05F62" w14:paraId="2689BFA4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5B158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145681B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55BA111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5E2E2BC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2C52EA6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  <w:p w14:paraId="03F8561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690B081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6743525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8</w:t>
            </w:r>
          </w:p>
          <w:p w14:paraId="1CBAE5F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49141E9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3E5C6F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#DB Insert</w:t>
            </w:r>
          </w:p>
          <w:p w14:paraId="410DE7B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insert_test(test_obj):</w:t>
            </w:r>
          </w:p>
          <w:p w14:paraId="4D7F1AF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203B4F0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1E528CD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with conn.cursor() as curs:</w:t>
            </w:r>
          </w:p>
          <w:p w14:paraId="5FF1E5C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'insert into test values(%s, %s)'</w:t>
            </w:r>
          </w:p>
          <w:p w14:paraId="5E08DCA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curs.execute(sql, (test_obj.num, test_obj.name))</w:t>
            </w:r>
          </w:p>
          <w:p w14:paraId="1506F3C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conn.commit()</w:t>
            </w:r>
          </w:p>
          <w:p w14:paraId="46C3CB3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60583C0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3404793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AAC140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9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0D89C1A9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78D72404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DB Delete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1893"/>
        <w:gridCol w:w="162"/>
      </w:tblGrid>
      <w:tr w:rsidR="00F05F62" w:rsidRPr="00F05F62" w14:paraId="1225CBF5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8DB36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07292DC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51CCC76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380BDF5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3A84DE2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  <w:p w14:paraId="164B898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6AE820E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66438A2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8</w:t>
            </w:r>
          </w:p>
          <w:p w14:paraId="481899D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72D1CCF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5B17BC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#num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칼럼으로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DB Delete</w:t>
            </w:r>
          </w:p>
          <w:p w14:paraId="34E7070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delete_test(num):</w:t>
            </w:r>
          </w:p>
          <w:p w14:paraId="1E05106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4353F59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0702AE4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with conn.cursor() as curs:</w:t>
            </w:r>
          </w:p>
          <w:p w14:paraId="0CE59C2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'delete from test where num=%s'</w:t>
            </w:r>
          </w:p>
          <w:p w14:paraId="5FA3AE3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curs.execute(sql, num)</w:t>
            </w:r>
          </w:p>
          <w:p w14:paraId="255FB3C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conn.commit()</w:t>
            </w:r>
          </w:p>
          <w:p w14:paraId="638172F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7823A5F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0AA234A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BCB526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10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F0E3DD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7068022D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DB Delete All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1907"/>
        <w:gridCol w:w="170"/>
      </w:tblGrid>
      <w:tr w:rsidR="00F05F62" w:rsidRPr="00F05F62" w14:paraId="3C6BE5C5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286FB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67525A3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5D5C5D5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3B76305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40287F7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  <w:p w14:paraId="6CAF1BF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14D00EB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0CD09F3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8</w:t>
            </w:r>
          </w:p>
          <w:p w14:paraId="3A784DE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34508F3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</w:tc>
        <w:tc>
          <w:tcPr>
            <w:tcW w:w="12870" w:type="dxa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193596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#DB Delete All</w:t>
            </w:r>
          </w:p>
          <w:p w14:paraId="5CDA444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delete_all():</w:t>
            </w:r>
          </w:p>
          <w:p w14:paraId="3C7AFD1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554B266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3F0D243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with conn.cursor() as curs:</w:t>
            </w:r>
          </w:p>
          <w:p w14:paraId="76335A4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'delete from test'</w:t>
            </w:r>
          </w:p>
          <w:p w14:paraId="2B1B18C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curs.execute(sql)</w:t>
            </w:r>
          </w:p>
          <w:p w14:paraId="4992731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conn.commit()</w:t>
            </w:r>
          </w:p>
          <w:p w14:paraId="1257242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3412FFB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57E868D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195" w:type="dxa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A09FE4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11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125A8E76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3717FAD1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DB Update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1893"/>
        <w:gridCol w:w="162"/>
      </w:tblGrid>
      <w:tr w:rsidR="00F05F62" w:rsidRPr="00F05F62" w14:paraId="7CB86980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FDF56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02BB285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61082C0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118D39B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71EC356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  <w:p w14:paraId="0DC9063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7400FB9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64C0E13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lastRenderedPageBreak/>
              <w:t>8</w:t>
            </w:r>
          </w:p>
          <w:p w14:paraId="568CE38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7600B49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41DC25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lastRenderedPageBreak/>
              <w:t>#DB Update</w:t>
            </w:r>
          </w:p>
          <w:p w14:paraId="54B4DB8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update_test(test_obj):</w:t>
            </w:r>
          </w:p>
          <w:p w14:paraId="3956505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3F54D6F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34C7DF3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with conn.cursor() as curs:</w:t>
            </w:r>
          </w:p>
          <w:p w14:paraId="72CBACE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'update test set name=%s where num=%s'</w:t>
            </w:r>
          </w:p>
          <w:p w14:paraId="0AB5FFC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curs.execute(sql, (test_obj.name, test_obj.num))</w:t>
            </w:r>
          </w:p>
          <w:p w14:paraId="03223C8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lastRenderedPageBreak/>
              <w:t>        conn.commit()</w:t>
            </w:r>
          </w:p>
          <w:p w14:paraId="5379BD1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005833B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52C3BBF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A0F6C3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12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9B451AE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25AE558E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2C14FE28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3C6708A4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57C359B0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7C54942B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 xml:space="preserve">MySQL 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데이터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 xml:space="preserve"> 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엑셀파일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 xml:space="preserve"> 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쓰기</w:t>
      </w:r>
    </w:p>
    <w:p w14:paraId="53C530A7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종종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DB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내용을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받어서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확인을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해야하는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경우가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있다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4EE85A66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csv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파일로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만들어서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바로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올리고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내려받고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있는데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...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필자가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여러번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해본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경험으로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한글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때문에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문자가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깨지고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,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간혹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안에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","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들어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있으면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다른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특수문자를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사용하여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구분을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정확하게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정제된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떨어진다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42E0CBD4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어차피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csv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파일도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변환해야할거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속도적인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측면에서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많이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차이가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안난다면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 Python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이용해서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이동시키는게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편하다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44F85683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061BB8E9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insert_test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함수를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1000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개정도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만들어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놓고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떨어진것을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확인해보자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1893"/>
        <w:gridCol w:w="162"/>
      </w:tblGrid>
      <w:tr w:rsidR="00F05F62" w:rsidRPr="00F05F62" w14:paraId="3378F455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91638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14A4750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0429997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4AF1CFA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39B8674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5</w:t>
            </w:r>
          </w:p>
          <w:p w14:paraId="725EE34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3D4349B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596F6FE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8</w:t>
            </w:r>
          </w:p>
          <w:p w14:paraId="2324F83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5C5417A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  <w:p w14:paraId="211C0CD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11</w:t>
            </w:r>
          </w:p>
          <w:p w14:paraId="4C24EC7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12</w:t>
            </w:r>
          </w:p>
          <w:p w14:paraId="3F908E1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13</w:t>
            </w:r>
          </w:p>
          <w:p w14:paraId="27A6C6D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lastRenderedPageBreak/>
              <w:t>14</w:t>
            </w:r>
          </w:p>
          <w:p w14:paraId="442612F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15</w:t>
            </w:r>
          </w:p>
          <w:p w14:paraId="03B1B1A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16</w:t>
            </w:r>
          </w:p>
          <w:p w14:paraId="52F8D7B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17</w:t>
            </w:r>
          </w:p>
          <w:p w14:paraId="2F7859F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18</w:t>
            </w:r>
          </w:p>
          <w:p w14:paraId="3720A52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19</w:t>
            </w:r>
          </w:p>
          <w:p w14:paraId="7A6BF6F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20</w:t>
            </w:r>
          </w:p>
          <w:p w14:paraId="1AEE7E5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21</w:t>
            </w:r>
          </w:p>
          <w:p w14:paraId="4A714EA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22</w:t>
            </w:r>
          </w:p>
          <w:p w14:paraId="77E268D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23</w:t>
            </w:r>
          </w:p>
          <w:p w14:paraId="43DC6DE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24</w:t>
            </w:r>
          </w:p>
          <w:p w14:paraId="7A70E52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25</w:t>
            </w:r>
          </w:p>
          <w:p w14:paraId="5813BF6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26</w:t>
            </w:r>
          </w:p>
          <w:p w14:paraId="08A332D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27</w:t>
            </w:r>
          </w:p>
          <w:p w14:paraId="77E1C96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28</w:t>
            </w:r>
          </w:p>
          <w:p w14:paraId="2BF76A5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29</w:t>
            </w:r>
          </w:p>
          <w:p w14:paraId="4DB6D52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30</w:t>
            </w:r>
          </w:p>
          <w:p w14:paraId="7A1B512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31</w:t>
            </w:r>
          </w:p>
          <w:p w14:paraId="0505B3F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32</w:t>
            </w:r>
          </w:p>
          <w:p w14:paraId="46D5E06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60D8DF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lastRenderedPageBreak/>
              <w:t>#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전체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Select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하여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엑셀파일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쓰기</w:t>
            </w:r>
          </w:p>
          <w:p w14:paraId="210BA3A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select_all_to_excel():</w:t>
            </w:r>
          </w:p>
          <w:p w14:paraId="5691371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1BFB8B3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1C19256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with conn.cursor() as curs:</w:t>
            </w:r>
          </w:p>
          <w:p w14:paraId="0BBCF1D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"select * from test"</w:t>
            </w:r>
          </w:p>
          <w:p w14:paraId="6A9727B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curs.execute(sql)</w:t>
            </w:r>
          </w:p>
          <w:p w14:paraId="43DA6F9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rs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curs.fetchall()</w:t>
            </w:r>
          </w:p>
          <w:p w14:paraId="2DF6E55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73C9285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wb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Workbook()</w:t>
            </w:r>
          </w:p>
          <w:p w14:paraId="071EC8B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ws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wb.active</w:t>
            </w:r>
          </w:p>
          <w:p w14:paraId="4305CB4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505507C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첫행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입력</w:t>
            </w:r>
          </w:p>
          <w:p w14:paraId="6917A5E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lastRenderedPageBreak/>
              <w:t>            ws.append((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이름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))</w:t>
            </w:r>
          </w:p>
          <w:p w14:paraId="4B451FA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35DC507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#DB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모든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데이터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엑셀로</w:t>
            </w:r>
          </w:p>
          <w:p w14:paraId="6007B64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for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row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in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rs:</w:t>
            </w:r>
          </w:p>
          <w:p w14:paraId="22E9965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    ws.append(row)</w:t>
            </w:r>
          </w:p>
          <w:p w14:paraId="763976C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158F5F3B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wb.save(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'/Users/Jamong/Desktop/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숫자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.xlsx'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38451C4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4E5B5C7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21F7E8D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wb.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3EABB01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5B8EEFC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15911FC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__name__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"__main__"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7B7BD1A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데이터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1000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개정도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넣기</w:t>
            </w:r>
          </w:p>
          <w:p w14:paraId="5826E9C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for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i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in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range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</w:t>
            </w:r>
            <w:r w:rsidRPr="00F05F62">
              <w:rPr>
                <w:rFonts w:ascii="Segoe UI" w:eastAsia="굴림" w:hAnsi="Segoe UI" w:cs="Segoe UI"/>
                <w:color w:val="C10AFF"/>
                <w:kern w:val="0"/>
                <w:sz w:val="24"/>
                <w:szCs w:val="24"/>
              </w:rPr>
              <w:t>1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</w:t>
            </w:r>
            <w:r w:rsidRPr="00F05F62">
              <w:rPr>
                <w:rFonts w:ascii="Segoe UI" w:eastAsia="굴림" w:hAnsi="Segoe UI" w:cs="Segoe UI"/>
                <w:color w:val="C10AFF"/>
                <w:kern w:val="0"/>
                <w:sz w:val="24"/>
                <w:szCs w:val="24"/>
              </w:rPr>
              <w:t>1000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):</w:t>
            </w:r>
          </w:p>
          <w:p w14:paraId="67E2752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test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Test(i, 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str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(i)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+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이름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75B4D2B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insert_test(test)</w:t>
            </w:r>
          </w:p>
          <w:p w14:paraId="3504EB9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</w:p>
          <w:p w14:paraId="18CE8E0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#DB -&gt; 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엑셀파일</w:t>
            </w:r>
          </w:p>
          <w:p w14:paraId="472B15F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select_all_to_excel()</w:t>
            </w:r>
          </w:p>
          <w:p w14:paraId="5AF61E0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EEC1F4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13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42423F4A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0282CEA1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6F3DBAA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000000"/>
          <w:spacing w:val="-6"/>
          <w:kern w:val="0"/>
          <w:sz w:val="28"/>
          <w:szCs w:val="28"/>
        </w:rPr>
        <w:t>-</w:t>
      </w:r>
      <w:r w:rsidRPr="00F05F62">
        <w:rPr>
          <w:rFonts w:ascii="Segoe UI" w:eastAsia="굴림" w:hAnsi="Segoe UI" w:cs="Segoe UI"/>
          <w:color w:val="000000"/>
          <w:spacing w:val="-6"/>
          <w:kern w:val="0"/>
          <w:sz w:val="28"/>
          <w:szCs w:val="28"/>
        </w:rPr>
        <w:t>결과</w:t>
      </w:r>
    </w:p>
    <w:p w14:paraId="2E2F3D91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정확이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이상없이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만들어진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것을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확인한다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6559AF6D" w14:textId="22980553" w:rsidR="00F05F62" w:rsidRPr="00F05F62" w:rsidRDefault="00F05F62" w:rsidP="00F05F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5F62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66E926E" wp14:editId="734B1600">
            <wp:extent cx="5731510" cy="4712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DAF0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27FB0A12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64BE290E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6E39FA17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413C35C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3DE8AD40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</w:pP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>엑셀파일</w:t>
      </w:r>
      <w:r w:rsidRPr="00F05F62">
        <w:rPr>
          <w:rFonts w:ascii="Segoe UI" w:eastAsia="굴림" w:hAnsi="Segoe UI" w:cs="Segoe UI"/>
          <w:b/>
          <w:bCs/>
          <w:color w:val="2E2E2E"/>
          <w:kern w:val="0"/>
          <w:sz w:val="27"/>
          <w:szCs w:val="27"/>
        </w:rPr>
        <w:t xml:space="preserve"> MySQL DB Insert</w:t>
      </w:r>
    </w:p>
    <w:p w14:paraId="224B376F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이번에는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반대로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MySQL DB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Insert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할거다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3A9A663B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열어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30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개의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데이터만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남기고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파일을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저장한다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5050B528" w14:textId="46C3A455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noProof/>
          <w:color w:val="323232"/>
          <w:spacing w:val="-6"/>
          <w:kern w:val="0"/>
          <w:sz w:val="28"/>
          <w:szCs w:val="28"/>
        </w:rPr>
        <w:lastRenderedPageBreak/>
        <w:drawing>
          <wp:inline distT="0" distB="0" distL="0" distR="0" wp14:anchorId="2AF45191" wp14:editId="2C72AF81">
            <wp:extent cx="5731510" cy="52901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A390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6E899198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2EA35C98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4C240E1B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1E3E0850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위에서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작성한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함수로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현재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DB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들어있는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모두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삭제한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후</w:t>
      </w:r>
    </w:p>
    <w:p w14:paraId="4CD1AB1F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파일을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DB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Insert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해보자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229E97BC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iter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이유는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엑셀파일의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첫번째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행을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빼고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반복문을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돌릴려고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사용했다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tbl>
      <w:tblPr>
        <w:tblW w:w="12516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1893"/>
        <w:gridCol w:w="162"/>
      </w:tblGrid>
      <w:tr w:rsidR="00F05F62" w:rsidRPr="00F05F62" w14:paraId="7B683B2F" w14:textId="77777777" w:rsidTr="00F05F62">
        <w:tc>
          <w:tcPr>
            <w:tcW w:w="0" w:type="auto"/>
            <w:tcBorders>
              <w:bottom w:val="single" w:sz="2" w:space="0" w:color="D3D3D3"/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2FC81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</w:t>
            </w:r>
          </w:p>
          <w:p w14:paraId="791CB89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</w:t>
            </w:r>
          </w:p>
          <w:p w14:paraId="5DE200D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3</w:t>
            </w:r>
          </w:p>
          <w:p w14:paraId="424855A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4</w:t>
            </w:r>
          </w:p>
          <w:p w14:paraId="6C0A13E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lastRenderedPageBreak/>
              <w:t>5</w:t>
            </w:r>
          </w:p>
          <w:p w14:paraId="59AA358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6</w:t>
            </w:r>
          </w:p>
          <w:p w14:paraId="71D5115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7</w:t>
            </w:r>
          </w:p>
          <w:p w14:paraId="16078D3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8</w:t>
            </w:r>
          </w:p>
          <w:p w14:paraId="3AC0BFC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9</w:t>
            </w:r>
          </w:p>
          <w:p w14:paraId="0F89545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10</w:t>
            </w:r>
          </w:p>
          <w:p w14:paraId="22753F6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11</w:t>
            </w:r>
          </w:p>
          <w:p w14:paraId="070F572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12</w:t>
            </w:r>
          </w:p>
          <w:p w14:paraId="728F0DC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13</w:t>
            </w:r>
          </w:p>
          <w:p w14:paraId="7510048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14</w:t>
            </w:r>
          </w:p>
          <w:p w14:paraId="028B61E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15</w:t>
            </w:r>
          </w:p>
          <w:p w14:paraId="3836A15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16</w:t>
            </w:r>
          </w:p>
          <w:p w14:paraId="22D7A38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17</w:t>
            </w:r>
          </w:p>
          <w:p w14:paraId="45AA441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18</w:t>
            </w:r>
          </w:p>
          <w:p w14:paraId="3004225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19</w:t>
            </w:r>
          </w:p>
          <w:p w14:paraId="29A55B1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20</w:t>
            </w:r>
          </w:p>
          <w:p w14:paraId="47A436C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21</w:t>
            </w:r>
          </w:p>
          <w:p w14:paraId="01D65DB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22</w:t>
            </w:r>
          </w:p>
          <w:p w14:paraId="17D50A4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23</w:t>
            </w:r>
          </w:p>
          <w:p w14:paraId="62F7D108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AAAAAA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81B1A3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lastRenderedPageBreak/>
              <w:t>#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엑셀파일</w:t>
            </w:r>
            <w:r w:rsidRPr="00F05F62">
              <w:rPr>
                <w:rFonts w:ascii="Segoe UI" w:eastAsia="굴림" w:hAnsi="Segoe UI" w:cs="Segoe UI"/>
                <w:color w:val="999999"/>
                <w:kern w:val="0"/>
                <w:sz w:val="24"/>
                <w:szCs w:val="24"/>
              </w:rPr>
              <w:t> DB Insert</w:t>
            </w:r>
          </w:p>
          <w:p w14:paraId="22C88E1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def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insert_excel_to_db():</w:t>
            </w:r>
          </w:p>
          <w:p w14:paraId="02FEC18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conn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pymysql.connect(host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'localhost'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user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'root'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password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비밀번호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db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'python'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 charset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'utf8'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)</w:t>
            </w:r>
          </w:p>
          <w:p w14:paraId="0251FC2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try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1E425369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lastRenderedPageBreak/>
              <w:t>        with conn.cursor() as curs:</w:t>
            </w:r>
          </w:p>
          <w:p w14:paraId="7186B050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sql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'insert into test values(%s, %s)'</w:t>
            </w:r>
          </w:p>
          <w:p w14:paraId="5726E91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0AC822B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wb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load_workbook(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'/Users/Jamong/Desktop/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숫자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.xlsx'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,data_only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True)</w:t>
            </w:r>
          </w:p>
          <w:p w14:paraId="3AE7C14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ws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wb[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'Sheet'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]</w:t>
            </w:r>
          </w:p>
          <w:p w14:paraId="67EDDC76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2B2F92C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iter_rows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iter(ws.rows)</w:t>
            </w:r>
          </w:p>
          <w:p w14:paraId="5B1DC19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next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(iter_rows)</w:t>
            </w:r>
          </w:p>
          <w:p w14:paraId="1F97AE25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for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row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in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iter_rows:</w:t>
            </w:r>
          </w:p>
          <w:p w14:paraId="19008C73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    curs.execute(sql, (row[</w:t>
            </w:r>
            <w:r w:rsidRPr="00F05F62">
              <w:rPr>
                <w:rFonts w:ascii="Segoe UI" w:eastAsia="굴림" w:hAnsi="Segoe UI" w:cs="Segoe UI"/>
                <w:color w:val="C10AFF"/>
                <w:kern w:val="0"/>
                <w:sz w:val="24"/>
                <w:szCs w:val="24"/>
              </w:rPr>
              <w:t>0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].value, row[</w:t>
            </w:r>
            <w:r w:rsidRPr="00F05F62">
              <w:rPr>
                <w:rFonts w:ascii="Segoe UI" w:eastAsia="굴림" w:hAnsi="Segoe UI" w:cs="Segoe UI"/>
                <w:color w:val="C10AFF"/>
                <w:kern w:val="0"/>
                <w:sz w:val="24"/>
                <w:szCs w:val="24"/>
              </w:rPr>
              <w:t>1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].value))</w:t>
            </w:r>
          </w:p>
          <w:p w14:paraId="4518C46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    conn.commit()</w:t>
            </w:r>
          </w:p>
          <w:p w14:paraId="6234BA0D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finally:</w:t>
            </w:r>
          </w:p>
          <w:p w14:paraId="1BD27BDC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conn.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74E6796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    wb.</w:t>
            </w:r>
            <w:r w:rsidRPr="00F05F62">
              <w:rPr>
                <w:rFonts w:ascii="Segoe UI" w:eastAsia="굴림" w:hAnsi="Segoe UI" w:cs="Segoe UI"/>
                <w:color w:val="4BE6FA"/>
                <w:kern w:val="0"/>
                <w:sz w:val="24"/>
                <w:szCs w:val="24"/>
              </w:rPr>
              <w:t>close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()</w:t>
            </w:r>
          </w:p>
          <w:p w14:paraId="48CCD72F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756813B1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</w:p>
          <w:p w14:paraId="34C8638A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if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__name__ </w:t>
            </w:r>
            <w:r w:rsidRPr="00F05F62">
              <w:rPr>
                <w:rFonts w:ascii="Segoe UI" w:eastAsia="굴림" w:hAnsi="Segoe UI" w:cs="Segoe UI"/>
                <w:color w:val="FF3399"/>
                <w:kern w:val="0"/>
                <w:sz w:val="24"/>
                <w:szCs w:val="24"/>
              </w:rPr>
              <w:t>==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</w:t>
            </w:r>
            <w:r w:rsidRPr="00F05F62">
              <w:rPr>
                <w:rFonts w:ascii="Segoe UI" w:eastAsia="굴림" w:hAnsi="Segoe UI" w:cs="Segoe UI"/>
                <w:color w:val="FFD500"/>
                <w:kern w:val="0"/>
                <w:sz w:val="24"/>
                <w:szCs w:val="24"/>
              </w:rPr>
              <w:t>"__main__"</w:t>
            </w: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:</w:t>
            </w:r>
          </w:p>
          <w:p w14:paraId="069F70E4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delete_all()</w:t>
            </w:r>
          </w:p>
          <w:p w14:paraId="2DBA8072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insert_excel_to_db()</w:t>
            </w:r>
          </w:p>
          <w:p w14:paraId="66DE4FE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</w:pPr>
            <w:r w:rsidRPr="00F05F62">
              <w:rPr>
                <w:rFonts w:ascii="Segoe UI" w:eastAsia="굴림" w:hAnsi="Segoe UI" w:cs="Segoe UI"/>
                <w:color w:val="F0F0F0"/>
                <w:kern w:val="0"/>
                <w:sz w:val="24"/>
                <w:szCs w:val="24"/>
              </w:rPr>
              <w:t>    select_all()</w:t>
            </w:r>
          </w:p>
          <w:p w14:paraId="79AD5857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i/>
                <w:i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2" w:space="0" w:color="D3D3D3"/>
              <w:right w:val="single" w:sz="2" w:space="0" w:color="D3D3D3"/>
            </w:tcBorders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A22FD9E" w14:textId="77777777" w:rsidR="00F05F62" w:rsidRPr="00F05F62" w:rsidRDefault="00F05F62" w:rsidP="00F05F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kern w:val="0"/>
                <w:sz w:val="24"/>
                <w:szCs w:val="24"/>
              </w:rPr>
            </w:pPr>
            <w:hyperlink r:id="rId16" w:anchor="e" w:tgtFrame="_blank" w:history="1">
              <w:r w:rsidRPr="00F05F62">
                <w:rPr>
                  <w:rFonts w:ascii="Segoe UI" w:eastAsia="굴림" w:hAnsi="Segoe UI" w:cs="Segoe UI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14:paraId="68B38164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4977DB54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000000"/>
          <w:spacing w:val="-6"/>
          <w:kern w:val="0"/>
          <w:sz w:val="28"/>
          <w:szCs w:val="28"/>
        </w:rPr>
        <w:t>-</w:t>
      </w:r>
      <w:r w:rsidRPr="00F05F62">
        <w:rPr>
          <w:rFonts w:ascii="Segoe UI" w:eastAsia="굴림" w:hAnsi="Segoe UI" w:cs="Segoe UI"/>
          <w:color w:val="000000"/>
          <w:spacing w:val="-6"/>
          <w:kern w:val="0"/>
          <w:sz w:val="28"/>
          <w:szCs w:val="28"/>
        </w:rPr>
        <w:t>결과</w:t>
      </w:r>
    </w:p>
    <w:p w14:paraId="162604FA" w14:textId="22F2DE1B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noProof/>
          <w:color w:val="323232"/>
          <w:spacing w:val="-6"/>
          <w:kern w:val="0"/>
          <w:sz w:val="28"/>
          <w:szCs w:val="28"/>
        </w:rPr>
        <w:lastRenderedPageBreak/>
        <w:drawing>
          <wp:inline distT="0" distB="0" distL="0" distR="0" wp14:anchorId="79E9FCB7" wp14:editId="725E33B7">
            <wp:extent cx="5731510" cy="46539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AE08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</w:p>
    <w:p w14:paraId="61B6401F" w14:textId="77777777" w:rsidR="00F05F62" w:rsidRPr="00F05F62" w:rsidRDefault="00F05F62" w:rsidP="00F05F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</w:pP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select_all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함수를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이용해서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현재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  DB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의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목록을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Select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해보니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작성한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엑셀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데이터가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이상없이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Insert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된것을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 xml:space="preserve"> 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확인했다</w:t>
      </w:r>
      <w:r w:rsidRPr="00F05F62">
        <w:rPr>
          <w:rFonts w:ascii="Segoe UI" w:eastAsia="굴림" w:hAnsi="Segoe UI" w:cs="Segoe UI"/>
          <w:color w:val="323232"/>
          <w:spacing w:val="-6"/>
          <w:kern w:val="0"/>
          <w:sz w:val="28"/>
          <w:szCs w:val="28"/>
        </w:rPr>
        <w:t>.</w:t>
      </w:r>
    </w:p>
    <w:p w14:paraId="61970882" w14:textId="77777777" w:rsidR="00407381" w:rsidRDefault="00407381"/>
    <w:sectPr w:rsidR="00407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62"/>
    <w:rsid w:val="00407381"/>
    <w:rsid w:val="00F0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B89F"/>
  <w15:chartTrackingRefBased/>
  <w15:docId w15:val="{8123B70C-ACCA-4E9A-B200-C42BBDAE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05F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05F6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5F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5F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004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44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61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8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41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6605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998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colorscripter.com/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colorscripter.com/inf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olorscripter.com/info" TargetMode="Externa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1</cp:revision>
  <dcterms:created xsi:type="dcterms:W3CDTF">2021-03-23T05:11:00Z</dcterms:created>
  <dcterms:modified xsi:type="dcterms:W3CDTF">2021-03-23T05:12:00Z</dcterms:modified>
</cp:coreProperties>
</file>