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3E2E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EC3E2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C3E2E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EC3E2E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EC3E2E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C3E2E" w:rsidRDefault="00EC3E2E">
      <w:pPr>
        <w:spacing w:before="240" w:after="240"/>
        <w:rPr>
          <w:b/>
        </w:rPr>
      </w:pPr>
    </w:p>
    <w:p w14:paraId="00000007" w14:textId="77777777" w:rsidR="00EC3E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C3E2E" w:rsidRDefault="00EC3E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C3E2E" w:rsidRDefault="00EC3E2E">
      <w:pPr>
        <w:spacing w:before="240"/>
      </w:pPr>
    </w:p>
    <w:p w14:paraId="0000000A" w14:textId="77777777" w:rsidR="00EC3E2E" w:rsidRDefault="00EC3E2E">
      <w:pPr>
        <w:spacing w:before="240"/>
      </w:pPr>
    </w:p>
    <w:p w14:paraId="0000000B" w14:textId="77777777" w:rsidR="00EC3E2E" w:rsidRDefault="00EC3E2E">
      <w:pPr>
        <w:spacing w:before="240" w:after="240"/>
        <w:rPr>
          <w:b/>
        </w:rPr>
      </w:pPr>
    </w:p>
    <w:p w14:paraId="0000000C" w14:textId="77777777" w:rsidR="00EC3E2E" w:rsidRDefault="00EC3E2E">
      <w:pPr>
        <w:spacing w:before="240" w:after="240"/>
        <w:rPr>
          <w:b/>
        </w:rPr>
      </w:pPr>
    </w:p>
    <w:p w14:paraId="0000000D" w14:textId="77777777" w:rsidR="00EC3E2E" w:rsidRDefault="00EC3E2E">
      <w:pPr>
        <w:spacing w:before="240" w:after="240"/>
        <w:rPr>
          <w:b/>
        </w:rPr>
      </w:pPr>
    </w:p>
    <w:p w14:paraId="0000000E" w14:textId="77777777" w:rsidR="00EC3E2E" w:rsidRDefault="00EC3E2E">
      <w:pPr>
        <w:spacing w:before="240" w:after="240"/>
        <w:rPr>
          <w:b/>
        </w:rPr>
      </w:pPr>
    </w:p>
    <w:p w14:paraId="0000000F" w14:textId="77777777" w:rsidR="00EC3E2E" w:rsidRDefault="00EC3E2E">
      <w:pPr>
        <w:spacing w:before="240" w:after="240"/>
        <w:rPr>
          <w:b/>
        </w:rPr>
      </w:pPr>
    </w:p>
    <w:p w14:paraId="00000010" w14:textId="77777777" w:rsidR="00EC3E2E" w:rsidRDefault="00EC3E2E">
      <w:pPr>
        <w:spacing w:before="240"/>
      </w:pPr>
    </w:p>
    <w:p w14:paraId="00000011" w14:textId="77777777" w:rsidR="00EC3E2E" w:rsidRDefault="00EC3E2E">
      <w:pPr>
        <w:spacing w:before="240"/>
      </w:pPr>
    </w:p>
    <w:p w14:paraId="00000012" w14:textId="77777777" w:rsidR="00EC3E2E" w:rsidRDefault="00EC3E2E">
      <w:pPr>
        <w:spacing w:before="240"/>
      </w:pPr>
    </w:p>
    <w:p w14:paraId="00000013" w14:textId="77777777" w:rsidR="00EC3E2E" w:rsidRDefault="00EC3E2E">
      <w:pPr>
        <w:spacing w:before="240"/>
      </w:pPr>
    </w:p>
    <w:p w14:paraId="00000014" w14:textId="77777777" w:rsidR="00EC3E2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C3E2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C3E2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C3E2E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1A079099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Python, </w:t>
      </w:r>
      <w:proofErr w:type="gramStart"/>
      <w:r>
        <w:t>We</w:t>
      </w:r>
      <w:proofErr w:type="gramEnd"/>
      <w:r>
        <w:t xml:space="preserve"> are using Python 3</w:t>
      </w:r>
    </w:p>
    <w:p w14:paraId="0000001C" w14:textId="77777777" w:rsidR="00EC3E2E" w:rsidRDefault="00EC3E2E">
      <w:pPr>
        <w:spacing w:before="240" w:after="240"/>
        <w:rPr>
          <w:b/>
        </w:rPr>
      </w:pPr>
    </w:p>
    <w:p w14:paraId="0000001D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EC3E2E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3BC5457D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then gives </w:t>
      </w:r>
      <w:r w:rsidRPr="005B4765">
        <w:rPr>
          <w:i/>
          <w:iCs/>
        </w:rPr>
        <w:t>Output</w:t>
      </w:r>
      <w:r>
        <w:t>.</w:t>
      </w:r>
    </w:p>
    <w:p w14:paraId="00000022" w14:textId="77777777" w:rsidR="00EC3E2E" w:rsidRDefault="00EC3E2E">
      <w:pPr>
        <w:spacing w:before="240" w:after="240"/>
        <w:rPr>
          <w:b/>
        </w:rPr>
      </w:pPr>
    </w:p>
    <w:p w14:paraId="00000023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EC3E2E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3AD5EBD6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1GL</w:t>
      </w:r>
    </w:p>
    <w:p w14:paraId="00000028" w14:textId="77777777" w:rsidR="00EC3E2E" w:rsidRDefault="00EC3E2E">
      <w:pPr>
        <w:rPr>
          <w:i/>
        </w:rPr>
      </w:pPr>
    </w:p>
    <w:p w14:paraId="00000029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EC3E2E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EC3E2E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EC3E2E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EC3E2E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EC3E2E" w:rsidRDefault="00000000">
      <w:pPr>
        <w:numPr>
          <w:ilvl w:val="0"/>
          <w:numId w:val="1"/>
        </w:numPr>
      </w:pPr>
      <w:r>
        <w:t>R</w:t>
      </w:r>
    </w:p>
    <w:p w14:paraId="0000002F" w14:textId="77777777" w:rsidR="00EC3E2E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1FCDF252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EC3E2E" w:rsidRDefault="00EC3E2E">
      <w:pPr>
        <w:rPr>
          <w:i/>
        </w:rPr>
      </w:pPr>
    </w:p>
    <w:p w14:paraId="00000034" w14:textId="77777777" w:rsidR="00EC3E2E" w:rsidRDefault="00EC3E2E">
      <w:pPr>
        <w:rPr>
          <w:b/>
        </w:rPr>
      </w:pPr>
    </w:p>
    <w:p w14:paraId="00000035" w14:textId="77777777" w:rsidR="00EC3E2E" w:rsidRDefault="00EC3E2E">
      <w:pPr>
        <w:rPr>
          <w:b/>
        </w:rPr>
      </w:pPr>
    </w:p>
    <w:p w14:paraId="00000036" w14:textId="77777777" w:rsidR="00EC3E2E" w:rsidRDefault="00EC3E2E">
      <w:pPr>
        <w:rPr>
          <w:b/>
        </w:rPr>
      </w:pPr>
    </w:p>
    <w:p w14:paraId="00000037" w14:textId="77777777" w:rsidR="00EC3E2E" w:rsidRDefault="00000000">
      <w:r>
        <w:rPr>
          <w:b/>
        </w:rPr>
        <w:t>_________________________________________________________________________</w:t>
      </w:r>
    </w:p>
    <w:p w14:paraId="00000038" w14:textId="77777777" w:rsidR="00EC3E2E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2A01BD75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 needs to have and detailed and deep knowledge about hardware and software along with being completely familiar with the process of execution.</w:t>
      </w:r>
    </w:p>
    <w:p w14:paraId="0000003C" w14:textId="77777777" w:rsidR="00EC3E2E" w:rsidRDefault="00EC3E2E">
      <w:pPr>
        <w:spacing w:before="240" w:after="240"/>
        <w:rPr>
          <w:b/>
        </w:rPr>
      </w:pPr>
    </w:p>
    <w:p w14:paraId="0000003D" w14:textId="77777777" w:rsidR="00EC3E2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EC3E2E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5B4893C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3GL</w:t>
      </w:r>
    </w:p>
    <w:p w14:paraId="00000042" w14:textId="77777777" w:rsidR="00EC3E2E" w:rsidRDefault="00EC3E2E">
      <w:pPr>
        <w:rPr>
          <w:i/>
        </w:rPr>
      </w:pPr>
    </w:p>
    <w:p w14:paraId="00000043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EC3E2E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6B1DEA5B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compile and convert high level language to machine level language for the execution of the complied code.</w:t>
      </w:r>
    </w:p>
    <w:p w14:paraId="00000048" w14:textId="77777777" w:rsidR="00EC3E2E" w:rsidRDefault="00EC3E2E">
      <w:pPr>
        <w:spacing w:before="240" w:after="240"/>
      </w:pPr>
    </w:p>
    <w:p w14:paraId="00000049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C3E2E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191238E8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Read-Eval-Print Loop </w:t>
      </w:r>
    </w:p>
    <w:p w14:paraId="0000004E" w14:textId="77777777" w:rsidR="00EC3E2E" w:rsidRDefault="00EC3E2E">
      <w:pPr>
        <w:spacing w:before="240" w:after="240"/>
      </w:pPr>
    </w:p>
    <w:p w14:paraId="0000004F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EC3E2E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37497B76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  <w:r>
        <w:t xml:space="preserve"> it is not true.</w:t>
      </w:r>
    </w:p>
    <w:p w14:paraId="00000054" w14:textId="77777777" w:rsidR="00EC3E2E" w:rsidRDefault="00EC3E2E"/>
    <w:p w14:paraId="00000055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EC3E2E" w:rsidRDefault="00000000">
      <w:pPr>
        <w:spacing w:before="240" w:after="240"/>
      </w:pPr>
      <w:r>
        <w:t>What does the term IDE stand for?</w:t>
      </w:r>
    </w:p>
    <w:p w14:paraId="00000057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7F9CA3EB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Integrated Development Environment </w:t>
      </w:r>
    </w:p>
    <w:p w14:paraId="0000005A" w14:textId="77777777" w:rsidR="00EC3E2E" w:rsidRDefault="00EC3E2E">
      <w:pPr>
        <w:spacing w:before="240" w:after="240"/>
        <w:rPr>
          <w:b/>
        </w:rPr>
      </w:pPr>
    </w:p>
    <w:p w14:paraId="0000005B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EC3E2E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638EFD69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Code libraries contains pre-written code that can help programmer to code in short period of time without writing code from the beginning and can import the library as per convenience.</w:t>
      </w:r>
    </w:p>
    <w:p w14:paraId="00000060" w14:textId="77777777" w:rsidR="00EC3E2E" w:rsidRDefault="00EC3E2E">
      <w:pPr>
        <w:spacing w:before="240" w:after="240"/>
        <w:rPr>
          <w:b/>
        </w:rPr>
      </w:pPr>
    </w:p>
    <w:p w14:paraId="00000061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EC3E2E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6BA6D090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(Data Manipulation)</w:t>
      </w:r>
    </w:p>
    <w:p w14:paraId="799C0245" w14:textId="0C4B1BE1" w:rsidR="005B4765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R(</w:t>
      </w:r>
      <w:proofErr w:type="gramEnd"/>
      <w:r>
        <w:t>Statistics and Data-Science)</w:t>
      </w:r>
    </w:p>
    <w:p w14:paraId="00000065" w14:textId="0733A6B4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SPSS (Statistics Analysis)</w:t>
      </w:r>
    </w:p>
    <w:p w14:paraId="00000066" w14:textId="77777777" w:rsidR="00EC3E2E" w:rsidRDefault="00EC3E2E">
      <w:pPr>
        <w:spacing w:before="240" w:after="240"/>
      </w:pPr>
    </w:p>
    <w:p w14:paraId="00000067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EC3E2E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EC3E2E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3439C022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 is an operator</w:t>
      </w:r>
    </w:p>
    <w:p w14:paraId="0000006D" w14:textId="77777777" w:rsidR="00EC3E2E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268CA933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operands</w:t>
      </w:r>
    </w:p>
    <w:p w14:paraId="00000071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EC3E2E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2284C17B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Multiplication </w:t>
      </w:r>
    </w:p>
    <w:p w14:paraId="00000076" w14:textId="77777777" w:rsidR="00EC3E2E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3097DA63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</w:t>
      </w:r>
    </w:p>
    <w:p w14:paraId="0000007A" w14:textId="77777777" w:rsidR="00EC3E2E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53A4BF60" w:rsidR="00EC3E2E" w:rsidRDefault="005B47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</w:t>
      </w:r>
    </w:p>
    <w:p w14:paraId="0000007E" w14:textId="77777777" w:rsidR="00EC3E2E" w:rsidRDefault="00EC3E2E">
      <w:pPr>
        <w:spacing w:before="240" w:after="240"/>
      </w:pPr>
    </w:p>
    <w:p w14:paraId="0000007F" w14:textId="77777777" w:rsidR="00EC3E2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0" w14:textId="77777777" w:rsidR="00EC3E2E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EC3E2E" w:rsidRDefault="00EC3E2E"/>
    <w:p w14:paraId="00000082" w14:textId="77777777" w:rsidR="00EC3E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5" w14:textId="096D2144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EC3E2E" w:rsidRDefault="00EC3E2E"/>
    <w:p w14:paraId="00000087" w14:textId="77777777" w:rsidR="00EC3E2E" w:rsidRDefault="00EC3E2E"/>
    <w:p w14:paraId="00000088" w14:textId="77777777" w:rsidR="00EC3E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EC3E2E" w:rsidRDefault="00EC3E2E"/>
    <w:p w14:paraId="0000008A" w14:textId="77777777" w:rsidR="00EC3E2E" w:rsidRDefault="00000000">
      <w:pPr>
        <w:rPr>
          <w:i/>
        </w:rPr>
      </w:pPr>
      <w:r>
        <w:rPr>
          <w:i/>
        </w:rPr>
        <w:t>Answer:</w:t>
      </w:r>
    </w:p>
    <w:p w14:paraId="0000008C" w14:textId="706824C1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EC3E2E" w:rsidRDefault="00EC3E2E"/>
    <w:p w14:paraId="0000008E" w14:textId="77777777" w:rsidR="00EC3E2E" w:rsidRDefault="00EC3E2E"/>
    <w:p w14:paraId="0000008F" w14:textId="77777777" w:rsidR="00EC3E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EC3E2E" w:rsidRDefault="00EC3E2E"/>
    <w:p w14:paraId="00000091" w14:textId="77777777" w:rsidR="00EC3E2E" w:rsidRDefault="00000000">
      <w:pPr>
        <w:rPr>
          <w:i/>
        </w:rPr>
      </w:pPr>
      <w:r>
        <w:rPr>
          <w:i/>
        </w:rPr>
        <w:t>Answer:</w:t>
      </w:r>
    </w:p>
    <w:p w14:paraId="00000093" w14:textId="2F1C1E8F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BC4AE30" w14:textId="77777777" w:rsidR="00C73061" w:rsidRDefault="00C73061">
      <w:pPr>
        <w:rPr>
          <w:rFonts w:ascii="Courier New" w:eastAsia="Courier New" w:hAnsi="Courier New" w:cs="Courier New"/>
        </w:rPr>
      </w:pPr>
    </w:p>
    <w:p w14:paraId="00000094" w14:textId="64CD1C54" w:rsidR="00EC3E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4EFDF14D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EC3E2E" w:rsidRDefault="00EC3E2E"/>
    <w:p w14:paraId="00000099" w14:textId="77777777" w:rsidR="00EC3E2E" w:rsidRDefault="00EC3E2E"/>
    <w:p w14:paraId="0000009A" w14:textId="77777777" w:rsidR="00EC3E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D" w14:textId="14AA4377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EC3E2E" w:rsidRDefault="00EC3E2E"/>
    <w:p w14:paraId="0000009F" w14:textId="77777777" w:rsidR="00EC3E2E" w:rsidRDefault="00EC3E2E"/>
    <w:p w14:paraId="000000A0" w14:textId="77777777" w:rsidR="00EC3E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EC3E2E" w:rsidRDefault="00EC3E2E"/>
    <w:p w14:paraId="000000A2" w14:textId="77777777" w:rsidR="00EC3E2E" w:rsidRDefault="00000000">
      <w:pPr>
        <w:rPr>
          <w:i/>
        </w:rPr>
      </w:pPr>
      <w:r>
        <w:rPr>
          <w:i/>
        </w:rPr>
        <w:t>Answer:</w:t>
      </w:r>
    </w:p>
    <w:p w14:paraId="000000A4" w14:textId="0DDCCF88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EC3E2E" w:rsidRDefault="00EC3E2E">
      <w:pPr>
        <w:rPr>
          <w:i/>
        </w:rPr>
      </w:pPr>
    </w:p>
    <w:p w14:paraId="000000A6" w14:textId="77777777" w:rsidR="00EC3E2E" w:rsidRDefault="00EC3E2E"/>
    <w:p w14:paraId="000000A7" w14:textId="77777777" w:rsidR="00EC3E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EC3E2E" w:rsidRDefault="00EC3E2E"/>
    <w:p w14:paraId="000000A9" w14:textId="77777777" w:rsidR="00EC3E2E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5FC46A8D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EC3E2E" w:rsidRDefault="00EC3E2E"/>
    <w:p w14:paraId="000000AD" w14:textId="77777777" w:rsidR="00EC3E2E" w:rsidRDefault="00EC3E2E"/>
    <w:p w14:paraId="000000AE" w14:textId="77777777" w:rsidR="00EC3E2E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1" w14:textId="4C35E8DB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EC3E2E" w:rsidRDefault="00EC3E2E">
      <w:pPr>
        <w:spacing w:before="240" w:after="240"/>
        <w:rPr>
          <w:b/>
        </w:rPr>
      </w:pPr>
    </w:p>
    <w:p w14:paraId="000000B3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EC3E2E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7A948C5E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EC3E2E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C" w14:textId="7EF2F6EF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EC3E2E" w:rsidRDefault="00EC3E2E">
      <w:pPr>
        <w:spacing w:before="240" w:after="240"/>
      </w:pPr>
    </w:p>
    <w:p w14:paraId="000000BE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EC3E2E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2" w14:textId="1B472E32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; Division by zero</w:t>
      </w:r>
    </w:p>
    <w:p w14:paraId="000000C3" w14:textId="77777777" w:rsidR="00EC3E2E" w:rsidRDefault="00EC3E2E">
      <w:pPr>
        <w:spacing w:before="240" w:after="240"/>
      </w:pPr>
    </w:p>
    <w:p w14:paraId="000000C4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EC3E2E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1D3767D8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9" w14:textId="77777777" w:rsidR="00EC3E2E" w:rsidRDefault="00EC3E2E">
      <w:pPr>
        <w:spacing w:before="240" w:after="240"/>
        <w:rPr>
          <w:b/>
        </w:rPr>
      </w:pPr>
    </w:p>
    <w:p w14:paraId="000000CA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EC3E2E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EC3E2E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E" w14:textId="45D702EB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</w:t>
      </w:r>
    </w:p>
    <w:p w14:paraId="000000CF" w14:textId="77777777" w:rsidR="00EC3E2E" w:rsidRDefault="00EC3E2E">
      <w:pPr>
        <w:spacing w:before="240" w:after="240"/>
        <w:rPr>
          <w:b/>
        </w:rPr>
      </w:pPr>
    </w:p>
    <w:p w14:paraId="000000D0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EC3E2E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EC3E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6BFFFB1" w:rsidR="00EC3E2E" w:rsidRDefault="00C730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5" w14:textId="77777777" w:rsidR="00EC3E2E" w:rsidRDefault="00EC3E2E">
      <w:pPr>
        <w:rPr>
          <w:i/>
        </w:rPr>
      </w:pPr>
    </w:p>
    <w:p w14:paraId="000000D6" w14:textId="77777777" w:rsidR="00EC3E2E" w:rsidRDefault="00EC3E2E">
      <w:pPr>
        <w:spacing w:before="240" w:after="240"/>
        <w:rPr>
          <w:b/>
        </w:rPr>
      </w:pPr>
    </w:p>
    <w:p w14:paraId="000000D7" w14:textId="77777777" w:rsidR="00EC3E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EC3E2E" w:rsidRDefault="00EC3E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EC3E2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EC3E2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EC3E2E" w:rsidRDefault="00EC3E2E"/>
    <w:p w14:paraId="000000DC" w14:textId="77777777" w:rsidR="00EC3E2E" w:rsidRDefault="00EC3E2E"/>
    <w:sectPr w:rsidR="00EC3E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58EF"/>
    <w:multiLevelType w:val="multilevel"/>
    <w:tmpl w:val="20DCF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131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E2E"/>
    <w:rsid w:val="005B4765"/>
    <w:rsid w:val="00C73061"/>
    <w:rsid w:val="00EC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2C0D"/>
  <w15:docId w15:val="{28B00DC0-CA6D-4789-8FF1-2647F16E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Agarwal</cp:lastModifiedBy>
  <cp:revision>2</cp:revision>
  <dcterms:created xsi:type="dcterms:W3CDTF">2022-10-10T12:45:00Z</dcterms:created>
  <dcterms:modified xsi:type="dcterms:W3CDTF">2022-10-10T12:58:00Z</dcterms:modified>
</cp:coreProperties>
</file>