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2B61C" w14:textId="77777777" w:rsidR="00984E9B" w:rsidRPr="00984E9B" w:rsidRDefault="00984E9B" w:rsidP="00984E9B">
      <w:pPr>
        <w:rPr>
          <w:b/>
          <w:bCs/>
        </w:rPr>
      </w:pPr>
      <w:r w:rsidRPr="00984E9B">
        <w:rPr>
          <w:b/>
          <w:bCs/>
        </w:rPr>
        <w:t>Experience Report – Object Detection Assignment</w:t>
      </w:r>
    </w:p>
    <w:p w14:paraId="4BD6422D" w14:textId="77777777" w:rsidR="00180EE3" w:rsidRDefault="00180EE3"/>
    <w:p w14:paraId="5FFAD112" w14:textId="77777777" w:rsidR="00984E9B" w:rsidRPr="00984E9B" w:rsidRDefault="00984E9B" w:rsidP="00984E9B">
      <w:pPr>
        <w:rPr>
          <w:b/>
          <w:bCs/>
        </w:rPr>
      </w:pPr>
      <w:r w:rsidRPr="00984E9B">
        <w:rPr>
          <w:b/>
          <w:bCs/>
        </w:rPr>
        <w:t>Challenges I Faced</w:t>
      </w:r>
    </w:p>
    <w:p w14:paraId="34339182" w14:textId="77777777" w:rsidR="00984E9B" w:rsidRPr="00984E9B" w:rsidRDefault="00984E9B" w:rsidP="00984E9B">
      <w:pPr>
        <w:numPr>
          <w:ilvl w:val="0"/>
          <w:numId w:val="6"/>
        </w:numPr>
      </w:pPr>
      <w:r w:rsidRPr="00984E9B">
        <w:t xml:space="preserve">Integrating SSD with a custom </w:t>
      </w:r>
      <w:proofErr w:type="spellStart"/>
      <w:r w:rsidRPr="00984E9B">
        <w:t>ResNet</w:t>
      </w:r>
      <w:proofErr w:type="spellEnd"/>
      <w:r w:rsidRPr="00984E9B">
        <w:t xml:space="preserve"> backbone required adjusting feature map sizes.</w:t>
      </w:r>
    </w:p>
    <w:p w14:paraId="3961E645" w14:textId="77777777" w:rsidR="00984E9B" w:rsidRPr="00984E9B" w:rsidRDefault="00984E9B" w:rsidP="00984E9B">
      <w:pPr>
        <w:numPr>
          <w:ilvl w:val="0"/>
          <w:numId w:val="6"/>
        </w:numPr>
      </w:pPr>
      <w:r w:rsidRPr="00984E9B">
        <w:t>Getting Pascal VOC labels in the right format for training took time.</w:t>
      </w:r>
    </w:p>
    <w:p w14:paraId="7BCBA7D3" w14:textId="77777777" w:rsidR="00984E9B" w:rsidRPr="00984E9B" w:rsidRDefault="00984E9B" w:rsidP="00984E9B">
      <w:pPr>
        <w:rPr>
          <w:b/>
          <w:bCs/>
        </w:rPr>
      </w:pPr>
      <w:r w:rsidRPr="00984E9B">
        <w:rPr>
          <w:b/>
          <w:bCs/>
        </w:rPr>
        <w:t>How I Used AI Tools</w:t>
      </w:r>
    </w:p>
    <w:p w14:paraId="4EF243C9" w14:textId="77777777" w:rsidR="00984E9B" w:rsidRPr="00984E9B" w:rsidRDefault="00984E9B" w:rsidP="00984E9B">
      <w:pPr>
        <w:numPr>
          <w:ilvl w:val="0"/>
          <w:numId w:val="7"/>
        </w:numPr>
      </w:pPr>
      <w:r w:rsidRPr="00984E9B">
        <w:t>I used ChatGPT and Stack Overflow to understand how SSD layers are structured.</w:t>
      </w:r>
    </w:p>
    <w:p w14:paraId="3F1F52DB" w14:textId="77777777" w:rsidR="00984E9B" w:rsidRPr="00984E9B" w:rsidRDefault="00984E9B" w:rsidP="00984E9B">
      <w:pPr>
        <w:numPr>
          <w:ilvl w:val="0"/>
          <w:numId w:val="7"/>
        </w:numPr>
      </w:pPr>
      <w:r w:rsidRPr="00984E9B">
        <w:t xml:space="preserve">AI tools helped me debug </w:t>
      </w:r>
      <w:proofErr w:type="spellStart"/>
      <w:r w:rsidRPr="00984E9B">
        <w:t>PyTorch</w:t>
      </w:r>
      <w:proofErr w:type="spellEnd"/>
      <w:r w:rsidRPr="00984E9B">
        <w:t xml:space="preserve"> dimension mismatches faster.</w:t>
      </w:r>
    </w:p>
    <w:p w14:paraId="2FBA776C" w14:textId="77777777" w:rsidR="00984E9B" w:rsidRPr="00984E9B" w:rsidRDefault="00984E9B" w:rsidP="00984E9B">
      <w:pPr>
        <w:rPr>
          <w:b/>
          <w:bCs/>
        </w:rPr>
      </w:pPr>
      <w:r w:rsidRPr="00984E9B">
        <w:rPr>
          <w:b/>
          <w:bCs/>
        </w:rPr>
        <w:t>What I Learned</w:t>
      </w:r>
    </w:p>
    <w:p w14:paraId="1F84383D" w14:textId="77777777" w:rsidR="00984E9B" w:rsidRPr="00984E9B" w:rsidRDefault="00984E9B" w:rsidP="00984E9B">
      <w:pPr>
        <w:numPr>
          <w:ilvl w:val="0"/>
          <w:numId w:val="8"/>
        </w:numPr>
      </w:pPr>
      <w:r w:rsidRPr="00984E9B">
        <w:t>How SSD works internally: anchor generation, classification and localization heads.</w:t>
      </w:r>
    </w:p>
    <w:p w14:paraId="2E6E3302" w14:textId="77777777" w:rsidR="00984E9B" w:rsidRPr="00984E9B" w:rsidRDefault="00984E9B" w:rsidP="00984E9B">
      <w:pPr>
        <w:numPr>
          <w:ilvl w:val="0"/>
          <w:numId w:val="8"/>
        </w:numPr>
      </w:pPr>
      <w:r w:rsidRPr="00984E9B">
        <w:t>Importance of balanced dataset and loss debugging.</w:t>
      </w:r>
    </w:p>
    <w:p w14:paraId="54A7AC11" w14:textId="77777777" w:rsidR="00984E9B" w:rsidRPr="00984E9B" w:rsidRDefault="00984E9B" w:rsidP="00984E9B">
      <w:pPr>
        <w:rPr>
          <w:b/>
          <w:bCs/>
        </w:rPr>
      </w:pPr>
      <w:r w:rsidRPr="00984E9B">
        <w:rPr>
          <w:b/>
          <w:bCs/>
        </w:rPr>
        <w:t>What Surprised Me</w:t>
      </w:r>
    </w:p>
    <w:p w14:paraId="3F80E7EF" w14:textId="77777777" w:rsidR="00984E9B" w:rsidRPr="00984E9B" w:rsidRDefault="00984E9B" w:rsidP="00984E9B">
      <w:pPr>
        <w:numPr>
          <w:ilvl w:val="0"/>
          <w:numId w:val="9"/>
        </w:numPr>
      </w:pPr>
      <w:r w:rsidRPr="00984E9B">
        <w:t>Even pretrained backbones need a lot of tweaking when added to new heads.</w:t>
      </w:r>
    </w:p>
    <w:p w14:paraId="4F4E9AE8" w14:textId="77777777" w:rsidR="00984E9B" w:rsidRPr="00984E9B" w:rsidRDefault="00984E9B" w:rsidP="00984E9B">
      <w:pPr>
        <w:numPr>
          <w:ilvl w:val="0"/>
          <w:numId w:val="9"/>
        </w:numPr>
      </w:pPr>
      <w:r w:rsidRPr="00984E9B">
        <w:t xml:space="preserve">Getting decent </w:t>
      </w:r>
      <w:proofErr w:type="spellStart"/>
      <w:r w:rsidRPr="00984E9B">
        <w:t>mAP</w:t>
      </w:r>
      <w:proofErr w:type="spellEnd"/>
      <w:r w:rsidRPr="00984E9B">
        <w:t xml:space="preserve"> takes more than just architecture—it needs good data handling.</w:t>
      </w:r>
    </w:p>
    <w:p w14:paraId="1599A361" w14:textId="77777777" w:rsidR="00984E9B" w:rsidRPr="00984E9B" w:rsidRDefault="00984E9B" w:rsidP="00984E9B">
      <w:pPr>
        <w:rPr>
          <w:b/>
          <w:bCs/>
        </w:rPr>
      </w:pPr>
      <w:r w:rsidRPr="00984E9B">
        <w:rPr>
          <w:b/>
          <w:bCs/>
        </w:rPr>
        <w:t>Suggestions to Improve the Assignment</w:t>
      </w:r>
    </w:p>
    <w:p w14:paraId="421D85B2" w14:textId="77777777" w:rsidR="00984E9B" w:rsidRPr="00984E9B" w:rsidRDefault="00984E9B" w:rsidP="00984E9B">
      <w:pPr>
        <w:numPr>
          <w:ilvl w:val="0"/>
          <w:numId w:val="10"/>
        </w:numPr>
      </w:pPr>
      <w:r w:rsidRPr="00984E9B">
        <w:t>Include label formatting guidelines for beginners.</w:t>
      </w:r>
    </w:p>
    <w:p w14:paraId="019EE61E" w14:textId="77777777" w:rsidR="00984E9B" w:rsidRPr="00984E9B" w:rsidRDefault="00984E9B" w:rsidP="00984E9B">
      <w:pPr>
        <w:numPr>
          <w:ilvl w:val="0"/>
          <w:numId w:val="10"/>
        </w:numPr>
      </w:pPr>
      <w:r w:rsidRPr="00984E9B">
        <w:t xml:space="preserve">Recommend using </w:t>
      </w:r>
      <w:proofErr w:type="spellStart"/>
      <w:r w:rsidRPr="00984E9B">
        <w:t>torchvision</w:t>
      </w:r>
      <w:proofErr w:type="spellEnd"/>
      <w:r w:rsidRPr="00984E9B">
        <w:t xml:space="preserve"> detection models as base for rapid prototyping.</w:t>
      </w:r>
    </w:p>
    <w:p w14:paraId="008F3466" w14:textId="77777777" w:rsidR="00984E9B" w:rsidRDefault="00984E9B"/>
    <w:sectPr w:rsidR="00984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73664"/>
    <w:multiLevelType w:val="multilevel"/>
    <w:tmpl w:val="B022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825E3"/>
    <w:multiLevelType w:val="multilevel"/>
    <w:tmpl w:val="8390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B2847"/>
    <w:multiLevelType w:val="multilevel"/>
    <w:tmpl w:val="B738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F6B02"/>
    <w:multiLevelType w:val="multilevel"/>
    <w:tmpl w:val="F4C0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51428"/>
    <w:multiLevelType w:val="multilevel"/>
    <w:tmpl w:val="D742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21291"/>
    <w:multiLevelType w:val="multilevel"/>
    <w:tmpl w:val="F406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55415"/>
    <w:multiLevelType w:val="multilevel"/>
    <w:tmpl w:val="C1CE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3B18C2"/>
    <w:multiLevelType w:val="multilevel"/>
    <w:tmpl w:val="EED8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B85AF4"/>
    <w:multiLevelType w:val="multilevel"/>
    <w:tmpl w:val="F6AA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8A5281"/>
    <w:multiLevelType w:val="multilevel"/>
    <w:tmpl w:val="BC84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804286">
    <w:abstractNumId w:val="3"/>
  </w:num>
  <w:num w:numId="2" w16cid:durableId="145900457">
    <w:abstractNumId w:val="9"/>
  </w:num>
  <w:num w:numId="3" w16cid:durableId="1112749669">
    <w:abstractNumId w:val="0"/>
  </w:num>
  <w:num w:numId="4" w16cid:durableId="1753307348">
    <w:abstractNumId w:val="8"/>
  </w:num>
  <w:num w:numId="5" w16cid:durableId="1380933371">
    <w:abstractNumId w:val="6"/>
  </w:num>
  <w:num w:numId="6" w16cid:durableId="1987658982">
    <w:abstractNumId w:val="2"/>
  </w:num>
  <w:num w:numId="7" w16cid:durableId="61292951">
    <w:abstractNumId w:val="7"/>
  </w:num>
  <w:num w:numId="8" w16cid:durableId="1039663319">
    <w:abstractNumId w:val="1"/>
  </w:num>
  <w:num w:numId="9" w16cid:durableId="274673495">
    <w:abstractNumId w:val="4"/>
  </w:num>
  <w:num w:numId="10" w16cid:durableId="4588407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9B"/>
    <w:rsid w:val="00085388"/>
    <w:rsid w:val="00180EE3"/>
    <w:rsid w:val="001D23AE"/>
    <w:rsid w:val="00265432"/>
    <w:rsid w:val="002E71B3"/>
    <w:rsid w:val="00423CC2"/>
    <w:rsid w:val="00984E9B"/>
    <w:rsid w:val="00A32CC9"/>
    <w:rsid w:val="00F8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817C"/>
  <w15:chartTrackingRefBased/>
  <w15:docId w15:val="{C663F72B-2230-4A3D-8504-1BBF2B66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E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E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E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4E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4E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E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E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E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E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E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E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5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Agarwal</dc:creator>
  <cp:keywords/>
  <dc:description/>
  <cp:lastModifiedBy>Bhavya Agarwal</cp:lastModifiedBy>
  <cp:revision>1</cp:revision>
  <dcterms:created xsi:type="dcterms:W3CDTF">2025-05-06T16:44:00Z</dcterms:created>
  <dcterms:modified xsi:type="dcterms:W3CDTF">2025-05-06T16:45:00Z</dcterms:modified>
</cp:coreProperties>
</file>