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1F64" w14:textId="5A9AAF4D" w:rsidR="007768B2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Title:</w:t>
      </w:r>
    </w:p>
    <w:p w14:paraId="08B20C1B" w14:textId="618099F9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Azure Cloud Fundamentals and Data Pipeline Implementation using ADF</w:t>
      </w:r>
    </w:p>
    <w:p w14:paraId="58603CBF" w14:textId="5915D2CE" w:rsidR="007768B2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Objective:</w:t>
      </w:r>
    </w:p>
    <w:p w14:paraId="726F7D01" w14:textId="6EABAA46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</w:rPr>
        <w:t>To understand Azure cloud concepts and build a complete data pipeline using Storage Account and Azure Data Factory.</w:t>
      </w:r>
    </w:p>
    <w:p w14:paraId="51CEBB82" w14:textId="6695C51E" w:rsidR="007768B2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Assignment Tasks</w:t>
      </w:r>
    </w:p>
    <w:p w14:paraId="64467713" w14:textId="2C5361AD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1:</w:t>
      </w:r>
    </w:p>
    <w:p w14:paraId="2174CECF" w14:textId="3B4899F8" w:rsidR="007768B2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Explore Azure Portal </w:t>
      </w:r>
    </w:p>
    <w:p w14:paraId="7D8F5FDA" w14:textId="295E3B22" w:rsidR="007768B2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Resource Group </w:t>
      </w:r>
    </w:p>
    <w:p w14:paraId="14AEC8A0" w14:textId="2744372D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29DA34F5" w14:textId="327B8AE2" w:rsidR="007768B2" w:rsidRDefault="2BD3407A" w:rsidP="0EFFE471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Resource Group </w:t>
      </w:r>
    </w:p>
    <w:p w14:paraId="470FC5A5" w14:textId="32E80CBB" w:rsidR="007768B2" w:rsidRDefault="007768B2"/>
    <w:p w14:paraId="5E55A0CC" w14:textId="7EA9E23F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2: Storage Setup</w:t>
      </w:r>
    </w:p>
    <w:p w14:paraId="6DA1F9FB" w14:textId="3A3DD458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0038D01B" w14:textId="741D1CC0" w:rsidR="007768B2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Storage Account </w:t>
      </w:r>
    </w:p>
    <w:p w14:paraId="4E092697" w14:textId="60089148" w:rsidR="007768B2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Blob Container </w:t>
      </w:r>
    </w:p>
    <w:p w14:paraId="2D19E2BD" w14:textId="55BD3036" w:rsidR="007768B2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Upload a CSV file </w:t>
      </w:r>
    </w:p>
    <w:p w14:paraId="47AB6A19" w14:textId="42058567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7F297A0" w14:textId="2F9C9A3F" w:rsidR="007768B2" w:rsidRDefault="2BD3407A" w:rsidP="0EFFE47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container with uploaded file </w:t>
      </w:r>
    </w:p>
    <w:p w14:paraId="5E621A92" w14:textId="2E470AFF" w:rsidR="007768B2" w:rsidRDefault="007768B2"/>
    <w:p w14:paraId="31BC1864" w14:textId="192EFF63" w:rsidR="007768B2" w:rsidRDefault="007768B2"/>
    <w:p w14:paraId="0D721DB3" w14:textId="4A6B5728" w:rsidR="007768B2" w:rsidRDefault="007768B2"/>
    <w:p w14:paraId="21FBB229" w14:textId="027937AD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Task 3: ADF Basics</w:t>
      </w:r>
    </w:p>
    <w:p w14:paraId="34E62511" w14:textId="74B366E1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698C837" w14:textId="2DED3C65" w:rsidR="007768B2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Azure Data Factory </w:t>
      </w:r>
    </w:p>
    <w:p w14:paraId="7E8C3C7A" w14:textId="55E6DED5" w:rsidR="007768B2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Explore ADF UI (Author, Monitor, Manage) </w:t>
      </w:r>
    </w:p>
    <w:p w14:paraId="695940D8" w14:textId="7F34FD53" w:rsidR="007768B2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Linked Service (Blob Storage) </w:t>
      </w:r>
    </w:p>
    <w:p w14:paraId="25278B3E" w14:textId="38E03D7B" w:rsidR="007768B2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datasets (source + destination) </w:t>
      </w:r>
    </w:p>
    <w:p w14:paraId="066DA109" w14:textId="788879E1" w:rsidR="007768B2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Use Get Metadata activity </w:t>
      </w:r>
    </w:p>
    <w:p w14:paraId="19F507E7" w14:textId="2477162A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34EAF015" w14:textId="5B956582" w:rsidR="007768B2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Linked Service </w:t>
      </w:r>
    </w:p>
    <w:p w14:paraId="582F4165" w14:textId="2CB11F94" w:rsidR="007768B2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dataset </w:t>
      </w:r>
    </w:p>
    <w:p w14:paraId="2F4B7360" w14:textId="400598CA" w:rsidR="007768B2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Get Metadata activity </w:t>
      </w:r>
    </w:p>
    <w:p w14:paraId="0D7180CC" w14:textId="7A9CB861" w:rsidR="007768B2" w:rsidRDefault="007768B2"/>
    <w:p w14:paraId="0B7F2D55" w14:textId="2D23C7BA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4: Pipeline Development</w:t>
      </w:r>
    </w:p>
    <w:p w14:paraId="47323244" w14:textId="47F05C1C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72FE658" w14:textId="586E7743" w:rsidR="007768B2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pipeline using Copy Data activity </w:t>
      </w:r>
    </w:p>
    <w:p w14:paraId="07A381F8" w14:textId="484136AF" w:rsidR="007768B2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Configure source and destination </w:t>
      </w:r>
    </w:p>
    <w:p w14:paraId="540D5652" w14:textId="5B31A0FB" w:rsidR="007768B2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Add ForEach activity (optional if multiple files) </w:t>
      </w:r>
    </w:p>
    <w:p w14:paraId="3C22BE11" w14:textId="7F62BBC8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9BD2D05" w14:textId="04707587" w:rsidR="007768B2" w:rsidRDefault="2BD3407A" w:rsidP="0EFFE47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pipeline design </w:t>
      </w:r>
    </w:p>
    <w:p w14:paraId="2ADC3EE4" w14:textId="0B0280D7" w:rsidR="007768B2" w:rsidRDefault="007768B2"/>
    <w:p w14:paraId="709BFBF3" w14:textId="3E5EE115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5: Pipeline Execution</w:t>
      </w:r>
    </w:p>
    <w:p w14:paraId="0CDA7280" w14:textId="5B863382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069B96E9" w14:textId="7CF49073" w:rsidR="007768B2" w:rsidRDefault="2BD3407A" w:rsidP="0EFFE47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Run pipeline using Debug/Trigger </w:t>
      </w:r>
    </w:p>
    <w:p w14:paraId="0AB3BA02" w14:textId="18238EAC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466D61B2" w14:textId="2A18D018" w:rsidR="007768B2" w:rsidRDefault="2BD3407A" w:rsidP="0EFFE47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showing pipeline execution (Succeeded) </w:t>
      </w:r>
    </w:p>
    <w:p w14:paraId="1866A539" w14:textId="38D0A488" w:rsidR="007768B2" w:rsidRDefault="007768B2"/>
    <w:p w14:paraId="3A0E9542" w14:textId="148E0B52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Task 6: IAM Roles</w:t>
      </w:r>
    </w:p>
    <w:p w14:paraId="345F73B0" w14:textId="2ADC300F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340F630" w14:textId="0B57B1E4" w:rsidR="007768B2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Assign roles: </w:t>
      </w:r>
    </w:p>
    <w:p w14:paraId="563161F0" w14:textId="05D97150" w:rsidR="007768B2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Reader </w:t>
      </w:r>
    </w:p>
    <w:p w14:paraId="011CF086" w14:textId="57CA2E2B" w:rsidR="007768B2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Contributor </w:t>
      </w:r>
    </w:p>
    <w:p w14:paraId="27842567" w14:textId="5BB0B45E" w:rsidR="007768B2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Provide access to ADF for Storage </w:t>
      </w:r>
    </w:p>
    <w:p w14:paraId="0995227E" w14:textId="2631E246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AA2FD82" w14:textId="2C4E029C" w:rsidR="007768B2" w:rsidRDefault="2BD3407A" w:rsidP="0EFFE47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role assignment </w:t>
      </w:r>
    </w:p>
    <w:p w14:paraId="421C12D8" w14:textId="7CCC5F2E" w:rsidR="007768B2" w:rsidRDefault="007768B2"/>
    <w:p w14:paraId="57B2AE6F" w14:textId="416CBBD0" w:rsidR="007768B2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Mini Project (Final Task)</w:t>
      </w:r>
    </w:p>
    <w:p w14:paraId="2D9F7018" w14:textId="7B165DBD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Problem Statement:</w:t>
      </w:r>
    </w:p>
    <w:p w14:paraId="5EFC4602" w14:textId="23D39D4B" w:rsidR="007768B2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</w:rPr>
        <w:t>Build a complete pipeline that reads a CSV file from Blob Storage and processes it using Azure Data Factory.</w:t>
      </w:r>
    </w:p>
    <w:p w14:paraId="622DD113" w14:textId="5FBF31D9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Requirements:</w:t>
      </w:r>
    </w:p>
    <w:p w14:paraId="1B877568" w14:textId="695DBF73" w:rsidR="007768B2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Source: CSV file in Blob </w:t>
      </w:r>
    </w:p>
    <w:p w14:paraId="4FA04F9A" w14:textId="1EBA80C4" w:rsidR="007768B2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Use: Linked Service + Dataset + Pipeline </w:t>
      </w:r>
    </w:p>
    <w:p w14:paraId="62B59F4A" w14:textId="571B7B6E" w:rsidR="007768B2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Process: Copy Data + Metadata check </w:t>
      </w:r>
    </w:p>
    <w:p w14:paraId="6B223E1E" w14:textId="70500C3D" w:rsidR="007768B2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Destination: New file/location </w:t>
      </w:r>
    </w:p>
    <w:p w14:paraId="5C01DED4" w14:textId="54145DF4" w:rsidR="007768B2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Expected Output:</w:t>
      </w:r>
    </w:p>
    <w:p w14:paraId="7A410194" w14:textId="02BD5AED" w:rsidR="007768B2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Pipeline executed successfully </w:t>
      </w:r>
    </w:p>
    <w:p w14:paraId="7E2F3353" w14:textId="45321862" w:rsidR="007768B2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Data copied to destination </w:t>
      </w:r>
    </w:p>
    <w:p w14:paraId="108BD9BB" w14:textId="16EA832C" w:rsidR="007768B2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>Metadata validated</w:t>
      </w:r>
    </w:p>
    <w:p w14:paraId="0D36D8F6" w14:textId="72FDF71F" w:rsidR="00876EB0" w:rsidRPr="00876EB0" w:rsidRDefault="00876EB0" w:rsidP="00876EB0">
      <w:pPr>
        <w:pStyle w:val="NormalWeb"/>
        <w:ind w:left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4B5457C" wp14:editId="79F7C5A8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2887345"/>
            <wp:effectExtent l="0" t="0" r="0" b="8255"/>
            <wp:wrapSquare wrapText="bothSides"/>
            <wp:docPr id="19420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76EB0">
        <w:t xml:space="preserve"> </w:t>
      </w:r>
      <w:r w:rsidRPr="00876EB0">
        <w:drawing>
          <wp:anchor distT="0" distB="0" distL="114300" distR="114300" simplePos="0" relativeHeight="251659264" behindDoc="0" locked="0" layoutInCell="1" allowOverlap="1" wp14:anchorId="31EA8681" wp14:editId="5D860842">
            <wp:simplePos x="1371600" y="416052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2889885"/>
            <wp:effectExtent l="0" t="0" r="0" b="5715"/>
            <wp:wrapSquare wrapText="bothSides"/>
            <wp:docPr id="2086468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375BC6" w14:textId="444741DB" w:rsidR="00876EB0" w:rsidRDefault="00876EB0" w:rsidP="00876EB0">
      <w:pPr>
        <w:pStyle w:val="NormalWeb"/>
        <w:ind w:left="720"/>
      </w:pPr>
    </w:p>
    <w:p w14:paraId="201EF142" w14:textId="6426E92B" w:rsidR="00876EB0" w:rsidRPr="00876EB0" w:rsidRDefault="00876EB0" w:rsidP="00876EB0">
      <w:pPr>
        <w:rPr>
          <w:lang w:val="en-IN"/>
        </w:rPr>
      </w:pPr>
    </w:p>
    <w:p w14:paraId="2C078E63" w14:textId="51278539" w:rsidR="007768B2" w:rsidRDefault="007768B2" w:rsidP="00876EB0"/>
    <w:p w14:paraId="48DEFAE6" w14:textId="77777777" w:rsidR="00876EB0" w:rsidRPr="00876EB0" w:rsidRDefault="00876EB0" w:rsidP="00876EB0"/>
    <w:p w14:paraId="13E59EF4" w14:textId="77777777" w:rsidR="00876EB0" w:rsidRPr="00876EB0" w:rsidRDefault="00876EB0" w:rsidP="00876EB0"/>
    <w:p w14:paraId="54656267" w14:textId="77777777" w:rsidR="00876EB0" w:rsidRDefault="00876EB0" w:rsidP="00876EB0">
      <w:pPr>
        <w:jc w:val="center"/>
      </w:pPr>
    </w:p>
    <w:p w14:paraId="65630767" w14:textId="77777777" w:rsidR="00876EB0" w:rsidRDefault="00876EB0" w:rsidP="00876EB0">
      <w:pPr>
        <w:jc w:val="center"/>
      </w:pPr>
    </w:p>
    <w:p w14:paraId="1769764A" w14:textId="25E7C349" w:rsidR="00876EB0" w:rsidRDefault="00876EB0" w:rsidP="00876EB0">
      <w:pPr>
        <w:jc w:val="center"/>
      </w:pPr>
      <w:r w:rsidRPr="00876EB0">
        <w:rPr>
          <w:lang w:val="en-IN"/>
        </w:rPr>
        <w:lastRenderedPageBreak/>
        <w:drawing>
          <wp:anchor distT="0" distB="0" distL="114300" distR="114300" simplePos="0" relativeHeight="251660288" behindDoc="0" locked="0" layoutInCell="1" allowOverlap="1" wp14:anchorId="1B978D93" wp14:editId="501E17FB">
            <wp:simplePos x="0" y="0"/>
            <wp:positionH relativeFrom="margin">
              <wp:posOffset>861060</wp:posOffset>
            </wp:positionH>
            <wp:positionV relativeFrom="margin">
              <wp:posOffset>-60960</wp:posOffset>
            </wp:positionV>
            <wp:extent cx="3794760" cy="4177885"/>
            <wp:effectExtent l="0" t="0" r="0" b="0"/>
            <wp:wrapSquare wrapText="bothSides"/>
            <wp:docPr id="494049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417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C61629" w14:textId="03F37F92" w:rsidR="00876EB0" w:rsidRDefault="00876EB0" w:rsidP="00876EB0">
      <w:pPr>
        <w:jc w:val="center"/>
      </w:pPr>
    </w:p>
    <w:p w14:paraId="550C03AA" w14:textId="77777777" w:rsidR="00876EB0" w:rsidRPr="00876EB0" w:rsidRDefault="00876EB0" w:rsidP="00876EB0"/>
    <w:p w14:paraId="0CECDFE4" w14:textId="77777777" w:rsidR="00876EB0" w:rsidRPr="00876EB0" w:rsidRDefault="00876EB0" w:rsidP="00876EB0"/>
    <w:p w14:paraId="5943ACE7" w14:textId="3681BDEE" w:rsidR="00876EB0" w:rsidRPr="00876EB0" w:rsidRDefault="00876EB0" w:rsidP="00876EB0"/>
    <w:p w14:paraId="66EB2E40" w14:textId="77777777" w:rsidR="00876EB0" w:rsidRPr="00876EB0" w:rsidRDefault="00876EB0" w:rsidP="00876EB0"/>
    <w:p w14:paraId="0BDC0987" w14:textId="77777777" w:rsidR="00876EB0" w:rsidRPr="00876EB0" w:rsidRDefault="00876EB0" w:rsidP="00876EB0"/>
    <w:p w14:paraId="51E1D1DA" w14:textId="77777777" w:rsidR="00876EB0" w:rsidRPr="00876EB0" w:rsidRDefault="00876EB0" w:rsidP="00876EB0"/>
    <w:p w14:paraId="2D00D42B" w14:textId="5F832060" w:rsidR="00876EB0" w:rsidRPr="00876EB0" w:rsidRDefault="00876EB0" w:rsidP="00876EB0"/>
    <w:p w14:paraId="68A75EFE" w14:textId="77777777" w:rsidR="00876EB0" w:rsidRPr="00876EB0" w:rsidRDefault="00876EB0" w:rsidP="00876EB0"/>
    <w:p w14:paraId="6993B4C6" w14:textId="77777777" w:rsidR="00876EB0" w:rsidRPr="00876EB0" w:rsidRDefault="00876EB0" w:rsidP="00876EB0"/>
    <w:p w14:paraId="08F45CB0" w14:textId="77777777" w:rsidR="00876EB0" w:rsidRPr="00876EB0" w:rsidRDefault="00876EB0" w:rsidP="00876EB0"/>
    <w:p w14:paraId="57A125EC" w14:textId="07FA906C" w:rsidR="00876EB0" w:rsidRPr="00876EB0" w:rsidRDefault="00876EB0" w:rsidP="00876EB0"/>
    <w:p w14:paraId="0600D18F" w14:textId="6CE379D4" w:rsidR="00876EB0" w:rsidRPr="00876EB0" w:rsidRDefault="00876EB0" w:rsidP="00876EB0"/>
    <w:p w14:paraId="47E9F6CE" w14:textId="687038BA" w:rsidR="00876EB0" w:rsidRPr="00876EB0" w:rsidRDefault="00B25450" w:rsidP="00876EB0">
      <w:r w:rsidRPr="00B25450">
        <w:rPr>
          <w:lang w:val="en-IN"/>
        </w:rPr>
        <w:drawing>
          <wp:anchor distT="0" distB="0" distL="114300" distR="114300" simplePos="0" relativeHeight="251663360" behindDoc="0" locked="0" layoutInCell="1" allowOverlap="1" wp14:anchorId="29FABE06" wp14:editId="60590210">
            <wp:simplePos x="0" y="0"/>
            <wp:positionH relativeFrom="margin">
              <wp:posOffset>1145540</wp:posOffset>
            </wp:positionH>
            <wp:positionV relativeFrom="margin">
              <wp:posOffset>4480560</wp:posOffset>
            </wp:positionV>
            <wp:extent cx="3524000" cy="3906520"/>
            <wp:effectExtent l="0" t="0" r="635" b="0"/>
            <wp:wrapSquare wrapText="bothSides"/>
            <wp:docPr id="1332826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555DE" w14:textId="56915AD7" w:rsidR="00876EB0" w:rsidRDefault="00876EB0" w:rsidP="00876EB0"/>
    <w:p w14:paraId="6A7A2CFA" w14:textId="622BF98A" w:rsidR="00876EB0" w:rsidRDefault="00876EB0" w:rsidP="00876EB0"/>
    <w:p w14:paraId="43D28601" w14:textId="04A531F2" w:rsidR="00876EB0" w:rsidRDefault="00876EB0" w:rsidP="00876EB0"/>
    <w:p w14:paraId="1358AC79" w14:textId="108F6707" w:rsidR="00B25450" w:rsidRPr="00B25450" w:rsidRDefault="00B25450" w:rsidP="00B25450">
      <w:pPr>
        <w:rPr>
          <w:lang w:val="en-IN"/>
        </w:rPr>
      </w:pPr>
    </w:p>
    <w:p w14:paraId="3FB25FC3" w14:textId="278BFF1A" w:rsidR="00876EB0" w:rsidRDefault="00876EB0" w:rsidP="00876EB0"/>
    <w:p w14:paraId="2BB9B6CB" w14:textId="77777777" w:rsidR="00B25450" w:rsidRDefault="00B25450" w:rsidP="00876EB0"/>
    <w:p w14:paraId="36C1E2AC" w14:textId="77777777" w:rsidR="00B25450" w:rsidRDefault="00B25450" w:rsidP="00876EB0"/>
    <w:p w14:paraId="70C8586C" w14:textId="77777777" w:rsidR="00B25450" w:rsidRDefault="00B25450" w:rsidP="00876EB0"/>
    <w:p w14:paraId="64730DFC" w14:textId="77777777" w:rsidR="00B25450" w:rsidRDefault="00B25450" w:rsidP="00876EB0"/>
    <w:p w14:paraId="0755451B" w14:textId="77777777" w:rsidR="00B25450" w:rsidRDefault="00B25450" w:rsidP="00876EB0"/>
    <w:p w14:paraId="1FA198B7" w14:textId="77777777" w:rsidR="00B25450" w:rsidRDefault="00B25450" w:rsidP="00876EB0"/>
    <w:p w14:paraId="7D39ECD7" w14:textId="77777777" w:rsidR="00B25450" w:rsidRDefault="00B25450" w:rsidP="00876EB0"/>
    <w:p w14:paraId="5756316F" w14:textId="77777777" w:rsidR="00B25450" w:rsidRDefault="00B25450" w:rsidP="00876EB0"/>
    <w:p w14:paraId="4967A486" w14:textId="181CFD5B" w:rsidR="00B25450" w:rsidRPr="00B25450" w:rsidRDefault="00B25450" w:rsidP="00B25450">
      <w:pPr>
        <w:rPr>
          <w:lang w:val="en-IN"/>
        </w:rPr>
      </w:pPr>
      <w:r w:rsidRPr="00B25450">
        <w:rPr>
          <w:lang w:val="en-IN"/>
        </w:rPr>
        <w:drawing>
          <wp:inline distT="0" distB="0" distL="0" distR="0" wp14:anchorId="3689394A" wp14:editId="7E458E02">
            <wp:extent cx="5943600" cy="2889885"/>
            <wp:effectExtent l="0" t="0" r="0" b="5715"/>
            <wp:docPr id="15446249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8C36" w14:textId="2059FA73" w:rsidR="00B25450" w:rsidRPr="00B25450" w:rsidRDefault="00B25450" w:rsidP="00B25450">
      <w:pPr>
        <w:rPr>
          <w:lang w:val="en-IN"/>
        </w:rPr>
      </w:pPr>
      <w:r w:rsidRPr="00B25450">
        <w:rPr>
          <w:lang w:val="en-IN"/>
        </w:rPr>
        <w:drawing>
          <wp:anchor distT="0" distB="0" distL="114300" distR="114300" simplePos="0" relativeHeight="251664384" behindDoc="0" locked="0" layoutInCell="1" allowOverlap="1" wp14:anchorId="7B5C2399" wp14:editId="76643B58">
            <wp:simplePos x="914400" y="425196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2854960"/>
            <wp:effectExtent l="0" t="0" r="0" b="2540"/>
            <wp:wrapSquare wrapText="bothSides"/>
            <wp:docPr id="17916531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6C890C" w14:textId="77777777" w:rsidR="00B25450" w:rsidRDefault="00B25450" w:rsidP="00876EB0"/>
    <w:p w14:paraId="1B0F3E45" w14:textId="77777777" w:rsidR="00B25450" w:rsidRDefault="00B25450" w:rsidP="00876EB0"/>
    <w:p w14:paraId="23A52909" w14:textId="77777777" w:rsidR="00B25450" w:rsidRDefault="00B25450" w:rsidP="00876EB0"/>
    <w:p w14:paraId="0ADAFD16" w14:textId="77777777" w:rsidR="00B25450" w:rsidRDefault="00B25450" w:rsidP="00876EB0"/>
    <w:p w14:paraId="432F1009" w14:textId="77777777" w:rsidR="00B25450" w:rsidRDefault="00B25450" w:rsidP="00876EB0"/>
    <w:p w14:paraId="31A8B03D" w14:textId="77777777" w:rsidR="00B25450" w:rsidRDefault="00B25450" w:rsidP="00876EB0"/>
    <w:p w14:paraId="0D56E538" w14:textId="77777777" w:rsidR="00B25450" w:rsidRDefault="00B25450" w:rsidP="00876EB0"/>
    <w:p w14:paraId="0E3CD575" w14:textId="77777777" w:rsidR="00B25450" w:rsidRDefault="00B25450" w:rsidP="00876EB0"/>
    <w:p w14:paraId="536AF1E8" w14:textId="1164E5B2" w:rsidR="00876EB0" w:rsidRPr="00876EB0" w:rsidRDefault="00876EB0" w:rsidP="00876EB0">
      <w:pPr>
        <w:rPr>
          <w:lang w:val="en-IN"/>
        </w:rPr>
      </w:pPr>
      <w:r w:rsidRPr="00876EB0">
        <w:rPr>
          <w:lang w:val="en-IN"/>
        </w:rPr>
        <w:drawing>
          <wp:inline distT="0" distB="0" distL="0" distR="0" wp14:anchorId="76C3DFBB" wp14:editId="11935DE6">
            <wp:extent cx="5943600" cy="2889885"/>
            <wp:effectExtent l="0" t="0" r="0" b="5715"/>
            <wp:docPr id="34242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7EFB" w14:textId="77777777" w:rsidR="00876EB0" w:rsidRDefault="00876EB0" w:rsidP="00876EB0"/>
    <w:p w14:paraId="4E6367E6" w14:textId="353B48E1" w:rsidR="00876EB0" w:rsidRPr="00876EB0" w:rsidRDefault="00876EB0" w:rsidP="00876EB0">
      <w:pPr>
        <w:tabs>
          <w:tab w:val="left" w:pos="2520"/>
        </w:tabs>
        <w:rPr>
          <w:lang w:val="en-IN"/>
        </w:rPr>
      </w:pPr>
      <w:r>
        <w:tab/>
      </w:r>
    </w:p>
    <w:p w14:paraId="54035C8A" w14:textId="2DA478F3" w:rsidR="00876EB0" w:rsidRPr="00876EB0" w:rsidRDefault="00876EB0" w:rsidP="00876EB0">
      <w:pPr>
        <w:tabs>
          <w:tab w:val="left" w:pos="2520"/>
        </w:tabs>
        <w:rPr>
          <w:lang w:val="en-IN"/>
        </w:rPr>
      </w:pPr>
      <w:r w:rsidRPr="00876EB0">
        <w:rPr>
          <w:lang w:val="en-IN"/>
        </w:rPr>
        <w:drawing>
          <wp:inline distT="0" distB="0" distL="0" distR="0" wp14:anchorId="1D0E98A9" wp14:editId="38222933">
            <wp:extent cx="5943600" cy="2867660"/>
            <wp:effectExtent l="0" t="0" r="0" b="8890"/>
            <wp:docPr id="1867857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65E9" w14:textId="673699D3" w:rsidR="00876EB0" w:rsidRDefault="00876EB0" w:rsidP="00876EB0">
      <w:pPr>
        <w:tabs>
          <w:tab w:val="left" w:pos="2520"/>
        </w:tabs>
      </w:pPr>
    </w:p>
    <w:p w14:paraId="7459D0E0" w14:textId="77777777" w:rsidR="00876EB0" w:rsidRDefault="00876EB0" w:rsidP="00876EB0">
      <w:pPr>
        <w:tabs>
          <w:tab w:val="left" w:pos="2520"/>
        </w:tabs>
      </w:pPr>
    </w:p>
    <w:p w14:paraId="3D8E34AE" w14:textId="77777777" w:rsidR="00876EB0" w:rsidRDefault="00876EB0" w:rsidP="00876EB0">
      <w:pPr>
        <w:tabs>
          <w:tab w:val="left" w:pos="2520"/>
        </w:tabs>
      </w:pPr>
    </w:p>
    <w:p w14:paraId="5BD917FD" w14:textId="77777777" w:rsidR="00876EB0" w:rsidRDefault="00876EB0" w:rsidP="00876EB0">
      <w:pPr>
        <w:tabs>
          <w:tab w:val="left" w:pos="2520"/>
        </w:tabs>
      </w:pPr>
    </w:p>
    <w:p w14:paraId="14A97E84" w14:textId="74D9A7D1" w:rsidR="00876EB0" w:rsidRDefault="00876EB0" w:rsidP="00876EB0">
      <w:pPr>
        <w:tabs>
          <w:tab w:val="left" w:pos="2520"/>
        </w:tabs>
      </w:pPr>
    </w:p>
    <w:p w14:paraId="27CBF2B6" w14:textId="77777777" w:rsidR="00876EB0" w:rsidRDefault="00876EB0" w:rsidP="00876EB0">
      <w:pPr>
        <w:tabs>
          <w:tab w:val="left" w:pos="2520"/>
        </w:tabs>
      </w:pPr>
    </w:p>
    <w:p w14:paraId="71E56E6A" w14:textId="64ED3961" w:rsidR="00B25450" w:rsidRPr="00B25450" w:rsidRDefault="00B25450" w:rsidP="00B25450">
      <w:pPr>
        <w:tabs>
          <w:tab w:val="left" w:pos="2520"/>
        </w:tabs>
        <w:rPr>
          <w:lang w:val="en-IN"/>
        </w:rPr>
      </w:pPr>
      <w:r w:rsidRPr="00B25450">
        <w:rPr>
          <w:lang w:val="en-IN"/>
        </w:rPr>
        <w:drawing>
          <wp:inline distT="0" distB="0" distL="0" distR="0" wp14:anchorId="4ADF41A0" wp14:editId="37669B65">
            <wp:extent cx="5943600" cy="2887345"/>
            <wp:effectExtent l="0" t="0" r="0" b="8255"/>
            <wp:docPr id="8264181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1A81" w14:textId="5D07F2C9" w:rsidR="00876EB0" w:rsidRPr="00876EB0" w:rsidRDefault="00B25450" w:rsidP="00876EB0">
      <w:pPr>
        <w:tabs>
          <w:tab w:val="left" w:pos="2520"/>
        </w:tabs>
      </w:pPr>
      <w:r w:rsidRPr="00876EB0">
        <w:rPr>
          <w:lang w:val="en-IN"/>
        </w:rPr>
        <w:drawing>
          <wp:anchor distT="0" distB="0" distL="114300" distR="114300" simplePos="0" relativeHeight="251662336" behindDoc="0" locked="0" layoutInCell="1" allowOverlap="1" wp14:anchorId="35DBB72A" wp14:editId="701A2E14">
            <wp:simplePos x="0" y="0"/>
            <wp:positionH relativeFrom="margin">
              <wp:posOffset>0</wp:posOffset>
            </wp:positionH>
            <wp:positionV relativeFrom="margin">
              <wp:posOffset>5212080</wp:posOffset>
            </wp:positionV>
            <wp:extent cx="5943600" cy="2910840"/>
            <wp:effectExtent l="0" t="0" r="0" b="3810"/>
            <wp:wrapSquare wrapText="bothSides"/>
            <wp:docPr id="45081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76EB0" w:rsidRPr="00876EB0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E1541" w14:textId="77777777" w:rsidR="002D0B36" w:rsidRDefault="002D0B36">
      <w:pPr>
        <w:spacing w:after="0" w:line="240" w:lineRule="auto"/>
      </w:pPr>
      <w:r>
        <w:separator/>
      </w:r>
    </w:p>
  </w:endnote>
  <w:endnote w:type="continuationSeparator" w:id="0">
    <w:p w14:paraId="580F14A9" w14:textId="77777777" w:rsidR="002D0B36" w:rsidRDefault="002D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8363F87" w14:textId="77777777" w:rsidTr="0EFFE471">
      <w:trPr>
        <w:trHeight w:val="300"/>
      </w:trPr>
      <w:tc>
        <w:tcPr>
          <w:tcW w:w="3120" w:type="dxa"/>
        </w:tcPr>
        <w:p w14:paraId="54876455" w14:textId="215F0764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00616BFE" w14:textId="0F480E99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1294C6CB" w14:textId="3849A2BD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1F1E1E45" w14:textId="35C6F0EC" w:rsidR="0EFFE471" w:rsidRDefault="0EFFE471" w:rsidP="0EFFE4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0299559" w14:textId="77777777" w:rsidTr="0EFFE471">
      <w:trPr>
        <w:trHeight w:val="300"/>
      </w:trPr>
      <w:tc>
        <w:tcPr>
          <w:tcW w:w="3120" w:type="dxa"/>
        </w:tcPr>
        <w:p w14:paraId="6A81D33F" w14:textId="26600438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7E115083" w14:textId="101DDFE1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04CB11C6" w14:textId="218CCCEA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6FF455BD" w14:textId="321A3B96" w:rsidR="0EFFE471" w:rsidRDefault="0EFFE471" w:rsidP="0EFFE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44AE6" w14:textId="77777777" w:rsidR="002D0B36" w:rsidRDefault="002D0B36">
      <w:pPr>
        <w:spacing w:after="0" w:line="240" w:lineRule="auto"/>
      </w:pPr>
      <w:r>
        <w:separator/>
      </w:r>
    </w:p>
  </w:footnote>
  <w:footnote w:type="continuationSeparator" w:id="0">
    <w:p w14:paraId="5367721C" w14:textId="77777777" w:rsidR="002D0B36" w:rsidRDefault="002D0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0A29" w14:textId="4B20266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4 - ASSIGNMENT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4CE6" w14:textId="21069DC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–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3D3D"/>
    <w:multiLevelType w:val="hybridMultilevel"/>
    <w:tmpl w:val="0BA622B6"/>
    <w:lvl w:ilvl="0" w:tplc="EB7A6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A22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845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824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480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0E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488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A2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46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D2844"/>
    <w:multiLevelType w:val="hybridMultilevel"/>
    <w:tmpl w:val="2C6A67CE"/>
    <w:lvl w:ilvl="0" w:tplc="E110E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2D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A5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41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88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C6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60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0AA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E8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3A52D"/>
    <w:multiLevelType w:val="hybridMultilevel"/>
    <w:tmpl w:val="8C701ED2"/>
    <w:lvl w:ilvl="0" w:tplc="E02C7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E6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2E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AD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E04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635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47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706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E28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5CDCB"/>
    <w:multiLevelType w:val="hybridMultilevel"/>
    <w:tmpl w:val="176608FE"/>
    <w:lvl w:ilvl="0" w:tplc="35FAF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081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E8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408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7E6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CC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2E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61B75"/>
    <w:multiLevelType w:val="hybridMultilevel"/>
    <w:tmpl w:val="F7DEA804"/>
    <w:lvl w:ilvl="0" w:tplc="2C481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47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EB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07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00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549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C2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48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CD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788BE"/>
    <w:multiLevelType w:val="hybridMultilevel"/>
    <w:tmpl w:val="B2BE9E50"/>
    <w:lvl w:ilvl="0" w:tplc="DE98E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03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0D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9A4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EE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A7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C4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8E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02A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1D38A"/>
    <w:multiLevelType w:val="hybridMultilevel"/>
    <w:tmpl w:val="D77EB78A"/>
    <w:lvl w:ilvl="0" w:tplc="D8ACF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126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0A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0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25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89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A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CA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F87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CED8B"/>
    <w:multiLevelType w:val="hybridMultilevel"/>
    <w:tmpl w:val="5C2EE2B6"/>
    <w:lvl w:ilvl="0" w:tplc="08226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8A2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A20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60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07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6A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4C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4F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80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8B507"/>
    <w:multiLevelType w:val="hybridMultilevel"/>
    <w:tmpl w:val="04B05028"/>
    <w:lvl w:ilvl="0" w:tplc="8486B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66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C5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A2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08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0E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A2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74E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B49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B79C2"/>
    <w:multiLevelType w:val="hybridMultilevel"/>
    <w:tmpl w:val="89B42BB0"/>
    <w:lvl w:ilvl="0" w:tplc="52F8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0D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8B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60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96B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CF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9EC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C0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FAC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5D987"/>
    <w:multiLevelType w:val="hybridMultilevel"/>
    <w:tmpl w:val="613E0106"/>
    <w:lvl w:ilvl="0" w:tplc="96747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6C7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52B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CC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8D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87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ED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E9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0B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F587A"/>
    <w:multiLevelType w:val="hybridMultilevel"/>
    <w:tmpl w:val="8E54AAD4"/>
    <w:lvl w:ilvl="0" w:tplc="0C50A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128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9A8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1C3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42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84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2D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74F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EF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EAF55"/>
    <w:multiLevelType w:val="hybridMultilevel"/>
    <w:tmpl w:val="FE523866"/>
    <w:lvl w:ilvl="0" w:tplc="1C0AE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6B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23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6E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0B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C9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666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CD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946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0A5F7"/>
    <w:multiLevelType w:val="hybridMultilevel"/>
    <w:tmpl w:val="BE2E7CAA"/>
    <w:lvl w:ilvl="0" w:tplc="152CB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CE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D4D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28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8B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00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09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A0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E9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94881">
    <w:abstractNumId w:val="10"/>
  </w:num>
  <w:num w:numId="2" w16cid:durableId="1351754927">
    <w:abstractNumId w:val="5"/>
  </w:num>
  <w:num w:numId="3" w16cid:durableId="994379761">
    <w:abstractNumId w:val="1"/>
  </w:num>
  <w:num w:numId="4" w16cid:durableId="666858488">
    <w:abstractNumId w:val="4"/>
  </w:num>
  <w:num w:numId="5" w16cid:durableId="128205236">
    <w:abstractNumId w:val="7"/>
  </w:num>
  <w:num w:numId="6" w16cid:durableId="264963004">
    <w:abstractNumId w:val="13"/>
  </w:num>
  <w:num w:numId="7" w16cid:durableId="1278948510">
    <w:abstractNumId w:val="0"/>
  </w:num>
  <w:num w:numId="8" w16cid:durableId="1548027128">
    <w:abstractNumId w:val="9"/>
  </w:num>
  <w:num w:numId="9" w16cid:durableId="126970378">
    <w:abstractNumId w:val="8"/>
  </w:num>
  <w:num w:numId="10" w16cid:durableId="1308196119">
    <w:abstractNumId w:val="12"/>
  </w:num>
  <w:num w:numId="11" w16cid:durableId="2009476330">
    <w:abstractNumId w:val="3"/>
  </w:num>
  <w:num w:numId="12" w16cid:durableId="1947342852">
    <w:abstractNumId w:val="6"/>
  </w:num>
  <w:num w:numId="13" w16cid:durableId="569771106">
    <w:abstractNumId w:val="2"/>
  </w:num>
  <w:num w:numId="14" w16cid:durableId="1969970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7AB6B0"/>
    <w:rsid w:val="002D0B36"/>
    <w:rsid w:val="007768B2"/>
    <w:rsid w:val="008115E7"/>
    <w:rsid w:val="00876EB0"/>
    <w:rsid w:val="00B25450"/>
    <w:rsid w:val="087AB6B0"/>
    <w:rsid w:val="0EFFE471"/>
    <w:rsid w:val="1688DC29"/>
    <w:rsid w:val="299021DB"/>
    <w:rsid w:val="2BD3407A"/>
    <w:rsid w:val="5AC6D125"/>
    <w:rsid w:val="60848ECE"/>
    <w:rsid w:val="662322DA"/>
    <w:rsid w:val="69C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0F3"/>
  <w15:chartTrackingRefBased/>
  <w15:docId w15:val="{7A6748B1-79A3-403F-A661-E10E3E3E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76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20245D-73F2-4AE6-B10A-CE20AD071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ED9B9E-5C26-448A-8F54-5B47421F74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B10E9C-6301-411A-B773-D730858B2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Saksham Agarwal</cp:lastModifiedBy>
  <cp:revision>2</cp:revision>
  <dcterms:created xsi:type="dcterms:W3CDTF">2026-04-09T09:56:00Z</dcterms:created>
  <dcterms:modified xsi:type="dcterms:W3CDTF">2026-07-13T03:54:00Z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