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12"/>
        <w:tblW w:w="5000" w:type="pct"/>
        <w:tblLook w:val="04A0" w:firstRow="1" w:lastRow="0" w:firstColumn="1" w:lastColumn="0" w:noHBand="0" w:noVBand="1"/>
      </w:tblPr>
      <w:tblGrid>
        <w:gridCol w:w="2139"/>
        <w:gridCol w:w="7211"/>
      </w:tblGrid>
      <w:tr w:rsidR="00EF672B" w:rsidRPr="00EF672B" w14:paraId="6F788F7F" w14:textId="77777777" w:rsidTr="00B80D97">
        <w:tc>
          <w:tcPr>
            <w:tcW w:w="1144" w:type="pct"/>
          </w:tcPr>
          <w:p w14:paraId="7C168071" w14:textId="745DC8EC" w:rsidR="00EF672B" w:rsidRPr="00EF672B" w:rsidRDefault="00EF672B" w:rsidP="00B80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672B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3856" w:type="pct"/>
          </w:tcPr>
          <w:p w14:paraId="064A67B0" w14:textId="496BD683" w:rsidR="00EF672B" w:rsidRPr="00EF672B" w:rsidRDefault="00EF672B" w:rsidP="00B80D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672B">
              <w:rPr>
                <w:rFonts w:ascii="Times New Roman" w:hAnsi="Times New Roman" w:cs="Times New Roman"/>
                <w:b/>
                <w:bCs/>
              </w:rPr>
              <w:t>Kết quả và lý do</w:t>
            </w:r>
          </w:p>
        </w:tc>
      </w:tr>
      <w:tr w:rsidR="00EF672B" w14:paraId="3FA5B1B8" w14:textId="77777777" w:rsidTr="00B80D97">
        <w:tc>
          <w:tcPr>
            <w:tcW w:w="1144" w:type="pct"/>
          </w:tcPr>
          <w:p w14:paraId="7F25DCB1" w14:textId="047FA15A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US1</w:t>
            </w:r>
          </w:p>
        </w:tc>
        <w:tc>
          <w:tcPr>
            <w:tcW w:w="3856" w:type="pct"/>
          </w:tcPr>
          <w:p w14:paraId="6A905F52" w14:textId="464EDCE3" w:rsidR="00EF672B" w:rsidRPr="00EF672B" w:rsidRDefault="00EF672B" w:rsidP="00B80D97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F672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Đạt: vai trò rõ, một việc, có lợi ích, thử được bằng cách chọn loại món rồi xem kết quả.</w:t>
            </w:r>
          </w:p>
        </w:tc>
      </w:tr>
      <w:tr w:rsidR="00EF672B" w14:paraId="4968A2C1" w14:textId="77777777" w:rsidTr="00B80D97">
        <w:tc>
          <w:tcPr>
            <w:tcW w:w="1144" w:type="pct"/>
          </w:tcPr>
          <w:p w14:paraId="529FAD05" w14:textId="1770B4C2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US2</w:t>
            </w:r>
          </w:p>
        </w:tc>
        <w:tc>
          <w:tcPr>
            <w:tcW w:w="3856" w:type="pct"/>
          </w:tcPr>
          <w:p w14:paraId="52BD761A" w14:textId="1B60E224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T: Công việc chưa đủ rõ ràng để có thể ước lượng được số lượng công việc. Không biết như nào là đẹp, như nào là dễ dùng.</w:t>
            </w:r>
          </w:p>
        </w:tc>
      </w:tr>
      <w:tr w:rsidR="00EF672B" w14:paraId="000734D5" w14:textId="77777777" w:rsidTr="00B80D97">
        <w:tc>
          <w:tcPr>
            <w:tcW w:w="1144" w:type="pct"/>
          </w:tcPr>
          <w:p w14:paraId="4E38A1C0" w14:textId="3C18420B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US3</w:t>
            </w:r>
          </w:p>
        </w:tc>
        <w:tc>
          <w:tcPr>
            <w:tcW w:w="3856" w:type="pct"/>
          </w:tcPr>
          <w:p w14:paraId="6DA22235" w14:textId="4457E8E0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S, Negotiable: làm lại giao diện đặt món sẽ là một khối lượng công việc lớn, không nhét vừa vào một sprint. Sprint này không nên nói là làm như thế nào</w:t>
            </w:r>
            <w:r w:rsidR="00B80D97">
              <w:rPr>
                <w:rFonts w:ascii="Times New Roman" w:hAnsi="Times New Roman" w:cs="Times New Roman"/>
              </w:rPr>
              <w:t xml:space="preserve"> (Vì chỉ định một công cụ như react nên vi phạm tiêu chí có thể thương lượng)</w:t>
            </w:r>
            <w:r>
              <w:rPr>
                <w:rFonts w:ascii="Times New Roman" w:hAnsi="Times New Roman" w:cs="Times New Roman"/>
              </w:rPr>
              <w:t xml:space="preserve"> và phải tập trung nói rằng là làm cái gì</w:t>
            </w:r>
            <w:r w:rsidR="00B80D9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EF672B" w14:paraId="40F3F72D" w14:textId="77777777" w:rsidTr="00B80D97">
        <w:tc>
          <w:tcPr>
            <w:tcW w:w="1144" w:type="pct"/>
          </w:tcPr>
          <w:p w14:paraId="2F82804F" w14:textId="2FBA01D3" w:rsidR="00EF672B" w:rsidRDefault="00EF672B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US4</w:t>
            </w:r>
          </w:p>
        </w:tc>
        <w:tc>
          <w:tcPr>
            <w:tcW w:w="3856" w:type="pct"/>
          </w:tcPr>
          <w:p w14:paraId="3C8121A1" w14:textId="62492212" w:rsidR="00EF672B" w:rsidRDefault="00B80D97" w:rsidP="00B80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S: Chứa khối lượng công việc khổng lồ, quá nhiều chức năng.</w:t>
            </w:r>
          </w:p>
        </w:tc>
      </w:tr>
    </w:tbl>
    <w:p w14:paraId="560538E6" w14:textId="3361395D" w:rsidR="003F3EF9" w:rsidRDefault="00B8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1: Tìm lỗi</w:t>
      </w:r>
    </w:p>
    <w:p w14:paraId="140F2711" w14:textId="77777777" w:rsidR="00B80D97" w:rsidRDefault="00B80D97">
      <w:pPr>
        <w:rPr>
          <w:rFonts w:ascii="Times New Roman" w:hAnsi="Times New Roman" w:cs="Times New Roman"/>
        </w:rPr>
      </w:pPr>
    </w:p>
    <w:p w14:paraId="64F0605D" w14:textId="1F77A0CC" w:rsidR="00B80D97" w:rsidRDefault="00B8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Bước 2: Sửa lỗi</w:t>
      </w:r>
    </w:p>
    <w:p w14:paraId="4BCFC10B" w14:textId="3F4D639F" w:rsidR="00B80D97" w:rsidRPr="00B80D97" w:rsidRDefault="00B80D97" w:rsidP="00B80D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0D97">
        <w:rPr>
          <w:rFonts w:ascii="Times New Roman" w:hAnsi="Times New Roman" w:cs="Times New Roman"/>
        </w:rPr>
        <w:t>US2: Là một khách hàng, tôi muốn quá trình thao tác đặt món gói gọn trong 4 thao tác bấm (tìm kiếm món, đặt món, xác nhận đơn hàng, thanh toán), để trải nghiệm đặt món được nhanh chóng.</w:t>
      </w:r>
    </w:p>
    <w:p w14:paraId="5093228B" w14:textId="59579556" w:rsidR="00B80D97" w:rsidRPr="00B80D97" w:rsidRDefault="00B80D97" w:rsidP="00B80D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80D97">
        <w:rPr>
          <w:rFonts w:ascii="Times New Roman" w:hAnsi="Times New Roman" w:cs="Times New Roman"/>
        </w:rPr>
        <w:t>Tách US4 thành 2 story nhỏ:</w:t>
      </w:r>
    </w:p>
    <w:p w14:paraId="072FFA21" w14:textId="2C6C35E7" w:rsidR="00B80D97" w:rsidRDefault="00B80D97" w:rsidP="00B80D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Epic: Báo cáo doanh thu</w:t>
      </w:r>
    </w:p>
    <w:p w14:paraId="56007DF5" w14:textId="586FB009" w:rsidR="00B80D97" w:rsidRDefault="00B80D97" w:rsidP="00B80D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Feature: Trích xuất dữ liệu</w:t>
      </w:r>
    </w:p>
    <w:p w14:paraId="422FDB08" w14:textId="53A43577" w:rsidR="00B80D97" w:rsidRDefault="00B80D97" w:rsidP="00B80D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Story 1: Là một admin, tôi muốn xem thống kê doanh thu theo ngày, tuần, tháng và khu vực, để theo dõi tình hình kinh doanh.</w:t>
      </w:r>
    </w:p>
    <w:p w14:paraId="7665C6E3" w14:textId="5247A8BB" w:rsidR="00B80D97" w:rsidRDefault="00B80D97" w:rsidP="00B80D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Story 2: Là một admin, tôi muốn xuất dữ liệu báo cáo doanh thu ra file Excel để báo cáo cho ban giam đốc.</w:t>
      </w:r>
    </w:p>
    <w:p w14:paraId="657950CE" w14:textId="793555BD" w:rsidR="00B80D97" w:rsidRDefault="00B80D97" w:rsidP="00B80D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3:</w:t>
      </w:r>
    </w:p>
    <w:p w14:paraId="0DDE5AFD" w14:textId="10080B7E" w:rsidR="00B80D97" w:rsidRPr="00B80D97" w:rsidRDefault="00B80D97" w:rsidP="00B80D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0D97">
        <w:rPr>
          <w:rFonts w:ascii="Times New Roman" w:hAnsi="Times New Roman" w:cs="Times New Roman"/>
        </w:rPr>
        <w:t>Thứ tự ưu tiên: US1 -&gt; US2 -&gt; Story 1 (US4 tách) -&gt; Story 2 (US4 tách)</w:t>
      </w:r>
    </w:p>
    <w:p w14:paraId="0F00AEA1" w14:textId="551742C7" w:rsidR="00B80D97" w:rsidRDefault="00182031" w:rsidP="001820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Theo DEEP, story đứng đầu cần chi tiết ở mức độ cao nhất (detailed appropriately)</w:t>
      </w:r>
    </w:p>
    <w:p w14:paraId="504AF33A" w14:textId="761E32C4" w:rsidR="00182031" w:rsidRPr="00182031" w:rsidRDefault="00182031" w:rsidP="001820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Buổi Refinement cần phải thảo luận rõ các trường hợp ngoại lệ, ước lượng công việc, sắp xếp lại thứ tự ưu tiên.</w:t>
      </w:r>
    </w:p>
    <w:sectPr w:rsidR="00182031" w:rsidRPr="00182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68"/>
    <w:multiLevelType w:val="hybridMultilevel"/>
    <w:tmpl w:val="0D78FB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337F6"/>
    <w:multiLevelType w:val="hybridMultilevel"/>
    <w:tmpl w:val="DB9EBBF6"/>
    <w:lvl w:ilvl="0" w:tplc="414A3D2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531F65"/>
    <w:multiLevelType w:val="hybridMultilevel"/>
    <w:tmpl w:val="438E0748"/>
    <w:lvl w:ilvl="0" w:tplc="5F06EA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0A0E8B"/>
    <w:multiLevelType w:val="hybridMultilevel"/>
    <w:tmpl w:val="6CC66F82"/>
    <w:lvl w:ilvl="0" w:tplc="5F4EC3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317108">
    <w:abstractNumId w:val="3"/>
  </w:num>
  <w:num w:numId="2" w16cid:durableId="107942535">
    <w:abstractNumId w:val="0"/>
  </w:num>
  <w:num w:numId="3" w16cid:durableId="589511137">
    <w:abstractNumId w:val="2"/>
  </w:num>
  <w:num w:numId="4" w16cid:durableId="195817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2B"/>
    <w:rsid w:val="00073AE4"/>
    <w:rsid w:val="00182031"/>
    <w:rsid w:val="003F3EF9"/>
    <w:rsid w:val="00B80D97"/>
    <w:rsid w:val="00C220B4"/>
    <w:rsid w:val="00CE09AA"/>
    <w:rsid w:val="00EF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FEE8"/>
  <w15:chartTrackingRefBased/>
  <w15:docId w15:val="{ADF488FA-C373-4C0E-BFD7-15CE0FDE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6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Hoàng Dương</dc:creator>
  <cp:keywords/>
  <dc:description/>
  <cp:lastModifiedBy>Nam Hoàng Dương</cp:lastModifiedBy>
  <cp:revision>1</cp:revision>
  <dcterms:created xsi:type="dcterms:W3CDTF">2026-10-08T03:38:00Z</dcterms:created>
  <dcterms:modified xsi:type="dcterms:W3CDTF">2026-10-08T04:58:00Z</dcterms:modified>
</cp:coreProperties>
</file>