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38042" w14:textId="7631813F" w:rsidR="003C7D57" w:rsidRDefault="00BF4750" w:rsidP="00BF4750">
      <w:pPr>
        <w:rPr>
          <w:lang w:val="es-ES"/>
        </w:rPr>
      </w:pPr>
      <w:r>
        <w:rPr>
          <w:lang w:val="es-ES"/>
        </w:rPr>
        <w:t>BANCO</w:t>
      </w:r>
      <w:r>
        <w:rPr>
          <w:lang w:val="es-ES"/>
        </w:rPr>
        <w:br/>
      </w:r>
      <w:r w:rsidRPr="00BF4750">
        <w:rPr>
          <w:lang w:val="es-ES"/>
        </w:rPr>
        <w:t xml:space="preserve">Crear una clase "Cuenta" con atributos para el número de cuenta y el saldo. </w:t>
      </w:r>
      <w:r>
        <w:rPr>
          <w:lang w:val="es-ES"/>
        </w:rPr>
        <w:t xml:space="preserve">Esta clase tiene métodos para depositar dinero y para extraer dinero. </w:t>
      </w:r>
      <w:proofErr w:type="spellStart"/>
      <w:r>
        <w:rPr>
          <w:lang w:val="es-ES"/>
        </w:rPr>
        <w:t>Ademas</w:t>
      </w:r>
      <w:proofErr w:type="spellEnd"/>
      <w:r>
        <w:rPr>
          <w:lang w:val="es-ES"/>
        </w:rPr>
        <w:t xml:space="preserve"> tiene un método abstracto para calcular los intereses anuales de la cuenta.</w:t>
      </w:r>
      <w:r>
        <w:rPr>
          <w:lang w:val="es-ES"/>
        </w:rPr>
        <w:br/>
      </w:r>
      <w:r w:rsidRPr="00BF4750">
        <w:rPr>
          <w:lang w:val="es-ES"/>
        </w:rPr>
        <w:t>Crear una clase "</w:t>
      </w:r>
      <w:proofErr w:type="spellStart"/>
      <w:r w:rsidRPr="00BF4750">
        <w:rPr>
          <w:lang w:val="es-ES"/>
        </w:rPr>
        <w:t>CuentaCorriente</w:t>
      </w:r>
      <w:proofErr w:type="spellEnd"/>
      <w:r w:rsidRPr="00BF4750">
        <w:rPr>
          <w:lang w:val="es-ES"/>
        </w:rPr>
        <w:t xml:space="preserve">" que herede de la clase "Cuenta" y añada un atributo para el límite de crédito. </w:t>
      </w:r>
      <w:r>
        <w:rPr>
          <w:lang w:val="es-ES"/>
        </w:rPr>
        <w:t>Una cuenta corriente tendrá el 1% como intereses anuales.</w:t>
      </w:r>
      <w:r>
        <w:rPr>
          <w:lang w:val="es-ES"/>
        </w:rPr>
        <w:br/>
      </w:r>
      <w:r w:rsidRPr="00BF4750">
        <w:rPr>
          <w:lang w:val="es-ES"/>
        </w:rPr>
        <w:t>Crear una clase "</w:t>
      </w:r>
      <w:proofErr w:type="spellStart"/>
      <w:r w:rsidRPr="00BF4750">
        <w:rPr>
          <w:lang w:val="es-ES"/>
        </w:rPr>
        <w:t>CuentaAhorro</w:t>
      </w:r>
      <w:proofErr w:type="spellEnd"/>
      <w:r w:rsidRPr="00BF4750">
        <w:rPr>
          <w:lang w:val="es-ES"/>
        </w:rPr>
        <w:t xml:space="preserve">" que herede de la clase "Cuenta" y añada un atributo para la tasa de </w:t>
      </w:r>
      <w:proofErr w:type="spellStart"/>
      <w:r w:rsidRPr="00BF4750">
        <w:rPr>
          <w:lang w:val="es-ES"/>
        </w:rPr>
        <w:t>interés.</w:t>
      </w:r>
      <w:r>
        <w:rPr>
          <w:lang w:val="es-ES"/>
        </w:rPr>
        <w:t>la</w:t>
      </w:r>
      <w:proofErr w:type="spellEnd"/>
      <w:r>
        <w:rPr>
          <w:lang w:val="es-ES"/>
        </w:rPr>
        <w:t xml:space="preserve"> tasa de interés de la Cuenta de ahorro será lo que han indicado al crearla.</w:t>
      </w:r>
      <w:r>
        <w:rPr>
          <w:lang w:val="es-ES"/>
        </w:rPr>
        <w:br/>
      </w:r>
      <w:r w:rsidRPr="00BF4750">
        <w:rPr>
          <w:lang w:val="es-ES"/>
        </w:rPr>
        <w:t xml:space="preserve"> Crear un array de objetos "Cuenta" y almacenar objetos de ambas clases hijas en él. Utilizar polimorfismo para crear un método que calcule el interés ganado en un año para cada cuenta.</w:t>
      </w:r>
    </w:p>
    <w:p w14:paraId="0528FA28" w14:textId="66298F6B" w:rsidR="00F16273" w:rsidRPr="00F16273" w:rsidRDefault="00223C24" w:rsidP="00223C24">
      <w:pPr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lang w:val="es-ES"/>
        </w:rPr>
        <w:br/>
      </w:r>
      <w:r w:rsidRPr="00F16273">
        <w:rPr>
          <w:rFonts w:ascii="Times New Roman" w:eastAsia="Times New Roman" w:hAnsi="Times New Roman" w:cs="Times New Roman"/>
          <w:sz w:val="24"/>
          <w:szCs w:val="24"/>
          <w:lang w:val="es-ES"/>
        </w:rPr>
        <w:t>SISTEMA DE GESTIÓN DE JUEGOS:</w:t>
      </w:r>
    </w:p>
    <w:p w14:paraId="101173FA" w14:textId="77777777" w:rsidR="00F16273" w:rsidRPr="00F16273" w:rsidRDefault="00F16273" w:rsidP="00F16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Clase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 xml:space="preserve"> abstracta </w:t>
      </w: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Juego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89AEE14" w14:textId="77777777" w:rsidR="00F16273" w:rsidRPr="00F16273" w:rsidRDefault="00F16273" w:rsidP="00F162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Atributos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precio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desarrollador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plataforma</w:t>
      </w:r>
      <w:proofErr w:type="spellEnd"/>
    </w:p>
    <w:p w14:paraId="3AAC27D8" w14:textId="30073376" w:rsidR="00F16273" w:rsidRPr="00F16273" w:rsidRDefault="00F16273" w:rsidP="00F162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Métodos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F16273">
        <w:rPr>
          <w:rFonts w:ascii="Times New Roman" w:eastAsia="Times New Roman" w:hAnsi="Times New Roman" w:cs="Times New Roman"/>
          <w:i/>
          <w:iCs/>
          <w:sz w:val="24"/>
          <w:szCs w:val="24"/>
        </w:rPr>
        <w:t>jugar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16273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="00223C24">
        <w:rPr>
          <w:rFonts w:ascii="Times New Roman" w:eastAsia="Times New Roman" w:hAnsi="Times New Roman" w:cs="Times New Roman"/>
          <w:i/>
          <w:iCs/>
          <w:sz w:val="24"/>
          <w:szCs w:val="24"/>
        </w:rPr>
        <w:t>describir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>()</w:t>
      </w:r>
      <w:r w:rsidR="00223C24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7981543E" w14:textId="77777777" w:rsidR="00F16273" w:rsidRPr="00F16273" w:rsidRDefault="00F16273" w:rsidP="00F16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Subclases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89D95D" w14:textId="77777777" w:rsidR="00F16273" w:rsidRPr="00F16273" w:rsidRDefault="00F16273" w:rsidP="00F162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JuegoConsola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64B4F4" w14:textId="77777777" w:rsidR="00F16273" w:rsidRPr="00F16273" w:rsidRDefault="00F16273" w:rsidP="00F1627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Atributos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tipoConsola</w:t>
      </w:r>
      <w:proofErr w:type="spellEnd"/>
    </w:p>
    <w:p w14:paraId="427ECB55" w14:textId="18802E8B" w:rsidR="00F16273" w:rsidRPr="00F16273" w:rsidRDefault="00F16273" w:rsidP="00F1627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Métodos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154B5BCA" w14:textId="77777777" w:rsidR="00F16273" w:rsidRPr="00F16273" w:rsidRDefault="00F16273" w:rsidP="00F162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JuegoOnline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70D1B0B" w14:textId="77777777" w:rsidR="00F16273" w:rsidRPr="00F16273" w:rsidRDefault="00F16273" w:rsidP="00F1627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Atributos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nivelMaximo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numeroJugadores</w:t>
      </w:r>
      <w:proofErr w:type="spellEnd"/>
    </w:p>
    <w:p w14:paraId="1CD3337D" w14:textId="4A898355" w:rsidR="00F16273" w:rsidRPr="00F16273" w:rsidRDefault="00F16273" w:rsidP="00F1627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Métodos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194E595F" w14:textId="55608D89" w:rsidR="00F16273" w:rsidRPr="00F16273" w:rsidRDefault="00223C24" w:rsidP="00223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16273">
        <w:rPr>
          <w:rFonts w:ascii="Times New Roman" w:eastAsia="Times New Roman" w:hAnsi="Times New Roman" w:cs="Times New Roman"/>
          <w:sz w:val="24"/>
          <w:szCs w:val="24"/>
          <w:lang w:val="es-ES"/>
        </w:rPr>
        <w:t>SISTEMA DE GESTIÓN DE COMPRAS:</w:t>
      </w:r>
    </w:p>
    <w:p w14:paraId="6DC74369" w14:textId="77777777" w:rsidR="00F16273" w:rsidRPr="00F16273" w:rsidRDefault="00F16273" w:rsidP="00F16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Clase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 xml:space="preserve"> abstracta </w:t>
      </w: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Compra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072124D" w14:textId="77777777" w:rsidR="00F16273" w:rsidRPr="00F16273" w:rsidRDefault="00F16273" w:rsidP="00F162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Atributos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producto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precio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fechaCompra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estado</w:t>
      </w:r>
      <w:proofErr w:type="spellEnd"/>
    </w:p>
    <w:p w14:paraId="0334D0E5" w14:textId="3ED6FA83" w:rsidR="00F16273" w:rsidRPr="00F16273" w:rsidRDefault="00F16273" w:rsidP="00F162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Métodos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="00223C24">
        <w:rPr>
          <w:rFonts w:ascii="Times New Roman" w:eastAsia="Times New Roman" w:hAnsi="Times New Roman" w:cs="Times New Roman"/>
          <w:sz w:val="24"/>
          <w:szCs w:val="24"/>
        </w:rPr>
        <w:t>pagar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16273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F16273">
        <w:rPr>
          <w:rFonts w:ascii="Times New Roman" w:eastAsia="Times New Roman" w:hAnsi="Times New Roman" w:cs="Times New Roman"/>
          <w:i/>
          <w:iCs/>
          <w:sz w:val="24"/>
          <w:szCs w:val="24"/>
        </w:rPr>
        <w:t>verDetalles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1C3E8828" w14:textId="77777777" w:rsidR="00F16273" w:rsidRPr="00F16273" w:rsidRDefault="00F16273" w:rsidP="00F16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Subclases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FA2B65" w14:textId="77777777" w:rsidR="00F16273" w:rsidRPr="00F16273" w:rsidRDefault="00F16273" w:rsidP="00F162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CompraEnTienda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5F8967" w14:textId="77777777" w:rsidR="00F16273" w:rsidRPr="00F16273" w:rsidRDefault="00F16273" w:rsidP="00F1627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Atributos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>: tienda</w:t>
      </w:r>
    </w:p>
    <w:p w14:paraId="3126E160" w14:textId="7E8CA937" w:rsidR="00F16273" w:rsidRPr="00F16273" w:rsidRDefault="00F16273" w:rsidP="00F1627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Métodos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="00223C24">
        <w:rPr>
          <w:rFonts w:ascii="Times New Roman" w:eastAsia="Times New Roman" w:hAnsi="Times New Roman" w:cs="Times New Roman"/>
          <w:sz w:val="24"/>
          <w:szCs w:val="24"/>
        </w:rPr>
        <w:t>indicar</w:t>
      </w:r>
      <w:r w:rsidRPr="00F16273">
        <w:rPr>
          <w:rFonts w:ascii="Times New Roman" w:eastAsia="Times New Roman" w:hAnsi="Times New Roman" w:cs="Times New Roman"/>
          <w:sz w:val="24"/>
          <w:szCs w:val="24"/>
        </w:rPr>
        <w:t>Tienda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1627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BA0F91D" w14:textId="77777777" w:rsidR="00F16273" w:rsidRPr="00F16273" w:rsidRDefault="00F16273" w:rsidP="00F162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CompraEnLinea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981B430" w14:textId="77777777" w:rsidR="00F16273" w:rsidRPr="00F16273" w:rsidRDefault="00F16273" w:rsidP="00F1627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Atributos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direccionEnvio</w:t>
      </w:r>
      <w:proofErr w:type="spellEnd"/>
    </w:p>
    <w:p w14:paraId="6FEA696E" w14:textId="77777777" w:rsidR="00F16273" w:rsidRPr="00F16273" w:rsidRDefault="00F16273" w:rsidP="00F1627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Métodos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F16273">
        <w:rPr>
          <w:rFonts w:ascii="Times New Roman" w:eastAsia="Times New Roman" w:hAnsi="Times New Roman" w:cs="Times New Roman"/>
          <w:sz w:val="24"/>
          <w:szCs w:val="24"/>
        </w:rPr>
        <w:t>cambiarDireccionEnvio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1627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BEB9BEB" w14:textId="77777777" w:rsidR="00C138E0" w:rsidRDefault="00C138E0" w:rsidP="00223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74CF777F" w14:textId="77777777" w:rsidR="00C138E0" w:rsidRDefault="00C138E0" w:rsidP="00223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47F41D1D" w14:textId="48C97D0F" w:rsidR="00223C24" w:rsidRPr="00F16273" w:rsidRDefault="00223C24" w:rsidP="00223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16273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>SISTEMA DE GESTIÓN DE TAREAS:</w:t>
      </w:r>
    </w:p>
    <w:p w14:paraId="7B0DB9F2" w14:textId="77777777" w:rsidR="00223C24" w:rsidRPr="00F16273" w:rsidRDefault="00223C24" w:rsidP="00223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Clase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 xml:space="preserve"> abstracta </w:t>
      </w: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Tarea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8A38601" w14:textId="77777777" w:rsidR="00223C24" w:rsidRPr="00F16273" w:rsidRDefault="00223C24" w:rsidP="00223C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1627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Atributos: nombre, </w:t>
      </w: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  <w:lang w:val="es-ES"/>
        </w:rPr>
        <w:t>descripcion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</w:t>
      </w:r>
      <w:r w:rsidRPr="00223C24">
        <w:rPr>
          <w:rFonts w:ascii="Times New Roman" w:eastAsia="Times New Roman" w:hAnsi="Times New Roman" w:cs="Times New Roman"/>
          <w:sz w:val="24"/>
          <w:szCs w:val="24"/>
          <w:lang w:val="es-ES"/>
        </w:rPr>
        <w:t>prioridad</w:t>
      </w:r>
      <w:r w:rsidRPr="00F16273">
        <w:rPr>
          <w:rFonts w:ascii="Times New Roman" w:eastAsia="Times New Roman" w:hAnsi="Times New Roman" w:cs="Times New Roman"/>
          <w:sz w:val="24"/>
          <w:szCs w:val="24"/>
          <w:lang w:val="es-ES"/>
        </w:rPr>
        <w:t>, estado</w:t>
      </w:r>
    </w:p>
    <w:p w14:paraId="1458AF67" w14:textId="77777777" w:rsidR="00223C24" w:rsidRPr="00F16273" w:rsidRDefault="00223C24" w:rsidP="00223C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Métodos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F16273">
        <w:rPr>
          <w:rFonts w:ascii="Times New Roman" w:eastAsia="Times New Roman" w:hAnsi="Times New Roman" w:cs="Times New Roman"/>
          <w:i/>
          <w:iCs/>
          <w:sz w:val="24"/>
          <w:szCs w:val="24"/>
        </w:rPr>
        <w:t>completar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16273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F16273">
        <w:rPr>
          <w:rFonts w:ascii="Times New Roman" w:eastAsia="Times New Roman" w:hAnsi="Times New Roman" w:cs="Times New Roman"/>
          <w:i/>
          <w:iCs/>
          <w:sz w:val="24"/>
          <w:szCs w:val="24"/>
        </w:rPr>
        <w:t>verDetalles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 xml:space="preserve">(), </w:t>
      </w: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asignarPrioridad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294DD07F" w14:textId="77777777" w:rsidR="00223C24" w:rsidRPr="00F16273" w:rsidRDefault="00223C24" w:rsidP="00223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Subclases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94455F4" w14:textId="77777777" w:rsidR="00223C24" w:rsidRPr="00F16273" w:rsidRDefault="00223C24" w:rsidP="00223C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TareaIndividual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A245DC" w14:textId="77777777" w:rsidR="00223C24" w:rsidRPr="00F16273" w:rsidRDefault="00223C24" w:rsidP="00223C2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Atributos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responsable</w:t>
      </w:r>
      <w:proofErr w:type="spellEnd"/>
    </w:p>
    <w:p w14:paraId="155EE90F" w14:textId="77777777" w:rsidR="00223C24" w:rsidRPr="00F16273" w:rsidRDefault="00223C24" w:rsidP="00223C2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Métodos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F16273">
        <w:rPr>
          <w:rFonts w:ascii="Times New Roman" w:eastAsia="Times New Roman" w:hAnsi="Times New Roman" w:cs="Times New Roman"/>
          <w:sz w:val="24"/>
          <w:szCs w:val="24"/>
        </w:rPr>
        <w:t>cambiarResponsable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16273"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751F99A5" w14:textId="77777777" w:rsidR="00223C24" w:rsidRPr="00F16273" w:rsidRDefault="00223C24" w:rsidP="00223C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TareaGrupal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8564DCB" w14:textId="77777777" w:rsidR="00223C24" w:rsidRPr="00F16273" w:rsidRDefault="00223C24" w:rsidP="00223C2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Atributos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miembros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lider</w:t>
      </w:r>
      <w:proofErr w:type="spellEnd"/>
    </w:p>
    <w:p w14:paraId="01F35285" w14:textId="77777777" w:rsidR="00223C24" w:rsidRPr="00F16273" w:rsidRDefault="00223C24" w:rsidP="00223C2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Métodos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F16273">
        <w:rPr>
          <w:rFonts w:ascii="Times New Roman" w:eastAsia="Times New Roman" w:hAnsi="Times New Roman" w:cs="Times New Roman"/>
          <w:sz w:val="24"/>
          <w:szCs w:val="24"/>
        </w:rPr>
        <w:t>agregarMiembro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16273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F16273">
        <w:rPr>
          <w:rFonts w:ascii="Times New Roman" w:eastAsia="Times New Roman" w:hAnsi="Times New Roman" w:cs="Times New Roman"/>
          <w:sz w:val="24"/>
          <w:szCs w:val="24"/>
        </w:rPr>
        <w:t>eliminarMiembro</w:t>
      </w:r>
      <w:proofErr w:type="spellEnd"/>
      <w:r w:rsidRPr="00F16273">
        <w:rPr>
          <w:rFonts w:ascii="Times New Roman" w:eastAsia="Times New Roman" w:hAnsi="Times New Roman" w:cs="Times New Roman"/>
          <w:sz w:val="24"/>
          <w:szCs w:val="24"/>
        </w:rPr>
        <w:t>()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7BDA35CE" w14:textId="77777777" w:rsidR="00F16273" w:rsidRPr="00BF4750" w:rsidRDefault="00F16273" w:rsidP="00BF4750">
      <w:pPr>
        <w:rPr>
          <w:lang w:val="es-ES"/>
        </w:rPr>
      </w:pPr>
    </w:p>
    <w:sectPr w:rsidR="00F16273" w:rsidRPr="00BF4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BC6ED" w14:textId="77777777" w:rsidR="00C16A31" w:rsidRDefault="00C16A31" w:rsidP="00C35E4B">
      <w:pPr>
        <w:spacing w:after="0" w:line="240" w:lineRule="auto"/>
      </w:pPr>
      <w:r>
        <w:separator/>
      </w:r>
    </w:p>
  </w:endnote>
  <w:endnote w:type="continuationSeparator" w:id="0">
    <w:p w14:paraId="58F19F15" w14:textId="77777777" w:rsidR="00C16A31" w:rsidRDefault="00C16A31" w:rsidP="00C35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1BCBBA" w14:textId="77777777" w:rsidR="00C16A31" w:rsidRDefault="00C16A31" w:rsidP="00C35E4B">
      <w:pPr>
        <w:spacing w:after="0" w:line="240" w:lineRule="auto"/>
      </w:pPr>
      <w:r>
        <w:separator/>
      </w:r>
    </w:p>
  </w:footnote>
  <w:footnote w:type="continuationSeparator" w:id="0">
    <w:p w14:paraId="67EA1E84" w14:textId="77777777" w:rsidR="00C16A31" w:rsidRDefault="00C16A31" w:rsidP="00C35E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D2A3D"/>
    <w:multiLevelType w:val="multilevel"/>
    <w:tmpl w:val="3ACE5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54720"/>
    <w:multiLevelType w:val="multilevel"/>
    <w:tmpl w:val="C4988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579BE"/>
    <w:multiLevelType w:val="multilevel"/>
    <w:tmpl w:val="6B3C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917B9"/>
    <w:multiLevelType w:val="multilevel"/>
    <w:tmpl w:val="6DC6B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5519CE"/>
    <w:multiLevelType w:val="multilevel"/>
    <w:tmpl w:val="5A70C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B2312E"/>
    <w:multiLevelType w:val="hybridMultilevel"/>
    <w:tmpl w:val="24BA47F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D43C81"/>
    <w:multiLevelType w:val="multilevel"/>
    <w:tmpl w:val="E362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10EBD"/>
    <w:multiLevelType w:val="multilevel"/>
    <w:tmpl w:val="2FB83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E46489"/>
    <w:multiLevelType w:val="hybridMultilevel"/>
    <w:tmpl w:val="A5E6080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A36145"/>
    <w:multiLevelType w:val="multilevel"/>
    <w:tmpl w:val="A6F6B9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613A35"/>
    <w:multiLevelType w:val="multilevel"/>
    <w:tmpl w:val="89A6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0E7013"/>
    <w:multiLevelType w:val="multilevel"/>
    <w:tmpl w:val="60DA1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5898131E"/>
    <w:multiLevelType w:val="multilevel"/>
    <w:tmpl w:val="577E0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E4664D"/>
    <w:multiLevelType w:val="multilevel"/>
    <w:tmpl w:val="BECC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7663DB"/>
    <w:multiLevelType w:val="hybridMultilevel"/>
    <w:tmpl w:val="34724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EE4B8B"/>
    <w:multiLevelType w:val="hybridMultilevel"/>
    <w:tmpl w:val="F1A27C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720E14"/>
    <w:multiLevelType w:val="multilevel"/>
    <w:tmpl w:val="81F6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7039A7"/>
    <w:multiLevelType w:val="multilevel"/>
    <w:tmpl w:val="0F52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A43E72"/>
    <w:multiLevelType w:val="multilevel"/>
    <w:tmpl w:val="A65EE5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B264F6"/>
    <w:multiLevelType w:val="multilevel"/>
    <w:tmpl w:val="1566632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507438"/>
    <w:multiLevelType w:val="multilevel"/>
    <w:tmpl w:val="CEA06E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9278132">
    <w:abstractNumId w:val="7"/>
  </w:num>
  <w:num w:numId="2" w16cid:durableId="427431786">
    <w:abstractNumId w:val="1"/>
  </w:num>
  <w:num w:numId="3" w16cid:durableId="808401960">
    <w:abstractNumId w:val="4"/>
  </w:num>
  <w:num w:numId="4" w16cid:durableId="266812233">
    <w:abstractNumId w:val="12"/>
  </w:num>
  <w:num w:numId="5" w16cid:durableId="1210219964">
    <w:abstractNumId w:val="9"/>
  </w:num>
  <w:num w:numId="6" w16cid:durableId="2049790085">
    <w:abstractNumId w:val="19"/>
  </w:num>
  <w:num w:numId="7" w16cid:durableId="773944969">
    <w:abstractNumId w:val="0"/>
  </w:num>
  <w:num w:numId="8" w16cid:durableId="1529485035">
    <w:abstractNumId w:val="14"/>
  </w:num>
  <w:num w:numId="9" w16cid:durableId="1470125393">
    <w:abstractNumId w:val="8"/>
  </w:num>
  <w:num w:numId="10" w16cid:durableId="1512571219">
    <w:abstractNumId w:val="15"/>
  </w:num>
  <w:num w:numId="11" w16cid:durableId="1152672519">
    <w:abstractNumId w:val="11"/>
  </w:num>
  <w:num w:numId="12" w16cid:durableId="21788847">
    <w:abstractNumId w:val="5"/>
  </w:num>
  <w:num w:numId="13" w16cid:durableId="823594865">
    <w:abstractNumId w:val="3"/>
  </w:num>
  <w:num w:numId="14" w16cid:durableId="46103044">
    <w:abstractNumId w:val="2"/>
  </w:num>
  <w:num w:numId="15" w16cid:durableId="783958565">
    <w:abstractNumId w:val="6"/>
  </w:num>
  <w:num w:numId="16" w16cid:durableId="1085999892">
    <w:abstractNumId w:val="20"/>
  </w:num>
  <w:num w:numId="17" w16cid:durableId="717320096">
    <w:abstractNumId w:val="13"/>
  </w:num>
  <w:num w:numId="18" w16cid:durableId="349572040">
    <w:abstractNumId w:val="16"/>
  </w:num>
  <w:num w:numId="19" w16cid:durableId="937522593">
    <w:abstractNumId w:val="18"/>
  </w:num>
  <w:num w:numId="20" w16cid:durableId="74134240">
    <w:abstractNumId w:val="10"/>
  </w:num>
  <w:num w:numId="21" w16cid:durableId="19231780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41D"/>
    <w:rsid w:val="000B486E"/>
    <w:rsid w:val="001A7C63"/>
    <w:rsid w:val="00223C24"/>
    <w:rsid w:val="003A29D1"/>
    <w:rsid w:val="003C7D57"/>
    <w:rsid w:val="003D4DB5"/>
    <w:rsid w:val="00452889"/>
    <w:rsid w:val="00676862"/>
    <w:rsid w:val="0094641D"/>
    <w:rsid w:val="00AB7B7D"/>
    <w:rsid w:val="00BF4750"/>
    <w:rsid w:val="00C138E0"/>
    <w:rsid w:val="00C16A31"/>
    <w:rsid w:val="00C35E4B"/>
    <w:rsid w:val="00D25D5C"/>
    <w:rsid w:val="00D61C4E"/>
    <w:rsid w:val="00F16273"/>
    <w:rsid w:val="00F71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D7FDE"/>
  <w15:chartTrackingRefBased/>
  <w15:docId w15:val="{78B95009-6079-423A-925C-02BFB2909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C7D5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35E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5E4B"/>
  </w:style>
  <w:style w:type="paragraph" w:styleId="Piedepgina">
    <w:name w:val="footer"/>
    <w:basedOn w:val="Normal"/>
    <w:link w:val="PiedepginaCar"/>
    <w:uiPriority w:val="99"/>
    <w:unhideWhenUsed/>
    <w:rsid w:val="00C35E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5E4B"/>
  </w:style>
  <w:style w:type="paragraph" w:styleId="NormalWeb">
    <w:name w:val="Normal (Web)"/>
    <w:basedOn w:val="Normal"/>
    <w:uiPriority w:val="99"/>
    <w:semiHidden/>
    <w:unhideWhenUsed/>
    <w:rsid w:val="00F16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3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0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37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62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18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1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7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5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23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2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72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43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0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1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Chiesa</dc:creator>
  <cp:keywords/>
  <dc:description/>
  <cp:lastModifiedBy>S Chiesa</cp:lastModifiedBy>
  <cp:revision>8</cp:revision>
  <dcterms:created xsi:type="dcterms:W3CDTF">2023-01-21T16:09:00Z</dcterms:created>
  <dcterms:modified xsi:type="dcterms:W3CDTF">2023-01-29T13:12:00Z</dcterms:modified>
</cp:coreProperties>
</file>