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B64" w:rsidRDefault="00A17B64">
      <w:r>
        <w:t xml:space="preserve">Hi </w:t>
      </w:r>
      <w:proofErr w:type="spellStart"/>
      <w:r>
        <w:t>UI.Name</w:t>
      </w:r>
      <w:proofErr w:type="spellEnd"/>
      <w:r>
        <w:t xml:space="preserve">. </w:t>
      </w:r>
    </w:p>
    <w:p w:rsidR="00A17B64" w:rsidRDefault="00A17B64">
      <w:r>
        <w:t>You just designed a LFOM.</w:t>
      </w:r>
    </w:p>
    <w:p w:rsidR="00A17B64" w:rsidRDefault="00A17B64">
      <w:r>
        <w:t>The flow rate t</w:t>
      </w:r>
      <w:r w:rsidR="006D01E7">
        <w:t>hrough the LFOM is</w:t>
      </w:r>
      <w:r w:rsidR="00874EA8">
        <w:t xml:space="preserve"> </w:t>
      </w:r>
      <w:proofErr w:type="spellStart"/>
      <w:r w:rsidR="00874EA8">
        <w:t>Q.Plant</w:t>
      </w:r>
      <w:proofErr w:type="spellEnd"/>
      <w:r w:rsidR="00874EA8">
        <w:t>.  T</w:t>
      </w:r>
      <w:r>
        <w:t>he len</w:t>
      </w:r>
      <w:r w:rsidR="00A55EC4">
        <w:t xml:space="preserve">gth of the LFOM was </w:t>
      </w:r>
      <w:proofErr w:type="spellStart"/>
      <w:r w:rsidR="00A55EC4">
        <w:t>HL.Lfom</w:t>
      </w:r>
      <w:proofErr w:type="spellEnd"/>
      <w:r w:rsidR="00874EA8">
        <w:t>.</w:t>
      </w:r>
      <w:r w:rsidR="00B5720E">
        <w:t xml:space="preserve">  The diameter of the orifice holes was </w:t>
      </w:r>
      <w:proofErr w:type="spellStart"/>
      <w:r w:rsidR="00B5720E">
        <w:t>D.LfomOrifices</w:t>
      </w:r>
      <w:proofErr w:type="spellEnd"/>
      <w:r w:rsidR="00B5720E">
        <w:t>, the</w:t>
      </w:r>
      <w:r w:rsidR="00792A77">
        <w:t xml:space="preserve"> height of each row of orifices is </w:t>
      </w:r>
      <w:proofErr w:type="spellStart"/>
      <w:r w:rsidR="00792A77">
        <w:t>H.LfomOrifice</w:t>
      </w:r>
      <w:proofErr w:type="spellEnd"/>
      <w:r w:rsidR="00792A77">
        <w:t xml:space="preserve"> and the number of orifices in each row is </w:t>
      </w:r>
      <w:proofErr w:type="spellStart"/>
      <w:r w:rsidR="00792A77">
        <w:t>N.LfomOrifices</w:t>
      </w:r>
      <w:proofErr w:type="spellEnd"/>
      <w:r w:rsidR="00792A77">
        <w:t xml:space="preserve">. </w:t>
      </w:r>
    </w:p>
    <w:p w:rsidR="008522F5" w:rsidRDefault="008522F5" w:rsidP="008522F5"/>
    <w:sectPr w:rsidR="008522F5" w:rsidSect="00A1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7B64"/>
    <w:rsid w:val="000F6951"/>
    <w:rsid w:val="005771B9"/>
    <w:rsid w:val="006350F0"/>
    <w:rsid w:val="006D01E7"/>
    <w:rsid w:val="00792A77"/>
    <w:rsid w:val="008522F5"/>
    <w:rsid w:val="00874EA8"/>
    <w:rsid w:val="00A14637"/>
    <w:rsid w:val="00A17B64"/>
    <w:rsid w:val="00A55EC4"/>
    <w:rsid w:val="00B5720E"/>
    <w:rsid w:val="00C547C9"/>
    <w:rsid w:val="00C77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522F5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her28</dc:creator>
  <cp:lastModifiedBy>her28</cp:lastModifiedBy>
  <cp:revision>7</cp:revision>
  <dcterms:created xsi:type="dcterms:W3CDTF">2012-06-12T13:03:00Z</dcterms:created>
  <dcterms:modified xsi:type="dcterms:W3CDTF">2012-06-27T14:19:00Z</dcterms:modified>
</cp:coreProperties>
</file>