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70CEE" w14:textId="77777777" w:rsidR="000C068F" w:rsidRDefault="00000000">
      <w:pPr>
        <w:spacing w:after="0" w:line="259" w:lineRule="auto"/>
        <w:ind w:left="0" w:right="6" w:firstLine="0"/>
        <w:jc w:val="center"/>
      </w:pPr>
      <w:r>
        <w:rPr>
          <w:b/>
          <w:u w:val="single" w:color="000000"/>
        </w:rPr>
        <w:t>SURAT PERJANJIAN GADAI MOTOR</w:t>
      </w:r>
      <w:r>
        <w:rPr>
          <w:b/>
        </w:rPr>
        <w:t xml:space="preserve"> </w:t>
      </w:r>
    </w:p>
    <w:p w14:paraId="776806E3" w14:textId="77777777" w:rsidR="000C06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DD300B" w14:textId="77777777" w:rsidR="000C06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C890051" w14:textId="77777777" w:rsidR="000C068F" w:rsidRDefault="00000000">
      <w:pPr>
        <w:ind w:left="-5"/>
      </w:pPr>
      <w:r>
        <w:t xml:space="preserve"> Yang bertanda tangan di bawah ini: </w:t>
      </w:r>
    </w:p>
    <w:p w14:paraId="2EDE1A0A" w14:textId="77777777" w:rsidR="000C06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4C5C6D2" w14:textId="77777777" w:rsidR="00DD62C0" w:rsidRDefault="00000000" w:rsidP="00DD62C0">
      <w:pPr>
        <w:numPr>
          <w:ilvl w:val="0"/>
          <w:numId w:val="1"/>
        </w:numPr>
        <w:ind w:hanging="471"/>
      </w:pPr>
      <w:r>
        <w:t>Nama</w:t>
      </w:r>
      <w:r w:rsidR="00DD62C0">
        <w:tab/>
      </w:r>
      <w:r w:rsidR="00DD62C0">
        <w:tab/>
      </w:r>
      <w:r w:rsidR="00DD62C0">
        <w:tab/>
      </w:r>
      <w:r>
        <w:t xml:space="preserve">: </w:t>
      </w:r>
    </w:p>
    <w:p w14:paraId="62A1C756" w14:textId="77777777" w:rsidR="00DD62C0" w:rsidRDefault="00000000" w:rsidP="00DD62C0">
      <w:pPr>
        <w:ind w:left="471" w:firstLine="0"/>
      </w:pPr>
      <w:r>
        <w:t>No KTP/SIM</w:t>
      </w:r>
      <w:r w:rsidR="00DD62C0">
        <w:tab/>
      </w:r>
      <w:r w:rsidR="00DD62C0">
        <w:tab/>
      </w:r>
      <w:r>
        <w:t xml:space="preserve">: </w:t>
      </w:r>
    </w:p>
    <w:p w14:paraId="3E2BBF48" w14:textId="77777777" w:rsidR="00DD62C0" w:rsidRDefault="00000000" w:rsidP="00DD62C0">
      <w:pPr>
        <w:ind w:left="471" w:firstLine="0"/>
      </w:pPr>
      <w:r>
        <w:t xml:space="preserve">Tempat Tgl. </w:t>
      </w:r>
      <w:r w:rsidR="00DD62C0">
        <w:t>L</w:t>
      </w:r>
      <w:r>
        <w:t>ahir</w:t>
      </w:r>
      <w:r w:rsidR="00DD62C0">
        <w:tab/>
      </w:r>
      <w:r>
        <w:t xml:space="preserve">: </w:t>
      </w:r>
    </w:p>
    <w:p w14:paraId="2A0B7487" w14:textId="77777777" w:rsidR="00DD62C0" w:rsidRDefault="00000000" w:rsidP="00DD62C0">
      <w:pPr>
        <w:ind w:left="471" w:firstLine="0"/>
      </w:pPr>
      <w:r>
        <w:t>Pekerjaa</w:t>
      </w:r>
      <w:r w:rsidR="00DD62C0">
        <w:t>n</w:t>
      </w:r>
      <w:r w:rsidR="00DD62C0">
        <w:tab/>
      </w:r>
      <w:r w:rsidR="00DD62C0">
        <w:tab/>
      </w:r>
      <w:r>
        <w:t xml:space="preserve">: </w:t>
      </w:r>
    </w:p>
    <w:p w14:paraId="4F1A9066" w14:textId="340B3A8D" w:rsidR="00DD62C0" w:rsidRDefault="00000000" w:rsidP="00DD62C0">
      <w:pPr>
        <w:ind w:left="471" w:firstLine="0"/>
      </w:pPr>
      <w:r>
        <w:t>Alamat</w:t>
      </w:r>
      <w:r w:rsidR="00DD62C0">
        <w:tab/>
      </w:r>
      <w:r w:rsidR="00DD62C0">
        <w:tab/>
      </w:r>
      <w:r w:rsidR="00DD62C0">
        <w:tab/>
      </w:r>
      <w:r>
        <w:t xml:space="preserve">: </w:t>
      </w:r>
    </w:p>
    <w:p w14:paraId="4922821B" w14:textId="5EC02917" w:rsidR="000C068F" w:rsidRDefault="000C068F">
      <w:pPr>
        <w:tabs>
          <w:tab w:val="center" w:pos="428"/>
          <w:tab w:val="center" w:pos="4503"/>
        </w:tabs>
        <w:ind w:left="-15" w:firstLine="0"/>
        <w:jc w:val="left"/>
      </w:pPr>
    </w:p>
    <w:p w14:paraId="4BE6129C" w14:textId="77777777" w:rsidR="000C068F" w:rsidRDefault="00000000">
      <w:pPr>
        <w:tabs>
          <w:tab w:val="center" w:pos="5008"/>
        </w:tabs>
        <w:ind w:left="-15" w:firstLine="0"/>
        <w:jc w:val="left"/>
      </w:pPr>
      <w:r>
        <w:t xml:space="preserve"> </w:t>
      </w:r>
      <w:r>
        <w:tab/>
        <w:t xml:space="preserve">Dalam hal ini bertindak atas nama diri pribadi yang selanjutnya disebut pihak pertama. </w:t>
      </w:r>
    </w:p>
    <w:p w14:paraId="5464CB7A" w14:textId="77777777" w:rsidR="000C06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A81EA54" w14:textId="48D0A0EB" w:rsidR="00DD62C0" w:rsidRDefault="00000000" w:rsidP="00DD62C0">
      <w:pPr>
        <w:numPr>
          <w:ilvl w:val="0"/>
          <w:numId w:val="1"/>
        </w:numPr>
        <w:ind w:hanging="471"/>
      </w:pPr>
      <w:r>
        <w:t>Nama</w:t>
      </w:r>
      <w:r w:rsidR="00DD62C0">
        <w:tab/>
      </w:r>
      <w:r w:rsidR="00DD62C0">
        <w:tab/>
      </w:r>
      <w:r w:rsidR="00DD62C0">
        <w:tab/>
      </w:r>
      <w:r>
        <w:t>:</w:t>
      </w:r>
      <w:r w:rsidR="00DB0620">
        <w:t xml:space="preserve"> </w:t>
      </w:r>
      <w:r w:rsidR="00E10FB2">
        <w:t xml:space="preserve">KOPERASI </w:t>
      </w:r>
      <w:r w:rsidR="00DB0620">
        <w:t>KARYA SARI GADAI MOTOR</w:t>
      </w:r>
    </w:p>
    <w:p w14:paraId="4FF39C10" w14:textId="0BAD9DC9" w:rsidR="00DB0620" w:rsidRDefault="00DB0620" w:rsidP="00DB0620">
      <w:pPr>
        <w:ind w:left="471" w:firstLine="0"/>
      </w:pPr>
      <w:r>
        <w:t>Alamat</w:t>
      </w:r>
      <w:r>
        <w:tab/>
      </w:r>
      <w:r>
        <w:tab/>
      </w:r>
      <w:r>
        <w:tab/>
        <w:t>:</w:t>
      </w:r>
      <w:r>
        <w:t xml:space="preserve"> Jl. Ayani No.11 RT 03, Wana Sari, Kec.</w:t>
      </w:r>
      <w:r w:rsidR="00E10FB2">
        <w:t>Denpasar Utara</w:t>
      </w:r>
    </w:p>
    <w:p w14:paraId="6D47EF79" w14:textId="77777777" w:rsidR="00DB0620" w:rsidRDefault="00DB0620" w:rsidP="00DB0620">
      <w:pPr>
        <w:ind w:left="471" w:firstLine="0"/>
      </w:pPr>
    </w:p>
    <w:p w14:paraId="600A8B00" w14:textId="1B690C9F" w:rsidR="000C068F" w:rsidRDefault="00DB0620" w:rsidP="00DB0620">
      <w:pPr>
        <w:ind w:firstLine="0"/>
      </w:pPr>
      <w:r>
        <w:t xml:space="preserve">      </w:t>
      </w:r>
      <w:r w:rsidR="00000000">
        <w:t xml:space="preserve">Dalam hal ini bertindak atas nama diri pribadi yang selanjutnya disebut pihak kedua.    </w:t>
      </w:r>
    </w:p>
    <w:p w14:paraId="0F835E16" w14:textId="77777777" w:rsidR="000C068F" w:rsidRDefault="00000000">
      <w:pPr>
        <w:spacing w:after="0" w:line="259" w:lineRule="auto"/>
        <w:ind w:left="0" w:firstLine="0"/>
        <w:jc w:val="left"/>
      </w:pPr>
      <w:r>
        <w:t xml:space="preserve">  </w:t>
      </w:r>
    </w:p>
    <w:p w14:paraId="3DBD38BA" w14:textId="2F9A1D71" w:rsidR="000C068F" w:rsidRDefault="00000000">
      <w:pPr>
        <w:ind w:left="-5"/>
      </w:pPr>
      <w:r>
        <w:t>Pada hari ini</w:t>
      </w:r>
      <w:r w:rsidR="00DD62C0">
        <w:t xml:space="preserve"> ……….</w:t>
      </w:r>
      <w:r>
        <w:t>, tanggal</w:t>
      </w:r>
      <w:r w:rsidR="00DD62C0">
        <w:t xml:space="preserve"> ……………</w:t>
      </w:r>
      <w:r>
        <w:t xml:space="preserve"> pihak pertama telah menggadaikan sebuah sepeda motor kepada pihak kedua dengan uang tunai sebesar </w:t>
      </w:r>
      <w:r>
        <w:rPr>
          <w:b/>
        </w:rPr>
        <w:t>Rp</w:t>
      </w:r>
      <w:r w:rsidR="00DD62C0">
        <w:rPr>
          <w:b/>
        </w:rPr>
        <w:t xml:space="preserve">.  </w:t>
      </w:r>
      <w:r w:rsidR="00DD62C0">
        <w:rPr>
          <w:bCs/>
        </w:rPr>
        <w:t>…………. (………………………….)</w:t>
      </w:r>
      <w:r>
        <w:t xml:space="preserve"> dan ketentuan sebagai berikut : </w:t>
      </w:r>
    </w:p>
    <w:tbl>
      <w:tblPr>
        <w:tblStyle w:val="TableGrid"/>
        <w:tblW w:w="608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3817"/>
      </w:tblGrid>
      <w:tr w:rsidR="000C068F" w14:paraId="21A93B0F" w14:textId="77777777">
        <w:trPr>
          <w:trHeight w:val="27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F35FD08" w14:textId="77777777" w:rsidR="000C068F" w:rsidRDefault="00000000">
            <w:pPr>
              <w:spacing w:after="0" w:line="259" w:lineRule="auto"/>
              <w:ind w:left="0" w:right="199" w:firstLine="0"/>
              <w:jc w:val="center"/>
            </w:pPr>
            <w:r>
              <w:t xml:space="preserve">Motor Merk  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14:paraId="7538DDFD" w14:textId="2DD20B31" w:rsidR="000C068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</w:tr>
      <w:tr w:rsidR="000C068F" w14:paraId="7730828C" w14:textId="77777777">
        <w:trPr>
          <w:trHeight w:val="27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44B6392" w14:textId="77777777" w:rsidR="000C068F" w:rsidRDefault="00000000">
            <w:pPr>
              <w:spacing w:after="0" w:line="259" w:lineRule="auto"/>
              <w:ind w:left="16" w:firstLine="0"/>
              <w:jc w:val="center"/>
            </w:pPr>
            <w:r>
              <w:t xml:space="preserve">Nomor STNK 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14:paraId="0B37CFEE" w14:textId="5B4EDD9E" w:rsidR="000C068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</w:tr>
      <w:tr w:rsidR="000C068F" w14:paraId="57F52919" w14:textId="77777777">
        <w:trPr>
          <w:trHeight w:val="27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B0D31B1" w14:textId="77777777" w:rsidR="000C068F" w:rsidRDefault="00000000">
            <w:pPr>
              <w:spacing w:after="0" w:line="259" w:lineRule="auto"/>
              <w:ind w:left="0" w:right="52" w:firstLine="0"/>
              <w:jc w:val="center"/>
            </w:pPr>
            <w:r>
              <w:t xml:space="preserve">Nomor Polisi 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14:paraId="64381E74" w14:textId="360827BD" w:rsidR="000C068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:  </w:t>
            </w:r>
          </w:p>
        </w:tc>
      </w:tr>
      <w:tr w:rsidR="000C068F" w14:paraId="0FB5C0C5" w14:textId="77777777">
        <w:trPr>
          <w:trHeight w:val="27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3367F91" w14:textId="77777777" w:rsidR="000C068F" w:rsidRDefault="00000000">
            <w:pPr>
              <w:spacing w:after="0" w:line="259" w:lineRule="auto"/>
              <w:ind w:left="428" w:firstLine="0"/>
              <w:jc w:val="left"/>
            </w:pPr>
            <w:r>
              <w:t xml:space="preserve">Warna 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14:paraId="0CC8D591" w14:textId="5B15A39B" w:rsidR="000C068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:  </w:t>
            </w:r>
          </w:p>
        </w:tc>
      </w:tr>
      <w:tr w:rsidR="000C068F" w14:paraId="4679986E" w14:textId="77777777">
        <w:trPr>
          <w:trHeight w:val="27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AB0F5AC" w14:textId="77777777" w:rsidR="000C068F" w:rsidRDefault="00000000">
            <w:pPr>
              <w:tabs>
                <w:tab w:val="center" w:pos="1122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Status BPKB  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14:paraId="01CD927E" w14:textId="60116B0A" w:rsidR="000C068F" w:rsidRDefault="00000000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</w:tr>
    </w:tbl>
    <w:p w14:paraId="41D997B1" w14:textId="77777777" w:rsidR="000C06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39D4913" w14:textId="3D9AD886" w:rsidR="000C068F" w:rsidRDefault="00000000">
      <w:pPr>
        <w:ind w:left="-5"/>
      </w:pPr>
      <w:r>
        <w:t>Dengan ini saya selaku pihak pertama berjanji dan bersedia bertanggung jawab untuk melakukan pembayaran rutin terhadap pihak</w:t>
      </w:r>
      <w:r w:rsidR="00DB0620">
        <w:t xml:space="preserve"> </w:t>
      </w:r>
      <w:r w:rsidR="00E10FB2">
        <w:t xml:space="preserve">KOPERASI </w:t>
      </w:r>
      <w:r w:rsidR="00DB0620">
        <w:t>KARYA SARI GADAI MOTOR</w:t>
      </w:r>
      <w:r>
        <w:t xml:space="preserve">. Dan apabila di kemudian hari terdapat kekeliruan pada surat perjanjian ini maka saya siap untuk mempertanggung jawabkannya. </w:t>
      </w:r>
    </w:p>
    <w:p w14:paraId="54094DB2" w14:textId="77777777" w:rsidR="000C06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3F67FCF" w14:textId="2A2CAFB3" w:rsidR="000C068F" w:rsidRDefault="00000000">
      <w:pPr>
        <w:ind w:left="-5"/>
      </w:pPr>
      <w:r>
        <w:t>Demikian Surat perjanjian gadai ini dibuat di atas kertas secukupnya yang ditandatangani dan dibuat rangkap</w:t>
      </w:r>
      <w:r w:rsidR="00DB0620">
        <w:t xml:space="preserve"> dua</w:t>
      </w:r>
      <w:r>
        <w:t xml:space="preserve">, serta masing-masing dipegang oleh pihak pertama dan pihak kedua. </w:t>
      </w:r>
    </w:p>
    <w:p w14:paraId="2291C905" w14:textId="77777777" w:rsidR="000C06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DD98DB9" w14:textId="548365C2" w:rsidR="000C068F" w:rsidRDefault="00000000" w:rsidP="00DD62C0">
      <w:pPr>
        <w:spacing w:after="0" w:line="259" w:lineRule="auto"/>
        <w:ind w:left="5770" w:right="627" w:firstLine="710"/>
      </w:pPr>
      <w:r>
        <w:t>Dibuat di  :</w:t>
      </w:r>
    </w:p>
    <w:p w14:paraId="2E1EC1EF" w14:textId="4FE39E97" w:rsidR="000C068F" w:rsidRDefault="00000000" w:rsidP="00DD62C0">
      <w:pPr>
        <w:spacing w:after="0" w:line="259" w:lineRule="auto"/>
        <w:ind w:left="5760" w:right="814" w:firstLine="720"/>
      </w:pPr>
      <w:r>
        <w:t xml:space="preserve">Tanggal    : </w:t>
      </w:r>
    </w:p>
    <w:p w14:paraId="6D02AB7D" w14:textId="77777777" w:rsidR="000C068F" w:rsidRDefault="00000000">
      <w:pPr>
        <w:spacing w:after="0" w:line="259" w:lineRule="auto"/>
        <w:ind w:left="3133" w:firstLine="0"/>
        <w:jc w:val="center"/>
      </w:pPr>
      <w:r>
        <w:t xml:space="preserve"> </w:t>
      </w:r>
    </w:p>
    <w:p w14:paraId="1A8BFDF9" w14:textId="77777777" w:rsidR="00DB0620" w:rsidRDefault="00DB0620" w:rsidP="00DB0620">
      <w:pPr>
        <w:spacing w:after="0" w:line="259" w:lineRule="auto"/>
        <w:jc w:val="left"/>
      </w:pPr>
    </w:p>
    <w:p w14:paraId="5EB6D087" w14:textId="5121170B" w:rsidR="00DB0620" w:rsidRDefault="00DB0620" w:rsidP="00DB0620">
      <w:pPr>
        <w:spacing w:after="0" w:line="259" w:lineRule="auto"/>
        <w:jc w:val="left"/>
      </w:pPr>
      <w:r>
        <w:t xml:space="preserve">    Pihak Kedua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Pihak Kedua</w:t>
      </w:r>
    </w:p>
    <w:p w14:paraId="567660B9" w14:textId="77777777" w:rsidR="00DB0620" w:rsidRDefault="00DB0620" w:rsidP="00DB0620">
      <w:pPr>
        <w:spacing w:after="0" w:line="259" w:lineRule="auto"/>
        <w:jc w:val="left"/>
      </w:pPr>
    </w:p>
    <w:p w14:paraId="69B0FF86" w14:textId="77777777" w:rsidR="00DB0620" w:rsidRDefault="00DB0620" w:rsidP="00DB0620">
      <w:pPr>
        <w:spacing w:after="0" w:line="259" w:lineRule="auto"/>
        <w:jc w:val="left"/>
      </w:pPr>
    </w:p>
    <w:p w14:paraId="4774B5A3" w14:textId="77777777" w:rsidR="00DB0620" w:rsidRDefault="00DB0620" w:rsidP="00DB0620">
      <w:pPr>
        <w:spacing w:after="0" w:line="259" w:lineRule="auto"/>
        <w:jc w:val="left"/>
      </w:pPr>
    </w:p>
    <w:p w14:paraId="4F7811FB" w14:textId="77777777" w:rsidR="00DB0620" w:rsidRDefault="00DB0620" w:rsidP="00DB0620">
      <w:pPr>
        <w:spacing w:after="0" w:line="259" w:lineRule="auto"/>
        <w:jc w:val="left"/>
      </w:pPr>
    </w:p>
    <w:p w14:paraId="416C4368" w14:textId="2ED4D15D" w:rsidR="00DB0620" w:rsidRDefault="00E10FB2" w:rsidP="00DB0620">
      <w:pPr>
        <w:spacing w:after="0" w:line="259" w:lineRule="auto"/>
        <w:jc w:val="left"/>
      </w:pPr>
      <w:r>
        <w:rPr>
          <w:b/>
          <w:bCs/>
        </w:rPr>
        <w:t xml:space="preserve">KSP </w:t>
      </w:r>
      <w:r w:rsidR="00DB0620" w:rsidRPr="00DB0620">
        <w:rPr>
          <w:b/>
          <w:bCs/>
        </w:rPr>
        <w:t>KARYA SARI GM</w:t>
      </w:r>
      <w:r w:rsidR="00DB0620">
        <w:tab/>
      </w:r>
      <w:r w:rsidR="00DB0620">
        <w:tab/>
      </w:r>
      <w:r w:rsidR="00DB0620">
        <w:tab/>
      </w:r>
      <w:r w:rsidR="00DB0620">
        <w:tab/>
      </w:r>
      <w:r w:rsidR="00DB0620">
        <w:tab/>
      </w:r>
      <w:r w:rsidR="00DB0620">
        <w:tab/>
        <w:t xml:space="preserve">  …………………………….</w:t>
      </w:r>
    </w:p>
    <w:sectPr w:rsidR="00DB0620">
      <w:pgSz w:w="12242" w:h="18710"/>
      <w:pgMar w:top="1440" w:right="1131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887885"/>
    <w:multiLevelType w:val="hybridMultilevel"/>
    <w:tmpl w:val="A170D5E2"/>
    <w:lvl w:ilvl="0" w:tplc="D0FCF2C0">
      <w:start w:val="1"/>
      <w:numFmt w:val="decimal"/>
      <w:lvlText w:val="%1."/>
      <w:lvlJc w:val="left"/>
      <w:pPr>
        <w:ind w:left="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2863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1253C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5C99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D6B7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F6790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66B16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78D13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A833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787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68F"/>
    <w:rsid w:val="000C068F"/>
    <w:rsid w:val="00DB0620"/>
    <w:rsid w:val="00DD62C0"/>
    <w:rsid w:val="00E10FB2"/>
    <w:rsid w:val="00F9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9935D"/>
  <w15:docId w15:val="{22342AE5-2A5E-486F-B13D-C6739B68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MATHCOMP</dc:creator>
  <cp:keywords/>
  <cp:lastModifiedBy>agung eka</cp:lastModifiedBy>
  <cp:revision>2</cp:revision>
  <dcterms:created xsi:type="dcterms:W3CDTF">2024-11-24T11:29:00Z</dcterms:created>
  <dcterms:modified xsi:type="dcterms:W3CDTF">2024-11-24T11:29:00Z</dcterms:modified>
</cp:coreProperties>
</file>