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029" w:rsidRPr="00A85029" w:rsidRDefault="00A85029" w:rsidP="00A85029">
      <w:pPr>
        <w:rPr>
          <w:rFonts w:ascii="Times New Roman" w:eastAsia="Times New Roman" w:hAnsi="Times New Roman" w:cs="Times New Roman"/>
          <w:lang w:val="es-MX" w:eastAsia="es-MX"/>
        </w:rPr>
      </w:pPr>
      <w:r w:rsidRPr="00A85029">
        <w:rPr>
          <w:rFonts w:ascii="PT Sans" w:eastAsia="Times New Roman" w:hAnsi="PT Sans" w:cs="Times New Roman"/>
          <w:color w:val="555555"/>
          <w:shd w:val="clear" w:color="auto" w:fill="FFFFFF"/>
          <w:lang w:val="es-MX" w:eastAsia="es-MX"/>
        </w:rPr>
        <w:t>“Todo el mundo en este país debería aprender a programar en un ordenador… porque te enseña a pensar.” </w:t>
      </w:r>
      <w:r w:rsidRPr="00A85029">
        <w:rPr>
          <w:rFonts w:ascii="PT Sans" w:eastAsia="Times New Roman" w:hAnsi="PT Sans" w:cs="Times New Roman"/>
          <w:b/>
          <w:bCs/>
          <w:color w:val="555555"/>
          <w:bdr w:val="none" w:sz="0" w:space="0" w:color="auto" w:frame="1"/>
          <w:shd w:val="clear" w:color="auto" w:fill="FFFFFF"/>
          <w:lang w:val="es-MX" w:eastAsia="es-MX"/>
        </w:rPr>
        <w:t>Steve Jobs </w:t>
      </w:r>
    </w:p>
    <w:p w:rsidR="00093FD7" w:rsidRDefault="00093FD7"/>
    <w:p w:rsidR="00093FD7" w:rsidRDefault="002362F1">
      <w:r>
        <w:t xml:space="preserve">En la actualidad gran parte de la poblacion no sabe lo que hace un programador </w:t>
      </w:r>
      <w:r w:rsidR="0020251E">
        <w:t>por lo que se les refiere como “hechiceros del futuro”.</w:t>
      </w:r>
      <w:r w:rsidR="00A85029">
        <w:t xml:space="preserve"> </w:t>
      </w:r>
      <w:r w:rsidR="00113FB3">
        <w:t>Pero lo que no sabe</w:t>
      </w:r>
      <w:r w:rsidR="0082129C">
        <w:t>n</w:t>
      </w:r>
      <w:r w:rsidR="00113FB3">
        <w:t xml:space="preserve"> es que p</w:t>
      </w:r>
      <w:r w:rsidR="00093FD7">
        <w:t>rogramar</w:t>
      </w:r>
      <w:r w:rsidR="00113FB3">
        <w:t xml:space="preserve"> n</w:t>
      </w:r>
      <w:r w:rsidR="00113FB3">
        <w:t>o es muy diferente que hacer deporte o tocar un instrumento</w:t>
      </w:r>
      <w:r w:rsidR="00113FB3">
        <w:t xml:space="preserve">, programar </w:t>
      </w:r>
      <w:r w:rsidR="00093FD7">
        <w:t>es basicamente explicarle a tu ordenador que haga por ti</w:t>
      </w:r>
      <w:r w:rsidR="0082129C">
        <w:t>.</w:t>
      </w:r>
    </w:p>
    <w:p w:rsidR="00113FB3" w:rsidRDefault="00113FB3" w:rsidP="00113FB3"/>
    <w:p w:rsidR="00D51A30" w:rsidRDefault="00D51A30" w:rsidP="00D51A30">
      <w:pPr>
        <w:rPr>
          <w:lang w:val="es-MX"/>
        </w:rPr>
      </w:pPr>
      <w:r>
        <w:t xml:space="preserve">Las ventajas que trae consigo saber programar </w:t>
      </w:r>
      <w:r w:rsidR="00A85029">
        <w:t>es</w:t>
      </w:r>
      <w:r>
        <w:t xml:space="preserve"> </w:t>
      </w:r>
      <w:r w:rsidR="00240A65">
        <w:rPr>
          <w:lang w:val="es-MX"/>
        </w:rPr>
        <w:t>qur</w:t>
      </w:r>
      <w:r w:rsidR="00240A65" w:rsidRPr="00240A65">
        <w:rPr>
          <w:lang w:val="es-MX"/>
        </w:rPr>
        <w:t xml:space="preserve"> te permite tener una visión lógica y estructurada de las cosa</w:t>
      </w:r>
      <w:r w:rsidR="00240A65">
        <w:rPr>
          <w:lang w:val="es-MX"/>
        </w:rPr>
        <w:t>s</w:t>
      </w:r>
      <w:r w:rsidR="00240A65" w:rsidRPr="00240A65">
        <w:rPr>
          <w:lang w:val="es-MX"/>
        </w:rPr>
        <w:t>, te obliga a ser mas analítico y ordenado y te hace ver el mundo desde un punto de vista totalmente diferente</w:t>
      </w:r>
      <w:r w:rsidR="00113FB3" w:rsidRPr="00113FB3">
        <w:rPr>
          <w:lang w:val="es-MX"/>
        </w:rPr>
        <w:t xml:space="preserve">. </w:t>
      </w:r>
      <w:r>
        <w:rPr>
          <w:lang w:val="es-MX"/>
        </w:rPr>
        <w:t xml:space="preserve">Lo cual es requerido en cualquier sector </w:t>
      </w:r>
      <w:r w:rsidR="00240A65">
        <w:rPr>
          <w:lang w:val="es-MX"/>
        </w:rPr>
        <w:t>en</w:t>
      </w:r>
      <w:r>
        <w:rPr>
          <w:lang w:val="es-MX"/>
        </w:rPr>
        <w:t xml:space="preserve"> la actualidad. </w:t>
      </w:r>
    </w:p>
    <w:p w:rsidR="00D51A30" w:rsidRDefault="00D51A30" w:rsidP="00D51A30">
      <w:pPr>
        <w:rPr>
          <w:lang w:val="es-MX"/>
        </w:rPr>
      </w:pPr>
    </w:p>
    <w:p w:rsidR="0082129C" w:rsidRDefault="00D51A30" w:rsidP="00D51A30">
      <w:pPr>
        <w:rPr>
          <w:lang w:val="es-MX"/>
        </w:rPr>
      </w:pPr>
      <w:r>
        <w:rPr>
          <w:lang w:val="es-MX"/>
        </w:rPr>
        <w:t>A su vez la programaci</w:t>
      </w:r>
      <w:r w:rsidR="00240A65">
        <w:rPr>
          <w:lang w:val="es-MX"/>
        </w:rPr>
        <w:t>ó</w:t>
      </w:r>
      <w:bookmarkStart w:id="0" w:name="_GoBack"/>
      <w:bookmarkEnd w:id="0"/>
      <w:r>
        <w:rPr>
          <w:lang w:val="es-MX"/>
        </w:rPr>
        <w:t xml:space="preserve">n te ofrece </w:t>
      </w:r>
      <w:r>
        <w:t>m</w:t>
      </w:r>
      <w:r w:rsidR="00113FB3" w:rsidRPr="00113FB3">
        <w:rPr>
          <w:lang w:val="es-MX"/>
        </w:rPr>
        <w:t xml:space="preserve">ayores oportunidades de empleo. </w:t>
      </w:r>
      <w:r>
        <w:rPr>
          <w:lang w:val="es-MX"/>
        </w:rPr>
        <w:t>Ya que actualmente</w:t>
      </w:r>
      <w:r w:rsidR="00113FB3" w:rsidRPr="00113FB3">
        <w:rPr>
          <w:lang w:val="es-MX"/>
        </w:rPr>
        <w:t xml:space="preserve"> no hay suficiente talento para cubrir la demanda laboral en el sector tecnológico</w:t>
      </w:r>
      <w:r w:rsidR="0082129C">
        <w:rPr>
          <w:lang w:val="es-MX"/>
        </w:rPr>
        <w:t>.</w:t>
      </w:r>
      <w:r>
        <w:rPr>
          <w:lang w:val="es-MX"/>
        </w:rPr>
        <w:t xml:space="preserve"> </w:t>
      </w:r>
    </w:p>
    <w:p w:rsidR="0082129C" w:rsidRDefault="0082129C" w:rsidP="00D51A30">
      <w:pPr>
        <w:rPr>
          <w:lang w:val="es-MX"/>
        </w:rPr>
      </w:pPr>
    </w:p>
    <w:p w:rsidR="00D51A30" w:rsidRDefault="0082129C" w:rsidP="00D51A30">
      <w:r>
        <w:rPr>
          <w:lang w:val="es-MX"/>
        </w:rPr>
        <w:t>S</w:t>
      </w:r>
      <w:r w:rsidR="00D51A30">
        <w:rPr>
          <w:lang w:val="es-MX"/>
        </w:rPr>
        <w:t>in descartar que</w:t>
      </w:r>
      <w:r w:rsidR="00113FB3" w:rsidRPr="00113FB3">
        <w:rPr>
          <w:lang w:val="es-MX"/>
        </w:rPr>
        <w:t xml:space="preserve"> </w:t>
      </w:r>
      <w:r w:rsidR="00D51A30">
        <w:rPr>
          <w:lang w:val="es-MX"/>
        </w:rPr>
        <w:t>e</w:t>
      </w:r>
      <w:r w:rsidR="00113FB3" w:rsidRPr="00113FB3">
        <w:rPr>
          <w:lang w:val="es-MX"/>
        </w:rPr>
        <w:t>l emprendimiento se vuelve una opción tangible</w:t>
      </w:r>
      <w:r w:rsidR="00A85029">
        <w:rPr>
          <w:lang w:val="es-MX"/>
        </w:rPr>
        <w:t>,</w:t>
      </w:r>
      <w:r w:rsidR="00D51A30">
        <w:rPr>
          <w:lang w:val="es-MX"/>
        </w:rPr>
        <w:t xml:space="preserve"> ya que g</w:t>
      </w:r>
      <w:r w:rsidR="00113FB3" w:rsidRPr="00113FB3">
        <w:rPr>
          <w:lang w:val="es-MX"/>
        </w:rPr>
        <w:t xml:space="preserve">randes negocios han surgido gracias </w:t>
      </w:r>
      <w:r w:rsidR="00D51A30">
        <w:rPr>
          <w:lang w:val="es-MX"/>
        </w:rPr>
        <w:t>a la</w:t>
      </w:r>
      <w:r w:rsidR="00113FB3" w:rsidRPr="00113FB3">
        <w:rPr>
          <w:lang w:val="es-MX"/>
        </w:rPr>
        <w:t xml:space="preserve"> programación</w:t>
      </w:r>
      <w:r w:rsidR="00A85029">
        <w:rPr>
          <w:lang w:val="es-MX"/>
        </w:rPr>
        <w:t>.</w:t>
      </w:r>
      <w:r w:rsidR="00D51A30">
        <w:rPr>
          <w:lang w:val="es-MX"/>
        </w:rPr>
        <w:t xml:space="preserve"> </w:t>
      </w:r>
      <w:r w:rsidR="00A85029">
        <w:rPr>
          <w:lang w:val="es-MX"/>
        </w:rPr>
        <w:t>Y</w:t>
      </w:r>
      <w:r w:rsidR="00D51A30">
        <w:rPr>
          <w:lang w:val="es-MX"/>
        </w:rPr>
        <w:t>a que</w:t>
      </w:r>
      <w:r w:rsidR="00A85029">
        <w:rPr>
          <w:lang w:val="es-MX"/>
        </w:rPr>
        <w:t>,</w:t>
      </w:r>
      <w:r w:rsidR="00D51A30">
        <w:rPr>
          <w:lang w:val="es-MX"/>
        </w:rPr>
        <w:t xml:space="preserve"> </w:t>
      </w:r>
      <w:r w:rsidR="00D51A30">
        <w:t>s</w:t>
      </w:r>
      <w:r w:rsidR="00D51A30">
        <w:t>er capaz de tener una idea</w:t>
      </w:r>
      <w:r w:rsidR="00D51A30">
        <w:t>,</w:t>
      </w:r>
      <w:r w:rsidR="00D51A30">
        <w:t xml:space="preserve"> verla en tus manos y entonces ser capaz de pulsar un boton y ponerlo en la mano de millones de personas es </w:t>
      </w:r>
      <w:r w:rsidR="00D51A30">
        <w:t>algo increible</w:t>
      </w:r>
      <w:r>
        <w:t>, como es el caso de Facebook, Google, Twitter, etc.</w:t>
      </w:r>
    </w:p>
    <w:p w:rsidR="00093FD7" w:rsidRDefault="00093FD7"/>
    <w:p w:rsidR="00093FD7" w:rsidRDefault="00D51A30">
      <w:r>
        <w:t xml:space="preserve">A su vez la programacion presenta </w:t>
      </w:r>
      <w:r w:rsidR="0082129C">
        <w:t xml:space="preserve">otro tipo de </w:t>
      </w:r>
      <w:r>
        <w:t>ventajas</w:t>
      </w:r>
      <w:r w:rsidR="0082129C">
        <w:t xml:space="preserve"> divertidas</w:t>
      </w:r>
      <w:r w:rsidR="00A85029">
        <w:t>,</w:t>
      </w:r>
      <w:r w:rsidR="0082129C">
        <w:t xml:space="preserve"> como es el caso de</w:t>
      </w:r>
      <w:r>
        <w:t xml:space="preserve"> </w:t>
      </w:r>
      <w:r w:rsidR="00093FD7">
        <w:t xml:space="preserve">Bill </w:t>
      </w:r>
      <w:r w:rsidR="0082129C">
        <w:t>G</w:t>
      </w:r>
      <w:r w:rsidR="00093FD7">
        <w:t>ates</w:t>
      </w:r>
      <w:r w:rsidR="0082129C">
        <w:t xml:space="preserve"> quien</w:t>
      </w:r>
      <w:r w:rsidR="00093FD7">
        <w:t xml:space="preserve"> usaba sus conocimientos de programacion para escoger el horario de sus clases</w:t>
      </w:r>
      <w:r w:rsidR="00A85029">
        <w:t>, sus profesores e inclusive</w:t>
      </w:r>
      <w:r w:rsidR="00093FD7">
        <w:t xml:space="preserve"> decidir con que compañeras </w:t>
      </w:r>
      <w:r w:rsidR="00A85029">
        <w:t>compartir clases</w:t>
      </w:r>
      <w:r w:rsidR="0082129C">
        <w:t>.</w:t>
      </w:r>
    </w:p>
    <w:p w:rsidR="00093FD7" w:rsidRDefault="00093FD7"/>
    <w:p w:rsidR="00D93388" w:rsidRDefault="0082129C">
      <w:r>
        <w:t>Por lo que los invito a empezar desde hoy a aprender a programar, ya sea viendo videos en YouTube, leyendo un libro o inclusive con la ayuda de un amigo o amiga</w:t>
      </w:r>
      <w:r w:rsidR="00A85029">
        <w:t xml:space="preserve">. </w:t>
      </w:r>
      <w:r w:rsidR="00A85029">
        <w:t xml:space="preserve">Empieza siendo intimidante, pero </w:t>
      </w:r>
      <w:r w:rsidR="00A85029">
        <w:t xml:space="preserve">siendo sinceros </w:t>
      </w:r>
      <w:r w:rsidR="00A85029">
        <w:t xml:space="preserve">¿Qué no lo es? No tienes que ser un genio para saber programar como mucha gente lo cree, </w:t>
      </w:r>
      <w:r w:rsidR="00A85029">
        <w:t xml:space="preserve">lo que </w:t>
      </w:r>
      <w:r w:rsidR="00A85029">
        <w:t>necesitas</w:t>
      </w:r>
      <w:r w:rsidR="00A85029">
        <w:t xml:space="preserve"> es</w:t>
      </w:r>
      <w:r w:rsidR="00A85029">
        <w:t xml:space="preserve"> determinacion.</w:t>
      </w:r>
      <w:r w:rsidR="00A85029">
        <w:t xml:space="preserve"> </w:t>
      </w:r>
      <w:r w:rsidR="00D93388">
        <w:t xml:space="preserve">El </w:t>
      </w:r>
      <w:r w:rsidR="00A85029">
        <w:t>ú</w:t>
      </w:r>
      <w:r w:rsidR="00D93388">
        <w:t>nico limite es tu imaginacion</w:t>
      </w:r>
      <w:r w:rsidR="00A85029">
        <w:t xml:space="preserve">. </w:t>
      </w:r>
    </w:p>
    <w:p w:rsidR="00D93388" w:rsidRDefault="00D93388"/>
    <w:p w:rsidR="00093FD7" w:rsidRDefault="00093FD7"/>
    <w:p w:rsidR="00EF2ED4" w:rsidRDefault="00EF2ED4"/>
    <w:p w:rsidR="00EF2ED4" w:rsidRDefault="00EF2ED4"/>
    <w:sectPr w:rsidR="00EF2ED4" w:rsidSect="005A68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D7"/>
    <w:rsid w:val="00093FD7"/>
    <w:rsid w:val="00113FB3"/>
    <w:rsid w:val="0020251E"/>
    <w:rsid w:val="002362F1"/>
    <w:rsid w:val="00240A65"/>
    <w:rsid w:val="005A68B5"/>
    <w:rsid w:val="00717312"/>
    <w:rsid w:val="0082129C"/>
    <w:rsid w:val="008316C2"/>
    <w:rsid w:val="00A85029"/>
    <w:rsid w:val="00D51A30"/>
    <w:rsid w:val="00D93388"/>
    <w:rsid w:val="00EF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C0785"/>
  <w15:chartTrackingRefBased/>
  <w15:docId w15:val="{CF8F339A-23AA-4B46-9C3A-7D2DA234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850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5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Salvador Quintanar De la Mora</dc:creator>
  <cp:keywords/>
  <dc:description/>
  <cp:lastModifiedBy>Agustín Salvador Quintanar De la Mora</cp:lastModifiedBy>
  <cp:revision>2</cp:revision>
  <dcterms:created xsi:type="dcterms:W3CDTF">2019-09-20T01:37:00Z</dcterms:created>
  <dcterms:modified xsi:type="dcterms:W3CDTF">2019-09-20T03:02:00Z</dcterms:modified>
</cp:coreProperties>
</file>